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FFCE" w14:textId="77777777" w:rsidR="00106985" w:rsidRDefault="00106985" w:rsidP="00207028">
      <w:pPr>
        <w:pStyle w:val="Title"/>
        <w:tabs>
          <w:tab w:val="left" w:pos="3600"/>
        </w:tabs>
        <w:jc w:val="left"/>
      </w:pPr>
      <w:r>
        <w:rPr>
          <w:i w:val="0"/>
          <w:iCs w:val="0"/>
        </w:rPr>
        <w:t>CURRICULUM VITAE:</w:t>
      </w:r>
      <w:r>
        <w:t xml:space="preserve">  Lawrence M. Krauss</w:t>
      </w:r>
    </w:p>
    <w:p w14:paraId="36784B1E" w14:textId="77777777" w:rsidR="00106985" w:rsidRDefault="00106985"/>
    <w:p w14:paraId="3FE68A1A" w14:textId="77777777" w:rsidR="00106985" w:rsidRDefault="00106985">
      <w:r>
        <w:rPr>
          <w:b/>
        </w:rPr>
        <w:t xml:space="preserve">   </w:t>
      </w:r>
      <w:r>
        <w:rPr>
          <w:b/>
          <w:i/>
        </w:rPr>
        <w:t>Born:</w:t>
      </w:r>
      <w:r>
        <w:rPr>
          <w:b/>
        </w:rPr>
        <w:t xml:space="preserve"> </w:t>
      </w:r>
      <w:r>
        <w:t xml:space="preserve">                                          </w:t>
      </w:r>
      <w:r>
        <w:tab/>
        <w:t xml:space="preserve">May 27, 1954; New York City </w:t>
      </w:r>
    </w:p>
    <w:p w14:paraId="0A4CD6DF" w14:textId="77777777" w:rsidR="00106985" w:rsidRDefault="00106985"/>
    <w:p w14:paraId="40DBF12B" w14:textId="77777777" w:rsidR="00106985" w:rsidRDefault="00106985">
      <w:r>
        <w:t xml:space="preserve">   </w:t>
      </w:r>
      <w:r>
        <w:rPr>
          <w:b/>
          <w:i/>
        </w:rPr>
        <w:t>Citizenship:</w:t>
      </w:r>
      <w:r>
        <w:rPr>
          <w:i/>
        </w:rPr>
        <w:t xml:space="preserve"> </w:t>
      </w:r>
      <w:r>
        <w:t xml:space="preserve">          </w:t>
      </w:r>
      <w:r w:rsidR="001E76C4">
        <w:t xml:space="preserve">                       </w:t>
      </w:r>
      <w:r w:rsidR="001E76C4">
        <w:tab/>
        <w:t xml:space="preserve">U.S.A., </w:t>
      </w:r>
      <w:r>
        <w:t xml:space="preserve">Canada </w:t>
      </w:r>
    </w:p>
    <w:p w14:paraId="50BFD563" w14:textId="77777777" w:rsidR="00106985" w:rsidRDefault="00106985">
      <w:pPr>
        <w:rPr>
          <w:b/>
        </w:rPr>
      </w:pPr>
    </w:p>
    <w:p w14:paraId="6A6A1DD7" w14:textId="77777777" w:rsidR="0011461C" w:rsidRDefault="00106985">
      <w:r>
        <w:rPr>
          <w:b/>
        </w:rPr>
        <w:t xml:space="preserve">   </w:t>
      </w:r>
      <w:r>
        <w:rPr>
          <w:b/>
          <w:i/>
        </w:rPr>
        <w:t>Married:</w:t>
      </w:r>
      <w:r>
        <w:t xml:space="preserve">                    </w:t>
      </w:r>
      <w:r w:rsidR="00CA746B">
        <w:t xml:space="preserve">                   </w:t>
      </w:r>
      <w:r w:rsidR="00CA746B">
        <w:tab/>
      </w:r>
      <w:r w:rsidR="0011461C">
        <w:t>1980-2012 to Katherine Kelley</w:t>
      </w:r>
    </w:p>
    <w:p w14:paraId="0407AA02" w14:textId="77777777" w:rsidR="00106985" w:rsidRDefault="00B119D1" w:rsidP="0011461C">
      <w:pPr>
        <w:ind w:left="2880" w:firstLine="720"/>
      </w:pPr>
      <w:r>
        <w:t>2014</w:t>
      </w:r>
      <w:r w:rsidR="0011461C">
        <w:t>-</w:t>
      </w:r>
      <w:r w:rsidR="00106985">
        <w:t xml:space="preserve"> to </w:t>
      </w:r>
      <w:r>
        <w:t>Nancy Dahl</w:t>
      </w:r>
      <w:r w:rsidR="00106985">
        <w:t xml:space="preserve"> </w:t>
      </w:r>
    </w:p>
    <w:p w14:paraId="3511CD98" w14:textId="77777777" w:rsidR="00106985" w:rsidRDefault="00106985"/>
    <w:p w14:paraId="070902E9" w14:textId="77777777" w:rsidR="00106985" w:rsidRDefault="00106985">
      <w:r>
        <w:rPr>
          <w:b/>
        </w:rPr>
        <w:t xml:space="preserve">   </w:t>
      </w:r>
      <w:r>
        <w:rPr>
          <w:b/>
          <w:i/>
        </w:rPr>
        <w:t>Children:</w:t>
      </w:r>
      <w:r>
        <w:t xml:space="preserve"> </w:t>
      </w:r>
      <w:r>
        <w:tab/>
      </w:r>
      <w:r>
        <w:tab/>
      </w:r>
      <w:r>
        <w:tab/>
      </w:r>
      <w:r>
        <w:tab/>
        <w:t xml:space="preserve">Lillian, born Nov. 23, 1984 </w:t>
      </w:r>
    </w:p>
    <w:p w14:paraId="7FC14B14" w14:textId="77777777" w:rsidR="00CC3D75" w:rsidRDefault="00656B6C" w:rsidP="00207028">
      <w:pPr>
        <w:tabs>
          <w:tab w:val="left" w:pos="3600"/>
        </w:tabs>
      </w:pPr>
      <w:r>
        <w:tab/>
      </w:r>
      <w:r w:rsidR="00801ADE">
        <w:t>Santal (step-dau</w:t>
      </w:r>
      <w:r w:rsidR="00CC3D75">
        <w:t>ghter)</w:t>
      </w:r>
      <w:r w:rsidR="00DA2DC4">
        <w:t xml:space="preserve">, born </w:t>
      </w:r>
      <w:r w:rsidR="00801ADE">
        <w:t>Aug. 14, 2000</w:t>
      </w:r>
    </w:p>
    <w:p w14:paraId="356A4570" w14:textId="77777777" w:rsidR="00106985" w:rsidRDefault="00106985"/>
    <w:p w14:paraId="2EA1D3FC" w14:textId="3207A67C" w:rsidR="00106985" w:rsidRDefault="00106985" w:rsidP="00B10EF2">
      <w:pPr>
        <w:ind w:left="3600" w:hanging="3600"/>
        <w:rPr>
          <w:rFonts w:ascii="Times New Roman" w:hAnsi="Times New Roman" w:cs="Helvetica"/>
        </w:rPr>
      </w:pPr>
      <w:r>
        <w:t xml:space="preserve">   </w:t>
      </w:r>
      <w:r>
        <w:rPr>
          <w:b/>
          <w:i/>
        </w:rPr>
        <w:t>Current Position</w:t>
      </w:r>
      <w:r w:rsidR="00F50853">
        <w:rPr>
          <w:b/>
          <w:i/>
        </w:rPr>
        <w:t>s</w:t>
      </w:r>
      <w:r>
        <w:rPr>
          <w:b/>
          <w:i/>
        </w:rPr>
        <w:t>:</w:t>
      </w:r>
      <w:r>
        <w:rPr>
          <w:i/>
        </w:rPr>
        <w:t xml:space="preserve">    </w:t>
      </w:r>
      <w:r>
        <w:rPr>
          <w:i/>
        </w:rPr>
        <w:tab/>
      </w:r>
      <w:bookmarkStart w:id="0" w:name="_GoBack"/>
      <w:bookmarkEnd w:id="0"/>
      <w:r w:rsidR="00F50853">
        <w:rPr>
          <w:rFonts w:ascii="Times New Roman" w:hAnsi="Times New Roman" w:cs="Helvetica"/>
        </w:rPr>
        <w:t>President, The Origins Project Foundation</w:t>
      </w:r>
    </w:p>
    <w:p w14:paraId="0EFA409C" w14:textId="77777777" w:rsidR="00D23108" w:rsidRDefault="00106985">
      <w:r>
        <w:t xml:space="preserve">                                                      </w:t>
      </w:r>
      <w:r>
        <w:tab/>
      </w:r>
      <w:r w:rsidR="00F50853">
        <w:t>Host, The Origins Podcast</w:t>
      </w:r>
      <w:r>
        <w:t xml:space="preserve"> </w:t>
      </w:r>
    </w:p>
    <w:p w14:paraId="00D67055" w14:textId="5428BDBC" w:rsidR="00106985" w:rsidRDefault="00825FEC">
      <w:r>
        <w:tab/>
      </w:r>
      <w:r>
        <w:tab/>
      </w:r>
      <w:r>
        <w:tab/>
      </w:r>
      <w:r>
        <w:tab/>
      </w:r>
      <w:r>
        <w:tab/>
        <w:t>Email:</w:t>
      </w:r>
      <w:r w:rsidR="00106985">
        <w:t xml:space="preserve"> krauss@asu.edu</w:t>
      </w:r>
    </w:p>
    <w:p w14:paraId="4DE1F202" w14:textId="77777777" w:rsidR="00D77EEB" w:rsidRDefault="00D77EEB"/>
    <w:p w14:paraId="094966AD" w14:textId="2DE47B5C" w:rsidR="00D77EEB" w:rsidRPr="00D77EEB" w:rsidRDefault="00D77EEB" w:rsidP="00D77EEB">
      <w:pPr>
        <w:shd w:val="clear" w:color="auto" w:fill="FFFFFF"/>
        <w:textAlignment w:val="baseline"/>
        <w:rPr>
          <w:rFonts w:eastAsia="Times New Roman" w:cs="Times"/>
          <w:color w:val="222222"/>
        </w:rPr>
      </w:pPr>
      <w:r>
        <w:rPr>
          <w:b/>
          <w:i/>
        </w:rPr>
        <w:t xml:space="preserve">   </w:t>
      </w:r>
      <w:r w:rsidRPr="00D77EEB">
        <w:rPr>
          <w:b/>
          <w:i/>
        </w:rPr>
        <w:t>Mailing Address:</w:t>
      </w:r>
      <w:r>
        <w:tab/>
      </w:r>
      <w:r>
        <w:tab/>
      </w:r>
      <w:r>
        <w:tab/>
      </w:r>
      <w:r w:rsidRPr="00D77EEB">
        <w:rPr>
          <w:rFonts w:eastAsia="Times New Roman" w:cs="Times"/>
          <w:color w:val="222222"/>
        </w:rPr>
        <w:t>The Origins Project Foundation</w:t>
      </w:r>
    </w:p>
    <w:p w14:paraId="5FF4B464" w14:textId="2818AFEF" w:rsidR="00D77EEB" w:rsidRPr="00D77EEB" w:rsidRDefault="00D77EEB" w:rsidP="00D77EEB">
      <w:pPr>
        <w:shd w:val="clear" w:color="auto" w:fill="FFFFFF"/>
        <w:ind w:left="2880" w:firstLine="720"/>
        <w:textAlignment w:val="baseline"/>
        <w:rPr>
          <w:rFonts w:eastAsia="Times New Roman" w:cs="Times"/>
          <w:color w:val="222222"/>
        </w:rPr>
      </w:pPr>
      <w:r w:rsidRPr="00D77EEB">
        <w:rPr>
          <w:rFonts w:eastAsia="Times New Roman" w:cs="Times"/>
          <w:color w:val="222222"/>
        </w:rPr>
        <w:t xml:space="preserve">P.O. Box </w:t>
      </w:r>
      <w:r>
        <w:t>10632</w:t>
      </w:r>
    </w:p>
    <w:p w14:paraId="49B94D59" w14:textId="5BB4AE14" w:rsidR="00D77EEB" w:rsidRPr="00D77EEB" w:rsidRDefault="00D77EEB" w:rsidP="00D77EEB">
      <w:pPr>
        <w:shd w:val="clear" w:color="auto" w:fill="FFFFFF"/>
        <w:ind w:left="2880" w:firstLine="720"/>
        <w:textAlignment w:val="baseline"/>
        <w:rPr>
          <w:rFonts w:eastAsia="Times New Roman" w:cs="Times"/>
          <w:color w:val="222222"/>
        </w:rPr>
      </w:pPr>
      <w:r w:rsidRPr="00D77EEB">
        <w:rPr>
          <w:rFonts w:eastAsia="Times New Roman" w:cs="Times"/>
          <w:color w:val="222222"/>
        </w:rPr>
        <w:t>Phoenix AZ 850</w:t>
      </w:r>
      <w:r>
        <w:rPr>
          <w:rFonts w:eastAsia="Times New Roman" w:cs="Times"/>
          <w:color w:val="222222"/>
        </w:rPr>
        <w:t>64</w:t>
      </w:r>
    </w:p>
    <w:p w14:paraId="3DA02719" w14:textId="23B68CA3" w:rsidR="00106985" w:rsidRDefault="00106985">
      <w:r>
        <w:t xml:space="preserve">                                                                     </w:t>
      </w:r>
    </w:p>
    <w:p w14:paraId="4408C918" w14:textId="77777777" w:rsidR="00106985" w:rsidRDefault="00106985">
      <w:pPr>
        <w:rPr>
          <w:b/>
          <w:i/>
        </w:rPr>
      </w:pPr>
      <w:r>
        <w:t xml:space="preserve">   </w:t>
      </w:r>
      <w:r>
        <w:rPr>
          <w:b/>
          <w:i/>
        </w:rPr>
        <w:t xml:space="preserve">Education </w:t>
      </w:r>
    </w:p>
    <w:p w14:paraId="201768F3" w14:textId="77777777" w:rsidR="00106985" w:rsidRDefault="00106985">
      <w:pPr>
        <w:rPr>
          <w:b/>
          <w:i/>
        </w:rPr>
      </w:pPr>
    </w:p>
    <w:p w14:paraId="3D21F3D7" w14:textId="77777777" w:rsidR="00106985" w:rsidRDefault="00106985">
      <w:r>
        <w:t xml:space="preserve">   B.Sc.                                           </w:t>
      </w:r>
      <w:r>
        <w:tab/>
        <w:t xml:space="preserve">First Class </w:t>
      </w:r>
      <w:proofErr w:type="spellStart"/>
      <w:r>
        <w:t>Honours</w:t>
      </w:r>
      <w:proofErr w:type="spellEnd"/>
      <w:r>
        <w:t xml:space="preserve">, Mathematics and Physics </w:t>
      </w:r>
    </w:p>
    <w:p w14:paraId="5A945678" w14:textId="77777777" w:rsidR="00106985" w:rsidRDefault="00106985">
      <w:r>
        <w:t xml:space="preserve">                                                       </w:t>
      </w:r>
      <w:r>
        <w:tab/>
        <w:t>Carleton University, Ottawa, Canada, 1977</w:t>
      </w:r>
    </w:p>
    <w:p w14:paraId="07C631DB" w14:textId="77777777" w:rsidR="00106985" w:rsidRDefault="00106985">
      <w:r>
        <w:t xml:space="preserve"> </w:t>
      </w:r>
    </w:p>
    <w:p w14:paraId="5973667D" w14:textId="77777777" w:rsidR="00106985" w:rsidRDefault="00106985">
      <w:r>
        <w:t xml:space="preserve">   Ph.D.                                           </w:t>
      </w:r>
      <w:r>
        <w:tab/>
        <w:t xml:space="preserve">Physics, Massachusetts Institute of Technology, </w:t>
      </w:r>
    </w:p>
    <w:p w14:paraId="3B2FB1A3" w14:textId="77777777" w:rsidR="00106985" w:rsidRDefault="00106985">
      <w:r>
        <w:t xml:space="preserve">                                                       </w:t>
      </w:r>
      <w:r>
        <w:tab/>
        <w:t xml:space="preserve">Cambridge, Massachusetts, 1982 </w:t>
      </w:r>
    </w:p>
    <w:p w14:paraId="2FBE8718" w14:textId="77777777" w:rsidR="00106985" w:rsidRDefault="00106985">
      <w:pPr>
        <w:pStyle w:val="Footer"/>
        <w:tabs>
          <w:tab w:val="left" w:pos="720"/>
        </w:tabs>
        <w:rPr>
          <w:i/>
        </w:rPr>
      </w:pPr>
      <w:r>
        <w:t xml:space="preserve">   </w:t>
      </w:r>
    </w:p>
    <w:p w14:paraId="3B516522" w14:textId="77777777" w:rsidR="00106985" w:rsidRDefault="00106985">
      <w:pPr>
        <w:rPr>
          <w:b/>
          <w:i/>
        </w:rPr>
      </w:pPr>
      <w:r>
        <w:rPr>
          <w:i/>
        </w:rPr>
        <w:t xml:space="preserve">   </w:t>
      </w:r>
      <w:r>
        <w:rPr>
          <w:b/>
          <w:i/>
        </w:rPr>
        <w:t>Honorary Degrees</w:t>
      </w:r>
      <w:r w:rsidR="00997173">
        <w:rPr>
          <w:b/>
          <w:i/>
        </w:rPr>
        <w:t xml:space="preserve"> and Fellowships</w:t>
      </w:r>
      <w:r>
        <w:rPr>
          <w:b/>
          <w:i/>
        </w:rPr>
        <w:t>:</w:t>
      </w:r>
    </w:p>
    <w:p w14:paraId="3CA192C8" w14:textId="77777777" w:rsidR="00106985" w:rsidRDefault="00106985">
      <w:pPr>
        <w:pStyle w:val="Footer"/>
        <w:tabs>
          <w:tab w:val="left" w:pos="720"/>
        </w:tabs>
      </w:pPr>
      <w:r>
        <w:t xml:space="preserve">   </w:t>
      </w:r>
    </w:p>
    <w:p w14:paraId="1D88DCCC" w14:textId="77777777" w:rsidR="001E76C4" w:rsidRPr="008C2BBB" w:rsidRDefault="001E76C4" w:rsidP="001E76C4">
      <w:r>
        <w:t xml:space="preserve">   1998</w:t>
      </w:r>
      <w:r>
        <w:tab/>
      </w:r>
      <w:r>
        <w:tab/>
      </w:r>
      <w:r>
        <w:tab/>
      </w:r>
      <w:r>
        <w:tab/>
      </w:r>
      <w:r>
        <w:tab/>
        <w:t>Fellow, American Physical Society</w:t>
      </w:r>
    </w:p>
    <w:p w14:paraId="268B454B" w14:textId="77777777" w:rsidR="001E76C4" w:rsidRDefault="001E76C4" w:rsidP="001E76C4">
      <w:pPr>
        <w:ind w:left="3600" w:hanging="3600"/>
      </w:pPr>
      <w:r>
        <w:t xml:space="preserve">   2001</w:t>
      </w:r>
      <w:r>
        <w:tab/>
        <w:t>Fellow, American Association for the Advancement of Science</w:t>
      </w:r>
    </w:p>
    <w:p w14:paraId="47EE1727" w14:textId="77777777" w:rsidR="00106985" w:rsidRDefault="001E76C4" w:rsidP="001E76C4">
      <w:pPr>
        <w:pStyle w:val="Footer"/>
        <w:tabs>
          <w:tab w:val="left" w:pos="720"/>
        </w:tabs>
      </w:pPr>
      <w:r>
        <w:t xml:space="preserve">   2003</w:t>
      </w:r>
      <w:r>
        <w:tab/>
      </w:r>
      <w:r>
        <w:tab/>
        <w:t xml:space="preserve">                                           </w:t>
      </w:r>
      <w:r w:rsidR="00207028">
        <w:t xml:space="preserve"> </w:t>
      </w:r>
      <w:r w:rsidR="00E579F7">
        <w:t xml:space="preserve"> </w:t>
      </w:r>
      <w:r>
        <w:t xml:space="preserve">D.Sc.  </w:t>
      </w:r>
      <w:r w:rsidR="00106985">
        <w:t>Carleton Universit</w:t>
      </w:r>
      <w:r>
        <w:t>y, Ottawa, Canada</w:t>
      </w:r>
    </w:p>
    <w:p w14:paraId="13FB02E5" w14:textId="77777777" w:rsidR="001E76C4" w:rsidRDefault="001E76C4"/>
    <w:p w14:paraId="1FAAC8DC" w14:textId="0402E774" w:rsidR="00106985" w:rsidRDefault="00106985">
      <w:pPr>
        <w:rPr>
          <w:b/>
          <w:i/>
        </w:rPr>
      </w:pPr>
      <w:r>
        <w:rPr>
          <w:b/>
          <w:i/>
        </w:rPr>
        <w:t xml:space="preserve">   Employment: </w:t>
      </w:r>
    </w:p>
    <w:p w14:paraId="75E86634" w14:textId="77777777" w:rsidR="00106985" w:rsidRDefault="00106985">
      <w:pPr>
        <w:rPr>
          <w:b/>
          <w:i/>
        </w:rPr>
      </w:pPr>
    </w:p>
    <w:p w14:paraId="6FA5C143" w14:textId="77777777" w:rsidR="00106985" w:rsidRDefault="00C25203">
      <w:pPr>
        <w:ind w:left="3600" w:hanging="3420"/>
      </w:pPr>
      <w:r>
        <w:t>1982-</w:t>
      </w:r>
      <w:r w:rsidR="00106985">
        <w:t xml:space="preserve">85          </w:t>
      </w:r>
      <w:r w:rsidR="00CA5C91">
        <w:t xml:space="preserve">                 </w:t>
      </w:r>
      <w:r w:rsidR="00CA5C91">
        <w:tab/>
        <w:t>Junior Fellow,</w:t>
      </w:r>
      <w:r w:rsidR="00106985">
        <w:t xml:space="preserve"> Harvard Society of Fellows, and Physics Dept., Harvard University </w:t>
      </w:r>
    </w:p>
    <w:p w14:paraId="44F42897" w14:textId="77777777" w:rsidR="008C3FC0" w:rsidRDefault="00106985">
      <w:pPr>
        <w:ind w:left="3600" w:hanging="3420"/>
      </w:pPr>
      <w:r>
        <w:t xml:space="preserve">1985-88                                       </w:t>
      </w:r>
      <w:r>
        <w:tab/>
        <w:t>Assistant</w:t>
      </w:r>
      <w:r w:rsidR="008913E0">
        <w:t xml:space="preserve"> Professor, Dept. of Physics,</w:t>
      </w:r>
      <w:r>
        <w:t xml:space="preserve"> Yale University   </w:t>
      </w:r>
    </w:p>
    <w:p w14:paraId="65C60F6E" w14:textId="77777777" w:rsidR="00106985" w:rsidRDefault="008C3FC0">
      <w:pPr>
        <w:ind w:left="3600" w:hanging="3420"/>
      </w:pPr>
      <w:r>
        <w:t>1985-86</w:t>
      </w:r>
      <w:r>
        <w:tab/>
        <w:t>Visiting Scientist, Boston University</w:t>
      </w:r>
      <w:r w:rsidR="00106985">
        <w:t xml:space="preserve">                                 </w:t>
      </w:r>
    </w:p>
    <w:p w14:paraId="7A4AE259" w14:textId="77777777" w:rsidR="00106985" w:rsidRDefault="00C25203">
      <w:pPr>
        <w:ind w:left="3600" w:hanging="3420"/>
      </w:pPr>
      <w:r>
        <w:t>1985</w:t>
      </w:r>
      <w:r w:rsidR="00106985">
        <w:t xml:space="preserve">-89                                       </w:t>
      </w:r>
      <w:r w:rsidR="00106985">
        <w:tab/>
        <w:t xml:space="preserve">Visiting Scientist, Harvard-Smithsonian Center for Astrophysics </w:t>
      </w:r>
    </w:p>
    <w:p w14:paraId="25DA660C" w14:textId="77777777" w:rsidR="008C3FC0" w:rsidRDefault="008C3FC0">
      <w:pPr>
        <w:ind w:left="3600" w:hanging="3420"/>
      </w:pPr>
      <w:r>
        <w:t>1986-88</w:t>
      </w:r>
      <w:r>
        <w:tab/>
        <w:t>Assistant Professor, Department of Physics and Astronomy, Yale University</w:t>
      </w:r>
    </w:p>
    <w:p w14:paraId="46899B9F" w14:textId="77777777" w:rsidR="00106985" w:rsidRDefault="00C25203">
      <w:pPr>
        <w:ind w:left="3600" w:hanging="3420"/>
      </w:pPr>
      <w:r>
        <w:t>1988-9</w:t>
      </w:r>
      <w:r w:rsidR="00106985">
        <w:t xml:space="preserve">3                                   </w:t>
      </w:r>
      <w:r w:rsidR="00106985">
        <w:tab/>
        <w:t xml:space="preserve">Associate Professor, Departments of Physics and Astronomy, Yale University </w:t>
      </w:r>
    </w:p>
    <w:p w14:paraId="2824049F" w14:textId="77777777" w:rsidR="00106985" w:rsidRDefault="00106985">
      <w:pPr>
        <w:ind w:left="3600" w:hanging="3420"/>
      </w:pPr>
      <w:r>
        <w:lastRenderedPageBreak/>
        <w:t xml:space="preserve">1993- 2008       </w:t>
      </w:r>
      <w:r w:rsidR="00CA5C91">
        <w:t xml:space="preserve">                                </w:t>
      </w:r>
      <w:r>
        <w:t>Ambrose Swasey Profes</w:t>
      </w:r>
      <w:r w:rsidR="008C3FC0">
        <w:t xml:space="preserve">sor of Physics and </w:t>
      </w:r>
      <w:r>
        <w:t>Astronomy</w:t>
      </w:r>
      <w:r w:rsidR="008C3FC0">
        <w:t xml:space="preserve"> and chair (thru 2005), Dept. of Physics</w:t>
      </w:r>
      <w:r>
        <w:t>, C</w:t>
      </w:r>
      <w:r w:rsidR="008C3FC0">
        <w:t>ase Western Reserve University</w:t>
      </w:r>
    </w:p>
    <w:p w14:paraId="08D203C8" w14:textId="77777777" w:rsidR="00106985" w:rsidRDefault="00106985">
      <w:pPr>
        <w:ind w:left="3600" w:hanging="3420"/>
      </w:pPr>
      <w:r>
        <w:t>2005</w:t>
      </w:r>
      <w:r>
        <w:tab/>
        <w:t>Director, Office of Science, Public Policy, and Bio-Entrepreneurship, Case Western Reserve University School of Medicine</w:t>
      </w:r>
    </w:p>
    <w:p w14:paraId="7BE7D616" w14:textId="77777777" w:rsidR="00106985" w:rsidRDefault="00106985">
      <w:pPr>
        <w:ind w:left="3600" w:hanging="3420"/>
      </w:pPr>
      <w:r>
        <w:t>2002-2008</w:t>
      </w:r>
      <w:r>
        <w:tab/>
        <w:t xml:space="preserve">Director, Center for Education and Research in Cosmology and Astrophysics </w:t>
      </w:r>
    </w:p>
    <w:p w14:paraId="080D004F" w14:textId="77777777" w:rsidR="008C3FC0" w:rsidRDefault="008C3FC0">
      <w:pPr>
        <w:ind w:left="3600" w:hanging="3420"/>
      </w:pPr>
      <w:r>
        <w:t>2006-7</w:t>
      </w:r>
      <w:r>
        <w:tab/>
        <w:t>Visiting Professor, Vanderbilt University</w:t>
      </w:r>
    </w:p>
    <w:p w14:paraId="75D182FB" w14:textId="77777777" w:rsidR="007461C2" w:rsidRDefault="00106985" w:rsidP="007461C2">
      <w:pPr>
        <w:ind w:left="3600" w:hanging="3420"/>
      </w:pPr>
      <w:r>
        <w:t>2008-</w:t>
      </w:r>
      <w:r w:rsidR="007461C2">
        <w:t>2018</w:t>
      </w:r>
      <w:r>
        <w:tab/>
        <w:t xml:space="preserve">Foundation Professor, School </w:t>
      </w:r>
      <w:r w:rsidR="008C3FC0">
        <w:t xml:space="preserve">of Earth and Space Exploration &amp; </w:t>
      </w:r>
      <w:r>
        <w:t>Physics Dept</w:t>
      </w:r>
      <w:r w:rsidR="008C3FC0">
        <w:t>.</w:t>
      </w:r>
      <w:r>
        <w:t xml:space="preserve"> </w:t>
      </w:r>
      <w:r w:rsidR="008C3FC0">
        <w:t>and Director, Origins Project</w:t>
      </w:r>
      <w:r>
        <w:t>, Arizona State University</w:t>
      </w:r>
    </w:p>
    <w:p w14:paraId="019ABE70" w14:textId="77777777" w:rsidR="00B55D27" w:rsidRDefault="00B55D27" w:rsidP="00B55D27">
      <w:pPr>
        <w:ind w:left="3600" w:hanging="3420"/>
      </w:pPr>
      <w:r>
        <w:t>2010- 2017</w:t>
      </w:r>
      <w:r>
        <w:tab/>
        <w:t>Distinguished Visiting Professor, Research School of Astronomy and Astrophysics, Australia National University</w:t>
      </w:r>
    </w:p>
    <w:p w14:paraId="28888DDB" w14:textId="77777777" w:rsidR="00B55D27" w:rsidRDefault="00B55D27" w:rsidP="00B55D27">
      <w:pPr>
        <w:ind w:left="3600" w:hanging="3420"/>
      </w:pPr>
      <w:r>
        <w:t>2011-</w:t>
      </w:r>
      <w:r>
        <w:tab/>
        <w:t>Professor, New College of the Humanities, London, UK</w:t>
      </w:r>
    </w:p>
    <w:p w14:paraId="19B6C2C2" w14:textId="459C2655" w:rsidR="007461C2" w:rsidRDefault="007461C2" w:rsidP="007461C2">
      <w:pPr>
        <w:ind w:left="3600" w:hanging="3420"/>
      </w:pPr>
      <w:r>
        <w:t>20</w:t>
      </w:r>
      <w:r w:rsidR="00B55D27">
        <w:t>1</w:t>
      </w:r>
      <w:r>
        <w:t xml:space="preserve">8- </w:t>
      </w:r>
      <w:r w:rsidR="00B55D27">
        <w:t>2019</w:t>
      </w:r>
      <w:r w:rsidR="005D54F9">
        <w:tab/>
        <w:t>Professor, School of Earth and Space Exploration &amp; Physics Dept.</w:t>
      </w:r>
      <w:r w:rsidR="00B55D27">
        <w:t>, Arizona State University</w:t>
      </w:r>
    </w:p>
    <w:p w14:paraId="12775A75" w14:textId="201BCB09" w:rsidR="00B12C54" w:rsidRDefault="00B12C54" w:rsidP="007461C2">
      <w:pPr>
        <w:ind w:left="3600" w:hanging="3420"/>
        <w:rPr>
          <w:rFonts w:ascii="Arial" w:hAnsi="Arial" w:cs="Arial"/>
          <w:color w:val="222222"/>
          <w:shd w:val="clear" w:color="auto" w:fill="FFFFFF"/>
        </w:rPr>
      </w:pPr>
      <w:r>
        <w:t>2019</w:t>
      </w:r>
      <w:r>
        <w:tab/>
      </w:r>
      <w:r w:rsidRPr="00B12C54">
        <w:rPr>
          <w:rFonts w:cs="Times"/>
          <w:color w:val="222222"/>
          <w:shd w:val="clear" w:color="auto" w:fill="FFFFFF"/>
        </w:rPr>
        <w:t>President, The Origins Project Foundation</w:t>
      </w:r>
    </w:p>
    <w:p w14:paraId="6548D688" w14:textId="447BDC29" w:rsidR="00B12C54" w:rsidRDefault="00B12C54" w:rsidP="007461C2">
      <w:pPr>
        <w:ind w:left="3600" w:hanging="3420"/>
      </w:pPr>
      <w:r>
        <w:t>2019</w:t>
      </w:r>
      <w:r>
        <w:tab/>
        <w:t>Host, The Origins Podcast</w:t>
      </w:r>
    </w:p>
    <w:p w14:paraId="135A544C" w14:textId="77777777" w:rsidR="00106985" w:rsidRDefault="00106985">
      <w:pPr>
        <w:ind w:left="180"/>
      </w:pPr>
    </w:p>
    <w:p w14:paraId="0B60B234" w14:textId="77777777" w:rsidR="00106985" w:rsidRDefault="00106985">
      <w:pPr>
        <w:rPr>
          <w:b/>
          <w:i/>
        </w:rPr>
      </w:pPr>
      <w:r>
        <w:t xml:space="preserve">  </w:t>
      </w:r>
      <w:r>
        <w:rPr>
          <w:b/>
          <w:i/>
        </w:rPr>
        <w:t xml:space="preserve">Visiting Positions:                      </w:t>
      </w:r>
    </w:p>
    <w:p w14:paraId="17A134C5" w14:textId="77777777" w:rsidR="00106985" w:rsidRDefault="00106985">
      <w:r>
        <w:t xml:space="preserve">                                                       </w:t>
      </w:r>
      <w:r>
        <w:tab/>
        <w:t xml:space="preserve">CERN associate- 1983 </w:t>
      </w:r>
    </w:p>
    <w:p w14:paraId="1E722A6B" w14:textId="77777777" w:rsidR="00106985" w:rsidRDefault="00106985">
      <w:pPr>
        <w:pStyle w:val="BodyTextIndent2"/>
      </w:pPr>
      <w:r>
        <w:t xml:space="preserve">Institute for Theoretical Physics Santa Barbara- 1984, 1985, 1988, 1989,1992, 2002,2003 </w:t>
      </w:r>
    </w:p>
    <w:p w14:paraId="1CD21996" w14:textId="77777777" w:rsidR="00106985" w:rsidRDefault="00106985">
      <w:r>
        <w:t xml:space="preserve">                                                      </w:t>
      </w:r>
      <w:r>
        <w:tab/>
        <w:t xml:space="preserve">Smithsonian Astrophysical Observatory- 1984-88 </w:t>
      </w:r>
    </w:p>
    <w:p w14:paraId="432C4EFE" w14:textId="77777777" w:rsidR="00106985" w:rsidRDefault="00106985">
      <w:r>
        <w:t xml:space="preserve">                                                       </w:t>
      </w:r>
      <w:r>
        <w:tab/>
        <w:t>University of Chicago, 1989</w:t>
      </w:r>
    </w:p>
    <w:p w14:paraId="15DF5103" w14:textId="77777777" w:rsidR="00106985" w:rsidRDefault="00106985">
      <w:r>
        <w:t xml:space="preserve">                                                       </w:t>
      </w:r>
      <w:r>
        <w:tab/>
        <w:t xml:space="preserve">Institute for Nuclear Theory, Seattle 1994 </w:t>
      </w:r>
    </w:p>
    <w:p w14:paraId="33339D15" w14:textId="77777777" w:rsidR="00106985" w:rsidRDefault="00106985">
      <w:pPr>
        <w:ind w:left="3600"/>
      </w:pPr>
      <w:r>
        <w:t xml:space="preserve">Institute for Nuclear and Particle Astrophysics, Lawrence Berkeley Laboratory 1995, 1996, 1998 </w:t>
      </w:r>
    </w:p>
    <w:p w14:paraId="5E1E02EC" w14:textId="77777777" w:rsidR="00106985" w:rsidRDefault="00106985">
      <w:r>
        <w:t xml:space="preserve">                                                       </w:t>
      </w:r>
      <w:r>
        <w:tab/>
        <w:t xml:space="preserve">Scientific Associate, CERN 1996-97 </w:t>
      </w:r>
    </w:p>
    <w:p w14:paraId="4062FED6" w14:textId="77777777" w:rsidR="00106985" w:rsidRDefault="00106985">
      <w:r>
        <w:t xml:space="preserve">                                                      </w:t>
      </w:r>
      <w:r>
        <w:tab/>
        <w:t xml:space="preserve">Institute des Hautes Etudes </w:t>
      </w:r>
      <w:proofErr w:type="spellStart"/>
      <w:r>
        <w:t>Scientifique</w:t>
      </w:r>
      <w:proofErr w:type="spellEnd"/>
      <w:r>
        <w:t xml:space="preserve"> 1997-98 </w:t>
      </w:r>
    </w:p>
    <w:p w14:paraId="30D72F2F" w14:textId="77777777" w:rsidR="00106985" w:rsidRDefault="00106985">
      <w:r>
        <w:t xml:space="preserve">                                                       </w:t>
      </w:r>
      <w:r>
        <w:tab/>
        <w:t>Isaac Newton Institute, Cambridge University 1999</w:t>
      </w:r>
    </w:p>
    <w:p w14:paraId="4A39F6F0" w14:textId="77777777" w:rsidR="00106985" w:rsidRDefault="00106985">
      <w:r>
        <w:tab/>
      </w:r>
      <w:r>
        <w:tab/>
      </w:r>
      <w:r>
        <w:tab/>
      </w:r>
      <w:r>
        <w:tab/>
      </w:r>
      <w:r>
        <w:tab/>
        <w:t>Perimeter Institute 2003</w:t>
      </w:r>
    </w:p>
    <w:p w14:paraId="2CC33F5D" w14:textId="77777777" w:rsidR="00106985" w:rsidRDefault="00106985">
      <w:pPr>
        <w:ind w:left="3600"/>
      </w:pPr>
      <w:r>
        <w:t>Hooker Distinguished Visiting Professor, Origins Institute, McMaster University, 2005</w:t>
      </w:r>
    </w:p>
    <w:p w14:paraId="59629505" w14:textId="77777777" w:rsidR="00106985" w:rsidRDefault="00106985">
      <w:r>
        <w:tab/>
      </w:r>
      <w:r>
        <w:tab/>
      </w:r>
      <w:r>
        <w:tab/>
      </w:r>
      <w:r>
        <w:tab/>
      </w:r>
      <w:r>
        <w:tab/>
        <w:t>Member, Ins</w:t>
      </w:r>
      <w:r w:rsidR="00CC5588">
        <w:t>titute for Advanced Study, 2005</w:t>
      </w:r>
    </w:p>
    <w:p w14:paraId="35FBD089" w14:textId="77777777" w:rsidR="00106985" w:rsidRDefault="00106985">
      <w:pPr>
        <w:ind w:left="3600"/>
      </w:pPr>
      <w:r>
        <w:t>Visiting Professor, Vanderbilt University, 2006-7</w:t>
      </w:r>
    </w:p>
    <w:p w14:paraId="187BEAF1" w14:textId="77777777" w:rsidR="00106985" w:rsidRDefault="00106985">
      <w:r>
        <w:tab/>
      </w:r>
      <w:r>
        <w:tab/>
      </w:r>
      <w:r>
        <w:tab/>
      </w:r>
      <w:r>
        <w:tab/>
      </w:r>
      <w:r>
        <w:tab/>
        <w:t>Visiting Professor, University of Zurich, 2008,2009</w:t>
      </w:r>
    </w:p>
    <w:p w14:paraId="64F0EADA" w14:textId="77777777" w:rsidR="00106985" w:rsidRDefault="00106985">
      <w:pPr>
        <w:ind w:left="3600"/>
      </w:pPr>
      <w:r>
        <w:t xml:space="preserve">Distinguished Visiting Professor, </w:t>
      </w:r>
      <w:r w:rsidR="0011461C">
        <w:t xml:space="preserve">Mt. Stromlo Observatory, </w:t>
      </w:r>
      <w:r>
        <w:t>Australian National University, 2010-</w:t>
      </w:r>
    </w:p>
    <w:p w14:paraId="096E9C18" w14:textId="77777777" w:rsidR="00106985" w:rsidRDefault="00106985">
      <w:pPr>
        <w:ind w:left="3600"/>
      </w:pPr>
      <w:r>
        <w:t xml:space="preserve">James and Jean Davis Prestige Visiting Fellow, </w:t>
      </w:r>
      <w:proofErr w:type="spellStart"/>
      <w:r>
        <w:t>Otaga</w:t>
      </w:r>
      <w:proofErr w:type="spellEnd"/>
      <w:r>
        <w:t xml:space="preserve"> University, 2011</w:t>
      </w:r>
    </w:p>
    <w:p w14:paraId="7366F199" w14:textId="77777777" w:rsidR="00106985" w:rsidRDefault="00106985">
      <w:pPr>
        <w:ind w:left="3600"/>
      </w:pPr>
      <w:proofErr w:type="spellStart"/>
      <w:r>
        <w:t>Miegunyah</w:t>
      </w:r>
      <w:proofErr w:type="spellEnd"/>
      <w:r>
        <w:t xml:space="preserve"> Distinguished Visiting Fellowship</w:t>
      </w:r>
      <w:r w:rsidR="00FD7566">
        <w:t>, University of Melbourne, 2011</w:t>
      </w:r>
    </w:p>
    <w:p w14:paraId="4F4F7337" w14:textId="77777777" w:rsidR="00106985" w:rsidRDefault="00106985">
      <w:pPr>
        <w:ind w:left="3600"/>
      </w:pPr>
    </w:p>
    <w:p w14:paraId="3603EFE7" w14:textId="77777777" w:rsidR="00106985" w:rsidRDefault="00106985"/>
    <w:p w14:paraId="50175279" w14:textId="77777777" w:rsidR="00106985" w:rsidRDefault="00106985">
      <w:pPr>
        <w:ind w:left="3600" w:hanging="3420"/>
        <w:rPr>
          <w:b/>
          <w:i/>
        </w:rPr>
      </w:pPr>
      <w:r>
        <w:rPr>
          <w:b/>
          <w:i/>
        </w:rPr>
        <w:t>Other Positions:</w:t>
      </w:r>
    </w:p>
    <w:p w14:paraId="29C3D8D4" w14:textId="77777777" w:rsidR="00106985" w:rsidRDefault="00106985">
      <w:pPr>
        <w:ind w:left="3600" w:hanging="3420"/>
      </w:pPr>
      <w:r>
        <w:rPr>
          <w:b/>
          <w:i/>
        </w:rPr>
        <w:lastRenderedPageBreak/>
        <w:tab/>
      </w:r>
      <w:r>
        <w:t>Commentator:  Marketplace, All Things Considered</w:t>
      </w:r>
      <w:r w:rsidR="00154A10">
        <w:t xml:space="preserve"> 2005-2008</w:t>
      </w:r>
      <w:r>
        <w:t xml:space="preserve"> </w:t>
      </w:r>
    </w:p>
    <w:p w14:paraId="596213EE" w14:textId="77777777" w:rsidR="00106985" w:rsidRDefault="00106985">
      <w:pPr>
        <w:ind w:left="3600" w:hanging="3420"/>
      </w:pPr>
      <w:r>
        <w:tab/>
        <w:t>Columnist, Nature Physics, 2005-6</w:t>
      </w:r>
    </w:p>
    <w:p w14:paraId="22A38647" w14:textId="77777777" w:rsidR="00106985" w:rsidRDefault="00106985">
      <w:pPr>
        <w:ind w:left="3600" w:hanging="3420"/>
      </w:pPr>
      <w:r>
        <w:tab/>
        <w:t>Columnist, New Scientist Magazine, 2007-8</w:t>
      </w:r>
    </w:p>
    <w:p w14:paraId="76630C16" w14:textId="77777777" w:rsidR="00106985" w:rsidRDefault="00106985">
      <w:pPr>
        <w:ind w:left="3600" w:hanging="3420"/>
      </w:pPr>
      <w:r>
        <w:tab/>
        <w:t>Columnist, Scientific American, 2009-10</w:t>
      </w:r>
    </w:p>
    <w:p w14:paraId="50D38DF8" w14:textId="77777777" w:rsidR="00CC5588" w:rsidRDefault="00CC5588">
      <w:pPr>
        <w:ind w:left="3600" w:hanging="3420"/>
      </w:pPr>
      <w:r>
        <w:tab/>
        <w:t>Columnist, Slate Magazine 2012-</w:t>
      </w:r>
    </w:p>
    <w:p w14:paraId="5EFA452C" w14:textId="77777777" w:rsidR="00106985" w:rsidRDefault="00106985">
      <w:pPr>
        <w:ind w:left="3600" w:hanging="3420"/>
      </w:pPr>
      <w:r>
        <w:tab/>
        <w:t>Chair, APS Forum on Physics and Society 2007</w:t>
      </w:r>
    </w:p>
    <w:p w14:paraId="423CA045" w14:textId="77777777" w:rsidR="00106985" w:rsidRDefault="00106985">
      <w:pPr>
        <w:ind w:left="3600" w:hanging="3420"/>
      </w:pPr>
      <w:r>
        <w:t xml:space="preserve">                                         </w:t>
      </w:r>
      <w:r>
        <w:tab/>
        <w:t>Chair, AAAS Physics Section 2007</w:t>
      </w:r>
    </w:p>
    <w:p w14:paraId="2ADD5780" w14:textId="77777777" w:rsidR="00106985" w:rsidRDefault="00106985">
      <w:pPr>
        <w:ind w:left="3600" w:hanging="3420"/>
      </w:pPr>
      <w:r>
        <w:tab/>
        <w:t>APS Panel on Public Affairs, 2009-</w:t>
      </w:r>
      <w:r w:rsidR="00621B0B">
        <w:t>12</w:t>
      </w:r>
    </w:p>
    <w:p w14:paraId="08729A93" w14:textId="77777777" w:rsidR="00106985" w:rsidRDefault="00106985">
      <w:pPr>
        <w:ind w:left="3600" w:hanging="3420"/>
      </w:pPr>
      <w:r>
        <w:tab/>
        <w:t>Chair, Board of Sponsors, The Bulletin of the Atomic Scientists, 2009-</w:t>
      </w:r>
    </w:p>
    <w:p w14:paraId="2FA0C169" w14:textId="77777777" w:rsidR="00106985" w:rsidRDefault="00106985">
      <w:pPr>
        <w:ind w:left="3600" w:hanging="3420"/>
      </w:pPr>
      <w:r>
        <w:tab/>
        <w:t>Board of Directors, Federation of American Scientists 2010-</w:t>
      </w:r>
    </w:p>
    <w:p w14:paraId="4528A1FA" w14:textId="77777777" w:rsidR="00106985" w:rsidRDefault="00106985">
      <w:pPr>
        <w:ind w:left="3600" w:hanging="3420"/>
      </w:pPr>
      <w:r>
        <w:tab/>
        <w:t>Board of Directors of Center for Inquiry 2012-</w:t>
      </w:r>
      <w:r w:rsidR="003705D8">
        <w:t>2018</w:t>
      </w:r>
    </w:p>
    <w:p w14:paraId="42DABC93" w14:textId="77777777" w:rsidR="00106985" w:rsidRDefault="00106985">
      <w:pPr>
        <w:ind w:left="3600" w:hanging="3420"/>
      </w:pPr>
      <w:r>
        <w:tab/>
        <w:t>Physics Editorial Board for the College Access Project 2012-</w:t>
      </w:r>
    </w:p>
    <w:p w14:paraId="5C813B8D" w14:textId="77777777" w:rsidR="0005155B" w:rsidRDefault="0005155B">
      <w:pPr>
        <w:ind w:left="3600" w:hanging="3420"/>
      </w:pPr>
      <w:r>
        <w:tab/>
        <w:t>Executive Committee, APS Forum on Physics and Society 2012-15</w:t>
      </w:r>
    </w:p>
    <w:p w14:paraId="64D67C7E" w14:textId="77777777" w:rsidR="0005155B" w:rsidRDefault="0005155B">
      <w:pPr>
        <w:ind w:left="3600" w:hanging="3420"/>
      </w:pPr>
      <w:r>
        <w:tab/>
        <w:t>Chair, Board of Governors, Australia New Zealand Institute of Theoretical Physics, 2012-</w:t>
      </w:r>
      <w:r w:rsidR="007E3B3F">
        <w:t>2013</w:t>
      </w:r>
    </w:p>
    <w:p w14:paraId="1372D9AC" w14:textId="77777777" w:rsidR="00106985" w:rsidRDefault="00106985"/>
    <w:p w14:paraId="3815648A" w14:textId="77777777" w:rsidR="00106985" w:rsidRDefault="00106985">
      <w:pPr>
        <w:rPr>
          <w:b/>
          <w:i/>
        </w:rPr>
      </w:pPr>
      <w:r>
        <w:t xml:space="preserve">   </w:t>
      </w:r>
      <w:r>
        <w:rPr>
          <w:b/>
          <w:i/>
        </w:rPr>
        <w:t>Major Awards:</w:t>
      </w:r>
    </w:p>
    <w:p w14:paraId="27BEDFCC" w14:textId="77777777" w:rsidR="00106985" w:rsidRDefault="00106985">
      <w:r>
        <w:t xml:space="preserve">   1984                                            </w:t>
      </w:r>
      <w:r>
        <w:tab/>
        <w:t xml:space="preserve">First Prize Award, Gravity Research Foundation </w:t>
      </w:r>
    </w:p>
    <w:p w14:paraId="609C4A88" w14:textId="77777777" w:rsidR="00106985" w:rsidRDefault="00106985">
      <w:r>
        <w:t xml:space="preserve">   1986                                            </w:t>
      </w:r>
      <w:r>
        <w:tab/>
        <w:t xml:space="preserve">Presidential Young Investigator Award </w:t>
      </w:r>
    </w:p>
    <w:p w14:paraId="66E430CD" w14:textId="77777777" w:rsidR="00106985" w:rsidRDefault="00106985">
      <w:pPr>
        <w:pStyle w:val="BodyTextIndent3"/>
      </w:pPr>
      <w:r>
        <w:t xml:space="preserve">                                 1997                                            </w:t>
      </w:r>
      <w:r>
        <w:tab/>
        <w:t xml:space="preserve">Glover Award for Distinction in Physics Achievement and Physics Education, Dickenson College, PA. </w:t>
      </w:r>
    </w:p>
    <w:p w14:paraId="5B3109CE" w14:textId="77777777" w:rsidR="00106985" w:rsidRDefault="00106985">
      <w:pPr>
        <w:ind w:left="3600" w:hanging="3420"/>
        <w:rPr>
          <w:b/>
        </w:rPr>
      </w:pPr>
      <w:r>
        <w:t xml:space="preserve">2000                                  </w:t>
      </w:r>
      <w:r>
        <w:tab/>
        <w:t xml:space="preserve">Award for Public Understanding of Science and Technology, American Association for the Advancement of Science.   Citation: </w:t>
      </w:r>
      <w:r>
        <w:rPr>
          <w:i/>
        </w:rPr>
        <w:t>For global impact as a science communicator and the ability to maintain an active science career while writing several books about physics for the general public.</w:t>
      </w:r>
    </w:p>
    <w:p w14:paraId="0351FBCE" w14:textId="77777777" w:rsidR="00106985" w:rsidRDefault="00106985">
      <w:pPr>
        <w:ind w:left="3600" w:hanging="3420"/>
      </w:pPr>
      <w:r>
        <w:t>2001</w:t>
      </w:r>
      <w:r>
        <w:tab/>
        <w:t xml:space="preserve">Julius Edgar Lilienfeld Prize, American Physical Society.   Citation: </w:t>
      </w:r>
      <w:r>
        <w:rPr>
          <w:i/>
        </w:rPr>
        <w:t>For outstanding contributions to the understanding of the early universe, and extraordinary achievement in communicating the essence of physical science to the general public</w:t>
      </w:r>
      <w:r>
        <w:t>.</w:t>
      </w:r>
    </w:p>
    <w:p w14:paraId="7B35CAC0" w14:textId="77777777" w:rsidR="00106985" w:rsidRDefault="00106985">
      <w:pPr>
        <w:ind w:left="3600" w:hanging="3420"/>
      </w:pPr>
      <w:r>
        <w:t xml:space="preserve">2001                                            </w:t>
      </w:r>
      <w:r>
        <w:tab/>
        <w:t xml:space="preserve">Andrew R. </w:t>
      </w:r>
      <w:proofErr w:type="spellStart"/>
      <w:r>
        <w:t>Gemant</w:t>
      </w:r>
      <w:proofErr w:type="spellEnd"/>
      <w:r>
        <w:t xml:space="preserve"> Award, American Institute of Physics.  Citation: </w:t>
      </w:r>
      <w:r>
        <w:rPr>
          <w:i/>
        </w:rPr>
        <w:t>To Professor Lawrence Krauss for excellence in the interpretation of physics to the public through numerous newspaper and magazine articles, books, lectures, and television productions.  Krauss is especially commended for his communication of sound scientific literacy through timely opinion pieces and books, and for his efforts to address incorrect popular interpretations of science disseminated in the mass media.</w:t>
      </w:r>
      <w:r>
        <w:t xml:space="preserve">  </w:t>
      </w:r>
    </w:p>
    <w:p w14:paraId="59B01B71" w14:textId="77777777" w:rsidR="00106985" w:rsidRDefault="00106985">
      <w:pPr>
        <w:numPr>
          <w:ilvl w:val="0"/>
          <w:numId w:val="4"/>
        </w:numPr>
      </w:pPr>
      <w:r>
        <w:lastRenderedPageBreak/>
        <w:t xml:space="preserve">American Institute of Physics Science Writing Award for </w:t>
      </w:r>
      <w:r>
        <w:rPr>
          <w:i/>
        </w:rPr>
        <w:t>Atom, An Odyssey from the Big Bang to Life on Earth and Beyond</w:t>
      </w:r>
    </w:p>
    <w:p w14:paraId="541999FD" w14:textId="77777777" w:rsidR="00106985" w:rsidRDefault="00106985">
      <w:pPr>
        <w:numPr>
          <w:ilvl w:val="0"/>
          <w:numId w:val="4"/>
        </w:numPr>
      </w:pPr>
      <w:r>
        <w:t>Humanism Award, Free Inquirers of Northeast Ohio</w:t>
      </w:r>
    </w:p>
    <w:p w14:paraId="753553E0" w14:textId="77777777" w:rsidR="00106985" w:rsidRDefault="00106985">
      <w:pPr>
        <w:numPr>
          <w:ilvl w:val="0"/>
          <w:numId w:val="4"/>
        </w:numPr>
      </w:pPr>
      <w:r>
        <w:t>Oersted Medal, American Association of Physics Teachers.</w:t>
      </w:r>
    </w:p>
    <w:p w14:paraId="19DFB7D5" w14:textId="77777777" w:rsidR="00106985" w:rsidRDefault="00106985">
      <w:pPr>
        <w:ind w:left="3600" w:hanging="3420"/>
      </w:pPr>
      <w:r>
        <w:t>2004</w:t>
      </w:r>
      <w:r>
        <w:tab/>
        <w:t>Northern Ohio Live Award of Achievement: Science and Technology</w:t>
      </w:r>
    </w:p>
    <w:p w14:paraId="369C18CE" w14:textId="77777777" w:rsidR="00106985" w:rsidRDefault="00106985">
      <w:pPr>
        <w:ind w:left="3600" w:hanging="3420"/>
      </w:pPr>
      <w:r>
        <w:t>2005</w:t>
      </w:r>
      <w:r>
        <w:tab/>
        <w:t xml:space="preserve">Joseph A. Burton Forum Award, American Physical Society, Citation: </w:t>
      </w:r>
      <w:r>
        <w:rPr>
          <w:i/>
        </w:rPr>
        <w:t>For major contributions in defending science in the schools through his efforts in combating the opponents of teaching evolution, and for continuing to enhance the public understanding of contemporary physics</w:t>
      </w:r>
      <w:r>
        <w:t xml:space="preserve"> </w:t>
      </w:r>
    </w:p>
    <w:p w14:paraId="1D707A0B" w14:textId="77777777" w:rsidR="00EE232C" w:rsidRDefault="00106985" w:rsidP="002E3EF8">
      <w:r>
        <w:t xml:space="preserve">   2009                                                </w:t>
      </w:r>
      <w:r>
        <w:tab/>
      </w:r>
      <w:r>
        <w:rPr>
          <w:i/>
        </w:rPr>
        <w:t>Center for Inquiry World Congress</w:t>
      </w:r>
      <w:r>
        <w:t xml:space="preserve"> Award for </w:t>
      </w:r>
    </w:p>
    <w:p w14:paraId="7F06BE5A" w14:textId="77777777" w:rsidR="00106985" w:rsidRDefault="00106985" w:rsidP="00EE232C">
      <w:pPr>
        <w:ind w:left="2880" w:firstLine="720"/>
      </w:pPr>
      <w:r>
        <w:t>Scholarship in the Public Interest.</w:t>
      </w:r>
    </w:p>
    <w:p w14:paraId="40C1720A" w14:textId="77777777" w:rsidR="00EE232C" w:rsidRDefault="002E3EF8" w:rsidP="002E3EF8">
      <w:pPr>
        <w:rPr>
          <w:i/>
        </w:rPr>
      </w:pPr>
      <w:r>
        <w:t xml:space="preserve">   2009</w:t>
      </w:r>
      <w:r>
        <w:tab/>
      </w:r>
      <w:r>
        <w:tab/>
      </w:r>
      <w:r>
        <w:tab/>
      </w:r>
      <w:r>
        <w:tab/>
      </w:r>
      <w:r>
        <w:tab/>
        <w:t xml:space="preserve">Friend of Darwin Award, </w:t>
      </w:r>
      <w:r>
        <w:rPr>
          <w:i/>
        </w:rPr>
        <w:t xml:space="preserve">National Center for </w:t>
      </w:r>
    </w:p>
    <w:p w14:paraId="5840C079" w14:textId="77777777" w:rsidR="002E3EF8" w:rsidRDefault="002E3EF8" w:rsidP="00EE232C">
      <w:pPr>
        <w:ind w:left="2880" w:firstLine="720"/>
        <w:rPr>
          <w:i/>
        </w:rPr>
      </w:pPr>
      <w:r>
        <w:rPr>
          <w:i/>
        </w:rPr>
        <w:t>Science Education</w:t>
      </w:r>
    </w:p>
    <w:p w14:paraId="4724CFCD" w14:textId="77777777" w:rsidR="00EE232C" w:rsidRDefault="002E3EF8" w:rsidP="00EE232C">
      <w:r>
        <w:rPr>
          <w:i/>
        </w:rPr>
        <w:t xml:space="preserve">   </w:t>
      </w:r>
      <w:r>
        <w:t>2009</w:t>
      </w:r>
      <w:r>
        <w:tab/>
      </w:r>
      <w:r>
        <w:tab/>
      </w:r>
      <w:r>
        <w:tab/>
      </w:r>
      <w:r>
        <w:tab/>
      </w:r>
      <w:r>
        <w:tab/>
        <w:t xml:space="preserve">Helen Sawyer Hogg Prize of the Royal </w:t>
      </w:r>
    </w:p>
    <w:p w14:paraId="6A44D040" w14:textId="77777777" w:rsidR="002E3EF8" w:rsidRDefault="002E3EF8" w:rsidP="00EE232C">
      <w:pPr>
        <w:ind w:left="3600"/>
      </w:pPr>
      <w:r>
        <w:t xml:space="preserve">Astronomical Society of Canada and the Astronomical </w:t>
      </w:r>
    </w:p>
    <w:p w14:paraId="6CF60CDA" w14:textId="77777777" w:rsidR="002E3EF8" w:rsidRDefault="002E3EF8" w:rsidP="002E3EF8">
      <w:r>
        <w:tab/>
      </w:r>
      <w:r>
        <w:tab/>
      </w:r>
      <w:r>
        <w:tab/>
      </w:r>
      <w:r>
        <w:tab/>
      </w:r>
      <w:r>
        <w:tab/>
        <w:t>Society of Canada</w:t>
      </w:r>
    </w:p>
    <w:p w14:paraId="3657ECB9" w14:textId="77777777" w:rsidR="002E3EF8" w:rsidRDefault="002E3EF8" w:rsidP="002E3EF8">
      <w:r>
        <w:t xml:space="preserve">   2012</w:t>
      </w:r>
      <w:r>
        <w:tab/>
      </w:r>
      <w:r>
        <w:tab/>
      </w:r>
      <w:r>
        <w:tab/>
      </w:r>
      <w:r>
        <w:tab/>
      </w:r>
      <w:r>
        <w:tab/>
        <w:t>National S</w:t>
      </w:r>
      <w:r w:rsidR="006813A8">
        <w:t>cience Board 2012 Public Service</w:t>
      </w:r>
      <w:r>
        <w:t xml:space="preserve"> Award</w:t>
      </w:r>
    </w:p>
    <w:p w14:paraId="662153D7" w14:textId="77777777" w:rsidR="00621B0B" w:rsidRDefault="00621B0B" w:rsidP="002E3EF8">
      <w:r>
        <w:t xml:space="preserve">   2013</w:t>
      </w:r>
      <w:r>
        <w:tab/>
      </w:r>
      <w:r>
        <w:tab/>
      </w:r>
      <w:r>
        <w:tab/>
      </w:r>
      <w:r>
        <w:tab/>
      </w:r>
      <w:r>
        <w:tab/>
        <w:t xml:space="preserve">Roma Award </w:t>
      </w:r>
      <w:proofErr w:type="spellStart"/>
      <w:r>
        <w:t>Urbs</w:t>
      </w:r>
      <w:proofErr w:type="spellEnd"/>
      <w:r>
        <w:t xml:space="preserve"> Universalis</w:t>
      </w:r>
    </w:p>
    <w:p w14:paraId="279A48C2" w14:textId="77777777" w:rsidR="00D21A68" w:rsidRDefault="001D4D76" w:rsidP="00D21A68">
      <w:pPr>
        <w:rPr>
          <w:rFonts w:eastAsia="Times New Roman" w:cs="Arial"/>
          <w:color w:val="000000"/>
          <w:shd w:val="clear" w:color="auto" w:fill="FFFFFF"/>
        </w:rPr>
      </w:pPr>
      <w:r>
        <w:t xml:space="preserve">   2014</w:t>
      </w:r>
      <w:r>
        <w:tab/>
      </w:r>
      <w:r>
        <w:tab/>
      </w:r>
      <w:r>
        <w:tab/>
      </w:r>
      <w:r>
        <w:tab/>
      </w:r>
      <w:r>
        <w:tab/>
      </w:r>
      <w:r w:rsidR="00D21A68" w:rsidRPr="001D4D76">
        <w:rPr>
          <w:rFonts w:eastAsia="Times New Roman" w:cs="Arial"/>
          <w:color w:val="000000"/>
          <w:shd w:val="clear" w:color="auto" w:fill="FFFFFF"/>
        </w:rPr>
        <w:t xml:space="preserve">Academia Film Olomouc award for Outstanding </w:t>
      </w:r>
    </w:p>
    <w:p w14:paraId="64E5F24C" w14:textId="77777777" w:rsidR="00D21A68" w:rsidRDefault="00D21A68" w:rsidP="00D21A68">
      <w:pPr>
        <w:ind w:left="2880" w:firstLine="720"/>
        <w:rPr>
          <w:rFonts w:eastAsia="Times New Roman" w:cs="Arial"/>
          <w:color w:val="000000"/>
          <w:shd w:val="clear" w:color="auto" w:fill="FFFFFF"/>
        </w:rPr>
      </w:pPr>
      <w:r w:rsidRPr="001D4D76">
        <w:rPr>
          <w:rFonts w:eastAsia="Times New Roman" w:cs="Arial"/>
          <w:color w:val="000000"/>
          <w:shd w:val="clear" w:color="auto" w:fill="FFFFFF"/>
        </w:rPr>
        <w:t>Communication of Science</w:t>
      </w:r>
    </w:p>
    <w:p w14:paraId="648D33CF" w14:textId="77777777" w:rsidR="00FC5809" w:rsidRDefault="00FC5809" w:rsidP="00D21A68">
      <w:pPr>
        <w:rPr>
          <w:rFonts w:eastAsia="Times New Roman" w:cs="Arial"/>
          <w:color w:val="000000"/>
          <w:shd w:val="clear" w:color="auto" w:fill="FFFFFF"/>
        </w:rPr>
      </w:pPr>
      <w:r>
        <w:rPr>
          <w:rFonts w:eastAsia="Times New Roman" w:cs="Arial"/>
          <w:color w:val="000000"/>
          <w:shd w:val="clear" w:color="auto" w:fill="FFFFFF"/>
        </w:rPr>
        <w:t xml:space="preserve">   2014</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Gravity Research Foundation Essay Award</w:t>
      </w:r>
    </w:p>
    <w:p w14:paraId="1809831D" w14:textId="77777777" w:rsidR="00EE232C" w:rsidRDefault="00D3316D" w:rsidP="001D4D76">
      <w:pPr>
        <w:rPr>
          <w:rFonts w:eastAsia="Times New Roman" w:cs="Arial"/>
          <w:color w:val="000000"/>
          <w:shd w:val="clear" w:color="auto" w:fill="FFFFFF"/>
        </w:rPr>
      </w:pPr>
      <w:r>
        <w:rPr>
          <w:rFonts w:eastAsia="Times New Roman" w:cs="Arial"/>
          <w:color w:val="000000"/>
          <w:shd w:val="clear" w:color="auto" w:fill="FFFFFF"/>
        </w:rPr>
        <w:t xml:space="preserve">   2015</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 xml:space="preserve">American Humanist Association’s Humanist of the </w:t>
      </w:r>
    </w:p>
    <w:p w14:paraId="3FF7AD20" w14:textId="77777777" w:rsidR="00D3316D" w:rsidRDefault="00D3316D" w:rsidP="00EE232C">
      <w:pPr>
        <w:ind w:left="2880" w:firstLine="720"/>
        <w:rPr>
          <w:rFonts w:eastAsia="Times New Roman" w:cs="Arial"/>
          <w:color w:val="000000"/>
          <w:shd w:val="clear" w:color="auto" w:fill="FFFFFF"/>
        </w:rPr>
      </w:pPr>
      <w:r>
        <w:rPr>
          <w:rFonts w:eastAsia="Times New Roman" w:cs="Arial"/>
          <w:color w:val="000000"/>
          <w:shd w:val="clear" w:color="auto" w:fill="FFFFFF"/>
        </w:rPr>
        <w:t>Year</w:t>
      </w:r>
    </w:p>
    <w:p w14:paraId="1BB98A4E" w14:textId="77777777" w:rsidR="00936D8E" w:rsidRDefault="00936D8E" w:rsidP="001D4D76">
      <w:pPr>
        <w:rPr>
          <w:rFonts w:eastAsia="Times New Roman" w:cs="Arial"/>
          <w:color w:val="000000"/>
          <w:shd w:val="clear" w:color="auto" w:fill="FFFFFF"/>
        </w:rPr>
      </w:pPr>
      <w:r>
        <w:rPr>
          <w:rFonts w:eastAsia="Times New Roman" w:cs="Arial"/>
          <w:color w:val="000000"/>
          <w:shd w:val="clear" w:color="auto" w:fill="FFFFFF"/>
        </w:rPr>
        <w:t xml:space="preserve">   2016</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Richard Dawkins Award</w:t>
      </w:r>
    </w:p>
    <w:p w14:paraId="37FB9878" w14:textId="77777777" w:rsidR="00CA3317" w:rsidRPr="001D4D76" w:rsidRDefault="00306A44" w:rsidP="00306A44">
      <w:pPr>
        <w:ind w:left="3600" w:hanging="3600"/>
        <w:rPr>
          <w:rFonts w:eastAsia="Times New Roman"/>
          <w:sz w:val="20"/>
          <w:szCs w:val="20"/>
        </w:rPr>
      </w:pPr>
      <w:r>
        <w:rPr>
          <w:rFonts w:eastAsia="Times New Roman" w:cs="Arial"/>
          <w:color w:val="000000"/>
          <w:shd w:val="clear" w:color="auto" w:fill="FFFFFF"/>
        </w:rPr>
        <w:t xml:space="preserve">   2016</w:t>
      </w:r>
      <w:r>
        <w:rPr>
          <w:rFonts w:eastAsia="Times New Roman" w:cs="Arial"/>
          <w:color w:val="000000"/>
          <w:shd w:val="clear" w:color="auto" w:fill="FFFFFF"/>
        </w:rPr>
        <w:tab/>
      </w:r>
      <w:r w:rsidR="00CA3317">
        <w:rPr>
          <w:rFonts w:eastAsia="Times New Roman" w:cs="Arial"/>
          <w:color w:val="000000"/>
          <w:shd w:val="clear" w:color="auto" w:fill="FFFFFF"/>
        </w:rPr>
        <w:t>Freedom From Religion’s “Emperor Has No Clothes Award”</w:t>
      </w:r>
    </w:p>
    <w:p w14:paraId="4A150E08" w14:textId="77777777" w:rsidR="001D4D76" w:rsidRPr="00751847" w:rsidRDefault="001D4D76" w:rsidP="002E3EF8">
      <w:pPr>
        <w:rPr>
          <w:sz w:val="20"/>
          <w:szCs w:val="20"/>
        </w:rPr>
      </w:pPr>
    </w:p>
    <w:p w14:paraId="24C82BF7" w14:textId="77777777" w:rsidR="002E3EF8" w:rsidRDefault="002E3EF8">
      <w:r>
        <w:t xml:space="preserve"> </w:t>
      </w:r>
    </w:p>
    <w:p w14:paraId="2E4B5B27" w14:textId="77777777" w:rsidR="002E3EF8" w:rsidRDefault="002E3EF8">
      <w:pPr>
        <w:rPr>
          <w:b/>
          <w:i/>
        </w:rPr>
      </w:pPr>
      <w:r>
        <w:t xml:space="preserve">   </w:t>
      </w:r>
      <w:r>
        <w:rPr>
          <w:b/>
          <w:i/>
        </w:rPr>
        <w:t xml:space="preserve">Other Honors (since 1977): </w:t>
      </w:r>
    </w:p>
    <w:p w14:paraId="1BF4B865" w14:textId="77777777" w:rsidR="002E3EF8" w:rsidRDefault="002E3EF8">
      <w:pPr>
        <w:rPr>
          <w:b/>
          <w:i/>
        </w:rPr>
      </w:pPr>
    </w:p>
    <w:p w14:paraId="1652AA46" w14:textId="77777777" w:rsidR="002E3EF8" w:rsidRDefault="002E3EF8">
      <w:r>
        <w:t xml:space="preserve">   1977                                            </w:t>
      </w:r>
      <w:r>
        <w:tab/>
        <w:t xml:space="preserve">Senate Graduating Medal- Carleton University </w:t>
      </w:r>
    </w:p>
    <w:p w14:paraId="7C5B0004" w14:textId="77777777" w:rsidR="002E3EF8" w:rsidRDefault="002E3EF8">
      <w:r>
        <w:t xml:space="preserve">   1977-1981                                   </w:t>
      </w:r>
      <w:r>
        <w:tab/>
        <w:t xml:space="preserve">N.R.C. Postgraduate Scholarship </w:t>
      </w:r>
    </w:p>
    <w:p w14:paraId="4A1C8952" w14:textId="77777777" w:rsidR="002E3EF8" w:rsidRDefault="002E3EF8">
      <w:r>
        <w:t xml:space="preserve">   1982-1985                                   </w:t>
      </w:r>
      <w:r>
        <w:tab/>
        <w:t xml:space="preserve">Junior Fellow, Harvard Society of Fellows </w:t>
      </w:r>
    </w:p>
    <w:p w14:paraId="43CCEFF9" w14:textId="77777777" w:rsidR="002E3EF8" w:rsidRDefault="002E3EF8">
      <w:r>
        <w:t xml:space="preserve">   1982-83                                      </w:t>
      </w:r>
      <w:r>
        <w:tab/>
        <w:t xml:space="preserve">N.S.E.R.C. Fellowship </w:t>
      </w:r>
    </w:p>
    <w:p w14:paraId="281EED7D" w14:textId="77777777" w:rsidR="002E3EF8" w:rsidRDefault="002E3EF8">
      <w:r>
        <w:t xml:space="preserve">   1988                                            </w:t>
      </w:r>
      <w:r>
        <w:tab/>
        <w:t xml:space="preserve">Junior Faculty Fellowship, Yale University </w:t>
      </w:r>
    </w:p>
    <w:p w14:paraId="45899992" w14:textId="77777777" w:rsidR="002E3EF8" w:rsidRDefault="002E3EF8">
      <w:r>
        <w:t xml:space="preserve">   1988                                           </w:t>
      </w:r>
      <w:r>
        <w:tab/>
        <w:t xml:space="preserve">Senior Faculty Fellowship, Yale University </w:t>
      </w:r>
    </w:p>
    <w:p w14:paraId="4AD5429E" w14:textId="77777777" w:rsidR="002E3EF8" w:rsidRDefault="002E3EF8">
      <w:r>
        <w:t xml:space="preserve">   1988                                            </w:t>
      </w:r>
      <w:r>
        <w:tab/>
        <w:t xml:space="preserve">Nesbitt Lecturer, Carleton University </w:t>
      </w:r>
    </w:p>
    <w:p w14:paraId="7269734C" w14:textId="77777777" w:rsidR="002E3EF8" w:rsidRDefault="002E3EF8">
      <w:r>
        <w:t xml:space="preserve">   1989                                            </w:t>
      </w:r>
      <w:r>
        <w:tab/>
        <w:t xml:space="preserve">Gravity Research Foundation Prize Award </w:t>
      </w:r>
    </w:p>
    <w:p w14:paraId="52792AE3" w14:textId="77777777" w:rsidR="002E3EF8" w:rsidRDefault="002E3EF8">
      <w:r>
        <w:t xml:space="preserve">   1990                                            </w:t>
      </w:r>
      <w:r>
        <w:tab/>
        <w:t xml:space="preserve">Named Sigma-Xi National Lecturer (1991-92) </w:t>
      </w:r>
    </w:p>
    <w:p w14:paraId="0D6F1F1C" w14:textId="77777777" w:rsidR="002E3EF8" w:rsidRDefault="002E3EF8">
      <w:r>
        <w:t xml:space="preserve">   1990                                            </w:t>
      </w:r>
      <w:r>
        <w:tab/>
        <w:t xml:space="preserve">Named to "International Leaders in Achievement" </w:t>
      </w:r>
    </w:p>
    <w:p w14:paraId="7B092413" w14:textId="77777777" w:rsidR="002E3EF8" w:rsidRDefault="002E3EF8">
      <w:r>
        <w:t xml:space="preserve">   1991                                            </w:t>
      </w:r>
      <w:r>
        <w:tab/>
        <w:t xml:space="preserve">Gravity Research Foundation Prize Award </w:t>
      </w:r>
    </w:p>
    <w:p w14:paraId="28B9E1DE" w14:textId="77777777" w:rsidR="002E3EF8" w:rsidRDefault="002E3EF8">
      <w:r>
        <w:t xml:space="preserve">   1993                                            </w:t>
      </w:r>
      <w:r>
        <w:tab/>
        <w:t xml:space="preserve">Named to Ambrose Swasey Chair in Physics </w:t>
      </w:r>
    </w:p>
    <w:p w14:paraId="7E1AC9F3" w14:textId="77777777" w:rsidR="002E3EF8" w:rsidRDefault="002E3EF8">
      <w:r>
        <w:t xml:space="preserve">   1995                                            </w:t>
      </w:r>
      <w:r>
        <w:tab/>
        <w:t xml:space="preserve">Gravity Research Foundation Prize Award </w:t>
      </w:r>
    </w:p>
    <w:p w14:paraId="64C27A58" w14:textId="77777777" w:rsidR="002E3EF8" w:rsidRDefault="002E3EF8">
      <w:pPr>
        <w:ind w:left="3600" w:hanging="3600"/>
      </w:pPr>
      <w:r>
        <w:lastRenderedPageBreak/>
        <w:t xml:space="preserve">   1996                                            </w:t>
      </w:r>
      <w:r>
        <w:tab/>
      </w:r>
      <w:r w:rsidR="009E4687">
        <w:t>Inaugural</w:t>
      </w:r>
      <w:r>
        <w:t xml:space="preserve"> Distinguish Scientist Lecturer for Young People--Ohio Aerospace Institute </w:t>
      </w:r>
    </w:p>
    <w:p w14:paraId="13DC609B" w14:textId="77777777" w:rsidR="002E3EF8" w:rsidRDefault="002E3EF8">
      <w:pPr>
        <w:ind w:left="3600" w:hanging="3420"/>
      </w:pPr>
      <w:r>
        <w:t xml:space="preserve">1996                                            </w:t>
      </w:r>
      <w:r>
        <w:tab/>
      </w:r>
      <w:r w:rsidR="009E4687">
        <w:t>Inaugural</w:t>
      </w:r>
      <w:r>
        <w:t xml:space="preserve"> Distinguished Physics Lecturer, University of Minnesota </w:t>
      </w:r>
    </w:p>
    <w:p w14:paraId="0872DD99" w14:textId="77777777" w:rsidR="002E3EF8" w:rsidRDefault="002E3EF8">
      <w:pPr>
        <w:ind w:left="3600" w:hanging="3420"/>
      </w:pPr>
      <w:r>
        <w:t xml:space="preserve">1996                                           </w:t>
      </w:r>
      <w:r>
        <w:tab/>
        <w:t xml:space="preserve">Ohio Achievement Award Selection, Northern Ohio Live Magazine </w:t>
      </w:r>
    </w:p>
    <w:p w14:paraId="39ABEE68" w14:textId="77777777" w:rsidR="002E3EF8" w:rsidRDefault="002E3EF8">
      <w:pPr>
        <w:ind w:firstLine="180"/>
      </w:pPr>
      <w:r>
        <w:t xml:space="preserve">1997                                            </w:t>
      </w:r>
      <w:r>
        <w:tab/>
        <w:t xml:space="preserve">Hays Lecturer, Oberlin College </w:t>
      </w:r>
    </w:p>
    <w:p w14:paraId="13E5CBA0" w14:textId="77777777" w:rsidR="002E3EF8" w:rsidRDefault="002E3EF8">
      <w:r>
        <w:t xml:space="preserve">   1997                                            </w:t>
      </w:r>
      <w:r>
        <w:tab/>
        <w:t xml:space="preserve">Great Poets League of Cleveland Honoree 1997 </w:t>
      </w:r>
    </w:p>
    <w:p w14:paraId="71C1634F" w14:textId="77777777" w:rsidR="002E3EF8" w:rsidRDefault="002E3EF8">
      <w:pPr>
        <w:ind w:left="3600" w:hanging="3600"/>
      </w:pPr>
      <w:r>
        <w:t xml:space="preserve">   1998                                            </w:t>
      </w:r>
      <w:r>
        <w:tab/>
        <w:t xml:space="preserve">Cleveland Magazine, 50 Most Interesting People of the Year Award </w:t>
      </w:r>
    </w:p>
    <w:p w14:paraId="230BB1A8" w14:textId="77777777" w:rsidR="002E3EF8" w:rsidRDefault="002E3EF8">
      <w:r>
        <w:t xml:space="preserve">   1997-8                                         </w:t>
      </w:r>
      <w:r>
        <w:tab/>
        <w:t>University School-</w:t>
      </w:r>
      <w:proofErr w:type="spellStart"/>
      <w:r>
        <w:t>Seelbach</w:t>
      </w:r>
      <w:proofErr w:type="spellEnd"/>
      <w:r>
        <w:t xml:space="preserve"> Visiting Chair </w:t>
      </w:r>
    </w:p>
    <w:p w14:paraId="12AB3980" w14:textId="77777777" w:rsidR="002E3EF8" w:rsidRDefault="002E3EF8">
      <w:r>
        <w:t xml:space="preserve">   1998                                            </w:t>
      </w:r>
      <w:r>
        <w:tab/>
        <w:t xml:space="preserve">American Physical Society Centennial Lecturer </w:t>
      </w:r>
    </w:p>
    <w:p w14:paraId="4DC99135" w14:textId="77777777" w:rsidR="002E3EF8" w:rsidRDefault="002E3EF8">
      <w:pPr>
        <w:ind w:left="3600" w:hanging="3600"/>
      </w:pPr>
      <w:r>
        <w:t xml:space="preserve">   1998                            </w:t>
      </w:r>
      <w:r>
        <w:tab/>
        <w:t xml:space="preserve">Henry Steel Lecturer, Mid America Orthopedic Assn. </w:t>
      </w:r>
    </w:p>
    <w:p w14:paraId="48D47073" w14:textId="77777777" w:rsidR="002E3EF8" w:rsidRDefault="002E3EF8">
      <w:r>
        <w:t xml:space="preserve">   1998                                            </w:t>
      </w:r>
      <w:r>
        <w:tab/>
        <w:t xml:space="preserve">Commencement Speaker, Hiram College </w:t>
      </w:r>
    </w:p>
    <w:p w14:paraId="18EACF96" w14:textId="77777777" w:rsidR="002E3EF8" w:rsidRDefault="002E3EF8">
      <w:pPr>
        <w:ind w:left="3600" w:hanging="3600"/>
      </w:pPr>
      <w:r>
        <w:t xml:space="preserve">   1998                                            </w:t>
      </w:r>
      <w:r>
        <w:tab/>
        <w:t xml:space="preserve">13th Annual Frank G. and Jean M. Chesley Lectureship, Carleton College </w:t>
      </w:r>
    </w:p>
    <w:p w14:paraId="032A5EE0" w14:textId="77777777" w:rsidR="002E3EF8" w:rsidRDefault="002E3EF8">
      <w:r>
        <w:t xml:space="preserve">   1998                                            </w:t>
      </w:r>
      <w:r>
        <w:tab/>
        <w:t xml:space="preserve">Herzfeld Lecturer, Catholic University </w:t>
      </w:r>
    </w:p>
    <w:p w14:paraId="0B865F64" w14:textId="77777777" w:rsidR="002E3EF8" w:rsidRDefault="002E3EF8">
      <w:pPr>
        <w:numPr>
          <w:ilvl w:val="0"/>
          <w:numId w:val="6"/>
        </w:numPr>
      </w:pPr>
      <w:r>
        <w:t xml:space="preserve">Fellow, American Physical Society </w:t>
      </w:r>
    </w:p>
    <w:p w14:paraId="3D0632A8" w14:textId="77777777" w:rsidR="002E3EF8" w:rsidRDefault="002E3EF8">
      <w:pPr>
        <w:ind w:left="3600" w:hanging="3420"/>
      </w:pPr>
      <w:r>
        <w:t>1999-</w:t>
      </w:r>
      <w:r>
        <w:tab/>
        <w:t xml:space="preserve">Board of Directors, Physics </w:t>
      </w:r>
      <w:proofErr w:type="spellStart"/>
      <w:r>
        <w:t>Entrepeneurship</w:t>
      </w:r>
      <w:proofErr w:type="spellEnd"/>
      <w:r>
        <w:t xml:space="preserve"> Program.</w:t>
      </w:r>
    </w:p>
    <w:p w14:paraId="31D231C3" w14:textId="77777777" w:rsidR="002E3EF8" w:rsidRDefault="002E3EF8">
      <w:r>
        <w:t xml:space="preserve">   1999                                            </w:t>
      </w:r>
      <w:r>
        <w:tab/>
        <w:t xml:space="preserve">Gravity Research Foundation Prize Award </w:t>
      </w:r>
    </w:p>
    <w:p w14:paraId="67CBCF1E" w14:textId="77777777" w:rsidR="002E3EF8" w:rsidRDefault="002E3EF8">
      <w:r>
        <w:t xml:space="preserve">   1999                                            </w:t>
      </w:r>
      <w:r>
        <w:tab/>
        <w:t xml:space="preserve">Moti Lal </w:t>
      </w:r>
      <w:proofErr w:type="spellStart"/>
      <w:r>
        <w:t>Rustgi</w:t>
      </w:r>
      <w:proofErr w:type="spellEnd"/>
      <w:r>
        <w:t xml:space="preserve"> Memorial Lecturer, SUNY Buffalo </w:t>
      </w:r>
    </w:p>
    <w:p w14:paraId="10D5A478" w14:textId="77777777" w:rsidR="002E3EF8" w:rsidRDefault="002E3EF8">
      <w:pPr>
        <w:ind w:left="3600" w:hanging="3600"/>
      </w:pPr>
      <w:r>
        <w:t xml:space="preserve">   1999                                            </w:t>
      </w:r>
      <w:r>
        <w:tab/>
        <w:t xml:space="preserve">Hendrik de </w:t>
      </w:r>
      <w:proofErr w:type="spellStart"/>
      <w:r>
        <w:t>Waard</w:t>
      </w:r>
      <w:proofErr w:type="spellEnd"/>
      <w:r>
        <w:t xml:space="preserve"> Foundation Lecturer, Groningen, Netherlands </w:t>
      </w:r>
    </w:p>
    <w:p w14:paraId="6F1338A7" w14:textId="77777777" w:rsidR="002E3EF8" w:rsidRDefault="002E3EF8">
      <w:r>
        <w:t xml:space="preserve">   2000                                            </w:t>
      </w:r>
      <w:r>
        <w:tab/>
        <w:t xml:space="preserve">Maurer Memorial Lecturer, University of Arkansas </w:t>
      </w:r>
    </w:p>
    <w:p w14:paraId="4F714D30" w14:textId="77777777" w:rsidR="002E3EF8" w:rsidRDefault="002E3EF8">
      <w:r>
        <w:t xml:space="preserve">   2000                                            </w:t>
      </w:r>
      <w:r>
        <w:tab/>
        <w:t xml:space="preserve">Vanden Miles Lecturer, Wayne State </w:t>
      </w:r>
      <w:r w:rsidR="009E4687">
        <w:t>University</w:t>
      </w:r>
      <w:r>
        <w:t xml:space="preserve"> </w:t>
      </w:r>
    </w:p>
    <w:p w14:paraId="48AB0147" w14:textId="77777777" w:rsidR="002E3EF8" w:rsidRDefault="002E3EF8">
      <w:r>
        <w:t xml:space="preserve">   2000                                            </w:t>
      </w:r>
      <w:r>
        <w:tab/>
      </w:r>
      <w:proofErr w:type="spellStart"/>
      <w:r>
        <w:t>Kallen</w:t>
      </w:r>
      <w:proofErr w:type="spellEnd"/>
      <w:r>
        <w:t xml:space="preserve"> Lecturer, University of Lund, Sweden. </w:t>
      </w:r>
    </w:p>
    <w:p w14:paraId="635CEEA3" w14:textId="77777777" w:rsidR="002E3EF8" w:rsidRDefault="002E3EF8">
      <w:r>
        <w:t xml:space="preserve">   2000                                            </w:t>
      </w:r>
      <w:r>
        <w:tab/>
      </w:r>
      <w:proofErr w:type="spellStart"/>
      <w:r>
        <w:t>Benedum</w:t>
      </w:r>
      <w:proofErr w:type="spellEnd"/>
      <w:r>
        <w:t xml:space="preserve"> Lecturer, University of West Virginia </w:t>
      </w:r>
    </w:p>
    <w:p w14:paraId="7F3BC7FD" w14:textId="77777777" w:rsidR="002E3EF8" w:rsidRDefault="002E3EF8">
      <w:pPr>
        <w:ind w:left="3600" w:hanging="3600"/>
      </w:pPr>
      <w:r>
        <w:t xml:space="preserve">   2000                                            </w:t>
      </w:r>
      <w:r>
        <w:tab/>
        <w:t xml:space="preserve">Great Minds Lecturer, Illinois Math and Science Academy, Aurora IL </w:t>
      </w:r>
    </w:p>
    <w:p w14:paraId="337440E1" w14:textId="77777777" w:rsidR="002E3EF8" w:rsidRDefault="002E3EF8">
      <w:pPr>
        <w:ind w:left="3600" w:hanging="3600"/>
      </w:pPr>
      <w:r>
        <w:t xml:space="preserve">   2000</w:t>
      </w:r>
      <w:r>
        <w:tab/>
        <w:t>Soloist, Holst, The Planets, with The Cleveland Orchestra</w:t>
      </w:r>
    </w:p>
    <w:p w14:paraId="0DE9B6E8" w14:textId="77777777" w:rsidR="002E3EF8" w:rsidRDefault="002E3EF8">
      <w:r>
        <w:t xml:space="preserve">   2001                                            </w:t>
      </w:r>
      <w:r>
        <w:tab/>
        <w:t xml:space="preserve">Rochester Lecturer, University of Durham, UK </w:t>
      </w:r>
    </w:p>
    <w:p w14:paraId="5A1A9A7A" w14:textId="77777777" w:rsidR="002E3EF8" w:rsidRDefault="002E3EF8">
      <w:pPr>
        <w:ind w:left="3600" w:hanging="3600"/>
      </w:pPr>
      <w:r>
        <w:t xml:space="preserve">   2001                                            </w:t>
      </w:r>
      <w:r>
        <w:tab/>
        <w:t xml:space="preserve">Isaac Asimov Memorial Panelist, American Museum of Natural History, NY </w:t>
      </w:r>
    </w:p>
    <w:p w14:paraId="49A51D00" w14:textId="77777777" w:rsidR="002E3EF8" w:rsidRDefault="002E3EF8">
      <w:r>
        <w:t xml:space="preserve">   2001                                            </w:t>
      </w:r>
      <w:r>
        <w:tab/>
        <w:t xml:space="preserve">Rorschach Lecturer, Rice University </w:t>
      </w:r>
    </w:p>
    <w:p w14:paraId="5E566B4E" w14:textId="77777777" w:rsidR="002E3EF8" w:rsidRDefault="002E3EF8">
      <w:r>
        <w:t xml:space="preserve">   2001                                           </w:t>
      </w:r>
      <w:r>
        <w:tab/>
        <w:t xml:space="preserve">Shell Lecturer, National Assoc. of Science Teachers </w:t>
      </w:r>
    </w:p>
    <w:p w14:paraId="345F752A" w14:textId="77777777" w:rsidR="002E3EF8" w:rsidRDefault="002E3EF8">
      <w:pPr>
        <w:ind w:left="3600" w:hanging="3600"/>
      </w:pPr>
      <w:r>
        <w:t xml:space="preserve">   2001                                           </w:t>
      </w:r>
      <w:r>
        <w:tab/>
        <w:t xml:space="preserve">Invited Witness, U.S. House Committee on Science, Session on the Future of Space Exploration </w:t>
      </w:r>
    </w:p>
    <w:p w14:paraId="4D1EA054" w14:textId="77777777" w:rsidR="002E3EF8" w:rsidRDefault="002E3EF8">
      <w:r>
        <w:t xml:space="preserve">   2001                                            </w:t>
      </w:r>
      <w:r>
        <w:tab/>
      </w:r>
      <w:proofErr w:type="spellStart"/>
      <w:r>
        <w:t>Malstrom</w:t>
      </w:r>
      <w:proofErr w:type="spellEnd"/>
      <w:r>
        <w:t xml:space="preserve"> Lecturer, Hamline University, Minnesota </w:t>
      </w:r>
    </w:p>
    <w:p w14:paraId="2AF988B7" w14:textId="77777777" w:rsidR="002E3EF8" w:rsidRDefault="002E3EF8">
      <w:pPr>
        <w:ind w:left="3600" w:hanging="3600"/>
      </w:pPr>
      <w:r>
        <w:t xml:space="preserve">   2001                                            </w:t>
      </w:r>
      <w:r>
        <w:tab/>
        <w:t xml:space="preserve">Morgan Lecturer, Texas Christian University, Fort Worth Texas </w:t>
      </w:r>
    </w:p>
    <w:p w14:paraId="41FE91EC" w14:textId="77777777" w:rsidR="002E3EF8" w:rsidRDefault="002E3EF8">
      <w:pPr>
        <w:ind w:left="3600" w:hanging="3420"/>
      </w:pPr>
      <w:r>
        <w:t xml:space="preserve">2001                                            </w:t>
      </w:r>
      <w:r>
        <w:tab/>
        <w:t xml:space="preserve">Timothy J. </w:t>
      </w:r>
      <w:proofErr w:type="spellStart"/>
      <w:r>
        <w:t>OLeary</w:t>
      </w:r>
      <w:proofErr w:type="spellEnd"/>
      <w:r>
        <w:t xml:space="preserve"> Distinguished Scientist Lecturer, Gonzaga University </w:t>
      </w:r>
    </w:p>
    <w:p w14:paraId="5E30E279" w14:textId="77777777" w:rsidR="002E3EF8" w:rsidRDefault="002E3EF8">
      <w:pPr>
        <w:ind w:left="3600" w:hanging="3420"/>
      </w:pPr>
      <w:r>
        <w:t xml:space="preserve">2001                                            </w:t>
      </w:r>
      <w:r>
        <w:tab/>
        <w:t xml:space="preserve">Presidential Inauguration Keynote Speaker Clark University </w:t>
      </w:r>
    </w:p>
    <w:p w14:paraId="146D30B3" w14:textId="77777777" w:rsidR="002E3EF8" w:rsidRDefault="002E3EF8">
      <w:pPr>
        <w:ind w:left="180"/>
      </w:pPr>
      <w:r>
        <w:t>2001</w:t>
      </w:r>
      <w:r>
        <w:tab/>
      </w:r>
      <w:r>
        <w:tab/>
      </w:r>
      <w:r>
        <w:tab/>
      </w:r>
      <w:r>
        <w:tab/>
      </w:r>
      <w:r>
        <w:tab/>
        <w:t>Campbell Lecturer, Society of Pediatric Urology</w:t>
      </w:r>
    </w:p>
    <w:p w14:paraId="3BF1F65B" w14:textId="77777777" w:rsidR="002E3EF8" w:rsidRDefault="002E3EF8">
      <w:pPr>
        <w:ind w:left="3600" w:hanging="3420"/>
      </w:pPr>
      <w:r>
        <w:lastRenderedPageBreak/>
        <w:t>2001</w:t>
      </w:r>
      <w:r>
        <w:tab/>
        <w:t>Ernest Orlando Lawrence Centenary Lecturer, Lawrence Berkeley Laboratory</w:t>
      </w:r>
    </w:p>
    <w:p w14:paraId="4C84C4CB" w14:textId="77777777" w:rsidR="002E3EF8" w:rsidRDefault="002E3EF8">
      <w:r>
        <w:t xml:space="preserve">   2001</w:t>
      </w:r>
      <w:r>
        <w:tab/>
      </w:r>
      <w:r>
        <w:tab/>
      </w:r>
      <w:r>
        <w:tab/>
      </w:r>
      <w:r>
        <w:tab/>
      </w:r>
      <w:r>
        <w:tab/>
        <w:t>Fermi Centennial Lecturer, Fermilab</w:t>
      </w:r>
    </w:p>
    <w:p w14:paraId="1C7E8161" w14:textId="77777777" w:rsidR="002E3EF8" w:rsidRDefault="002E3EF8">
      <w:pPr>
        <w:ind w:left="3600" w:hanging="3600"/>
      </w:pPr>
      <w:r>
        <w:t xml:space="preserve">   2001</w:t>
      </w:r>
      <w:r>
        <w:tab/>
        <w:t>Fellow, American Association for the Advancement of Science</w:t>
      </w:r>
    </w:p>
    <w:p w14:paraId="3C3633B7" w14:textId="77777777" w:rsidR="002E3EF8" w:rsidRDefault="002E3EF8">
      <w:pPr>
        <w:ind w:left="3600" w:hanging="3600"/>
      </w:pPr>
      <w:r>
        <w:t xml:space="preserve">   2002</w:t>
      </w:r>
      <w:r>
        <w:tab/>
        <w:t>Knight Fellow, Western Reserve Academy</w:t>
      </w:r>
    </w:p>
    <w:p w14:paraId="066AC648" w14:textId="77777777" w:rsidR="002E3EF8" w:rsidRDefault="002E3EF8">
      <w:pPr>
        <w:ind w:left="3600" w:hanging="3600"/>
      </w:pPr>
      <w:r>
        <w:t xml:space="preserve">   2002</w:t>
      </w:r>
      <w:r>
        <w:tab/>
        <w:t>Friedman Lecturer, Penn State University</w:t>
      </w:r>
    </w:p>
    <w:p w14:paraId="4945609E" w14:textId="77777777" w:rsidR="002E3EF8" w:rsidRDefault="002E3EF8">
      <w:pPr>
        <w:ind w:left="3600" w:hanging="3600"/>
      </w:pPr>
      <w:r>
        <w:t xml:space="preserve">   2002</w:t>
      </w:r>
      <w:r>
        <w:tab/>
        <w:t>Milton Lecturer, Syracuse University</w:t>
      </w:r>
    </w:p>
    <w:p w14:paraId="05986A8A" w14:textId="77777777" w:rsidR="002E3EF8" w:rsidRDefault="002E3EF8">
      <w:pPr>
        <w:ind w:left="3600" w:hanging="3600"/>
      </w:pPr>
      <w:r>
        <w:t xml:space="preserve">   2002</w:t>
      </w:r>
      <w:r>
        <w:tab/>
        <w:t>Chancellor’s Lecturer, Vanderbilt University</w:t>
      </w:r>
    </w:p>
    <w:p w14:paraId="433BDB24" w14:textId="77777777" w:rsidR="002E3EF8" w:rsidRDefault="002E3EF8">
      <w:pPr>
        <w:ind w:left="3600" w:hanging="3600"/>
      </w:pPr>
      <w:r>
        <w:t xml:space="preserve">   2002</w:t>
      </w:r>
      <w:r>
        <w:tab/>
        <w:t>Fellow, Committee for the Scientific Investigation of Claims of the Paranormal</w:t>
      </w:r>
    </w:p>
    <w:p w14:paraId="6A52D7F5" w14:textId="77777777" w:rsidR="002E3EF8" w:rsidRDefault="002E3EF8">
      <w:pPr>
        <w:numPr>
          <w:ilvl w:val="0"/>
          <w:numId w:val="8"/>
        </w:numPr>
      </w:pPr>
      <w:proofErr w:type="spellStart"/>
      <w:r>
        <w:t>Waynick</w:t>
      </w:r>
      <w:proofErr w:type="spellEnd"/>
      <w:r>
        <w:t xml:space="preserve"> Lecturer, Penn State University</w:t>
      </w:r>
    </w:p>
    <w:p w14:paraId="0733B0B8" w14:textId="77777777" w:rsidR="002E3EF8" w:rsidRDefault="002E3EF8">
      <w:pPr>
        <w:numPr>
          <w:ilvl w:val="0"/>
          <w:numId w:val="10"/>
        </w:numPr>
      </w:pPr>
      <w:r>
        <w:t>Donald Ross Hamilton Lecturer, Princeton University</w:t>
      </w:r>
    </w:p>
    <w:p w14:paraId="650F26BC" w14:textId="77777777" w:rsidR="002E3EF8" w:rsidRDefault="002E3EF8">
      <w:pPr>
        <w:numPr>
          <w:ilvl w:val="0"/>
          <w:numId w:val="12"/>
        </w:numPr>
      </w:pPr>
      <w:r>
        <w:t>Woods Lecturer, Westminster College, PA</w:t>
      </w:r>
    </w:p>
    <w:p w14:paraId="114DD45D" w14:textId="77777777" w:rsidR="002E3EF8" w:rsidRDefault="002E3EF8">
      <w:pPr>
        <w:numPr>
          <w:ilvl w:val="0"/>
          <w:numId w:val="14"/>
        </w:numPr>
      </w:pPr>
      <w:r>
        <w:t>New Frontiers in Information Sciences Distinguished Lecturer, Air Force Research Laboratory, Rome NY</w:t>
      </w:r>
    </w:p>
    <w:p w14:paraId="71D8B3FF" w14:textId="77777777" w:rsidR="002E3EF8" w:rsidRDefault="002E3EF8">
      <w:pPr>
        <w:numPr>
          <w:ilvl w:val="0"/>
          <w:numId w:val="16"/>
        </w:numPr>
      </w:pPr>
      <w:r>
        <w:t>Commencement Speaker, Carleton University</w:t>
      </w:r>
    </w:p>
    <w:p w14:paraId="217E3107" w14:textId="77777777" w:rsidR="002E3EF8" w:rsidRDefault="002E3EF8">
      <w:pPr>
        <w:ind w:left="180"/>
      </w:pPr>
      <w:r>
        <w:t>2003</w:t>
      </w:r>
      <w:r>
        <w:tab/>
      </w:r>
      <w:r>
        <w:tab/>
      </w:r>
      <w:r>
        <w:tab/>
      </w:r>
      <w:r>
        <w:tab/>
      </w:r>
      <w:r>
        <w:tab/>
        <w:t>Five Colleges Lecturer, U Mass. Amherst</w:t>
      </w:r>
    </w:p>
    <w:p w14:paraId="012BA8E5" w14:textId="77777777" w:rsidR="002E3EF8" w:rsidRDefault="002E3EF8">
      <w:pPr>
        <w:ind w:left="180"/>
      </w:pPr>
      <w:r>
        <w:t>2003</w:t>
      </w:r>
      <w:r>
        <w:tab/>
      </w:r>
      <w:r>
        <w:tab/>
      </w:r>
      <w:r>
        <w:tab/>
      </w:r>
      <w:r>
        <w:tab/>
      </w:r>
      <w:r>
        <w:tab/>
        <w:t>William Mahoney Lecturer, U. Mass Amherst</w:t>
      </w:r>
    </w:p>
    <w:p w14:paraId="02FB1A62" w14:textId="77777777" w:rsidR="002E3EF8" w:rsidRDefault="002E3EF8">
      <w:pPr>
        <w:ind w:left="180"/>
      </w:pPr>
      <w:r>
        <w:t>2003</w:t>
      </w:r>
      <w:r>
        <w:tab/>
      </w:r>
      <w:r>
        <w:tab/>
      </w:r>
      <w:r>
        <w:tab/>
      </w:r>
      <w:r>
        <w:tab/>
      </w:r>
      <w:r>
        <w:tab/>
        <w:t>Presidential Lecturer, Clark University</w:t>
      </w:r>
    </w:p>
    <w:p w14:paraId="762FD620" w14:textId="77777777" w:rsidR="002E3EF8" w:rsidRDefault="002E3EF8">
      <w:pPr>
        <w:ind w:left="180"/>
      </w:pPr>
      <w:r>
        <w:t>2004</w:t>
      </w:r>
      <w:r>
        <w:tab/>
      </w:r>
      <w:r>
        <w:tab/>
      </w:r>
      <w:r>
        <w:tab/>
      </w:r>
      <w:r>
        <w:tab/>
      </w:r>
      <w:r>
        <w:tab/>
        <w:t>Joe Barnhart Lecturer, Coastal Bend College, TX</w:t>
      </w:r>
    </w:p>
    <w:p w14:paraId="24367BA1" w14:textId="77777777" w:rsidR="002E3EF8" w:rsidRDefault="002E3EF8">
      <w:pPr>
        <w:ind w:left="3600" w:hanging="3420"/>
      </w:pPr>
      <w:r>
        <w:t>2004</w:t>
      </w:r>
      <w:r>
        <w:tab/>
        <w:t>Constance Wilson Distinguished Lecturer, Berry College, GA</w:t>
      </w:r>
    </w:p>
    <w:p w14:paraId="59318D4E" w14:textId="77777777" w:rsidR="002E3EF8" w:rsidRDefault="002E3EF8">
      <w:pPr>
        <w:ind w:left="3600" w:hanging="3420"/>
      </w:pPr>
      <w:r>
        <w:t>2004</w:t>
      </w:r>
      <w:r>
        <w:tab/>
        <w:t xml:space="preserve">Maurice and Yetta </w:t>
      </w:r>
      <w:proofErr w:type="spellStart"/>
      <w:r>
        <w:t>Glicksman</w:t>
      </w:r>
      <w:proofErr w:type="spellEnd"/>
      <w:r>
        <w:t xml:space="preserve"> Commencement Lecturer, Brown University</w:t>
      </w:r>
    </w:p>
    <w:p w14:paraId="5D06BD8E" w14:textId="77777777" w:rsidR="002E3EF8" w:rsidRDefault="002E3EF8">
      <w:pPr>
        <w:ind w:left="3600" w:hanging="3420"/>
      </w:pPr>
      <w:r>
        <w:t>2004</w:t>
      </w:r>
      <w:r>
        <w:tab/>
      </w:r>
      <w:proofErr w:type="spellStart"/>
      <w:r>
        <w:t>Likover</w:t>
      </w:r>
      <w:proofErr w:type="spellEnd"/>
      <w:r>
        <w:t xml:space="preserve"> Lecturer, American Civil Liberties Union.</w:t>
      </w:r>
    </w:p>
    <w:p w14:paraId="66A2D0B8" w14:textId="77777777" w:rsidR="002E3EF8" w:rsidRDefault="002E3EF8">
      <w:pPr>
        <w:ind w:left="3600" w:hanging="3420"/>
      </w:pPr>
      <w:r>
        <w:t xml:space="preserve">2004 </w:t>
      </w:r>
      <w:r>
        <w:tab/>
        <w:t>Samuel Newton Taylor Lecturer, Goucher College</w:t>
      </w:r>
    </w:p>
    <w:p w14:paraId="0F2DFE69" w14:textId="77777777" w:rsidR="002E3EF8" w:rsidRDefault="002E3EF8">
      <w:pPr>
        <w:ind w:left="3600" w:hanging="3420"/>
      </w:pPr>
      <w:r>
        <w:t>2005</w:t>
      </w:r>
      <w:r>
        <w:tab/>
        <w:t>Hooker Professor and Lecturer, McMaster University</w:t>
      </w:r>
    </w:p>
    <w:p w14:paraId="7285B445" w14:textId="77777777" w:rsidR="002E3EF8" w:rsidRDefault="002E3EF8">
      <w:pPr>
        <w:ind w:left="3600" w:hanging="3420"/>
      </w:pPr>
      <w:r>
        <w:t>2005</w:t>
      </w:r>
      <w:r>
        <w:tab/>
        <w:t>Rudin Distinguished Scholar Lecturer, Marymount College</w:t>
      </w:r>
    </w:p>
    <w:p w14:paraId="0E61A8C4" w14:textId="77777777" w:rsidR="002E3EF8" w:rsidRDefault="002E3EF8">
      <w:pPr>
        <w:ind w:left="3600" w:hanging="3420"/>
      </w:pPr>
      <w:r>
        <w:t>2005</w:t>
      </w:r>
      <w:r>
        <w:tab/>
        <w:t>First Annual Mel Oakes Distinguished Undergraduate Lecturer, UT. Austin</w:t>
      </w:r>
    </w:p>
    <w:p w14:paraId="539417AE" w14:textId="77777777" w:rsidR="002E3EF8" w:rsidRDefault="002E3EF8">
      <w:pPr>
        <w:ind w:left="3600" w:hanging="3420"/>
      </w:pPr>
      <w:r>
        <w:t>2005</w:t>
      </w:r>
      <w:r>
        <w:tab/>
        <w:t>World Year of Physics Lecturer, Oak Ridge National Laboratory</w:t>
      </w:r>
    </w:p>
    <w:p w14:paraId="735D5C0E" w14:textId="77777777" w:rsidR="002E3EF8" w:rsidRDefault="002E3EF8">
      <w:pPr>
        <w:ind w:left="3600" w:hanging="3420"/>
      </w:pPr>
      <w:r>
        <w:t>2005</w:t>
      </w:r>
      <w:r>
        <w:tab/>
        <w:t>Benson Lecturer, Miami University</w:t>
      </w:r>
    </w:p>
    <w:p w14:paraId="5FA169DD" w14:textId="77777777" w:rsidR="002E3EF8" w:rsidRDefault="002E3EF8">
      <w:pPr>
        <w:ind w:left="3600" w:hanging="3420"/>
      </w:pPr>
      <w:r>
        <w:t>2005</w:t>
      </w:r>
      <w:r>
        <w:tab/>
        <w:t>IBM Yorktown Heights Visions Lecturer</w:t>
      </w:r>
    </w:p>
    <w:p w14:paraId="4E6728F6" w14:textId="77777777" w:rsidR="002E3EF8" w:rsidRDefault="002E3EF8">
      <w:pPr>
        <w:ind w:left="3600" w:hanging="3420"/>
      </w:pPr>
      <w:r>
        <w:t>2005</w:t>
      </w:r>
      <w:r>
        <w:tab/>
        <w:t>NASA Huntsville, World Year of Physics Lecturer</w:t>
      </w:r>
    </w:p>
    <w:p w14:paraId="669B51DC" w14:textId="77777777" w:rsidR="002E3EF8" w:rsidRDefault="002E3EF8">
      <w:pPr>
        <w:ind w:left="3600" w:hanging="3420"/>
      </w:pPr>
      <w:r>
        <w:t>2005</w:t>
      </w:r>
      <w:r>
        <w:tab/>
        <w:t>Sigma Pi Sigma Lecturer, Wright State University</w:t>
      </w:r>
    </w:p>
    <w:p w14:paraId="6FA065B9" w14:textId="77777777" w:rsidR="002E3EF8" w:rsidRDefault="002E3EF8">
      <w:pPr>
        <w:ind w:left="3600" w:hanging="3420"/>
      </w:pPr>
      <w:r>
        <w:t>2005</w:t>
      </w:r>
      <w:r>
        <w:tab/>
        <w:t>Crump Lecturer, St. Andrews School</w:t>
      </w:r>
    </w:p>
    <w:p w14:paraId="776B4D42" w14:textId="77777777" w:rsidR="002E3EF8" w:rsidRDefault="002E3EF8">
      <w:pPr>
        <w:ind w:left="3600" w:hanging="3420"/>
      </w:pPr>
      <w:r>
        <w:t>2005</w:t>
      </w:r>
      <w:r>
        <w:tab/>
        <w:t>Presidential Lecturer, University of Tulsa</w:t>
      </w:r>
    </w:p>
    <w:p w14:paraId="6A7FE246" w14:textId="77777777" w:rsidR="002E3EF8" w:rsidRDefault="002E3EF8">
      <w:pPr>
        <w:ind w:left="3600" w:hanging="3420"/>
      </w:pPr>
      <w:r>
        <w:t>2005</w:t>
      </w:r>
      <w:r>
        <w:tab/>
        <w:t>IBM Lecturer, Wittenberg University</w:t>
      </w:r>
    </w:p>
    <w:p w14:paraId="471876AA" w14:textId="77777777" w:rsidR="002E3EF8" w:rsidRDefault="002E3EF8">
      <w:pPr>
        <w:ind w:left="3600" w:hanging="3420"/>
      </w:pPr>
      <w:r>
        <w:t>2005</w:t>
      </w:r>
      <w:r>
        <w:tab/>
        <w:t>World Year of Physics Lecturer, Severance Hall</w:t>
      </w:r>
    </w:p>
    <w:p w14:paraId="108D2C6E" w14:textId="77777777" w:rsidR="002E3EF8" w:rsidRDefault="002E3EF8">
      <w:pPr>
        <w:ind w:left="3600" w:hanging="3420"/>
      </w:pPr>
      <w:r>
        <w:t>2006</w:t>
      </w:r>
      <w:r>
        <w:tab/>
        <w:t>Michigan State Science Teacher’s Distinguished Lecturer</w:t>
      </w:r>
    </w:p>
    <w:p w14:paraId="12EE352E" w14:textId="77777777" w:rsidR="002E3EF8" w:rsidRDefault="002E3EF8">
      <w:pPr>
        <w:ind w:left="3600" w:hanging="3420"/>
      </w:pPr>
      <w:r>
        <w:t>2007-8</w:t>
      </w:r>
      <w:r>
        <w:tab/>
        <w:t>Phi Beta Kappa National Visiting Scholar</w:t>
      </w:r>
    </w:p>
    <w:p w14:paraId="577AE88C" w14:textId="77777777" w:rsidR="002E3EF8" w:rsidRDefault="002E3EF8">
      <w:pPr>
        <w:ind w:left="3600" w:hanging="3420"/>
      </w:pPr>
      <w:r>
        <w:lastRenderedPageBreak/>
        <w:t>2006-</w:t>
      </w:r>
      <w:r>
        <w:tab/>
        <w:t>Board of Sponsors, Bulletin of the Atomic Scientists</w:t>
      </w:r>
    </w:p>
    <w:p w14:paraId="21381D9A" w14:textId="77777777" w:rsidR="002E3EF8" w:rsidRDefault="002E3EF8">
      <w:pPr>
        <w:ind w:left="3600" w:hanging="3420"/>
      </w:pPr>
      <w:r>
        <w:t>2006</w:t>
      </w:r>
      <w:r>
        <w:tab/>
        <w:t>Terry Lectureship, Science and Religion, Yale University</w:t>
      </w:r>
    </w:p>
    <w:p w14:paraId="00D44F27" w14:textId="77777777" w:rsidR="002E3EF8" w:rsidRDefault="002E3EF8">
      <w:pPr>
        <w:ind w:left="3600" w:hanging="3420"/>
      </w:pPr>
      <w:r>
        <w:t>2007</w:t>
      </w:r>
      <w:r>
        <w:tab/>
        <w:t>Distinguished Scientist Lecture, Brookhaven National Laboratory</w:t>
      </w:r>
    </w:p>
    <w:p w14:paraId="6BED331A" w14:textId="77777777" w:rsidR="002E3EF8" w:rsidRDefault="002E3EF8">
      <w:pPr>
        <w:ind w:left="3600" w:hanging="3420"/>
      </w:pPr>
      <w:r>
        <w:t>2007</w:t>
      </w:r>
      <w:r>
        <w:tab/>
        <w:t>Concordia University Distinguished Scientist Lecturer</w:t>
      </w:r>
    </w:p>
    <w:p w14:paraId="05CE6589" w14:textId="77777777" w:rsidR="002E3EF8" w:rsidRDefault="002E3EF8">
      <w:pPr>
        <w:ind w:left="3600" w:hanging="3420"/>
      </w:pPr>
      <w:r>
        <w:t>2007</w:t>
      </w:r>
      <w:r>
        <w:tab/>
        <w:t>Gravity Research Foundation Prize Award</w:t>
      </w:r>
    </w:p>
    <w:p w14:paraId="5A19E5CD" w14:textId="77777777" w:rsidR="002E3EF8" w:rsidRDefault="002E3EF8">
      <w:pPr>
        <w:ind w:left="3600" w:hanging="3420"/>
      </w:pPr>
      <w:r>
        <w:t xml:space="preserve">2007 </w:t>
      </w:r>
      <w:r>
        <w:tab/>
        <w:t>Michelson Centenary Lecturer, US Naval Academy.</w:t>
      </w:r>
    </w:p>
    <w:p w14:paraId="2E91C9AF" w14:textId="77777777" w:rsidR="002E3EF8" w:rsidRDefault="002E3EF8">
      <w:pPr>
        <w:ind w:left="3600" w:hanging="3420"/>
      </w:pPr>
      <w:r>
        <w:t>2007</w:t>
      </w:r>
      <w:r>
        <w:tab/>
        <w:t>Inaugural Beyond Institute Lecturer, Arizona State University</w:t>
      </w:r>
    </w:p>
    <w:p w14:paraId="29F2FABE" w14:textId="77777777" w:rsidR="002E3EF8" w:rsidRDefault="002E3EF8">
      <w:pPr>
        <w:ind w:left="3600" w:hanging="3420"/>
      </w:pPr>
      <w:r>
        <w:t>2008</w:t>
      </w:r>
      <w:r>
        <w:tab/>
        <w:t>Centennial Lecturer, University of Arkansas</w:t>
      </w:r>
    </w:p>
    <w:p w14:paraId="698A1F64" w14:textId="77777777" w:rsidR="002E3EF8" w:rsidRDefault="002E3EF8">
      <w:pPr>
        <w:ind w:left="3600" w:hanging="3420"/>
      </w:pPr>
      <w:r>
        <w:t>2008</w:t>
      </w:r>
      <w:r>
        <w:tab/>
        <w:t>Bradley Lecturer, American Enterprise Institute</w:t>
      </w:r>
    </w:p>
    <w:p w14:paraId="72E32D65" w14:textId="77777777" w:rsidR="002E3EF8" w:rsidRDefault="002E3EF8">
      <w:pPr>
        <w:ind w:left="3600" w:hanging="3420"/>
      </w:pPr>
      <w:r>
        <w:t>2008</w:t>
      </w:r>
      <w:r>
        <w:tab/>
        <w:t>2008 Michigan State University Distinguished Lecturer</w:t>
      </w:r>
    </w:p>
    <w:p w14:paraId="10517561" w14:textId="77777777" w:rsidR="002E3EF8" w:rsidRDefault="002E3EF8">
      <w:pPr>
        <w:ind w:left="3600" w:hanging="3420"/>
      </w:pPr>
      <w:r>
        <w:t>2009</w:t>
      </w:r>
      <w:r>
        <w:tab/>
        <w:t>National Lecturer, Australian National Science Week</w:t>
      </w:r>
    </w:p>
    <w:p w14:paraId="2010BD1E" w14:textId="77777777" w:rsidR="002E3EF8" w:rsidRDefault="002E3EF8">
      <w:pPr>
        <w:ind w:left="3600" w:hanging="3420"/>
      </w:pPr>
      <w:r>
        <w:t>2010</w:t>
      </w:r>
      <w:r>
        <w:tab/>
        <w:t>Todd Lecturer, Butler University</w:t>
      </w:r>
    </w:p>
    <w:p w14:paraId="3D33E830" w14:textId="77777777" w:rsidR="002E3EF8" w:rsidRDefault="002E3EF8">
      <w:pPr>
        <w:ind w:left="3600" w:hanging="3420"/>
      </w:pPr>
      <w:r>
        <w:t>2010</w:t>
      </w:r>
      <w:r>
        <w:tab/>
        <w:t>Woods Lecturer, Norwich University.</w:t>
      </w:r>
    </w:p>
    <w:p w14:paraId="0B5F4D70" w14:textId="77777777" w:rsidR="002E3EF8" w:rsidRDefault="002E3EF8">
      <w:pPr>
        <w:ind w:left="3600" w:hanging="3420"/>
      </w:pPr>
      <w:r>
        <w:t>2010</w:t>
      </w:r>
      <w:r>
        <w:tab/>
        <w:t>Smith Lecturer, Davidson College</w:t>
      </w:r>
    </w:p>
    <w:p w14:paraId="622A668D" w14:textId="77777777" w:rsidR="002E3EF8" w:rsidRDefault="002E3EF8">
      <w:pPr>
        <w:ind w:left="3600" w:hanging="3420"/>
      </w:pPr>
      <w:r>
        <w:t>2010</w:t>
      </w:r>
      <w:r>
        <w:tab/>
        <w:t>Distinguished University Lecturer, U. Alberta, Edmonton</w:t>
      </w:r>
    </w:p>
    <w:p w14:paraId="0FAD1727" w14:textId="77777777" w:rsidR="002E3EF8" w:rsidRDefault="002E3EF8">
      <w:pPr>
        <w:ind w:left="3600" w:hanging="3420"/>
      </w:pPr>
      <w:r>
        <w:t>2010-</w:t>
      </w:r>
      <w:r>
        <w:tab/>
        <w:t>Distinguished Visiting Professor, Australian National University</w:t>
      </w:r>
    </w:p>
    <w:p w14:paraId="7E5DE42B" w14:textId="77777777" w:rsidR="002E3EF8" w:rsidRDefault="002E3EF8">
      <w:pPr>
        <w:ind w:left="3600" w:hanging="3420"/>
      </w:pPr>
      <w:r>
        <w:t>2011</w:t>
      </w:r>
      <w:r>
        <w:tab/>
        <w:t xml:space="preserve">James and Jean Davis Prestige Visiting Fellow, </w:t>
      </w:r>
      <w:proofErr w:type="spellStart"/>
      <w:r>
        <w:t>Otaga</w:t>
      </w:r>
      <w:proofErr w:type="spellEnd"/>
      <w:r>
        <w:t xml:space="preserve"> University</w:t>
      </w:r>
    </w:p>
    <w:p w14:paraId="73073DE1" w14:textId="77777777" w:rsidR="00F20F3B" w:rsidRDefault="002E3EF8" w:rsidP="002E3EF8">
      <w:r>
        <w:t xml:space="preserve">   2011</w:t>
      </w:r>
      <w:r>
        <w:tab/>
      </w:r>
      <w:r>
        <w:tab/>
      </w:r>
      <w:r>
        <w:tab/>
      </w:r>
      <w:r>
        <w:tab/>
      </w:r>
      <w:r>
        <w:tab/>
      </w:r>
      <w:proofErr w:type="spellStart"/>
      <w:r>
        <w:t>Miegunyah</w:t>
      </w:r>
      <w:proofErr w:type="spellEnd"/>
      <w:r>
        <w:t xml:space="preserve"> Distinguished Visiting Fellowship, </w:t>
      </w:r>
    </w:p>
    <w:p w14:paraId="77DDCF1B" w14:textId="77777777" w:rsidR="002E3EF8" w:rsidRDefault="002E3EF8" w:rsidP="00F20F3B">
      <w:pPr>
        <w:ind w:left="2880" w:firstLine="720"/>
      </w:pPr>
      <w:r>
        <w:t>University of Melbourne</w:t>
      </w:r>
    </w:p>
    <w:p w14:paraId="135F2E15" w14:textId="77777777" w:rsidR="00F20F3B" w:rsidRDefault="002E3EF8" w:rsidP="002E3EF8">
      <w:r>
        <w:t xml:space="preserve">   2012</w:t>
      </w:r>
      <w:r>
        <w:tab/>
      </w:r>
      <w:r>
        <w:tab/>
      </w:r>
      <w:r>
        <w:tab/>
      </w:r>
      <w:r>
        <w:tab/>
      </w:r>
      <w:r>
        <w:tab/>
        <w:t xml:space="preserve">Irving K. Barber Lecture, University of British </w:t>
      </w:r>
    </w:p>
    <w:p w14:paraId="45778510" w14:textId="77777777" w:rsidR="002E3EF8" w:rsidRDefault="002E3EF8" w:rsidP="00F20F3B">
      <w:pPr>
        <w:ind w:left="2880" w:firstLine="720"/>
      </w:pPr>
      <w:r>
        <w:t>Columbia</w:t>
      </w:r>
    </w:p>
    <w:p w14:paraId="1538A1D0" w14:textId="77777777" w:rsidR="002E3EF8" w:rsidRDefault="002E3EF8" w:rsidP="002E3EF8">
      <w:r>
        <w:t xml:space="preserve">   2012</w:t>
      </w:r>
      <w:r>
        <w:tab/>
      </w:r>
      <w:r>
        <w:tab/>
      </w:r>
      <w:r>
        <w:tab/>
      </w:r>
      <w:r>
        <w:tab/>
      </w:r>
      <w:r>
        <w:tab/>
        <w:t>The Little-Franklin Lecture, Auburn University</w:t>
      </w:r>
    </w:p>
    <w:p w14:paraId="38A46ABA" w14:textId="77777777" w:rsidR="00E302F7" w:rsidRDefault="00E302F7" w:rsidP="002E3EF8">
      <w:r>
        <w:t xml:space="preserve">   2012</w:t>
      </w:r>
      <w:r>
        <w:tab/>
      </w:r>
      <w:r>
        <w:tab/>
      </w:r>
      <w:r>
        <w:tab/>
      </w:r>
      <w:r>
        <w:tab/>
      </w:r>
      <w:r>
        <w:tab/>
        <w:t>Institute of Physics Lecturer, Hobart Tasmania</w:t>
      </w:r>
    </w:p>
    <w:p w14:paraId="169F23F6" w14:textId="77777777" w:rsidR="00E302F7" w:rsidRDefault="00E302F7" w:rsidP="002E3EF8">
      <w:r>
        <w:t xml:space="preserve">   2012</w:t>
      </w:r>
      <w:r>
        <w:tab/>
      </w:r>
      <w:r>
        <w:tab/>
      </w:r>
      <w:r>
        <w:tab/>
      </w:r>
      <w:r>
        <w:tab/>
      </w:r>
      <w:r>
        <w:tab/>
        <w:t>Math for America Lecturer, UCSD</w:t>
      </w:r>
    </w:p>
    <w:p w14:paraId="7233454B" w14:textId="77777777" w:rsidR="00F20F3B" w:rsidRDefault="00E302F7" w:rsidP="002E3EF8">
      <w:r>
        <w:t xml:space="preserve">   2013</w:t>
      </w:r>
      <w:r>
        <w:tab/>
      </w:r>
      <w:r>
        <w:tab/>
      </w:r>
      <w:r>
        <w:tab/>
      </w:r>
      <w:r>
        <w:tab/>
      </w:r>
      <w:r>
        <w:tab/>
        <w:t xml:space="preserve">Distinguished Lecturer Award, </w:t>
      </w:r>
      <w:r w:rsidR="005F4648">
        <w:t xml:space="preserve">Medical Health </w:t>
      </w:r>
    </w:p>
    <w:p w14:paraId="33F63F8A" w14:textId="77777777" w:rsidR="00E302F7" w:rsidRDefault="005F4648" w:rsidP="00F20F3B">
      <w:pPr>
        <w:ind w:left="2880" w:firstLine="720"/>
      </w:pPr>
      <w:r>
        <w:t xml:space="preserve">Physics Society </w:t>
      </w:r>
    </w:p>
    <w:p w14:paraId="08F05D30" w14:textId="77777777" w:rsidR="005F4648" w:rsidRDefault="005F4648" w:rsidP="002E3EF8">
      <w:r>
        <w:t xml:space="preserve">   2013</w:t>
      </w:r>
      <w:r>
        <w:tab/>
      </w:r>
      <w:r>
        <w:tab/>
      </w:r>
      <w:r>
        <w:tab/>
      </w:r>
      <w:r>
        <w:tab/>
      </w:r>
      <w:r>
        <w:tab/>
        <w:t>Distinguished Lecturer, Williams College</w:t>
      </w:r>
    </w:p>
    <w:p w14:paraId="0833BBEE" w14:textId="77777777" w:rsidR="00F20F3B" w:rsidRDefault="005F4648" w:rsidP="002E3EF8">
      <w:r>
        <w:t xml:space="preserve">   2013</w:t>
      </w:r>
      <w:r>
        <w:tab/>
      </w:r>
      <w:r>
        <w:tab/>
      </w:r>
      <w:r>
        <w:tab/>
      </w:r>
      <w:r>
        <w:tab/>
      </w:r>
      <w:r>
        <w:tab/>
        <w:t xml:space="preserve">Dean’s Distinguished Lecturer, University of Texas </w:t>
      </w:r>
    </w:p>
    <w:p w14:paraId="43BD437F" w14:textId="77777777" w:rsidR="005F4648" w:rsidRDefault="005F4648" w:rsidP="00F20F3B">
      <w:pPr>
        <w:ind w:left="2880" w:firstLine="720"/>
      </w:pPr>
      <w:r>
        <w:t>at Austin</w:t>
      </w:r>
    </w:p>
    <w:p w14:paraId="4ED33527" w14:textId="77777777" w:rsidR="005F4648" w:rsidRDefault="005F4648" w:rsidP="002E3EF8">
      <w:r>
        <w:t xml:space="preserve">   2013</w:t>
      </w:r>
      <w:r>
        <w:tab/>
      </w:r>
      <w:r>
        <w:tab/>
      </w:r>
      <w:r>
        <w:tab/>
      </w:r>
      <w:r>
        <w:tab/>
      </w:r>
      <w:r>
        <w:tab/>
        <w:t>Distinguished Dean’s Lecturer, Radcliffe College</w:t>
      </w:r>
    </w:p>
    <w:p w14:paraId="17AB0717" w14:textId="77777777" w:rsidR="005F4648" w:rsidRDefault="005F4648" w:rsidP="002E3EF8">
      <w:r>
        <w:t xml:space="preserve">   2013</w:t>
      </w:r>
      <w:r>
        <w:tab/>
      </w:r>
      <w:r>
        <w:tab/>
      </w:r>
      <w:r>
        <w:tab/>
      </w:r>
      <w:r>
        <w:tab/>
      </w:r>
      <w:r>
        <w:tab/>
        <w:t>Distinguished Lecturer, University of New Orleans</w:t>
      </w:r>
    </w:p>
    <w:p w14:paraId="173BC2BE" w14:textId="77777777" w:rsidR="005F4648" w:rsidRDefault="005F4648" w:rsidP="002E3EF8">
      <w:r>
        <w:t xml:space="preserve">   2013</w:t>
      </w:r>
      <w:r>
        <w:tab/>
      </w:r>
      <w:r>
        <w:tab/>
      </w:r>
      <w:r>
        <w:tab/>
      </w:r>
      <w:r>
        <w:tab/>
      </w:r>
      <w:r>
        <w:tab/>
        <w:t>Asimov Panelist, AMNH</w:t>
      </w:r>
    </w:p>
    <w:p w14:paraId="6AAAAE24" w14:textId="77777777" w:rsidR="00C20A87" w:rsidRDefault="00C20A87" w:rsidP="002E3EF8">
      <w:r>
        <w:t xml:space="preserve">   2013</w:t>
      </w:r>
      <w:r>
        <w:tab/>
      </w:r>
      <w:r>
        <w:tab/>
      </w:r>
      <w:r>
        <w:tab/>
      </w:r>
      <w:r>
        <w:tab/>
      </w:r>
      <w:r>
        <w:tab/>
        <w:t>Gordon Tomkins Lecture, UC San Francisco</w:t>
      </w:r>
    </w:p>
    <w:p w14:paraId="30E780FB" w14:textId="77777777" w:rsidR="00A1354F" w:rsidRDefault="00A1354F" w:rsidP="002E3EF8">
      <w:r>
        <w:t xml:space="preserve">   2013</w:t>
      </w:r>
      <w:r>
        <w:tab/>
      </w:r>
      <w:r>
        <w:tab/>
      </w:r>
      <w:r>
        <w:tab/>
      </w:r>
      <w:r>
        <w:tab/>
      </w:r>
      <w:r>
        <w:tab/>
        <w:t>Laureate of International Academy of Humanism</w:t>
      </w:r>
    </w:p>
    <w:p w14:paraId="3C4BF839" w14:textId="77777777" w:rsidR="00F20F3B" w:rsidRDefault="00C9190C" w:rsidP="002E3EF8">
      <w:r>
        <w:t xml:space="preserve">   2014</w:t>
      </w:r>
      <w:r>
        <w:tab/>
      </w:r>
      <w:r>
        <w:tab/>
      </w:r>
      <w:r>
        <w:tab/>
      </w:r>
      <w:r>
        <w:tab/>
      </w:r>
      <w:r>
        <w:tab/>
        <w:t xml:space="preserve">Distinguished Lecturer, University of </w:t>
      </w:r>
    </w:p>
    <w:p w14:paraId="497E70C8" w14:textId="77777777" w:rsidR="00C9190C" w:rsidRDefault="00C9190C" w:rsidP="00F20F3B">
      <w:pPr>
        <w:ind w:left="2880" w:firstLine="720"/>
      </w:pPr>
      <w:r>
        <w:t>Wisconsin- Madison</w:t>
      </w:r>
    </w:p>
    <w:p w14:paraId="12B98CD7" w14:textId="77777777" w:rsidR="00C7253F" w:rsidRDefault="00C7253F" w:rsidP="002E3EF8">
      <w:r>
        <w:t xml:space="preserve">   2014</w:t>
      </w:r>
      <w:r>
        <w:tab/>
      </w:r>
      <w:r>
        <w:tab/>
      </w:r>
      <w:r>
        <w:tab/>
      </w:r>
      <w:r>
        <w:tab/>
      </w:r>
      <w:r>
        <w:tab/>
        <w:t>Allele Lecturer, University of Alabama</w:t>
      </w:r>
    </w:p>
    <w:p w14:paraId="735CC1F5" w14:textId="77777777" w:rsidR="000C0690" w:rsidRDefault="000C0690" w:rsidP="002E3EF8">
      <w:r>
        <w:t xml:space="preserve">   2014   </w:t>
      </w:r>
      <w:r>
        <w:tab/>
      </w:r>
      <w:r>
        <w:tab/>
      </w:r>
      <w:r>
        <w:tab/>
      </w:r>
      <w:r>
        <w:tab/>
        <w:t>Michael West Lecturer, Queen’s University Belfast</w:t>
      </w:r>
    </w:p>
    <w:p w14:paraId="4889DA80" w14:textId="77777777" w:rsidR="00F20F3B" w:rsidRDefault="00505F51" w:rsidP="002E3EF8">
      <w:r>
        <w:t xml:space="preserve">   2015</w:t>
      </w:r>
      <w:r>
        <w:tab/>
      </w:r>
      <w:r>
        <w:tab/>
      </w:r>
      <w:r>
        <w:tab/>
      </w:r>
      <w:r>
        <w:tab/>
      </w:r>
      <w:r>
        <w:tab/>
        <w:t xml:space="preserve">Fetzer Memorial Lecture, Nebraska Wesleyan </w:t>
      </w:r>
    </w:p>
    <w:p w14:paraId="6B903C23" w14:textId="77777777" w:rsidR="00505F51" w:rsidRDefault="00505F51" w:rsidP="00F20F3B">
      <w:pPr>
        <w:ind w:left="2880" w:firstLine="720"/>
      </w:pPr>
      <w:r>
        <w:lastRenderedPageBreak/>
        <w:t>University</w:t>
      </w:r>
    </w:p>
    <w:p w14:paraId="175FEA2D" w14:textId="77777777" w:rsidR="00EF5619" w:rsidRDefault="00EF5619" w:rsidP="002E3EF8">
      <w:r>
        <w:t xml:space="preserve">   </w:t>
      </w:r>
      <w:r w:rsidR="000B1F44">
        <w:t>2016</w:t>
      </w:r>
      <w:r w:rsidR="000B1F44">
        <w:tab/>
      </w:r>
      <w:r w:rsidR="000B1F44">
        <w:tab/>
      </w:r>
      <w:r w:rsidR="000B1F44">
        <w:tab/>
      </w:r>
      <w:r w:rsidR="000B1F44">
        <w:tab/>
      </w:r>
      <w:r w:rsidR="000B1F44">
        <w:tab/>
        <w:t xml:space="preserve">Schrodinger Lecturer, </w:t>
      </w:r>
      <w:r>
        <w:t>University of Zurich</w:t>
      </w:r>
    </w:p>
    <w:p w14:paraId="55A783B5" w14:textId="77777777" w:rsidR="00F20F3B" w:rsidRDefault="00EF5619" w:rsidP="002E3EF8">
      <w:r>
        <w:t xml:space="preserve">   2016</w:t>
      </w:r>
      <w:r>
        <w:tab/>
      </w:r>
      <w:r>
        <w:tab/>
      </w:r>
      <w:r>
        <w:tab/>
      </w:r>
      <w:r>
        <w:tab/>
      </w:r>
      <w:r>
        <w:tab/>
        <w:t>The Presiden</w:t>
      </w:r>
      <w:r w:rsidR="00883458">
        <w:t>t</w:t>
      </w:r>
      <w:r>
        <w:t xml:space="preserve">’s Forum for Critical Thought </w:t>
      </w:r>
    </w:p>
    <w:p w14:paraId="16749BE9" w14:textId="77777777" w:rsidR="00EF5619" w:rsidRDefault="00EF5619" w:rsidP="00F20F3B">
      <w:pPr>
        <w:ind w:left="2880" w:firstLine="720"/>
      </w:pPr>
      <w:r>
        <w:t>Lecturer, Eastern Washington University</w:t>
      </w:r>
    </w:p>
    <w:p w14:paraId="128DF55E" w14:textId="77777777" w:rsidR="009271FE" w:rsidRDefault="009271FE" w:rsidP="002E3EF8">
      <w:r>
        <w:t xml:space="preserve">   2016</w:t>
      </w:r>
      <w:r>
        <w:tab/>
      </w:r>
      <w:r>
        <w:tab/>
      </w:r>
      <w:r>
        <w:tab/>
      </w:r>
      <w:r>
        <w:tab/>
      </w:r>
      <w:r>
        <w:tab/>
        <w:t>Conway Memorial Lecturer, Conway Hall</w:t>
      </w:r>
    </w:p>
    <w:p w14:paraId="6B0AC1B5" w14:textId="77777777" w:rsidR="00F20F3B" w:rsidRDefault="009271FE" w:rsidP="002E3EF8">
      <w:r>
        <w:t xml:space="preserve">   2017</w:t>
      </w:r>
      <w:r>
        <w:tab/>
      </w:r>
      <w:r>
        <w:tab/>
      </w:r>
      <w:r>
        <w:tab/>
      </w:r>
      <w:r>
        <w:tab/>
      </w:r>
      <w:r>
        <w:tab/>
        <w:t xml:space="preserve">Frontiers Lecturer, American Museum of Natural </w:t>
      </w:r>
    </w:p>
    <w:p w14:paraId="16B61D31" w14:textId="77777777" w:rsidR="009271FE" w:rsidRDefault="009271FE" w:rsidP="00F20F3B">
      <w:pPr>
        <w:ind w:left="2880" w:firstLine="720"/>
      </w:pPr>
      <w:r>
        <w:t>History</w:t>
      </w:r>
    </w:p>
    <w:p w14:paraId="638A8B95" w14:textId="77777777" w:rsidR="002E3EF8" w:rsidRDefault="002E3EF8">
      <w:pPr>
        <w:ind w:left="3600"/>
      </w:pPr>
    </w:p>
    <w:p w14:paraId="5519C877" w14:textId="77777777" w:rsidR="002E3EF8" w:rsidRDefault="002E3EF8">
      <w:pPr>
        <w:ind w:left="3600"/>
      </w:pPr>
    </w:p>
    <w:p w14:paraId="592C684D" w14:textId="77777777" w:rsidR="002E3EF8" w:rsidRDefault="002E3EF8">
      <w:pPr>
        <w:ind w:left="3600"/>
      </w:pPr>
    </w:p>
    <w:p w14:paraId="17AA4178" w14:textId="77777777" w:rsidR="002E3EF8" w:rsidRDefault="002E3EF8"/>
    <w:p w14:paraId="799E56DB" w14:textId="77777777" w:rsidR="002E3EF8" w:rsidRDefault="002E3EF8">
      <w:pPr>
        <w:rPr>
          <w:b/>
          <w:i/>
        </w:rPr>
      </w:pPr>
      <w:r>
        <w:t xml:space="preserve">   </w:t>
      </w:r>
      <w:r>
        <w:rPr>
          <w:b/>
          <w:i/>
        </w:rPr>
        <w:t>Positions, Offices and Mem</w:t>
      </w:r>
      <w:r w:rsidR="009E4687">
        <w:rPr>
          <w:b/>
          <w:i/>
        </w:rPr>
        <w:t xml:space="preserve">berships, </w:t>
      </w:r>
      <w:r>
        <w:rPr>
          <w:b/>
          <w:i/>
        </w:rPr>
        <w:t>etc</w:t>
      </w:r>
      <w:r w:rsidR="009E4687">
        <w:rPr>
          <w:b/>
          <w:i/>
        </w:rPr>
        <w:t>.</w:t>
      </w:r>
      <w:r>
        <w:rPr>
          <w:b/>
          <w:i/>
        </w:rPr>
        <w:t xml:space="preserve"> (since 1977):</w:t>
      </w:r>
    </w:p>
    <w:p w14:paraId="4A770D96" w14:textId="77777777" w:rsidR="002E3EF8" w:rsidRDefault="002E3EF8">
      <w:pPr>
        <w:rPr>
          <w:b/>
          <w:i/>
        </w:rPr>
      </w:pPr>
      <w:r>
        <w:rPr>
          <w:b/>
          <w:i/>
        </w:rPr>
        <w:t xml:space="preserve"> </w:t>
      </w:r>
    </w:p>
    <w:p w14:paraId="54512169" w14:textId="77777777" w:rsidR="002E3EF8" w:rsidRDefault="002E3EF8">
      <w:r>
        <w:t xml:space="preserve">   1977                                            </w:t>
      </w:r>
      <w:r>
        <w:tab/>
        <w:t xml:space="preserve">Board of Directors, Canadian Assoc. of Physicists </w:t>
      </w:r>
    </w:p>
    <w:p w14:paraId="477BA4E4" w14:textId="77777777" w:rsidR="002E3EF8" w:rsidRDefault="002E3EF8">
      <w:r>
        <w:t xml:space="preserve">   1981-83, 89-                              </w:t>
      </w:r>
      <w:r>
        <w:tab/>
        <w:t xml:space="preserve">Member (Life), American Physical Society </w:t>
      </w:r>
    </w:p>
    <w:p w14:paraId="6D71A04F" w14:textId="77777777" w:rsidR="002E3EF8" w:rsidRDefault="002E3EF8">
      <w:r>
        <w:t xml:space="preserve">   1983                                            </w:t>
      </w:r>
      <w:r>
        <w:tab/>
        <w:t xml:space="preserve">APS Forum on Physics and Society Awards </w:t>
      </w:r>
      <w:proofErr w:type="spellStart"/>
      <w:r>
        <w:t>Cmte</w:t>
      </w:r>
      <w:proofErr w:type="spellEnd"/>
      <w:r>
        <w:t xml:space="preserve">. </w:t>
      </w:r>
    </w:p>
    <w:p w14:paraId="3B1FDC9A" w14:textId="77777777" w:rsidR="002E3EF8" w:rsidRDefault="002E3EF8">
      <w:r>
        <w:t xml:space="preserve">   1985-</w:t>
      </w:r>
      <w:r w:rsidR="00574587">
        <w:t>19</w:t>
      </w:r>
      <w:r>
        <w:t xml:space="preserve">87                                       </w:t>
      </w:r>
      <w:r>
        <w:tab/>
        <w:t xml:space="preserve">Yale University Course of Study Committee  </w:t>
      </w:r>
    </w:p>
    <w:p w14:paraId="505EDAFC" w14:textId="77777777" w:rsidR="002E3EF8" w:rsidRDefault="002E3EF8">
      <w:pPr>
        <w:ind w:left="3600" w:hanging="3600"/>
      </w:pPr>
      <w:r>
        <w:t xml:space="preserve">   1987                                            </w:t>
      </w:r>
      <w:r>
        <w:tab/>
      </w:r>
      <w:proofErr w:type="spellStart"/>
      <w:r>
        <w:t>Convenor</w:t>
      </w:r>
      <w:proofErr w:type="spellEnd"/>
      <w:r>
        <w:t xml:space="preserve">, Lewes Center Summer Meeting on Cryogenic Detection Neutrinos and Dark Matter </w:t>
      </w:r>
    </w:p>
    <w:p w14:paraId="6203C39F" w14:textId="77777777" w:rsidR="002E3EF8" w:rsidRDefault="002E3EF8">
      <w:r>
        <w:t xml:space="preserve">   1988-</w:t>
      </w:r>
      <w:r w:rsidR="00574587">
        <w:t>19</w:t>
      </w:r>
      <w:r>
        <w:t xml:space="preserve">91                                       </w:t>
      </w:r>
      <w:r>
        <w:tab/>
        <w:t xml:space="preserve">Sigma Xi-Committee on Lectureships </w:t>
      </w:r>
    </w:p>
    <w:p w14:paraId="45748EF1" w14:textId="77777777" w:rsidR="002E3EF8" w:rsidRDefault="002E3EF8">
      <w:r>
        <w:t xml:space="preserve">   1988-                                           </w:t>
      </w:r>
      <w:r>
        <w:tab/>
        <w:t xml:space="preserve">Co-organizer, Yale Workshop on Cosmic Strings </w:t>
      </w:r>
    </w:p>
    <w:p w14:paraId="239C87C6" w14:textId="77777777" w:rsidR="002E3EF8" w:rsidRDefault="002E3EF8">
      <w:pPr>
        <w:ind w:left="3600" w:hanging="3600"/>
      </w:pPr>
      <w:r>
        <w:t xml:space="preserve">   1988                                            </w:t>
      </w:r>
      <w:r>
        <w:tab/>
      </w:r>
      <w:proofErr w:type="spellStart"/>
      <w:r>
        <w:t>Convenor</w:t>
      </w:r>
      <w:proofErr w:type="spellEnd"/>
      <w:r>
        <w:t xml:space="preserve">- Cosmology and Astrophysics, APS Particles and Fields Conference 1988 </w:t>
      </w:r>
    </w:p>
    <w:p w14:paraId="471170B3" w14:textId="77777777" w:rsidR="002E3EF8" w:rsidRDefault="002E3EF8">
      <w:pPr>
        <w:ind w:left="3600" w:hanging="3420"/>
      </w:pPr>
      <w:r>
        <w:t xml:space="preserve">1989                                            </w:t>
      </w:r>
      <w:r>
        <w:tab/>
        <w:t xml:space="preserve">Program Committee, International Conference on Particles and Nuclei </w:t>
      </w:r>
    </w:p>
    <w:p w14:paraId="031D5E98" w14:textId="77777777" w:rsidR="002E3EF8" w:rsidRDefault="002E3EF8">
      <w:pPr>
        <w:ind w:left="3600" w:hanging="3420"/>
      </w:pPr>
      <w:r>
        <w:t xml:space="preserve">1989                                            </w:t>
      </w:r>
      <w:r>
        <w:tab/>
        <w:t xml:space="preserve">Co-organizer, Yale Workshop on the Cosmic Microwave Background </w:t>
      </w:r>
    </w:p>
    <w:p w14:paraId="18C29F59" w14:textId="77777777" w:rsidR="002E3EF8" w:rsidRDefault="002E3EF8">
      <w:pPr>
        <w:ind w:left="3600" w:hanging="3420"/>
      </w:pPr>
      <w:r>
        <w:t xml:space="preserve">1989                                            </w:t>
      </w:r>
      <w:r>
        <w:tab/>
        <w:t xml:space="preserve">Member, Panel on Particles of the Astronomy and Astrophysics Survey Committee </w:t>
      </w:r>
    </w:p>
    <w:p w14:paraId="7D67E0AA" w14:textId="77777777" w:rsidR="002E3EF8" w:rsidRDefault="002E3EF8">
      <w:pPr>
        <w:ind w:left="3600" w:hanging="3420"/>
      </w:pPr>
      <w:r>
        <w:t xml:space="preserve">1992                                            </w:t>
      </w:r>
      <w:r>
        <w:tab/>
        <w:t xml:space="preserve">Co-organizer, Texas Meeting on Baryon </w:t>
      </w:r>
      <w:proofErr w:type="spellStart"/>
      <w:r>
        <w:t>NumberViolation</w:t>
      </w:r>
      <w:proofErr w:type="spellEnd"/>
      <w:r>
        <w:t xml:space="preserve"> at the Weak Scale. </w:t>
      </w:r>
    </w:p>
    <w:p w14:paraId="1522C79B" w14:textId="77777777" w:rsidR="002E3EF8" w:rsidRDefault="002E3EF8">
      <w:pPr>
        <w:ind w:left="3600" w:hanging="3420"/>
      </w:pPr>
      <w:r>
        <w:t xml:space="preserve">1992                                            </w:t>
      </w:r>
      <w:r>
        <w:tab/>
        <w:t xml:space="preserve">Director, Association of Yale Alumni Program: The Legacy of Newton </w:t>
      </w:r>
    </w:p>
    <w:p w14:paraId="725043DF" w14:textId="77777777" w:rsidR="002E3EF8" w:rsidRDefault="002E3EF8">
      <w:pPr>
        <w:ind w:left="3600" w:hanging="3420"/>
      </w:pPr>
      <w:r>
        <w:t xml:space="preserve">1992                                            </w:t>
      </w:r>
      <w:r>
        <w:tab/>
        <w:t xml:space="preserve">Co-organizer, Aspen Workshop on Gravitational Lensing in Cosmology. </w:t>
      </w:r>
    </w:p>
    <w:p w14:paraId="0C48B58E" w14:textId="77777777" w:rsidR="002E3EF8" w:rsidRDefault="002E3EF8">
      <w:pPr>
        <w:ind w:left="3600" w:hanging="3420"/>
      </w:pPr>
      <w:r>
        <w:t xml:space="preserve">1992                                            </w:t>
      </w:r>
      <w:r>
        <w:tab/>
        <w:t xml:space="preserve">Organizing committee, Colliding Beam Conference, Yale University Oct 2-3 1992 </w:t>
      </w:r>
    </w:p>
    <w:p w14:paraId="5C69BFA8" w14:textId="77777777" w:rsidR="002E3EF8" w:rsidRDefault="002E3EF8">
      <w:pPr>
        <w:ind w:left="3600" w:hanging="3420"/>
      </w:pPr>
      <w:r>
        <w:t xml:space="preserve">1992-                                           </w:t>
      </w:r>
      <w:r>
        <w:tab/>
        <w:t xml:space="preserve">Program Committee Member, </w:t>
      </w:r>
      <w:proofErr w:type="spellStart"/>
      <w:r>
        <w:t>Moriond</w:t>
      </w:r>
      <w:proofErr w:type="spellEnd"/>
      <w:r>
        <w:t xml:space="preserve"> meetings on Electroweak Interactions, </w:t>
      </w:r>
    </w:p>
    <w:p w14:paraId="5FEA7D46" w14:textId="77777777" w:rsidR="002E3EF8" w:rsidRDefault="002E3EF8">
      <w:pPr>
        <w:ind w:left="3600" w:hanging="3420"/>
      </w:pPr>
      <w:r>
        <w:t xml:space="preserve">1993                                            </w:t>
      </w:r>
      <w:r>
        <w:tab/>
      </w:r>
      <w:proofErr w:type="spellStart"/>
      <w:r>
        <w:t>Organizer,Case</w:t>
      </w:r>
      <w:proofErr w:type="spellEnd"/>
      <w:r>
        <w:t xml:space="preserve"> Meeting on New Physics at New </w:t>
      </w:r>
      <w:proofErr w:type="spellStart"/>
      <w:r>
        <w:t>Facilities,Oct</w:t>
      </w:r>
      <w:proofErr w:type="spellEnd"/>
      <w:r>
        <w:t xml:space="preserve"> 15-17 1993 </w:t>
      </w:r>
    </w:p>
    <w:p w14:paraId="41D4E030" w14:textId="77777777" w:rsidR="002E3EF8" w:rsidRDefault="002E3EF8">
      <w:pPr>
        <w:ind w:left="3600" w:hanging="3420"/>
      </w:pPr>
      <w:r>
        <w:t xml:space="preserve">1994                                            </w:t>
      </w:r>
      <w:r>
        <w:tab/>
        <w:t xml:space="preserve">Organizer, CWRU Workshop: CMB Two Years after COBE, April 22-24, 1994 </w:t>
      </w:r>
    </w:p>
    <w:p w14:paraId="1EA971A6" w14:textId="77777777" w:rsidR="002E3EF8" w:rsidRDefault="002E3EF8">
      <w:pPr>
        <w:ind w:left="3600" w:hanging="3420"/>
      </w:pPr>
      <w:r>
        <w:t xml:space="preserve">1994-                                           </w:t>
      </w:r>
      <w:r>
        <w:tab/>
        <w:t xml:space="preserve">Executive Committee, Board of Trustees, Friends, Cleveland School for the Arts </w:t>
      </w:r>
    </w:p>
    <w:p w14:paraId="6579A978" w14:textId="77777777" w:rsidR="002E3EF8" w:rsidRDefault="002E3EF8">
      <w:pPr>
        <w:ind w:left="3600" w:hanging="3420"/>
      </w:pPr>
      <w:r>
        <w:t xml:space="preserve">1995                                            </w:t>
      </w:r>
      <w:r>
        <w:tab/>
        <w:t xml:space="preserve">Organizer, Aspen Center for Physics Workshop on Big Bang Nucleosynthesis </w:t>
      </w:r>
    </w:p>
    <w:p w14:paraId="07675B54" w14:textId="77777777" w:rsidR="002E3EF8" w:rsidRDefault="002E3EF8">
      <w:pPr>
        <w:ind w:left="3600" w:hanging="3420"/>
      </w:pPr>
      <w:r>
        <w:t xml:space="preserve">1995                                            </w:t>
      </w:r>
      <w:r>
        <w:tab/>
        <w:t xml:space="preserve">Member Exhibits Committee, Great Lakes Science Center Board of Trustees </w:t>
      </w:r>
    </w:p>
    <w:p w14:paraId="23276D39" w14:textId="77777777" w:rsidR="002E3EF8" w:rsidRDefault="002E3EF8">
      <w:r>
        <w:lastRenderedPageBreak/>
        <w:t xml:space="preserve">   1995-                                           </w:t>
      </w:r>
      <w:r>
        <w:tab/>
        <w:t xml:space="preserve">Member, American Astronomical Society </w:t>
      </w:r>
    </w:p>
    <w:p w14:paraId="3A95F707" w14:textId="77777777" w:rsidR="002E3EF8" w:rsidRDefault="002E3EF8">
      <w:pPr>
        <w:ind w:left="3600" w:hanging="3600"/>
      </w:pPr>
      <w:r>
        <w:t xml:space="preserve">   1995-1998                                   </w:t>
      </w:r>
      <w:r>
        <w:tab/>
        <w:t xml:space="preserve">Member, Faculty Senate of Case Western Reserve University </w:t>
      </w:r>
    </w:p>
    <w:p w14:paraId="2632A0C9" w14:textId="77777777" w:rsidR="002E3EF8" w:rsidRDefault="002E3EF8">
      <w:r>
        <w:t xml:space="preserve">   1995-                                          </w:t>
      </w:r>
      <w:r>
        <w:tab/>
        <w:t xml:space="preserve">Board of Trustees, Great Lakes Science Center </w:t>
      </w:r>
    </w:p>
    <w:p w14:paraId="7F4EFF4E" w14:textId="77777777" w:rsidR="002E3EF8" w:rsidRDefault="002E3EF8">
      <w:pPr>
        <w:ind w:left="3600" w:hanging="3600"/>
      </w:pPr>
      <w:r>
        <w:t xml:space="preserve">   1995-1997                                  </w:t>
      </w:r>
      <w:r>
        <w:tab/>
        <w:t xml:space="preserve">Organizing Committee, International Conference on Sources and Detection of Dark Matter </w:t>
      </w:r>
    </w:p>
    <w:p w14:paraId="14A54DB2" w14:textId="77777777" w:rsidR="002E3EF8" w:rsidRDefault="002E3EF8">
      <w:r>
        <w:t xml:space="preserve">   1995-                                           </w:t>
      </w:r>
      <w:r>
        <w:tab/>
        <w:t xml:space="preserve">Member, New York Academy of Sciences </w:t>
      </w:r>
    </w:p>
    <w:p w14:paraId="24A270F8" w14:textId="77777777" w:rsidR="002E3EF8" w:rsidRDefault="002E3EF8">
      <w:pPr>
        <w:ind w:left="3600" w:hanging="3600"/>
      </w:pPr>
      <w:r>
        <w:t xml:space="preserve">   1995-                                           </w:t>
      </w:r>
      <w:r>
        <w:tab/>
        <w:t xml:space="preserve">Member, American Association for the Advancement of Science </w:t>
      </w:r>
    </w:p>
    <w:p w14:paraId="06D4A2A1" w14:textId="77777777" w:rsidR="002E3EF8" w:rsidRDefault="002E3EF8">
      <w:pPr>
        <w:ind w:left="3600" w:hanging="3420"/>
      </w:pPr>
      <w:r>
        <w:t xml:space="preserve">1997                                            </w:t>
      </w:r>
      <w:r>
        <w:tab/>
        <w:t xml:space="preserve">Organizing Committee, Early Universe Physics, England 1997 </w:t>
      </w:r>
    </w:p>
    <w:p w14:paraId="266FA75F" w14:textId="77777777" w:rsidR="002E3EF8" w:rsidRDefault="002E3EF8">
      <w:pPr>
        <w:ind w:left="3600" w:hanging="3420"/>
      </w:pPr>
      <w:r>
        <w:t xml:space="preserve">1997-2000                                   </w:t>
      </w:r>
      <w:r>
        <w:tab/>
        <w:t xml:space="preserve">Executive Committee , Division of Astrophysics, American Physical Society </w:t>
      </w:r>
    </w:p>
    <w:p w14:paraId="2474B9C9" w14:textId="77777777" w:rsidR="002E3EF8" w:rsidRDefault="002E3EF8">
      <w:r>
        <w:t xml:space="preserve">   1997-</w:t>
      </w:r>
      <w:r w:rsidR="00574587">
        <w:t>19</w:t>
      </w:r>
      <w:r>
        <w:t xml:space="preserve">98          </w:t>
      </w:r>
      <w:r w:rsidR="00574587">
        <w:t xml:space="preserve">                              </w:t>
      </w:r>
      <w:r>
        <w:t xml:space="preserve">InfoWorld Futures Project Advisory Board </w:t>
      </w:r>
    </w:p>
    <w:p w14:paraId="2D08186E" w14:textId="77777777" w:rsidR="002E3EF8" w:rsidRDefault="002E3EF8">
      <w:r>
        <w:t xml:space="preserve">   1997-                                           </w:t>
      </w:r>
      <w:r>
        <w:tab/>
        <w:t xml:space="preserve">Odyssey Magazine, Advisory Board </w:t>
      </w:r>
    </w:p>
    <w:p w14:paraId="2A9E0795" w14:textId="77777777" w:rsidR="002E3EF8" w:rsidRDefault="002E3EF8">
      <w:pPr>
        <w:ind w:left="3600" w:hanging="3600"/>
      </w:pPr>
      <w:r>
        <w:t xml:space="preserve">   1997-                                           </w:t>
      </w:r>
      <w:r>
        <w:tab/>
        <w:t xml:space="preserve">Review Panel, M.I.T. Curriculum on Science and Communication </w:t>
      </w:r>
    </w:p>
    <w:p w14:paraId="0B95ADE2" w14:textId="77777777" w:rsidR="002E3EF8" w:rsidRDefault="002E3EF8">
      <w:pPr>
        <w:ind w:left="3600" w:hanging="3420"/>
      </w:pPr>
      <w:r>
        <w:t xml:space="preserve">1998                                            </w:t>
      </w:r>
      <w:r>
        <w:tab/>
        <w:t xml:space="preserve">Organizing Committee, Sheffield International Workshop on Dark Matter Detection </w:t>
      </w:r>
    </w:p>
    <w:p w14:paraId="083C66E9" w14:textId="77777777" w:rsidR="002E3EF8" w:rsidRDefault="002E3EF8">
      <w:pPr>
        <w:ind w:left="3600" w:hanging="3420"/>
      </w:pPr>
      <w:r>
        <w:t>1997-</w:t>
      </w:r>
      <w:r w:rsidR="00574587">
        <w:t>19</w:t>
      </w:r>
      <w:r>
        <w:t xml:space="preserve">98                                       </w:t>
      </w:r>
      <w:r>
        <w:tab/>
        <w:t>Search Committee, Vice-President for Research, Case West</w:t>
      </w:r>
      <w:r w:rsidR="001F1F94">
        <w:t>ern Reserve University</w:t>
      </w:r>
      <w:r>
        <w:t xml:space="preserve"> </w:t>
      </w:r>
    </w:p>
    <w:p w14:paraId="1044A7C7" w14:textId="77777777" w:rsidR="002E3EF8" w:rsidRDefault="002E3EF8">
      <w:r>
        <w:t xml:space="preserve">   1998-                                           </w:t>
      </w:r>
      <w:r>
        <w:tab/>
        <w:t xml:space="preserve">General Member, Board, Aspen Center for Physics </w:t>
      </w:r>
    </w:p>
    <w:p w14:paraId="34E53A6F" w14:textId="77777777" w:rsidR="002E3EF8" w:rsidRDefault="002E3EF8">
      <w:r>
        <w:t xml:space="preserve">   1998-2000                                   </w:t>
      </w:r>
      <w:r>
        <w:tab/>
        <w:t xml:space="preserve">Editor, Modern Physics Letter A </w:t>
      </w:r>
    </w:p>
    <w:p w14:paraId="58FF968E" w14:textId="77777777" w:rsidR="002E3EF8" w:rsidRDefault="002E3EF8">
      <w:r>
        <w:t xml:space="preserve">   1998-2000                                   </w:t>
      </w:r>
      <w:r>
        <w:tab/>
        <w:t xml:space="preserve">Editor, Int. Journal of Modern Physics </w:t>
      </w:r>
    </w:p>
    <w:p w14:paraId="603FA472" w14:textId="77777777" w:rsidR="002E3EF8" w:rsidRDefault="002E3EF8">
      <w:pPr>
        <w:ind w:left="3600" w:hanging="3600"/>
      </w:pPr>
      <w:r>
        <w:t xml:space="preserve">   1998-                                           </w:t>
      </w:r>
      <w:r>
        <w:tab/>
        <w:t xml:space="preserve">Chair, Exhibits Committee, Great Lakes Science Center Board of Trustees </w:t>
      </w:r>
    </w:p>
    <w:p w14:paraId="0494819C" w14:textId="77777777" w:rsidR="002E3EF8" w:rsidRDefault="002E3EF8">
      <w:r>
        <w:t xml:space="preserve">   1998-                                </w:t>
      </w:r>
      <w:r w:rsidR="009E4687">
        <w:t xml:space="preserve">           </w:t>
      </w:r>
      <w:r w:rsidR="009E4687">
        <w:tab/>
        <w:t xml:space="preserve">Executive </w:t>
      </w:r>
      <w:r w:rsidR="000B1F44">
        <w:t>Committee</w:t>
      </w:r>
      <w:r w:rsidR="009E4687">
        <w:t xml:space="preserve"> </w:t>
      </w:r>
      <w:r>
        <w:t xml:space="preserve">Great Lakes Science Center </w:t>
      </w:r>
    </w:p>
    <w:p w14:paraId="503CE921" w14:textId="77777777" w:rsidR="002E3EF8" w:rsidRDefault="002E3EF8">
      <w:r>
        <w:t xml:space="preserve">                                                       </w:t>
      </w:r>
      <w:r>
        <w:tab/>
        <w:t xml:space="preserve">Board of Trustees </w:t>
      </w:r>
    </w:p>
    <w:p w14:paraId="4BC87E50" w14:textId="77777777" w:rsidR="002E3EF8" w:rsidRDefault="002E3EF8">
      <w:pPr>
        <w:ind w:left="3600" w:hanging="3420"/>
      </w:pPr>
      <w:r>
        <w:t xml:space="preserve">1999-                                         </w:t>
      </w:r>
      <w:r>
        <w:tab/>
        <w:t xml:space="preserve">Organizing Committee, International Conference on Sources and Detection of Dark Matter </w:t>
      </w:r>
    </w:p>
    <w:p w14:paraId="65A2AF68" w14:textId="77777777" w:rsidR="002E3EF8" w:rsidRDefault="002E3EF8">
      <w:pPr>
        <w:ind w:left="3600" w:hanging="3420"/>
      </w:pPr>
      <w:r>
        <w:t xml:space="preserve">1999                                            </w:t>
      </w:r>
      <w:r>
        <w:tab/>
        <w:t xml:space="preserve">Co-Organizer, Aspen Workshop on the Cosmological Constant </w:t>
      </w:r>
    </w:p>
    <w:p w14:paraId="2D301BA6" w14:textId="77777777" w:rsidR="002E3EF8" w:rsidRDefault="002E3EF8">
      <w:r>
        <w:t xml:space="preserve">   1999-                    </w:t>
      </w:r>
      <w:r w:rsidR="001F1F94">
        <w:t xml:space="preserve">                       </w:t>
      </w:r>
      <w:r w:rsidR="001F1F94">
        <w:tab/>
        <w:t>Fellow, American Physical Society</w:t>
      </w:r>
    </w:p>
    <w:p w14:paraId="29A1743E" w14:textId="77777777" w:rsidR="002E3EF8" w:rsidRDefault="002E3EF8">
      <w:r>
        <w:t xml:space="preserve">   1999-2000                                   </w:t>
      </w:r>
      <w:r>
        <w:tab/>
        <w:t xml:space="preserve">Organizing Committee, DPF 2000 meeting </w:t>
      </w:r>
    </w:p>
    <w:p w14:paraId="31F52632" w14:textId="77777777" w:rsidR="002E3EF8" w:rsidRDefault="002E3EF8">
      <w:r>
        <w:t xml:space="preserve">   1999-2000                                   </w:t>
      </w:r>
      <w:r>
        <w:tab/>
        <w:t>Co-Organizer</w:t>
      </w:r>
      <w:r w:rsidR="001F1F94">
        <w:t>, Aspen Workshop on Dark Matter</w:t>
      </w:r>
      <w:r>
        <w:t xml:space="preserve"> </w:t>
      </w:r>
    </w:p>
    <w:p w14:paraId="24C7246E" w14:textId="77777777" w:rsidR="002E3EF8" w:rsidRDefault="002E3EF8">
      <w:r>
        <w:t xml:space="preserve">   2000-2001                                   </w:t>
      </w:r>
      <w:r>
        <w:tab/>
        <w:t xml:space="preserve">CWRU, University Stakeholders Committee </w:t>
      </w:r>
    </w:p>
    <w:p w14:paraId="06CD68C1" w14:textId="77777777" w:rsidR="002E3EF8" w:rsidRDefault="002E3EF8">
      <w:r>
        <w:t xml:space="preserve">   2000-2002                                   </w:t>
      </w:r>
      <w:r>
        <w:tab/>
        <w:t xml:space="preserve">American Physical Society, Panel on Public Affairs. </w:t>
      </w:r>
    </w:p>
    <w:p w14:paraId="113870F5" w14:textId="77777777" w:rsidR="002E3EF8" w:rsidRDefault="002E3EF8">
      <w:pPr>
        <w:ind w:left="3600" w:hanging="3600"/>
      </w:pPr>
      <w:r>
        <w:t xml:space="preserve">   2000                                            </w:t>
      </w:r>
      <w:r>
        <w:tab/>
        <w:t xml:space="preserve">International Advisory Committee, International Conference on Dark Matter Detection.  </w:t>
      </w:r>
    </w:p>
    <w:p w14:paraId="3D522D5D" w14:textId="77777777" w:rsidR="002E3EF8" w:rsidRDefault="002E3EF8">
      <w:pPr>
        <w:ind w:left="3600" w:hanging="3420"/>
      </w:pPr>
      <w:r>
        <w:t xml:space="preserve">2001                                           </w:t>
      </w:r>
      <w:r>
        <w:tab/>
        <w:t xml:space="preserve">Advisory Committee, Physics Potential of Supernova Neutrino Detection Meeting, UCLA Feb 2001 </w:t>
      </w:r>
    </w:p>
    <w:p w14:paraId="14A311C5" w14:textId="77777777" w:rsidR="002E3EF8" w:rsidRDefault="002E3EF8">
      <w:r>
        <w:t xml:space="preserve">   2001-                                         </w:t>
      </w:r>
      <w:r>
        <w:tab/>
        <w:t xml:space="preserve">Board of Advisors, The Skeptics Society </w:t>
      </w:r>
    </w:p>
    <w:p w14:paraId="4EED62E5" w14:textId="77777777" w:rsidR="002E3EF8" w:rsidRDefault="002E3EF8">
      <w:pPr>
        <w:ind w:left="3600" w:hanging="3600"/>
      </w:pPr>
      <w:r>
        <w:t xml:space="preserve">   2001                                          </w:t>
      </w:r>
      <w:r>
        <w:tab/>
      </w:r>
      <w:proofErr w:type="spellStart"/>
      <w:r>
        <w:t>Convenor</w:t>
      </w:r>
      <w:proofErr w:type="spellEnd"/>
      <w:r>
        <w:t xml:space="preserve">, Frontiers of Physics Meeting, Vanderbilt </w:t>
      </w:r>
      <w:proofErr w:type="spellStart"/>
      <w:r>
        <w:t>Tenn</w:t>
      </w:r>
      <w:proofErr w:type="spellEnd"/>
      <w:r>
        <w:t>, March 2001</w:t>
      </w:r>
    </w:p>
    <w:p w14:paraId="03F7CB1B" w14:textId="77777777" w:rsidR="002E3EF8" w:rsidRDefault="002E3EF8">
      <w:pPr>
        <w:ind w:left="3600" w:hanging="3600"/>
      </w:pPr>
      <w:r>
        <w:t xml:space="preserve">   2001</w:t>
      </w:r>
      <w:r>
        <w:tab/>
        <w:t xml:space="preserve">Chair, Pagels Lecture Committee, Aspen Center for Physics. </w:t>
      </w:r>
    </w:p>
    <w:p w14:paraId="54376B1A" w14:textId="77777777" w:rsidR="002E3EF8" w:rsidRDefault="002E3EF8">
      <w:pPr>
        <w:ind w:left="3600" w:hanging="3600"/>
      </w:pPr>
      <w:r>
        <w:t xml:space="preserve">   2002                                            </w:t>
      </w:r>
      <w:r>
        <w:tab/>
        <w:t>International Advisory Committee, International Conf</w:t>
      </w:r>
      <w:r w:rsidR="001F1F94">
        <w:t>erence on Dark Matter Detection</w:t>
      </w:r>
      <w:r>
        <w:t xml:space="preserve">  </w:t>
      </w:r>
    </w:p>
    <w:p w14:paraId="6D14A94C" w14:textId="77777777" w:rsidR="002E3EF8" w:rsidRDefault="002E3EF8">
      <w:r>
        <w:lastRenderedPageBreak/>
        <w:t xml:space="preserve">   2002</w:t>
      </w:r>
      <w:r>
        <w:tab/>
      </w:r>
      <w:r>
        <w:tab/>
      </w:r>
      <w:r>
        <w:tab/>
      </w:r>
      <w:r>
        <w:tab/>
      </w:r>
      <w:r>
        <w:tab/>
        <w:t>Board of Directors, Ohio Citizens for Science</w:t>
      </w:r>
    </w:p>
    <w:p w14:paraId="4CAFB52E" w14:textId="77777777" w:rsidR="002E3EF8" w:rsidRDefault="002E3EF8">
      <w:r>
        <w:t xml:space="preserve">   2002</w:t>
      </w:r>
      <w:r>
        <w:tab/>
      </w:r>
      <w:r>
        <w:tab/>
      </w:r>
      <w:r>
        <w:tab/>
      </w:r>
      <w:r>
        <w:tab/>
      </w:r>
      <w:r>
        <w:tab/>
        <w:t>Member, HEPAP Public Outreach Panel</w:t>
      </w:r>
    </w:p>
    <w:p w14:paraId="0BC68732" w14:textId="77777777" w:rsidR="002E3EF8" w:rsidRDefault="002E3EF8">
      <w:pPr>
        <w:ind w:left="3600" w:hanging="3600"/>
      </w:pPr>
      <w:r>
        <w:t xml:space="preserve">   2002-</w:t>
      </w:r>
      <w:r>
        <w:tab/>
        <w:t>Trustee, Board of Trustees, Cleveland Museum of Natural History</w:t>
      </w:r>
    </w:p>
    <w:p w14:paraId="5A3D48B4" w14:textId="77777777" w:rsidR="002E3EF8" w:rsidRDefault="002E3EF8">
      <w:pPr>
        <w:ind w:left="3600" w:hanging="3600"/>
      </w:pPr>
      <w:r>
        <w:t xml:space="preserve">   2002</w:t>
      </w:r>
      <w:r>
        <w:tab/>
        <w:t>Chair, President’s Commission on Graduate Education and Research, CWRU</w:t>
      </w:r>
    </w:p>
    <w:p w14:paraId="7C1AFC6D" w14:textId="77777777" w:rsidR="002E3EF8" w:rsidRDefault="002E3EF8">
      <w:pPr>
        <w:ind w:left="3600" w:hanging="3600"/>
      </w:pPr>
      <w:r>
        <w:t xml:space="preserve">   2002-</w:t>
      </w:r>
      <w:r>
        <w:tab/>
        <w:t xml:space="preserve">Fellow, Committee for the Scientific Investigation of Claims of the Paranormal  </w:t>
      </w:r>
    </w:p>
    <w:p w14:paraId="3252D60A" w14:textId="77777777" w:rsidR="002E3EF8" w:rsidRDefault="002E3EF8">
      <w:pPr>
        <w:ind w:left="3600" w:hanging="3600"/>
      </w:pPr>
      <w:r>
        <w:t xml:space="preserve">   2002</w:t>
      </w:r>
      <w:r>
        <w:tab/>
        <w:t xml:space="preserve">Coordinator, Teachers Conference on Cosmology, Institute of Theoretical Physics, Santa Barbara   </w:t>
      </w:r>
    </w:p>
    <w:p w14:paraId="2EE9FB9A" w14:textId="77777777" w:rsidR="002E3EF8" w:rsidRDefault="001F1F94">
      <w:pPr>
        <w:numPr>
          <w:ilvl w:val="1"/>
          <w:numId w:val="18"/>
        </w:numPr>
      </w:pPr>
      <w:proofErr w:type="spellStart"/>
      <w:r>
        <w:t>Gemant</w:t>
      </w:r>
      <w:proofErr w:type="spellEnd"/>
      <w:r>
        <w:t xml:space="preserve"> Award Committee, AIP</w:t>
      </w:r>
    </w:p>
    <w:p w14:paraId="6165FEBD" w14:textId="77777777" w:rsidR="002E3EF8" w:rsidRDefault="002E3EF8">
      <w:pPr>
        <w:ind w:left="3600" w:hanging="3420"/>
      </w:pPr>
      <w:r>
        <w:t>2003-</w:t>
      </w:r>
      <w:r>
        <w:tab/>
        <w:t>Board of Advisors, and Guidance Committee, Science Fiction Experience, Seattle Washington</w:t>
      </w:r>
    </w:p>
    <w:p w14:paraId="20EA708E" w14:textId="77777777" w:rsidR="002E3EF8" w:rsidRDefault="002E3EF8">
      <w:pPr>
        <w:numPr>
          <w:ilvl w:val="0"/>
          <w:numId w:val="20"/>
        </w:numPr>
      </w:pPr>
      <w:r>
        <w:t>Grand Judging Co-Chair, Physics, Intel Science and Engineering International Science Fair</w:t>
      </w:r>
    </w:p>
    <w:p w14:paraId="5CECAD88" w14:textId="77777777" w:rsidR="002E3EF8" w:rsidRDefault="002E3EF8">
      <w:pPr>
        <w:numPr>
          <w:ilvl w:val="0"/>
          <w:numId w:val="22"/>
        </w:numPr>
      </w:pPr>
      <w:r>
        <w:t>Aspen Cent</w:t>
      </w:r>
      <w:r w:rsidR="001F1F94">
        <w:t>er for Physics Colloquium Chair</w:t>
      </w:r>
      <w:r>
        <w:t xml:space="preserve"> </w:t>
      </w:r>
    </w:p>
    <w:p w14:paraId="7ECA3237" w14:textId="77777777" w:rsidR="002E3EF8" w:rsidRDefault="002E3EF8">
      <w:pPr>
        <w:numPr>
          <w:ilvl w:val="0"/>
          <w:numId w:val="24"/>
        </w:numPr>
      </w:pPr>
      <w:r>
        <w:t>Scientific Advisory Committee, SciPart’03</w:t>
      </w:r>
    </w:p>
    <w:p w14:paraId="2DF552D4" w14:textId="77777777" w:rsidR="002E3EF8" w:rsidRDefault="002E3EF8">
      <w:pPr>
        <w:numPr>
          <w:ilvl w:val="0"/>
          <w:numId w:val="26"/>
        </w:numPr>
      </w:pPr>
      <w:r>
        <w:t>Lilienfeld Prize Committee, APS</w:t>
      </w:r>
    </w:p>
    <w:p w14:paraId="377769C1" w14:textId="77777777" w:rsidR="002E3EF8" w:rsidRDefault="002E3EF8">
      <w:pPr>
        <w:ind w:left="180"/>
      </w:pPr>
      <w:r>
        <w:t>2003-</w:t>
      </w:r>
      <w:r>
        <w:tab/>
      </w:r>
      <w:r>
        <w:tab/>
      </w:r>
      <w:r>
        <w:tab/>
      </w:r>
      <w:r>
        <w:tab/>
        <w:t xml:space="preserve">Board of Directors, </w:t>
      </w:r>
      <w:proofErr w:type="spellStart"/>
      <w:r>
        <w:t>TalkingScience</w:t>
      </w:r>
      <w:proofErr w:type="spellEnd"/>
    </w:p>
    <w:p w14:paraId="7B20E9AD" w14:textId="77777777" w:rsidR="002E3EF8" w:rsidRDefault="002E3EF8">
      <w:pPr>
        <w:ind w:left="180"/>
      </w:pPr>
      <w:r>
        <w:t>2003-</w:t>
      </w:r>
      <w:r>
        <w:tab/>
      </w:r>
      <w:r>
        <w:tab/>
      </w:r>
      <w:r>
        <w:tab/>
      </w:r>
      <w:r>
        <w:tab/>
        <w:t xml:space="preserve">Board of Directors, </w:t>
      </w:r>
      <w:proofErr w:type="spellStart"/>
      <w:r>
        <w:t>Faststart</w:t>
      </w:r>
      <w:proofErr w:type="spellEnd"/>
      <w:r>
        <w:t xml:space="preserve"> Foundation </w:t>
      </w:r>
    </w:p>
    <w:p w14:paraId="38B18683" w14:textId="77777777" w:rsidR="002E3EF8" w:rsidRDefault="002E3EF8">
      <w:pPr>
        <w:numPr>
          <w:ilvl w:val="0"/>
          <w:numId w:val="4"/>
        </w:numPr>
      </w:pPr>
      <w:proofErr w:type="spellStart"/>
      <w:r>
        <w:t>Gemant</w:t>
      </w:r>
      <w:proofErr w:type="spellEnd"/>
      <w:r>
        <w:t xml:space="preserve"> Prize Committee, AIP </w:t>
      </w:r>
    </w:p>
    <w:p w14:paraId="0D822264" w14:textId="77777777" w:rsidR="002E3EF8" w:rsidRDefault="002E3EF8">
      <w:pPr>
        <w:numPr>
          <w:ilvl w:val="0"/>
          <w:numId w:val="28"/>
        </w:numPr>
      </w:pPr>
      <w:r>
        <w:t>Commentator, American Public Media’s Marketplace</w:t>
      </w:r>
    </w:p>
    <w:p w14:paraId="546DFECA" w14:textId="77777777" w:rsidR="002E3EF8" w:rsidRDefault="002E3EF8">
      <w:pPr>
        <w:ind w:left="3600" w:hanging="3420"/>
      </w:pPr>
      <w:r>
        <w:t>2004-</w:t>
      </w:r>
      <w:r w:rsidR="00574587">
        <w:t>200</w:t>
      </w:r>
      <w:r>
        <w:t>5</w:t>
      </w:r>
      <w:r>
        <w:tab/>
        <w:t xml:space="preserve">Scientific Program Planning Committee, West Quad, Case Western Reserve University Medical School </w:t>
      </w:r>
    </w:p>
    <w:p w14:paraId="1AD46885" w14:textId="77777777" w:rsidR="002E3EF8" w:rsidRDefault="002E3EF8">
      <w:pPr>
        <w:ind w:left="3600" w:hanging="3420"/>
      </w:pPr>
      <w:r>
        <w:t>2004-</w:t>
      </w:r>
      <w:r>
        <w:tab/>
        <w:t xml:space="preserve">ACLU Board of Trustees, Cleveland     </w:t>
      </w:r>
    </w:p>
    <w:p w14:paraId="61BA87B0" w14:textId="77777777" w:rsidR="002E3EF8" w:rsidRDefault="002E3EF8">
      <w:pPr>
        <w:ind w:left="3600" w:hanging="3420"/>
      </w:pPr>
      <w:r>
        <w:t>2004-</w:t>
      </w:r>
      <w:r w:rsidR="00574587">
        <w:t>200</w:t>
      </w:r>
      <w:r>
        <w:t>5</w:t>
      </w:r>
      <w:r>
        <w:tab/>
        <w:t>Chair, Advisory Committee on Research Computing, Information Technology Services, CWRU</w:t>
      </w:r>
    </w:p>
    <w:p w14:paraId="4BF44ED1" w14:textId="77777777" w:rsidR="002E3EF8" w:rsidRDefault="002E3EF8">
      <w:pPr>
        <w:ind w:left="3600" w:hanging="3420"/>
      </w:pPr>
      <w:r>
        <w:t>2004-</w:t>
      </w:r>
      <w:r w:rsidR="00574587">
        <w:t>200</w:t>
      </w:r>
      <w:r>
        <w:t>5</w:t>
      </w:r>
      <w:r>
        <w:tab/>
        <w:t>Strategic Planning Rev</w:t>
      </w:r>
      <w:r w:rsidR="009E4687">
        <w:t xml:space="preserve">iew Coordinator, Department of </w:t>
      </w:r>
      <w:r>
        <w:t xml:space="preserve">Chemistry, CWRU.  </w:t>
      </w:r>
    </w:p>
    <w:p w14:paraId="768086A2" w14:textId="77777777" w:rsidR="002E3EF8" w:rsidRDefault="002E3EF8">
      <w:pPr>
        <w:ind w:left="3600" w:hanging="3420"/>
      </w:pPr>
      <w:r>
        <w:t>2004</w:t>
      </w:r>
      <w:r>
        <w:tab/>
        <w:t>Aspen Institute, Executive Seminar</w:t>
      </w:r>
    </w:p>
    <w:p w14:paraId="3BB9E578" w14:textId="77777777" w:rsidR="002E3EF8" w:rsidRDefault="002E3EF8">
      <w:pPr>
        <w:ind w:left="3600" w:hanging="3420"/>
      </w:pPr>
      <w:r>
        <w:t>2004</w:t>
      </w:r>
      <w:r>
        <w:tab/>
        <w:t>NSF Physics Education Grant Review Panelist</w:t>
      </w:r>
    </w:p>
    <w:p w14:paraId="65A506BB" w14:textId="77777777" w:rsidR="002E3EF8" w:rsidRDefault="002E3EF8">
      <w:pPr>
        <w:ind w:left="3600" w:hanging="3420"/>
      </w:pPr>
      <w:r>
        <w:t>2004-</w:t>
      </w:r>
      <w:r w:rsidR="00574587">
        <w:t>200</w:t>
      </w:r>
      <w:r>
        <w:t>5</w:t>
      </w:r>
      <w:r>
        <w:tab/>
        <w:t xml:space="preserve">Aspen Center for Physics, Public Lecture Committee   </w:t>
      </w:r>
    </w:p>
    <w:p w14:paraId="0700217C" w14:textId="77777777" w:rsidR="002E3EF8" w:rsidRDefault="002E3EF8">
      <w:pPr>
        <w:ind w:left="3600" w:hanging="3420"/>
      </w:pPr>
      <w:r>
        <w:t>2005</w:t>
      </w:r>
      <w:r>
        <w:tab/>
        <w:t>Jury Member, Sundance Film Festival</w:t>
      </w:r>
    </w:p>
    <w:p w14:paraId="2B113497" w14:textId="77777777" w:rsidR="002E3EF8" w:rsidRDefault="002E3EF8">
      <w:pPr>
        <w:ind w:left="3600" w:hanging="3420"/>
      </w:pPr>
      <w:r>
        <w:t>2005</w:t>
      </w:r>
      <w:r>
        <w:tab/>
        <w:t>Elected, Chair-Elect, APS Forum on Physics and Society</w:t>
      </w:r>
    </w:p>
    <w:p w14:paraId="4E1B5494" w14:textId="77777777" w:rsidR="002E3EF8" w:rsidRDefault="002E3EF8">
      <w:pPr>
        <w:ind w:left="3600" w:hanging="3420"/>
      </w:pPr>
      <w:r>
        <w:t>2005-</w:t>
      </w:r>
      <w:r>
        <w:tab/>
        <w:t>Board of Advisors, Defcon</w:t>
      </w:r>
      <w:r w:rsidR="001A1C89">
        <w:t xml:space="preserve"> </w:t>
      </w:r>
      <w:r>
        <w:t>(Defense of the Constitution).org</w:t>
      </w:r>
    </w:p>
    <w:p w14:paraId="098895CC" w14:textId="77777777" w:rsidR="002E3EF8" w:rsidRDefault="002E3EF8">
      <w:pPr>
        <w:ind w:left="3600" w:hanging="3420"/>
      </w:pPr>
      <w:r>
        <w:t>2005</w:t>
      </w:r>
      <w:r>
        <w:tab/>
        <w:t>APS Burton and Szilard Award Committee</w:t>
      </w:r>
    </w:p>
    <w:p w14:paraId="57E77964" w14:textId="77777777" w:rsidR="002E3EF8" w:rsidRDefault="002E3EF8">
      <w:pPr>
        <w:ind w:left="3600" w:hanging="3420"/>
      </w:pPr>
      <w:r>
        <w:t>2005-</w:t>
      </w:r>
      <w:r>
        <w:tab/>
        <w:t>Commentator, NPR’s All Things Considered</w:t>
      </w:r>
    </w:p>
    <w:p w14:paraId="6628D9B4" w14:textId="77777777" w:rsidR="002E3EF8" w:rsidRDefault="002E3EF8">
      <w:pPr>
        <w:ind w:left="3600" w:hanging="3420"/>
      </w:pPr>
      <w:r>
        <w:t>2006-</w:t>
      </w:r>
      <w:r>
        <w:tab/>
        <w:t>Chair-Elect, Physics Division, American Association for the Advancement of Science</w:t>
      </w:r>
    </w:p>
    <w:p w14:paraId="4834A934" w14:textId="77777777" w:rsidR="002E3EF8" w:rsidRDefault="002E3EF8">
      <w:pPr>
        <w:ind w:left="3600" w:hanging="3420"/>
      </w:pPr>
      <w:r>
        <w:t>2006</w:t>
      </w:r>
      <w:r>
        <w:tab/>
        <w:t>International Advisory Board, International Colloquium on Group Theoretical Methods in Physics</w:t>
      </w:r>
    </w:p>
    <w:p w14:paraId="274C0F6D" w14:textId="77777777" w:rsidR="002E3EF8" w:rsidRDefault="002E3EF8">
      <w:pPr>
        <w:ind w:left="3600" w:hanging="3420"/>
      </w:pPr>
      <w:r>
        <w:t>2006-</w:t>
      </w:r>
      <w:r>
        <w:tab/>
        <w:t>Chair, Advisory Board, Help Ohio Public Schools</w:t>
      </w:r>
    </w:p>
    <w:p w14:paraId="2BF892C7" w14:textId="77777777" w:rsidR="002E3EF8" w:rsidRDefault="002E3EF8">
      <w:pPr>
        <w:ind w:left="3600" w:hanging="3420"/>
      </w:pPr>
      <w:r>
        <w:lastRenderedPageBreak/>
        <w:t>2006-</w:t>
      </w:r>
      <w:r>
        <w:tab/>
        <w:t xml:space="preserve">Board of Sponsors, Bulletin of the Atomic Scientists          </w:t>
      </w:r>
    </w:p>
    <w:p w14:paraId="7A23AF63" w14:textId="77777777" w:rsidR="002E3EF8" w:rsidRDefault="002E3EF8">
      <w:pPr>
        <w:ind w:left="3600" w:hanging="3420"/>
      </w:pPr>
      <w:r>
        <w:t>2006-</w:t>
      </w:r>
      <w:r>
        <w:tab/>
        <w:t xml:space="preserve">National Advisory Board, Office of Public Policy, Center for Inquiry </w:t>
      </w:r>
    </w:p>
    <w:p w14:paraId="460C53AA" w14:textId="77777777" w:rsidR="002E3EF8" w:rsidRDefault="002E3EF8">
      <w:pPr>
        <w:ind w:left="3600" w:hanging="3420"/>
      </w:pPr>
      <w:r>
        <w:t xml:space="preserve">2006-                   </w:t>
      </w:r>
      <w:r>
        <w:tab/>
        <w:t>National Advisory Board, Scientists and Engineers for America</w:t>
      </w:r>
    </w:p>
    <w:p w14:paraId="61F26D68" w14:textId="77777777" w:rsidR="002E3EF8" w:rsidRDefault="002E3EF8">
      <w:pPr>
        <w:ind w:left="3600" w:hanging="3420"/>
      </w:pPr>
      <w:r>
        <w:t xml:space="preserve">2007- </w:t>
      </w:r>
      <w:r>
        <w:tab/>
        <w:t>NASA Primordial Polarization Program Definition Team</w:t>
      </w:r>
    </w:p>
    <w:p w14:paraId="2C5C2804" w14:textId="77777777" w:rsidR="002E3EF8" w:rsidRDefault="002E3EF8">
      <w:pPr>
        <w:ind w:left="3600" w:hanging="3420"/>
      </w:pPr>
      <w:r>
        <w:t>2007-</w:t>
      </w:r>
      <w:r>
        <w:tab/>
        <w:t>Scientific Organizing Committee, International Astronomical Union Symposium, Astro</w:t>
      </w:r>
      <w:r w:rsidR="001F1F94">
        <w:t>nomy and Society</w:t>
      </w:r>
    </w:p>
    <w:p w14:paraId="6677F73E" w14:textId="77777777" w:rsidR="002E3EF8" w:rsidRDefault="002E3EF8">
      <w:pPr>
        <w:ind w:left="3600" w:hanging="3420"/>
      </w:pPr>
      <w:r>
        <w:t xml:space="preserve">2007 </w:t>
      </w:r>
      <w:r>
        <w:tab/>
        <w:t>Scientific Organizing Committee, Texas Symposi</w:t>
      </w:r>
      <w:r w:rsidR="001F1F94">
        <w:t>um on Relativistic Astrophysics</w:t>
      </w:r>
    </w:p>
    <w:p w14:paraId="235504E7" w14:textId="77777777" w:rsidR="002E3EF8" w:rsidRDefault="002E3EF8">
      <w:pPr>
        <w:ind w:left="3600" w:hanging="3420"/>
      </w:pPr>
      <w:r>
        <w:t>2007-</w:t>
      </w:r>
      <w:r>
        <w:tab/>
        <w:t>Steering</w:t>
      </w:r>
      <w:r w:rsidR="001F1F94">
        <w:t xml:space="preserve"> Committee, Science Debate 2008</w:t>
      </w:r>
    </w:p>
    <w:p w14:paraId="0FA9E3AB" w14:textId="77777777" w:rsidR="002E3EF8" w:rsidRDefault="002E3EF8">
      <w:pPr>
        <w:ind w:left="3600" w:hanging="3420"/>
      </w:pPr>
      <w:r>
        <w:t>2008</w:t>
      </w:r>
      <w:r>
        <w:tab/>
        <w:t>Science Advisory Committee, Barack Obama Presidential Campaign</w:t>
      </w:r>
    </w:p>
    <w:p w14:paraId="038FD11F" w14:textId="77777777" w:rsidR="002E3EF8" w:rsidRDefault="002E3EF8">
      <w:pPr>
        <w:ind w:left="3600" w:hanging="3420"/>
      </w:pPr>
      <w:r>
        <w:t>2009-</w:t>
      </w:r>
      <w:r>
        <w:tab/>
        <w:t>Panel on Public Affairs, American Physical Society</w:t>
      </w:r>
    </w:p>
    <w:p w14:paraId="3F563601" w14:textId="77777777" w:rsidR="002E3EF8" w:rsidRDefault="00E82AA3">
      <w:pPr>
        <w:ind w:left="3600" w:hanging="3420"/>
      </w:pPr>
      <w:r>
        <w:t>2009-</w:t>
      </w:r>
      <w:r>
        <w:tab/>
      </w:r>
      <w:r w:rsidR="002E3EF8">
        <w:t>Chair, Board of Sponsors, Bu</w:t>
      </w:r>
      <w:r w:rsidR="001F1F94">
        <w:t>lletin of the Atomic Scientists</w:t>
      </w:r>
    </w:p>
    <w:p w14:paraId="6962907D" w14:textId="77777777" w:rsidR="002E3EF8" w:rsidRDefault="002E3EF8">
      <w:pPr>
        <w:ind w:left="3600" w:hanging="3420"/>
      </w:pPr>
      <w:r>
        <w:t>2009</w:t>
      </w:r>
      <w:r>
        <w:tab/>
        <w:t>Advisory Board, Dark Matter International Workshop</w:t>
      </w:r>
    </w:p>
    <w:p w14:paraId="054DFA3C" w14:textId="77777777" w:rsidR="002E3EF8" w:rsidRDefault="002E3EF8">
      <w:pPr>
        <w:ind w:left="3600" w:hanging="3420"/>
      </w:pPr>
      <w:r>
        <w:t>2009</w:t>
      </w:r>
      <w:r w:rsidR="0046768A">
        <w:t xml:space="preserve"> - 2018</w:t>
      </w:r>
      <w:r>
        <w:tab/>
        <w:t>Chair, Board of Direc</w:t>
      </w:r>
      <w:r w:rsidR="001F1F94">
        <w:t>tors, Science Friday Foundation</w:t>
      </w:r>
    </w:p>
    <w:p w14:paraId="1B8575B7" w14:textId="77777777" w:rsidR="002E3EF8" w:rsidRDefault="002E3EF8">
      <w:pPr>
        <w:ind w:left="3600" w:hanging="3420"/>
      </w:pPr>
      <w:r>
        <w:t>2010</w:t>
      </w:r>
      <w:r w:rsidR="00A41DD1">
        <w:t xml:space="preserve"> - 2015</w:t>
      </w:r>
      <w:r>
        <w:tab/>
        <w:t>Board of Directors, Federation of American Scientists</w:t>
      </w:r>
    </w:p>
    <w:p w14:paraId="6A019D82" w14:textId="77777777" w:rsidR="002E3EF8" w:rsidRDefault="002E3EF8">
      <w:pPr>
        <w:ind w:left="3600" w:hanging="3420"/>
      </w:pPr>
      <w:r>
        <w:t>2011</w:t>
      </w:r>
      <w:r>
        <w:tab/>
        <w:t>Int</w:t>
      </w:r>
      <w:r w:rsidR="001A0E02">
        <w:t xml:space="preserve">ernational Advisory Committee, </w:t>
      </w:r>
      <w:r>
        <w:t>Identification of Dark Matter Conference</w:t>
      </w:r>
    </w:p>
    <w:p w14:paraId="5B046EA0" w14:textId="77777777" w:rsidR="002E3EF8" w:rsidRDefault="002E3EF8">
      <w:pPr>
        <w:ind w:left="3600" w:hanging="3420"/>
      </w:pPr>
      <w:r>
        <w:t>2012</w:t>
      </w:r>
      <w:r w:rsidR="0046768A">
        <w:t xml:space="preserve"> - 2018</w:t>
      </w:r>
      <w:r>
        <w:tab/>
        <w:t>Board of Directors Center for Inquiry</w:t>
      </w:r>
    </w:p>
    <w:p w14:paraId="5414C744" w14:textId="77777777" w:rsidR="002E3EF8" w:rsidRDefault="002E3EF8">
      <w:pPr>
        <w:ind w:left="3600" w:hanging="3420"/>
      </w:pPr>
      <w:r>
        <w:t>2012</w:t>
      </w:r>
      <w:r>
        <w:tab/>
        <w:t>Physics Editorial Board for the College Access Project</w:t>
      </w:r>
    </w:p>
    <w:p w14:paraId="3C2D5F0F" w14:textId="77777777" w:rsidR="002E3EF8" w:rsidRDefault="002E3EF8">
      <w:pPr>
        <w:ind w:left="3600" w:hanging="3420"/>
      </w:pPr>
      <w:r>
        <w:t>2012</w:t>
      </w:r>
      <w:r>
        <w:tab/>
      </w:r>
      <w:r w:rsidR="00943C52">
        <w:t xml:space="preserve">APS </w:t>
      </w:r>
      <w:r>
        <w:t xml:space="preserve">Forum on Physics &amp; Science Executive Committee </w:t>
      </w:r>
    </w:p>
    <w:p w14:paraId="33A496BF" w14:textId="77777777" w:rsidR="00943C52" w:rsidRDefault="00943C52">
      <w:pPr>
        <w:ind w:left="3600" w:hanging="3420"/>
      </w:pPr>
      <w:r>
        <w:t>2013</w:t>
      </w:r>
      <w:r>
        <w:tab/>
        <w:t>Chair, Board of Governors, Australia-New Zealand Institute of Theoretical Physics</w:t>
      </w:r>
    </w:p>
    <w:p w14:paraId="4C37DE20" w14:textId="77777777" w:rsidR="009B3558" w:rsidRDefault="009B3558">
      <w:pPr>
        <w:ind w:left="3600" w:hanging="3420"/>
      </w:pPr>
      <w:r>
        <w:t>2013</w:t>
      </w:r>
      <w:r>
        <w:tab/>
        <w:t>Member, International Academy of Humanists</w:t>
      </w:r>
    </w:p>
    <w:p w14:paraId="16514912" w14:textId="77777777" w:rsidR="00EF6697" w:rsidRDefault="00EF6697">
      <w:pPr>
        <w:ind w:left="3600" w:hanging="3420"/>
      </w:pPr>
      <w:r>
        <w:t xml:space="preserve">2015 </w:t>
      </w:r>
      <w:r w:rsidR="0046768A">
        <w:t>- 2018</w:t>
      </w:r>
      <w:r>
        <w:tab/>
        <w:t>Chair, Board of Sponsors, Bulletin of the Atomic Scientists</w:t>
      </w:r>
    </w:p>
    <w:p w14:paraId="476CEA0A" w14:textId="77777777" w:rsidR="00A41DD1" w:rsidRDefault="00A41DD1">
      <w:pPr>
        <w:ind w:left="3600" w:hanging="3420"/>
      </w:pPr>
      <w:r>
        <w:t>2015</w:t>
      </w:r>
      <w:r>
        <w:tab/>
        <w:t>Board of Experts, Federation of American Scientists</w:t>
      </w:r>
    </w:p>
    <w:p w14:paraId="385B6BCF" w14:textId="77777777" w:rsidR="00E233A3" w:rsidRDefault="00E233A3">
      <w:pPr>
        <w:ind w:left="3600" w:hanging="3420"/>
      </w:pPr>
      <w:r>
        <w:t>2016</w:t>
      </w:r>
      <w:r>
        <w:tab/>
        <w:t xml:space="preserve">Advisory Committee, Breakthrough </w:t>
      </w:r>
      <w:proofErr w:type="spellStart"/>
      <w:r>
        <w:t>Starshot</w:t>
      </w:r>
      <w:proofErr w:type="spellEnd"/>
    </w:p>
    <w:p w14:paraId="2643A670" w14:textId="77777777" w:rsidR="002E3EF8" w:rsidRDefault="002E3EF8">
      <w:pPr>
        <w:rPr>
          <w:b/>
          <w:i/>
        </w:rPr>
      </w:pPr>
      <w:r>
        <w:rPr>
          <w:b/>
          <w:i/>
        </w:rPr>
        <w:t xml:space="preserve">  </w:t>
      </w:r>
    </w:p>
    <w:p w14:paraId="0C54E00C" w14:textId="77777777" w:rsidR="002E3EF8" w:rsidRDefault="002E3EF8">
      <w:pPr>
        <w:rPr>
          <w:b/>
          <w:i/>
        </w:rPr>
      </w:pPr>
    </w:p>
    <w:p w14:paraId="2F23D92B" w14:textId="77777777" w:rsidR="002E3EF8" w:rsidRDefault="002E3EF8">
      <w:pPr>
        <w:rPr>
          <w:b/>
          <w:i/>
        </w:rPr>
      </w:pPr>
    </w:p>
    <w:p w14:paraId="0D4F11ED" w14:textId="77777777" w:rsidR="002E3EF8" w:rsidRDefault="002E3EF8">
      <w:pPr>
        <w:rPr>
          <w:b/>
          <w:i/>
        </w:rPr>
      </w:pPr>
      <w:r>
        <w:rPr>
          <w:b/>
          <w:i/>
        </w:rPr>
        <w:t xml:space="preserve"> Major Lectures:</w:t>
      </w:r>
    </w:p>
    <w:p w14:paraId="2D6F79A1" w14:textId="77777777" w:rsidR="002E3EF8" w:rsidRDefault="002E3EF8">
      <w:pPr>
        <w:rPr>
          <w:b/>
          <w:i/>
        </w:rPr>
      </w:pPr>
      <w:r>
        <w:rPr>
          <w:b/>
          <w:i/>
        </w:rPr>
        <w:t xml:space="preserve"> </w:t>
      </w:r>
    </w:p>
    <w:p w14:paraId="2899E8BC" w14:textId="77777777" w:rsidR="002E3EF8" w:rsidRDefault="002E3EF8">
      <w:pPr>
        <w:numPr>
          <w:ilvl w:val="0"/>
          <w:numId w:val="30"/>
        </w:numPr>
      </w:pPr>
      <w:r>
        <w:rPr>
          <w:i/>
        </w:rPr>
        <w:t>University or Laboratory Colloquia</w:t>
      </w:r>
      <w:r>
        <w:t xml:space="preserve"> (does not include seminars):</w:t>
      </w:r>
    </w:p>
    <w:p w14:paraId="33824692" w14:textId="77777777" w:rsidR="002E3EF8" w:rsidRDefault="002E3EF8">
      <w:pPr>
        <w:ind w:left="180"/>
      </w:pPr>
      <w:r>
        <w:t xml:space="preserve">  </w:t>
      </w:r>
    </w:p>
    <w:p w14:paraId="27DA1373" w14:textId="77777777" w:rsidR="002E3EF8" w:rsidRDefault="002E3EF8">
      <w:r>
        <w:t xml:space="preserve">   Harvard University 1983            </w:t>
      </w:r>
      <w:r>
        <w:tab/>
        <w:t xml:space="preserve">California Institute of Technology 1984  </w:t>
      </w:r>
    </w:p>
    <w:p w14:paraId="7428F665" w14:textId="77777777" w:rsidR="002E3EF8" w:rsidRDefault="002E3EF8">
      <w:r>
        <w:t xml:space="preserve">   Stanford University 1984            </w:t>
      </w:r>
      <w:r>
        <w:tab/>
        <w:t xml:space="preserve">U. Mass Amherst 1984                                        </w:t>
      </w:r>
    </w:p>
    <w:p w14:paraId="628175CD" w14:textId="77777777" w:rsidR="002E3EF8" w:rsidRDefault="002E3EF8">
      <w:r>
        <w:t xml:space="preserve">   MIT 1984                                    </w:t>
      </w:r>
      <w:r>
        <w:tab/>
        <w:t xml:space="preserve">Institute for Theoretical Physics-UCSB 1984  </w:t>
      </w:r>
    </w:p>
    <w:p w14:paraId="1B913615" w14:textId="77777777" w:rsidR="002E3EF8" w:rsidRDefault="002E3EF8">
      <w:r>
        <w:lastRenderedPageBreak/>
        <w:t xml:space="preserve">   SLAC 1985                                 </w:t>
      </w:r>
      <w:r>
        <w:tab/>
        <w:t xml:space="preserve">U.C. Santa Barbara 1985 </w:t>
      </w:r>
    </w:p>
    <w:p w14:paraId="2CD479BB" w14:textId="77777777" w:rsidR="002E3EF8" w:rsidRDefault="002E3EF8">
      <w:r>
        <w:t xml:space="preserve">   CITA-Toronto 1985                    </w:t>
      </w:r>
      <w:r>
        <w:tab/>
        <w:t xml:space="preserve">TRIUMF 1985 </w:t>
      </w:r>
    </w:p>
    <w:p w14:paraId="6E4EB3F4" w14:textId="77777777" w:rsidR="002E3EF8" w:rsidRDefault="002E3EF8">
      <w:r>
        <w:t xml:space="preserve">   DAO-Victoria 1985                      </w:t>
      </w:r>
      <w:r>
        <w:tab/>
        <w:t xml:space="preserve">University of Chicago 1985 </w:t>
      </w:r>
    </w:p>
    <w:p w14:paraId="5C5A7A3F" w14:textId="77777777" w:rsidR="002E3EF8" w:rsidRDefault="002E3EF8">
      <w:r>
        <w:t xml:space="preserve">   Brookhaven Labora</w:t>
      </w:r>
      <w:r w:rsidR="00CC7798">
        <w:t xml:space="preserve">tory </w:t>
      </w:r>
      <w:r w:rsidR="009C5B45">
        <w:t xml:space="preserve">1986  </w:t>
      </w:r>
      <w:r w:rsidR="009C5B45">
        <w:tab/>
        <w:t xml:space="preserve">New York University </w:t>
      </w:r>
      <w:r>
        <w:t xml:space="preserve">1987 </w:t>
      </w:r>
    </w:p>
    <w:p w14:paraId="16109E3A" w14:textId="77777777" w:rsidR="002E3EF8" w:rsidRDefault="00CC7798">
      <w:r>
        <w:t xml:space="preserve">   Stanford University </w:t>
      </w:r>
      <w:r w:rsidR="002E3EF8">
        <w:t xml:space="preserve">1987    </w:t>
      </w:r>
      <w:r w:rsidR="009C5B45">
        <w:t xml:space="preserve">        </w:t>
      </w:r>
      <w:r w:rsidR="009C5B45">
        <w:tab/>
        <w:t xml:space="preserve">University of Illinois </w:t>
      </w:r>
      <w:r w:rsidR="002E3EF8">
        <w:t xml:space="preserve">1987 </w:t>
      </w:r>
    </w:p>
    <w:p w14:paraId="1692DAA9" w14:textId="77777777" w:rsidR="002E3EF8" w:rsidRDefault="00CC7798">
      <w:r>
        <w:t xml:space="preserve">   Brown University </w:t>
      </w:r>
      <w:r w:rsidR="002E3EF8">
        <w:t xml:space="preserve">1987     </w:t>
      </w:r>
      <w:r w:rsidR="009C5B45">
        <w:t xml:space="preserve">         </w:t>
      </w:r>
      <w:r w:rsidR="009C5B45">
        <w:tab/>
        <w:t xml:space="preserve">University of Chicago </w:t>
      </w:r>
      <w:r w:rsidR="002E3EF8">
        <w:t xml:space="preserve">1987 </w:t>
      </w:r>
    </w:p>
    <w:p w14:paraId="1ADB32BB" w14:textId="77777777" w:rsidR="002E3EF8" w:rsidRDefault="002E3EF8">
      <w:r>
        <w:t xml:space="preserve">   MIT-1987                         </w:t>
      </w:r>
      <w:r w:rsidR="009C5B45">
        <w:t xml:space="preserve">           </w:t>
      </w:r>
      <w:r w:rsidR="009C5B45">
        <w:tab/>
        <w:t xml:space="preserve">Ecole Polytechnique </w:t>
      </w:r>
      <w:r>
        <w:t xml:space="preserve">1988 </w:t>
      </w:r>
    </w:p>
    <w:p w14:paraId="6635DF49" w14:textId="77777777" w:rsidR="002E3EF8" w:rsidRDefault="002E3EF8">
      <w:r>
        <w:t xml:space="preserve">   LBL-1988                                    </w:t>
      </w:r>
      <w:r>
        <w:tab/>
        <w:t xml:space="preserve">Arizona, 1988 </w:t>
      </w:r>
    </w:p>
    <w:p w14:paraId="3BC3EBEE" w14:textId="77777777" w:rsidR="002E3EF8" w:rsidRDefault="00CC7798">
      <w:r>
        <w:t xml:space="preserve">   U.C. Irvine </w:t>
      </w:r>
      <w:r w:rsidR="002E3EF8">
        <w:t xml:space="preserve">1988                        </w:t>
      </w:r>
      <w:r w:rsidR="002E3EF8">
        <w:tab/>
        <w:t xml:space="preserve">Michigan 1989 </w:t>
      </w:r>
    </w:p>
    <w:p w14:paraId="663EDF54" w14:textId="77777777" w:rsidR="002E3EF8" w:rsidRDefault="00CC7798">
      <w:r>
        <w:t xml:space="preserve">   Institute </w:t>
      </w:r>
      <w:proofErr w:type="spellStart"/>
      <w:r>
        <w:t>d'Astrophys</w:t>
      </w:r>
      <w:proofErr w:type="spellEnd"/>
      <w:r>
        <w:t xml:space="preserve">. </w:t>
      </w:r>
      <w:r w:rsidR="002E3EF8">
        <w:t xml:space="preserve">Paris 1989    </w:t>
      </w:r>
      <w:r>
        <w:t xml:space="preserve"> </w:t>
      </w:r>
      <w:r w:rsidR="009E4687">
        <w:t>Cincinnati</w:t>
      </w:r>
      <w:r w:rsidR="002E3EF8">
        <w:t xml:space="preserve"> 1989 </w:t>
      </w:r>
    </w:p>
    <w:p w14:paraId="150A7980" w14:textId="77777777" w:rsidR="002E3EF8" w:rsidRDefault="002E3EF8">
      <w:r>
        <w:t xml:space="preserve">   McGill 1990                                </w:t>
      </w:r>
      <w:r>
        <w:tab/>
        <w:t xml:space="preserve">William and Mary 1990 </w:t>
      </w:r>
    </w:p>
    <w:p w14:paraId="4DE3F120" w14:textId="77777777" w:rsidR="002E3EF8" w:rsidRDefault="002E3EF8">
      <w:r>
        <w:t xml:space="preserve">   Brigham Young University 1991 </w:t>
      </w:r>
      <w:r>
        <w:tab/>
        <w:t xml:space="preserve">City College of New York 1991 </w:t>
      </w:r>
    </w:p>
    <w:p w14:paraId="3CA6395C" w14:textId="77777777" w:rsidR="002E3EF8" w:rsidRDefault="002E3EF8">
      <w:r>
        <w:t xml:space="preserve">   Yale University 1991                   </w:t>
      </w:r>
      <w:r>
        <w:tab/>
        <w:t xml:space="preserve">Queen's University 1991 </w:t>
      </w:r>
    </w:p>
    <w:p w14:paraId="4FF34501" w14:textId="77777777" w:rsidR="002E3EF8" w:rsidRDefault="002E3EF8">
      <w:r>
        <w:t xml:space="preserve">   University of Cincinnati 1991     </w:t>
      </w:r>
      <w:r>
        <w:tab/>
        <w:t xml:space="preserve">University of British Columbia 1992 </w:t>
      </w:r>
    </w:p>
    <w:p w14:paraId="42AB1540" w14:textId="77777777" w:rsidR="002E3EF8" w:rsidRDefault="002E3EF8">
      <w:r>
        <w:t xml:space="preserve">   ATT 1992                                    </w:t>
      </w:r>
      <w:r>
        <w:tab/>
        <w:t xml:space="preserve">University of Florida 1992 </w:t>
      </w:r>
    </w:p>
    <w:p w14:paraId="385B0294" w14:textId="77777777" w:rsidR="002E3EF8" w:rsidRDefault="002E3EF8">
      <w:r>
        <w:t xml:space="preserve">   NIST 1992                                  </w:t>
      </w:r>
      <w:r>
        <w:tab/>
        <w:t xml:space="preserve">Case Western Reserve 1992 </w:t>
      </w:r>
    </w:p>
    <w:p w14:paraId="167EC8CD" w14:textId="77777777" w:rsidR="002E3EF8" w:rsidRDefault="002E3EF8">
      <w:r>
        <w:t xml:space="preserve">   Naval Research Lab 1993            </w:t>
      </w:r>
      <w:r>
        <w:tab/>
        <w:t xml:space="preserve">NYU 1993 </w:t>
      </w:r>
    </w:p>
    <w:p w14:paraId="18EA1C91" w14:textId="77777777" w:rsidR="002E3EF8" w:rsidRDefault="002E3EF8">
      <w:r>
        <w:t xml:space="preserve">   NASA-Goddard 1994                 </w:t>
      </w:r>
      <w:r>
        <w:tab/>
        <w:t xml:space="preserve">Institute for Advanced Study 1994 </w:t>
      </w:r>
    </w:p>
    <w:p w14:paraId="6856B413" w14:textId="77777777" w:rsidR="002E3EF8" w:rsidRDefault="002E3EF8">
      <w:r>
        <w:t xml:space="preserve">   Case Western Reserve 1995        </w:t>
      </w:r>
      <w:r>
        <w:tab/>
        <w:t xml:space="preserve">Chinese University of Hong Kong 1995 </w:t>
      </w:r>
    </w:p>
    <w:p w14:paraId="61472F17" w14:textId="77777777" w:rsidR="002E3EF8" w:rsidRDefault="002E3EF8">
      <w:r>
        <w:t xml:space="preserve">   Harvard University 1995             </w:t>
      </w:r>
      <w:r>
        <w:tab/>
        <w:t xml:space="preserve">Ohio State University 1996 </w:t>
      </w:r>
    </w:p>
    <w:p w14:paraId="02E67EAB" w14:textId="77777777" w:rsidR="002E3EF8" w:rsidRDefault="002E3EF8">
      <w:r>
        <w:t xml:space="preserve">   U.C. Riverside 1996                   </w:t>
      </w:r>
      <w:r>
        <w:tab/>
        <w:t xml:space="preserve">University of British Columbia 1996 </w:t>
      </w:r>
    </w:p>
    <w:p w14:paraId="5F961C84" w14:textId="77777777" w:rsidR="002E3EF8" w:rsidRDefault="002E3EF8">
      <w:r>
        <w:t xml:space="preserve">   Simon Fraser University 1996    </w:t>
      </w:r>
      <w:r>
        <w:tab/>
        <w:t xml:space="preserve">University of Maryland 1996                               </w:t>
      </w:r>
    </w:p>
    <w:p w14:paraId="1CD0EF37" w14:textId="77777777" w:rsidR="002E3EF8" w:rsidRDefault="002E3EF8">
      <w:r>
        <w:t xml:space="preserve">   University of Minnesota 1996     </w:t>
      </w:r>
      <w:r>
        <w:tab/>
        <w:t xml:space="preserve">Caltech 1996 </w:t>
      </w:r>
    </w:p>
    <w:p w14:paraId="1675D3BF" w14:textId="77777777" w:rsidR="002E3EF8" w:rsidRDefault="002E3EF8">
      <w:r>
        <w:t xml:space="preserve">   CERN 1997                                 </w:t>
      </w:r>
      <w:r>
        <w:tab/>
        <w:t xml:space="preserve">ETH 1997 </w:t>
      </w:r>
    </w:p>
    <w:p w14:paraId="4148F3CB" w14:textId="77777777" w:rsidR="002E3EF8" w:rsidRDefault="002E3EF8">
      <w:r>
        <w:t xml:space="preserve">   U.T. Austin 1997                        </w:t>
      </w:r>
      <w:r>
        <w:tab/>
        <w:t xml:space="preserve">CERN 1997 </w:t>
      </w:r>
    </w:p>
    <w:p w14:paraId="26BD8F6F" w14:textId="77777777" w:rsidR="002E3EF8" w:rsidRDefault="002E3EF8">
      <w:r>
        <w:t xml:space="preserve">   Cal. State Long Beach 1997        </w:t>
      </w:r>
      <w:r>
        <w:tab/>
        <w:t xml:space="preserve">CWRU 1997 </w:t>
      </w:r>
    </w:p>
    <w:p w14:paraId="51346340" w14:textId="77777777" w:rsidR="002E3EF8" w:rsidRDefault="002E3EF8">
      <w:r>
        <w:t xml:space="preserve">   University of Akron 1998           </w:t>
      </w:r>
      <w:r>
        <w:tab/>
        <w:t xml:space="preserve">University of Kentucky 1998 </w:t>
      </w:r>
    </w:p>
    <w:p w14:paraId="61D0647E" w14:textId="77777777" w:rsidR="002E3EF8" w:rsidRDefault="002E3EF8">
      <w:r>
        <w:t xml:space="preserve">   Directors Colloquia, LANL 1998 </w:t>
      </w:r>
      <w:r>
        <w:tab/>
        <w:t xml:space="preserve">Purdue University 1998 </w:t>
      </w:r>
    </w:p>
    <w:p w14:paraId="12AC123D" w14:textId="77777777" w:rsidR="002E3EF8" w:rsidRDefault="002E3EF8">
      <w:r>
        <w:t xml:space="preserve">   Johns Hopkins University 1998  </w:t>
      </w:r>
      <w:r>
        <w:tab/>
        <w:t xml:space="preserve">University of New Mexico 1998                          </w:t>
      </w:r>
    </w:p>
    <w:p w14:paraId="6E44672E" w14:textId="77777777" w:rsidR="002E3EF8" w:rsidRDefault="002E3EF8">
      <w:r>
        <w:t xml:space="preserve">   NIST 1998                                 </w:t>
      </w:r>
      <w:r>
        <w:tab/>
        <w:t xml:space="preserve"> ICTP Trieste 1998                                                </w:t>
      </w:r>
    </w:p>
    <w:p w14:paraId="51373251" w14:textId="77777777" w:rsidR="002E3EF8" w:rsidRDefault="002E3EF8">
      <w:r>
        <w:t xml:space="preserve">   CWRU 1998                               </w:t>
      </w:r>
      <w:r>
        <w:tab/>
        <w:t xml:space="preserve">Catholic University of America 1998 </w:t>
      </w:r>
    </w:p>
    <w:p w14:paraId="4D9228C3" w14:textId="77777777" w:rsidR="002E3EF8" w:rsidRDefault="00CC7798">
      <w:r>
        <w:t xml:space="preserve">   Washington U. </w:t>
      </w:r>
      <w:r w:rsidR="002E3EF8">
        <w:t>St.</w:t>
      </w:r>
      <w:r w:rsidR="009E4687">
        <w:t xml:space="preserve"> </w:t>
      </w:r>
      <w:r w:rsidR="002E3EF8">
        <w:t xml:space="preserve">Louis 1999 </w:t>
      </w:r>
      <w:r w:rsidR="002E3EF8">
        <w:tab/>
        <w:t xml:space="preserve">Penn State University 1999 </w:t>
      </w:r>
    </w:p>
    <w:p w14:paraId="7B32AAC9" w14:textId="77777777" w:rsidR="002E3EF8" w:rsidRDefault="002E3EF8">
      <w:r>
        <w:t xml:space="preserve">   </w:t>
      </w:r>
      <w:r w:rsidR="009E4687">
        <w:t>University</w:t>
      </w:r>
      <w:r>
        <w:t xml:space="preserve"> of Montreal 1999         </w:t>
      </w:r>
      <w:r>
        <w:tab/>
        <w:t xml:space="preserve">M.I.T. 1999 </w:t>
      </w:r>
    </w:p>
    <w:p w14:paraId="61CEDB13" w14:textId="77777777" w:rsidR="002E3EF8" w:rsidRDefault="002E3EF8">
      <w:r>
        <w:t xml:space="preserve">   Aspen Center for Physics 1999   </w:t>
      </w:r>
      <w:r>
        <w:tab/>
        <w:t xml:space="preserve">Notre Dame 1999 </w:t>
      </w:r>
    </w:p>
    <w:p w14:paraId="57B7640F" w14:textId="77777777" w:rsidR="002E3EF8" w:rsidRDefault="002E3EF8">
      <w:r>
        <w:t xml:space="preserve">   Dartmouth 1999                           </w:t>
      </w:r>
      <w:r>
        <w:tab/>
        <w:t xml:space="preserve">Kansas State 1999 </w:t>
      </w:r>
    </w:p>
    <w:p w14:paraId="31866C77" w14:textId="77777777" w:rsidR="002E3EF8" w:rsidRDefault="002E3EF8">
      <w:r>
        <w:t xml:space="preserve">   University of Kansas 1999          </w:t>
      </w:r>
      <w:r>
        <w:tab/>
        <w:t xml:space="preserve">Caltech 2000 </w:t>
      </w:r>
    </w:p>
    <w:p w14:paraId="0CFBE2FB" w14:textId="77777777" w:rsidR="002E3EF8" w:rsidRDefault="002E3EF8">
      <w:r>
        <w:t xml:space="preserve">   Stanford 2000                              </w:t>
      </w:r>
      <w:r>
        <w:tab/>
        <w:t xml:space="preserve">U.C. San Diego 2000 </w:t>
      </w:r>
    </w:p>
    <w:p w14:paraId="363F712E" w14:textId="77777777" w:rsidR="002E3EF8" w:rsidRDefault="002E3EF8">
      <w:r>
        <w:t xml:space="preserve">   Michigan State University 2000  </w:t>
      </w:r>
      <w:r>
        <w:tab/>
        <w:t xml:space="preserve">U. C. Berkeley 2000 </w:t>
      </w:r>
    </w:p>
    <w:p w14:paraId="3AE5BBD1" w14:textId="77777777" w:rsidR="002E3EF8" w:rsidRDefault="002E3EF8">
      <w:r>
        <w:t xml:space="preserve">   Wayne State University 2000      </w:t>
      </w:r>
      <w:r>
        <w:tab/>
        <w:t xml:space="preserve">Indiana University 2000                                       </w:t>
      </w:r>
    </w:p>
    <w:p w14:paraId="1A630D0E" w14:textId="77777777" w:rsidR="002E3EF8" w:rsidRDefault="002E3EF8">
      <w:r>
        <w:t xml:space="preserve">   University of Arkansas 2000       </w:t>
      </w:r>
      <w:r>
        <w:tab/>
        <w:t xml:space="preserve">Fermi National Accelerator Lab 2000 </w:t>
      </w:r>
    </w:p>
    <w:p w14:paraId="64F89A8A" w14:textId="77777777" w:rsidR="002E3EF8" w:rsidRDefault="00CC7798">
      <w:r>
        <w:t xml:space="preserve">   University of Il. </w:t>
      </w:r>
      <w:r w:rsidR="002E3EF8">
        <w:t xml:space="preserve">Urbana 2000       </w:t>
      </w:r>
      <w:r w:rsidR="002E3EF8">
        <w:tab/>
        <w:t xml:space="preserve">Xerox PARC Research Center 2000 </w:t>
      </w:r>
    </w:p>
    <w:p w14:paraId="304D92C6" w14:textId="77777777" w:rsidR="002E3EF8" w:rsidRDefault="002E3EF8">
      <w:r>
        <w:t xml:space="preserve">   University of Akron 2000           </w:t>
      </w:r>
      <w:r>
        <w:tab/>
        <w:t xml:space="preserve">Syracuse University 2001 </w:t>
      </w:r>
    </w:p>
    <w:p w14:paraId="2B048C53" w14:textId="77777777" w:rsidR="002E3EF8" w:rsidRDefault="002E3EF8">
      <w:r>
        <w:t xml:space="preserve">   Lawrence Berkeley Lab. 2001</w:t>
      </w:r>
      <w:r>
        <w:tab/>
        <w:t>University of Rochester 2001</w:t>
      </w:r>
    </w:p>
    <w:p w14:paraId="6888102F" w14:textId="77777777" w:rsidR="002E3EF8" w:rsidRDefault="002E3EF8">
      <w:r>
        <w:t xml:space="preserve">   University of Texas Austin 2002</w:t>
      </w:r>
      <w:r>
        <w:tab/>
        <w:t>Cornell</w:t>
      </w:r>
      <w:r w:rsidR="00CC7798">
        <w:t xml:space="preserve"> University </w:t>
      </w:r>
      <w:r>
        <w:t>2002</w:t>
      </w:r>
    </w:p>
    <w:p w14:paraId="46E1D894" w14:textId="77777777" w:rsidR="002E3EF8" w:rsidRDefault="002E3EF8">
      <w:r>
        <w:t xml:space="preserve">   Vanderbilt University 2002</w:t>
      </w:r>
      <w:r>
        <w:tab/>
      </w:r>
      <w:r>
        <w:tab/>
        <w:t>University of British Columbia 2002</w:t>
      </w:r>
    </w:p>
    <w:p w14:paraId="613E891E" w14:textId="77777777" w:rsidR="002E3EF8" w:rsidRDefault="002E3EF8">
      <w:r>
        <w:t xml:space="preserve">   KITP, Santa Barbara, 2002</w:t>
      </w:r>
      <w:r>
        <w:tab/>
      </w:r>
      <w:r>
        <w:tab/>
        <w:t>NYU 2003</w:t>
      </w:r>
    </w:p>
    <w:p w14:paraId="371F3E8F" w14:textId="77777777" w:rsidR="002E3EF8" w:rsidRDefault="00CC7798">
      <w:pPr>
        <w:pStyle w:val="Footer"/>
        <w:tabs>
          <w:tab w:val="left" w:pos="720"/>
        </w:tabs>
      </w:pPr>
      <w:r>
        <w:t xml:space="preserve">   Clark University </w:t>
      </w:r>
      <w:r w:rsidR="002E3EF8">
        <w:t>2003                     UNC 2004</w:t>
      </w:r>
    </w:p>
    <w:p w14:paraId="44AFB4B0" w14:textId="77777777" w:rsidR="002E3EF8" w:rsidRDefault="002E3EF8">
      <w:pPr>
        <w:pStyle w:val="Footer"/>
        <w:tabs>
          <w:tab w:val="left" w:pos="720"/>
        </w:tabs>
      </w:pPr>
      <w:r>
        <w:t xml:space="preserve">   Washington University 2004</w:t>
      </w:r>
      <w:r>
        <w:tab/>
        <w:t xml:space="preserve">           </w:t>
      </w:r>
      <w:proofErr w:type="spellStart"/>
      <w:r>
        <w:t>Upsalla</w:t>
      </w:r>
      <w:proofErr w:type="spellEnd"/>
      <w:r>
        <w:t xml:space="preserve"> University 2004</w:t>
      </w:r>
    </w:p>
    <w:p w14:paraId="23B39B62" w14:textId="77777777" w:rsidR="002E3EF8" w:rsidRDefault="002E3EF8">
      <w:pPr>
        <w:pStyle w:val="Footer"/>
        <w:tabs>
          <w:tab w:val="left" w:pos="720"/>
        </w:tabs>
      </w:pPr>
      <w:r>
        <w:t xml:space="preserve">   Stockholm University 2004</w:t>
      </w:r>
      <w:r>
        <w:tab/>
        <w:t xml:space="preserve">     </w:t>
      </w:r>
      <w:r w:rsidR="00767C93">
        <w:t xml:space="preserve">        University of Virginia </w:t>
      </w:r>
      <w:r>
        <w:t>2005</w:t>
      </w:r>
    </w:p>
    <w:p w14:paraId="3C5CB11B" w14:textId="77777777" w:rsidR="002E3EF8" w:rsidRDefault="002E3EF8">
      <w:pPr>
        <w:pStyle w:val="Footer"/>
        <w:tabs>
          <w:tab w:val="left" w:pos="720"/>
        </w:tabs>
      </w:pPr>
      <w:r>
        <w:lastRenderedPageBreak/>
        <w:t xml:space="preserve">   McMaster University 2005</w:t>
      </w:r>
      <w:r>
        <w:tab/>
        <w:t xml:space="preserve">              Oak Ridge National Laboratory 2005</w:t>
      </w:r>
    </w:p>
    <w:p w14:paraId="4B031C9E" w14:textId="77777777" w:rsidR="002E3EF8" w:rsidRDefault="002E3EF8">
      <w:pPr>
        <w:pStyle w:val="Footer"/>
        <w:tabs>
          <w:tab w:val="left" w:pos="720"/>
        </w:tabs>
      </w:pPr>
      <w:r>
        <w:t xml:space="preserve">   Stanford University 2005</w:t>
      </w:r>
      <w:r>
        <w:tab/>
        <w:t xml:space="preserve">              </w:t>
      </w:r>
      <w:r w:rsidR="00AF7F46">
        <w:t xml:space="preserve"> </w:t>
      </w:r>
      <w:r>
        <w:t>Wittenberg College 2005</w:t>
      </w:r>
    </w:p>
    <w:p w14:paraId="516DC1FF" w14:textId="77777777" w:rsidR="002E3EF8" w:rsidRDefault="002E3EF8">
      <w:pPr>
        <w:pStyle w:val="Footer"/>
        <w:tabs>
          <w:tab w:val="left" w:pos="720"/>
        </w:tabs>
      </w:pPr>
      <w:r>
        <w:t xml:space="preserve">   University of Chicago 2005</w:t>
      </w:r>
      <w:r>
        <w:tab/>
        <w:t xml:space="preserve">             IBM Yorktown Heights 2005</w:t>
      </w:r>
    </w:p>
    <w:p w14:paraId="7AB8435A" w14:textId="77777777" w:rsidR="002E3EF8" w:rsidRDefault="002E3EF8">
      <w:pPr>
        <w:pStyle w:val="Footer"/>
        <w:tabs>
          <w:tab w:val="left" w:pos="720"/>
        </w:tabs>
      </w:pPr>
      <w:r>
        <w:t xml:space="preserve">   Rockefeller University 2005</w:t>
      </w:r>
      <w:r>
        <w:tab/>
        <w:t xml:space="preserve">            Institute for Advanced Study 2005</w:t>
      </w:r>
    </w:p>
    <w:p w14:paraId="09FCCD3C" w14:textId="77777777" w:rsidR="002E3EF8" w:rsidRDefault="00CC7798">
      <w:pPr>
        <w:pStyle w:val="Footer"/>
        <w:tabs>
          <w:tab w:val="left" w:pos="720"/>
        </w:tabs>
        <w:ind w:firstLine="180"/>
      </w:pPr>
      <w:r>
        <w:t xml:space="preserve">Kent State </w:t>
      </w:r>
      <w:r w:rsidR="002E3EF8">
        <w:t>2005</w:t>
      </w:r>
      <w:r w:rsidR="002E3EF8">
        <w:tab/>
        <w:t xml:space="preserve">                 </w:t>
      </w:r>
      <w:r w:rsidR="00AF7F46">
        <w:t xml:space="preserve"> </w:t>
      </w:r>
      <w:r w:rsidR="002E3EF8">
        <w:t>Columbia University 2006</w:t>
      </w:r>
    </w:p>
    <w:p w14:paraId="425A1BE3" w14:textId="77777777" w:rsidR="002E3EF8" w:rsidRDefault="002E3EF8">
      <w:pPr>
        <w:pStyle w:val="Footer"/>
        <w:tabs>
          <w:tab w:val="left" w:pos="720"/>
        </w:tabs>
        <w:ind w:firstLine="180"/>
      </w:pPr>
      <w:r>
        <w:t>Harvard Un</w:t>
      </w:r>
      <w:r w:rsidR="00AF7F46">
        <w:t>iversity 2006</w:t>
      </w:r>
      <w:r w:rsidR="00AF7F46">
        <w:tab/>
        <w:t xml:space="preserve">                 </w:t>
      </w:r>
      <w:r>
        <w:t>Case Western Reserve University 2006</w:t>
      </w:r>
    </w:p>
    <w:p w14:paraId="15ECA9EF" w14:textId="77777777" w:rsidR="002E3EF8" w:rsidRDefault="002E3EF8">
      <w:pPr>
        <w:pStyle w:val="Footer"/>
        <w:tabs>
          <w:tab w:val="left" w:pos="720"/>
        </w:tabs>
        <w:ind w:firstLine="180"/>
      </w:pPr>
      <w:r>
        <w:t>Vanderbilt University 2006</w:t>
      </w:r>
      <w:r>
        <w:tab/>
        <w:t xml:space="preserve">              University of Kansas 2007</w:t>
      </w:r>
    </w:p>
    <w:p w14:paraId="334000D4" w14:textId="77777777" w:rsidR="002E3EF8" w:rsidRDefault="00CC7798">
      <w:pPr>
        <w:pStyle w:val="Footer"/>
        <w:tabs>
          <w:tab w:val="left" w:pos="720"/>
        </w:tabs>
        <w:ind w:firstLine="180"/>
      </w:pPr>
      <w:r>
        <w:t>Allegheny College 2007</w:t>
      </w:r>
      <w:r>
        <w:tab/>
        <w:t xml:space="preserve">        U.C. Berkeley </w:t>
      </w:r>
      <w:r w:rsidR="002E3EF8">
        <w:t>2007</w:t>
      </w:r>
    </w:p>
    <w:p w14:paraId="396C9809" w14:textId="77777777" w:rsidR="002E3EF8" w:rsidRDefault="002E3EF8">
      <w:pPr>
        <w:pStyle w:val="Footer"/>
        <w:tabs>
          <w:tab w:val="left" w:pos="720"/>
        </w:tabs>
        <w:ind w:firstLine="180"/>
      </w:pPr>
      <w:r>
        <w:t>Physical Review, APS 2007</w:t>
      </w:r>
      <w:r>
        <w:tab/>
      </w:r>
      <w:r w:rsidR="00CC7798">
        <w:t xml:space="preserve">             McGill University </w:t>
      </w:r>
      <w:r>
        <w:t>2007</w:t>
      </w:r>
    </w:p>
    <w:p w14:paraId="16117501" w14:textId="77777777" w:rsidR="002E3EF8" w:rsidRDefault="002E3EF8">
      <w:pPr>
        <w:pStyle w:val="Footer"/>
        <w:tabs>
          <w:tab w:val="left" w:pos="720"/>
        </w:tabs>
        <w:ind w:firstLine="180"/>
      </w:pPr>
      <w:r>
        <w:t>University of Arkansas 2008</w:t>
      </w:r>
      <w:r>
        <w:tab/>
        <w:t xml:space="preserve">            University of Michigan 2008</w:t>
      </w:r>
    </w:p>
    <w:p w14:paraId="36C251C6" w14:textId="77777777" w:rsidR="002E3EF8" w:rsidRDefault="00CC7798">
      <w:pPr>
        <w:pStyle w:val="Footer"/>
        <w:tabs>
          <w:tab w:val="left" w:pos="720"/>
        </w:tabs>
        <w:ind w:firstLine="180"/>
      </w:pPr>
      <w:r>
        <w:t xml:space="preserve">Old Dominion University </w:t>
      </w:r>
      <w:r w:rsidR="002E3EF8">
        <w:t>2008</w:t>
      </w:r>
      <w:r w:rsidR="002E3EF8">
        <w:tab/>
        <w:t xml:space="preserve">       </w:t>
      </w:r>
      <w:r>
        <w:t xml:space="preserve"> </w:t>
      </w:r>
      <w:r w:rsidR="002E3EF8">
        <w:t>Michigan State University 2008</w:t>
      </w:r>
      <w:r w:rsidR="002E3EF8">
        <w:tab/>
      </w:r>
    </w:p>
    <w:p w14:paraId="57C7EB6D" w14:textId="77777777" w:rsidR="002E3EF8" w:rsidRDefault="002E3EF8">
      <w:pPr>
        <w:pStyle w:val="Footer"/>
        <w:tabs>
          <w:tab w:val="left" w:pos="720"/>
        </w:tabs>
        <w:ind w:firstLine="180"/>
      </w:pPr>
      <w:r>
        <w:t>University of Zurich 2008</w:t>
      </w:r>
      <w:r>
        <w:tab/>
        <w:t xml:space="preserve">                Arizona State University 2008</w:t>
      </w:r>
    </w:p>
    <w:p w14:paraId="2B9F8DEA" w14:textId="77777777" w:rsidR="002E3EF8" w:rsidRDefault="002E3EF8">
      <w:pPr>
        <w:pStyle w:val="Footer"/>
        <w:tabs>
          <w:tab w:val="left" w:pos="720"/>
        </w:tabs>
        <w:ind w:firstLine="180"/>
      </w:pPr>
      <w:r>
        <w:t>University of Arizona 2009</w:t>
      </w:r>
      <w:r>
        <w:tab/>
        <w:t xml:space="preserve">              Case Western Reserve University 2009</w:t>
      </w:r>
    </w:p>
    <w:p w14:paraId="23141144" w14:textId="77777777" w:rsidR="002E3EF8" w:rsidRDefault="002E3EF8">
      <w:pPr>
        <w:pStyle w:val="Footer"/>
        <w:tabs>
          <w:tab w:val="left" w:pos="720"/>
        </w:tabs>
        <w:ind w:firstLine="180"/>
      </w:pPr>
      <w:r>
        <w:t>University of Texas 2009</w:t>
      </w:r>
      <w:r>
        <w:tab/>
        <w:t xml:space="preserve">                 Space Telescope Science Institute 2009</w:t>
      </w:r>
    </w:p>
    <w:p w14:paraId="53E72D93" w14:textId="77777777" w:rsidR="002E3EF8" w:rsidRDefault="002E3EF8">
      <w:pPr>
        <w:pStyle w:val="Footer"/>
        <w:tabs>
          <w:tab w:val="left" w:pos="720"/>
        </w:tabs>
        <w:ind w:firstLine="180"/>
      </w:pPr>
      <w:r>
        <w:t>University of Auckland, 2010           University of Melbourne 2010</w:t>
      </w:r>
    </w:p>
    <w:p w14:paraId="66CC525E" w14:textId="77777777" w:rsidR="002E3EF8" w:rsidRDefault="002E3EF8">
      <w:pPr>
        <w:pStyle w:val="Footer"/>
        <w:tabs>
          <w:tab w:val="left" w:pos="720"/>
        </w:tabs>
        <w:ind w:firstLine="180"/>
      </w:pPr>
      <w:r>
        <w:t>NASA Goddard 2010</w:t>
      </w:r>
      <w:r>
        <w:tab/>
        <w:t xml:space="preserve">                       Australian National University 2010</w:t>
      </w:r>
    </w:p>
    <w:p w14:paraId="4780C48D" w14:textId="77777777" w:rsidR="002E3EF8" w:rsidRDefault="002E3EF8">
      <w:pPr>
        <w:pStyle w:val="Footer"/>
        <w:tabs>
          <w:tab w:val="left" w:pos="720"/>
        </w:tabs>
        <w:ind w:firstLine="180"/>
      </w:pPr>
      <w:r>
        <w:t>Max P</w:t>
      </w:r>
      <w:r w:rsidR="00DD71C2">
        <w:t xml:space="preserve">lanck Inst. Hanover 2010       </w:t>
      </w:r>
      <w:r>
        <w:t>Inst. Math Phys. Of Universe, U. Tokyo 2010</w:t>
      </w:r>
    </w:p>
    <w:p w14:paraId="32013E59" w14:textId="77777777" w:rsidR="002E3EF8" w:rsidRDefault="002E3EF8">
      <w:pPr>
        <w:pStyle w:val="Footer"/>
        <w:tabs>
          <w:tab w:val="left" w:pos="720"/>
        </w:tabs>
        <w:ind w:firstLine="180"/>
      </w:pPr>
      <w:r>
        <w:t>Institu</w:t>
      </w:r>
      <w:r w:rsidR="00DD71C2">
        <w:t>te for Advanced study 2011</w:t>
      </w:r>
      <w:r w:rsidR="00DD71C2">
        <w:tab/>
        <w:t xml:space="preserve">    </w:t>
      </w:r>
      <w:r>
        <w:t>Jet Propulsion Laborat</w:t>
      </w:r>
      <w:r w:rsidR="0033220C">
        <w:t xml:space="preserve">ory </w:t>
      </w:r>
      <w:r>
        <w:t>2011</w:t>
      </w:r>
    </w:p>
    <w:p w14:paraId="74C1B019" w14:textId="77777777" w:rsidR="002E3EF8" w:rsidRDefault="00CC7798">
      <w:pPr>
        <w:pStyle w:val="Footer"/>
        <w:tabs>
          <w:tab w:val="left" w:pos="720"/>
        </w:tabs>
        <w:ind w:firstLine="180"/>
      </w:pPr>
      <w:r>
        <w:t xml:space="preserve">University of Otago </w:t>
      </w:r>
      <w:r w:rsidR="00DD71C2">
        <w:t xml:space="preserve">2011                </w:t>
      </w:r>
      <w:r>
        <w:t xml:space="preserve"> </w:t>
      </w:r>
      <w:r w:rsidR="002E3EF8">
        <w:t>Unive</w:t>
      </w:r>
      <w:r w:rsidR="0033220C">
        <w:t xml:space="preserve">rsity of California, San Diego </w:t>
      </w:r>
      <w:r w:rsidR="002E3EF8">
        <w:t>2011</w:t>
      </w:r>
    </w:p>
    <w:p w14:paraId="458DB222" w14:textId="77777777" w:rsidR="002E3EF8" w:rsidRDefault="002E3EF8">
      <w:pPr>
        <w:pStyle w:val="Footer"/>
        <w:tabs>
          <w:tab w:val="left" w:pos="720"/>
        </w:tabs>
        <w:ind w:firstLine="180"/>
      </w:pPr>
      <w:r>
        <w:t xml:space="preserve">University of Melbourne, 2011        </w:t>
      </w:r>
      <w:r w:rsidR="0033220C">
        <w:t xml:space="preserve"> Australia National University </w:t>
      </w:r>
      <w:r>
        <w:t>2011</w:t>
      </w:r>
    </w:p>
    <w:p w14:paraId="67F7905A" w14:textId="77777777" w:rsidR="002E3EF8" w:rsidRDefault="002E3EF8">
      <w:pPr>
        <w:pStyle w:val="Footer"/>
        <w:tabs>
          <w:tab w:val="left" w:pos="720"/>
        </w:tabs>
        <w:ind w:firstLine="180"/>
      </w:pPr>
      <w:r>
        <w:t>Mount Strom</w:t>
      </w:r>
      <w:r w:rsidR="00DD71C2">
        <w:t xml:space="preserve">lo 2011                         </w:t>
      </w:r>
      <w:r>
        <w:t>CERN 2011</w:t>
      </w:r>
    </w:p>
    <w:p w14:paraId="1F69A9E9" w14:textId="77777777" w:rsidR="00B81BC7" w:rsidRDefault="00B81BC7">
      <w:pPr>
        <w:pStyle w:val="Footer"/>
        <w:tabs>
          <w:tab w:val="left" w:pos="720"/>
        </w:tabs>
        <w:ind w:firstLine="180"/>
      </w:pPr>
      <w:r>
        <w:t>Macquarie University 2012</w:t>
      </w:r>
      <w:r w:rsidR="0009736B">
        <w:t xml:space="preserve">               Columbia 2012</w:t>
      </w:r>
    </w:p>
    <w:p w14:paraId="33A8019F" w14:textId="77777777" w:rsidR="00DD71C2" w:rsidRDefault="00DD71C2">
      <w:pPr>
        <w:pStyle w:val="Footer"/>
        <w:tabs>
          <w:tab w:val="left" w:pos="720"/>
        </w:tabs>
        <w:ind w:firstLine="180"/>
      </w:pPr>
      <w:r>
        <w:t>UCSB 2012</w:t>
      </w:r>
      <w:r>
        <w:tab/>
        <w:t xml:space="preserve">              </w:t>
      </w:r>
      <w:r w:rsidR="00AF7F46">
        <w:t xml:space="preserve"> </w:t>
      </w:r>
      <w:r>
        <w:t>Williams College 2013</w:t>
      </w:r>
    </w:p>
    <w:p w14:paraId="4F531085" w14:textId="77777777" w:rsidR="00CA746B" w:rsidRDefault="0033220C" w:rsidP="00CA746B">
      <w:pPr>
        <w:widowControl w:val="0"/>
        <w:autoSpaceDE w:val="0"/>
        <w:autoSpaceDN w:val="0"/>
        <w:adjustRightInd w:val="0"/>
      </w:pPr>
      <w:r>
        <w:t xml:space="preserve">   </w:t>
      </w:r>
      <w:r w:rsidR="00DD71C2">
        <w:t xml:space="preserve">Gran </w:t>
      </w:r>
      <w:proofErr w:type="spellStart"/>
      <w:r w:rsidR="00DD71C2">
        <w:t>Sa</w:t>
      </w:r>
      <w:r>
        <w:t>sso</w:t>
      </w:r>
      <w:proofErr w:type="spellEnd"/>
      <w:r>
        <w:t xml:space="preserve"> Laboratory 2013    </w:t>
      </w:r>
      <w:r w:rsidR="005E4364">
        <w:t xml:space="preserve">        Yale University</w:t>
      </w:r>
      <w:r>
        <w:t xml:space="preserve"> </w:t>
      </w:r>
      <w:r w:rsidR="00CA746B">
        <w:t>2013</w:t>
      </w:r>
    </w:p>
    <w:p w14:paraId="40AD9D67" w14:textId="77777777" w:rsidR="0033220C" w:rsidRDefault="0033220C" w:rsidP="00CA746B">
      <w:pPr>
        <w:widowControl w:val="0"/>
        <w:autoSpaceDE w:val="0"/>
        <w:autoSpaceDN w:val="0"/>
        <w:adjustRightInd w:val="0"/>
      </w:pPr>
      <w:r>
        <w:t xml:space="preserve">   University of Manchester 2013</w:t>
      </w:r>
      <w:r w:rsidR="00505F51">
        <w:tab/>
      </w:r>
      <w:r w:rsidR="00C92FA2">
        <w:t xml:space="preserve"> Harvard 2016</w:t>
      </w:r>
    </w:p>
    <w:p w14:paraId="5F7C3F26" w14:textId="77777777" w:rsidR="00DD71C2" w:rsidRDefault="008E2724">
      <w:pPr>
        <w:pStyle w:val="Footer"/>
        <w:tabs>
          <w:tab w:val="left" w:pos="720"/>
        </w:tabs>
        <w:ind w:firstLine="180"/>
      </w:pPr>
      <w:r>
        <w:t>KICP 2017</w:t>
      </w:r>
      <w:r w:rsidR="008C53BD">
        <w:t xml:space="preserve">                                        Santa Fe Institute, 2017</w:t>
      </w:r>
    </w:p>
    <w:p w14:paraId="3C8F80A1" w14:textId="77777777" w:rsidR="002E3EF8" w:rsidRDefault="002E3EF8">
      <w:pPr>
        <w:pStyle w:val="Footer"/>
        <w:tabs>
          <w:tab w:val="left" w:pos="720"/>
        </w:tabs>
        <w:ind w:firstLine="180"/>
      </w:pPr>
    </w:p>
    <w:p w14:paraId="68466293" w14:textId="77777777" w:rsidR="002E3EF8" w:rsidRDefault="002E3EF8"/>
    <w:p w14:paraId="6F40832E" w14:textId="77777777" w:rsidR="002E3EF8" w:rsidRDefault="002E3EF8">
      <w:pPr>
        <w:numPr>
          <w:ilvl w:val="0"/>
          <w:numId w:val="30"/>
        </w:numPr>
        <w:rPr>
          <w:b/>
          <w:i/>
        </w:rPr>
      </w:pPr>
      <w:r>
        <w:rPr>
          <w:b/>
          <w:i/>
        </w:rPr>
        <w:t xml:space="preserve">Conferences -Invited Lectures: </w:t>
      </w:r>
    </w:p>
    <w:p w14:paraId="18F57D7D" w14:textId="77777777" w:rsidR="002E3EF8" w:rsidRDefault="002E3EF8">
      <w:pPr>
        <w:ind w:left="180"/>
        <w:rPr>
          <w:i/>
        </w:rPr>
      </w:pPr>
    </w:p>
    <w:p w14:paraId="1CDBEEF7" w14:textId="77777777" w:rsidR="002E3EF8" w:rsidRDefault="002E3EF8">
      <w:r>
        <w:t xml:space="preserve">   3M Lecture series- Carleton College</w:t>
      </w:r>
      <w:r w:rsidR="00ED20D1">
        <w:t>,</w:t>
      </w:r>
      <w:r>
        <w:t xml:space="preserve"> 1982 </w:t>
      </w:r>
    </w:p>
    <w:p w14:paraId="3C6B494E" w14:textId="77777777" w:rsidR="002E3EF8" w:rsidRDefault="002E3EF8">
      <w:r>
        <w:t xml:space="preserve">   Western Theoretical Conference</w:t>
      </w:r>
      <w:r w:rsidR="00ED20D1">
        <w:t>,</w:t>
      </w:r>
      <w:r>
        <w:t xml:space="preserve"> 1982 </w:t>
      </w:r>
    </w:p>
    <w:p w14:paraId="7AE80B6D" w14:textId="77777777" w:rsidR="002E3EF8" w:rsidRDefault="002E3EF8">
      <w:r>
        <w:t xml:space="preserve">   Neutrino</w:t>
      </w:r>
      <w:r w:rsidR="00ED20D1">
        <w:t>,</w:t>
      </w:r>
      <w:r>
        <w:t xml:space="preserve"> </w:t>
      </w:r>
      <w:r w:rsidR="00EF5619">
        <w:t>19</w:t>
      </w:r>
      <w:r>
        <w:t xml:space="preserve">84 </w:t>
      </w:r>
    </w:p>
    <w:p w14:paraId="330B497D" w14:textId="77777777" w:rsidR="002E3EF8" w:rsidRDefault="002E3EF8">
      <w:r>
        <w:t xml:space="preserve">   EST Meeting</w:t>
      </w:r>
      <w:r w:rsidR="00ED20D1">
        <w:t>,</w:t>
      </w:r>
      <w:r>
        <w:t xml:space="preserve"> 1984 </w:t>
      </w:r>
    </w:p>
    <w:p w14:paraId="530F01AC" w14:textId="77777777" w:rsidR="002E3EF8" w:rsidRDefault="002E3EF8">
      <w:r>
        <w:t xml:space="preserve">   </w:t>
      </w:r>
      <w:proofErr w:type="spellStart"/>
      <w:r>
        <w:t>Telemark</w:t>
      </w:r>
      <w:proofErr w:type="spellEnd"/>
      <w:r>
        <w:t xml:space="preserve"> Neutrino Conference</w:t>
      </w:r>
      <w:r w:rsidR="00ED20D1">
        <w:t>,</w:t>
      </w:r>
      <w:r>
        <w:t xml:space="preserve"> 1984 </w:t>
      </w:r>
    </w:p>
    <w:p w14:paraId="01C00558" w14:textId="77777777" w:rsidR="002E3EF8" w:rsidRDefault="002E3EF8">
      <w:r>
        <w:t xml:space="preserve">   Yale Theoretical Advanced Study Institute in Elementary Particle Physics, 1985 </w:t>
      </w:r>
    </w:p>
    <w:p w14:paraId="3E99BCFD" w14:textId="77777777" w:rsidR="002E3EF8" w:rsidRDefault="002E3EF8">
      <w:r>
        <w:t xml:space="preserve">   </w:t>
      </w:r>
      <w:proofErr w:type="spellStart"/>
      <w:r>
        <w:t>Moriond</w:t>
      </w:r>
      <w:proofErr w:type="spellEnd"/>
      <w:r w:rsidR="00ED20D1">
        <w:t>,</w:t>
      </w:r>
      <w:r>
        <w:t xml:space="preserve"> 1986 </w:t>
      </w:r>
    </w:p>
    <w:p w14:paraId="2AF3FC59" w14:textId="77777777" w:rsidR="002E3EF8" w:rsidRDefault="002E3EF8">
      <w:r>
        <w:t xml:space="preserve">   Fermilab Beam Dump Workshop</w:t>
      </w:r>
      <w:r w:rsidR="00ED20D1">
        <w:t>,</w:t>
      </w:r>
      <w:r>
        <w:t xml:space="preserve"> 1986 </w:t>
      </w:r>
    </w:p>
    <w:p w14:paraId="6D24A2EB" w14:textId="77777777" w:rsidR="002E3EF8" w:rsidRDefault="002E3EF8">
      <w:r>
        <w:t xml:space="preserve">   Seventh Vanderbilt High Energy Physics Conference</w:t>
      </w:r>
      <w:r w:rsidR="00ED20D1">
        <w:t>,</w:t>
      </w:r>
      <w:r>
        <w:t xml:space="preserve"> 1986 </w:t>
      </w:r>
    </w:p>
    <w:p w14:paraId="318B013E" w14:textId="77777777" w:rsidR="002E3EF8" w:rsidRDefault="002E3EF8">
      <w:pPr>
        <w:pStyle w:val="Footer"/>
        <w:tabs>
          <w:tab w:val="left" w:pos="720"/>
        </w:tabs>
      </w:pPr>
      <w:r>
        <w:t xml:space="preserve">   International Conference on High Energy Physics (2 lectures), U.C. Berkeley</w:t>
      </w:r>
      <w:r w:rsidR="00ED20D1">
        <w:t>,</w:t>
      </w:r>
      <w:r>
        <w:t xml:space="preserve"> 1986     </w:t>
      </w:r>
    </w:p>
    <w:p w14:paraId="3CBB6258" w14:textId="77777777" w:rsidR="002E3EF8" w:rsidRDefault="002E3EF8">
      <w:r>
        <w:t xml:space="preserve">   Opening Lecture, Rencontres de </w:t>
      </w:r>
      <w:proofErr w:type="spellStart"/>
      <w:r>
        <w:t>Moriond</w:t>
      </w:r>
      <w:proofErr w:type="spellEnd"/>
      <w:r>
        <w:t xml:space="preserve">, 1987 </w:t>
      </w:r>
    </w:p>
    <w:p w14:paraId="7BB893FF" w14:textId="77777777" w:rsidR="002E3EF8" w:rsidRDefault="00ED20D1">
      <w:r>
        <w:t xml:space="preserve">   AAAS Annual Meeting,</w:t>
      </w:r>
      <w:r w:rsidR="002E3EF8">
        <w:t xml:space="preserve"> 1988 </w:t>
      </w:r>
    </w:p>
    <w:p w14:paraId="73128928" w14:textId="77777777" w:rsidR="002E3EF8" w:rsidRDefault="002E3EF8">
      <w:r>
        <w:t xml:space="preserve">   Rencontres de </w:t>
      </w:r>
      <w:proofErr w:type="spellStart"/>
      <w:r>
        <w:t>Moriond</w:t>
      </w:r>
      <w:proofErr w:type="spellEnd"/>
      <w:r>
        <w:t xml:space="preserve">, 1988 (2 lectures) </w:t>
      </w:r>
    </w:p>
    <w:p w14:paraId="2924B68C" w14:textId="77777777" w:rsidR="002E3EF8" w:rsidRDefault="002E3EF8">
      <w:r>
        <w:t xml:space="preserve">   APS Baltimore Meeting</w:t>
      </w:r>
      <w:r w:rsidR="00BC03F4">
        <w:t>,</w:t>
      </w:r>
      <w:r>
        <w:t xml:space="preserve"> 1988 </w:t>
      </w:r>
    </w:p>
    <w:p w14:paraId="007BEBCF" w14:textId="77777777" w:rsidR="002E3EF8" w:rsidRDefault="002E3EF8">
      <w:r>
        <w:t xml:space="preserve">   Plenary Lecture-APS/AAPT New England Meeting</w:t>
      </w:r>
      <w:r w:rsidR="00BC03F4">
        <w:t>,</w:t>
      </w:r>
      <w:r>
        <w:t xml:space="preserve"> 1988 </w:t>
      </w:r>
    </w:p>
    <w:p w14:paraId="2D121A99" w14:textId="77777777" w:rsidR="002E3EF8" w:rsidRDefault="002E3EF8">
      <w:r>
        <w:t xml:space="preserve">   Plenary Lecture, Neutrino </w:t>
      </w:r>
      <w:r w:rsidR="00F538CD">
        <w:t>19</w:t>
      </w:r>
      <w:r>
        <w:t xml:space="preserve">88 </w:t>
      </w:r>
    </w:p>
    <w:p w14:paraId="2A93347B" w14:textId="77777777" w:rsidR="002E3EF8" w:rsidRDefault="002E3EF8">
      <w:r>
        <w:t xml:space="preserve">   MIT Conference on Gravitational Lenses, 1988 </w:t>
      </w:r>
    </w:p>
    <w:p w14:paraId="6C5109F1" w14:textId="77777777" w:rsidR="002E3EF8" w:rsidRDefault="002E3EF8">
      <w:r>
        <w:t xml:space="preserve">   Yale Workshop on Cosmic Strings</w:t>
      </w:r>
      <w:r w:rsidR="00BC03F4">
        <w:t>,</w:t>
      </w:r>
      <w:r>
        <w:t xml:space="preserve"> 1988 </w:t>
      </w:r>
    </w:p>
    <w:p w14:paraId="7BF74E08" w14:textId="77777777" w:rsidR="002E3EF8" w:rsidRDefault="002E3EF8">
      <w:r>
        <w:t xml:space="preserve">   Plenary Lecture, Berkeley Conference on Particle Astrophysics, 1988 </w:t>
      </w:r>
    </w:p>
    <w:p w14:paraId="59798BA8" w14:textId="77777777" w:rsidR="002E3EF8" w:rsidRDefault="002E3EF8">
      <w:r>
        <w:lastRenderedPageBreak/>
        <w:t xml:space="preserve">   Aspen Winter Conference</w:t>
      </w:r>
      <w:r w:rsidR="00BC03F4">
        <w:t>,</w:t>
      </w:r>
      <w:r>
        <w:t xml:space="preserve"> 1989 </w:t>
      </w:r>
    </w:p>
    <w:p w14:paraId="26EF8486" w14:textId="77777777" w:rsidR="002E3EF8" w:rsidRDefault="002E3EF8">
      <w:r>
        <w:t xml:space="preserve">   Rencontres de </w:t>
      </w:r>
      <w:proofErr w:type="spellStart"/>
      <w:r>
        <w:t>Moriond</w:t>
      </w:r>
      <w:proofErr w:type="spellEnd"/>
      <w:r>
        <w:t xml:space="preserve">, 1989 (2 lectures) </w:t>
      </w:r>
    </w:p>
    <w:p w14:paraId="4DBBD003" w14:textId="77777777" w:rsidR="002E3EF8" w:rsidRDefault="002E3EF8">
      <w:r>
        <w:t xml:space="preserve">   APS Baltimore Meeting</w:t>
      </w:r>
      <w:r w:rsidR="00BC03F4">
        <w:t>,</w:t>
      </w:r>
      <w:r>
        <w:t xml:space="preserve"> 1989 </w:t>
      </w:r>
    </w:p>
    <w:p w14:paraId="3927D9EF" w14:textId="77777777" w:rsidR="002E3EF8" w:rsidRDefault="002E3EF8">
      <w:r>
        <w:t xml:space="preserve">   Plenary Lecture,</w:t>
      </w:r>
      <w:r w:rsidR="009E4687">
        <w:t xml:space="preserve"> </w:t>
      </w:r>
      <w:r>
        <w:t xml:space="preserve">French Physical Society 1989 </w:t>
      </w:r>
    </w:p>
    <w:p w14:paraId="48E06D4E" w14:textId="77777777" w:rsidR="002E3EF8" w:rsidRDefault="002E3EF8">
      <w:r>
        <w:t xml:space="preserve">   </w:t>
      </w:r>
      <w:proofErr w:type="spellStart"/>
      <w:r>
        <w:t>Moriond</w:t>
      </w:r>
      <w:proofErr w:type="spellEnd"/>
      <w:r w:rsidR="00BC03F4">
        <w:t>,</w:t>
      </w:r>
      <w:r>
        <w:t xml:space="preserve"> 1990 (2 lectures) </w:t>
      </w:r>
    </w:p>
    <w:p w14:paraId="64CE2E1D" w14:textId="77777777" w:rsidR="002E3EF8" w:rsidRDefault="002E3EF8">
      <w:r>
        <w:t xml:space="preserve">   Wisconsin Phenomenology Conference</w:t>
      </w:r>
      <w:r w:rsidR="00BC03F4">
        <w:t>,</w:t>
      </w:r>
      <w:r>
        <w:t xml:space="preserve"> 1990 </w:t>
      </w:r>
    </w:p>
    <w:p w14:paraId="54CBF423" w14:textId="77777777" w:rsidR="002E3EF8" w:rsidRDefault="00BC03F4">
      <w:r>
        <w:t xml:space="preserve">   IUPAP Conference, </w:t>
      </w:r>
      <w:r w:rsidR="002E3EF8">
        <w:t xml:space="preserve"> 1990 </w:t>
      </w:r>
    </w:p>
    <w:p w14:paraId="2F61C83E" w14:textId="77777777" w:rsidR="002E3EF8" w:rsidRDefault="002E3EF8">
      <w:r>
        <w:t xml:space="preserve">   APS New England Meeting, 1990 </w:t>
      </w:r>
    </w:p>
    <w:p w14:paraId="554BD115" w14:textId="77777777" w:rsidR="002E3EF8" w:rsidRDefault="002E3EF8">
      <w:r>
        <w:t xml:space="preserve">   After the First Three Minu</w:t>
      </w:r>
      <w:r w:rsidR="00BC03F4">
        <w:t>tes,</w:t>
      </w:r>
      <w:r>
        <w:t xml:space="preserve"> 1990 </w:t>
      </w:r>
    </w:p>
    <w:p w14:paraId="58A0F54F" w14:textId="77777777" w:rsidR="002E3EF8" w:rsidRDefault="002E3EF8">
      <w:r>
        <w:t xml:space="preserve">   International Conference On Trends in Particle Astrophysics</w:t>
      </w:r>
      <w:r w:rsidR="00BC03F4">
        <w:t>,</w:t>
      </w:r>
      <w:r>
        <w:t xml:space="preserve"> 1990 </w:t>
      </w:r>
    </w:p>
    <w:p w14:paraId="31EFBA02" w14:textId="77777777" w:rsidR="002E3EF8" w:rsidRDefault="002E3EF8">
      <w:r>
        <w:t xml:space="preserve">   APS New England Meeting, 1991 </w:t>
      </w:r>
    </w:p>
    <w:p w14:paraId="54BF9E31" w14:textId="77777777" w:rsidR="002E3EF8" w:rsidRDefault="002E3EF8">
      <w:r>
        <w:t xml:space="preserve">   XIV International Warsaw Meeting on Elementary Particle Physics</w:t>
      </w:r>
      <w:r w:rsidR="00BC03F4">
        <w:t>,</w:t>
      </w:r>
      <w:r>
        <w:t xml:space="preserve"> 1991 </w:t>
      </w:r>
    </w:p>
    <w:p w14:paraId="562491DF" w14:textId="77777777" w:rsidR="002E3EF8" w:rsidRDefault="002E3EF8">
      <w:r>
        <w:t xml:space="preserve">   2nd International Conference on Theoretical and Phenomenological Aspects of   </w:t>
      </w:r>
    </w:p>
    <w:p w14:paraId="53FCEA35" w14:textId="77777777" w:rsidR="002E3EF8" w:rsidRDefault="00BC03F4">
      <w:r>
        <w:t xml:space="preserve">   Underground Physics, </w:t>
      </w:r>
      <w:r w:rsidR="002E3EF8">
        <w:t xml:space="preserve">1991 </w:t>
      </w:r>
    </w:p>
    <w:p w14:paraId="28B1D70F" w14:textId="77777777" w:rsidR="002E3EF8" w:rsidRDefault="002E3EF8">
      <w:r>
        <w:t xml:space="preserve">   Aspen Winter Conference on Particle Physics</w:t>
      </w:r>
      <w:r w:rsidR="00BC03F4">
        <w:t>,</w:t>
      </w:r>
      <w:r>
        <w:t xml:space="preserve"> 1992 </w:t>
      </w:r>
    </w:p>
    <w:p w14:paraId="49943231" w14:textId="77777777" w:rsidR="002E3EF8" w:rsidRDefault="002E3EF8">
      <w:r>
        <w:t xml:space="preserve">   Symposium on Black Holes Strings, Wormholes, 1992 </w:t>
      </w:r>
    </w:p>
    <w:p w14:paraId="5556502D" w14:textId="77777777" w:rsidR="002E3EF8" w:rsidRDefault="002E3EF8">
      <w:r>
        <w:t xml:space="preserve">   Florida Workshop on Dark Matter, 1992 </w:t>
      </w:r>
    </w:p>
    <w:p w14:paraId="6B4EA809" w14:textId="77777777" w:rsidR="002E3EF8" w:rsidRDefault="002E3EF8">
      <w:r>
        <w:t xml:space="preserve">   Franklin Symposium on Neutrino Physics</w:t>
      </w:r>
      <w:r w:rsidR="00BC03F4">
        <w:t>,</w:t>
      </w:r>
      <w:r>
        <w:t xml:space="preserve"> 1992 </w:t>
      </w:r>
    </w:p>
    <w:p w14:paraId="43914B5E" w14:textId="77777777" w:rsidR="002E3EF8" w:rsidRDefault="002E3EF8">
      <w:r>
        <w:t xml:space="preserve">   </w:t>
      </w:r>
      <w:proofErr w:type="spellStart"/>
      <w:r>
        <w:t>IVth</w:t>
      </w:r>
      <w:proofErr w:type="spellEnd"/>
      <w:r>
        <w:t xml:space="preserve"> Rencontre de Blois: Particle Astrophysics, Plenary Lecture, 1992 </w:t>
      </w:r>
    </w:p>
    <w:p w14:paraId="380536C8" w14:textId="77777777" w:rsidR="002E3EF8" w:rsidRDefault="002E3EF8">
      <w:r>
        <w:t xml:space="preserve">   Plenary Lecture, International Confer</w:t>
      </w:r>
      <w:r w:rsidR="00BC03F4">
        <w:t>ence on Particle Physics,</w:t>
      </w:r>
      <w:r>
        <w:t xml:space="preserve"> 1992 </w:t>
      </w:r>
    </w:p>
    <w:p w14:paraId="3B136422" w14:textId="77777777" w:rsidR="002E3EF8" w:rsidRDefault="002E3EF8">
      <w:r>
        <w:t xml:space="preserve">   International Conference on Neutrino Astrophysics, </w:t>
      </w:r>
      <w:r w:rsidR="00BC03F4">
        <w:t xml:space="preserve"> </w:t>
      </w:r>
      <w:r>
        <w:t xml:space="preserve">1992 </w:t>
      </w:r>
    </w:p>
    <w:p w14:paraId="71F53F25" w14:textId="77777777" w:rsidR="002E3EF8" w:rsidRDefault="002E3EF8">
      <w:r>
        <w:t xml:space="preserve">   </w:t>
      </w:r>
      <w:proofErr w:type="spellStart"/>
      <w:r>
        <w:t>Moriond</w:t>
      </w:r>
      <w:proofErr w:type="spellEnd"/>
      <w:r>
        <w:t xml:space="preserve"> meeting on Atomic, Gravitational and New Physics</w:t>
      </w:r>
      <w:r w:rsidR="00BC03F4">
        <w:t>, 1993</w:t>
      </w:r>
      <w:r>
        <w:t xml:space="preserve"> </w:t>
      </w:r>
    </w:p>
    <w:p w14:paraId="688463A1" w14:textId="77777777" w:rsidR="002E3EF8" w:rsidRDefault="002E3EF8">
      <w:r>
        <w:t xml:space="preserve">   International Workshop</w:t>
      </w:r>
      <w:r w:rsidR="00BC03F4">
        <w:t xml:space="preserve"> on Neutrino Telescopes, </w:t>
      </w:r>
      <w:r>
        <w:t xml:space="preserve">1993 </w:t>
      </w:r>
    </w:p>
    <w:p w14:paraId="39EEF4A0" w14:textId="77777777" w:rsidR="002E3EF8" w:rsidRDefault="002E3EF8">
      <w:r>
        <w:t xml:space="preserve">   Rencontres de Physique de la Vallee </w:t>
      </w:r>
      <w:proofErr w:type="spellStart"/>
      <w:r>
        <w:t>dAoste</w:t>
      </w:r>
      <w:proofErr w:type="spellEnd"/>
      <w:r>
        <w:t xml:space="preserve">, La </w:t>
      </w:r>
      <w:proofErr w:type="spellStart"/>
      <w:r>
        <w:t>Thuile</w:t>
      </w:r>
      <w:proofErr w:type="spellEnd"/>
      <w:r>
        <w:t xml:space="preserve">, 1993 </w:t>
      </w:r>
    </w:p>
    <w:p w14:paraId="1F2B6F80" w14:textId="77777777" w:rsidR="002E3EF8" w:rsidRDefault="002E3EF8">
      <w:r>
        <w:t xml:space="preserve">   Opening Lecture, </w:t>
      </w:r>
      <w:proofErr w:type="spellStart"/>
      <w:r>
        <w:t>Moriond</w:t>
      </w:r>
      <w:proofErr w:type="spellEnd"/>
      <w:r>
        <w:t xml:space="preserve"> Meeting on Electroweak Interactions</w:t>
      </w:r>
      <w:r w:rsidR="00BC03F4">
        <w:t>,</w:t>
      </w:r>
      <w:r>
        <w:t xml:space="preserve"> 1993 </w:t>
      </w:r>
    </w:p>
    <w:p w14:paraId="60613F04" w14:textId="77777777" w:rsidR="002E3EF8" w:rsidRDefault="002E3EF8">
      <w:r>
        <w:t xml:space="preserve">   Twelfth International Work</w:t>
      </w:r>
      <w:r w:rsidR="00BC03F4">
        <w:t xml:space="preserve">shop on Weak Interactions, </w:t>
      </w:r>
      <w:r>
        <w:t xml:space="preserve">1993 </w:t>
      </w:r>
    </w:p>
    <w:p w14:paraId="0DBB5B2A" w14:textId="77777777" w:rsidR="002E3EF8" w:rsidRDefault="002E3EF8">
      <w:r>
        <w:t xml:space="preserve">   International Conference on </w:t>
      </w:r>
      <w:r w:rsidR="00BC03F4">
        <w:t xml:space="preserve">Particle Astrophysics, </w:t>
      </w:r>
      <w:r>
        <w:t xml:space="preserve">1994 </w:t>
      </w:r>
    </w:p>
    <w:p w14:paraId="67A52482" w14:textId="77777777" w:rsidR="002E3EF8" w:rsidRDefault="002E3EF8">
      <w:r>
        <w:t xml:space="preserve">   Nordic Winter Sc</w:t>
      </w:r>
      <w:r w:rsidR="00BC03F4">
        <w:t xml:space="preserve">hool on Particle Physics, </w:t>
      </w:r>
      <w:r>
        <w:t xml:space="preserve">1994 </w:t>
      </w:r>
    </w:p>
    <w:p w14:paraId="45768FA7" w14:textId="77777777" w:rsidR="002E3EF8" w:rsidRDefault="002E3EF8">
      <w:r>
        <w:t xml:space="preserve">   U.C.L.A. Conference on Critiques</w:t>
      </w:r>
      <w:r w:rsidR="00BC03F4">
        <w:t xml:space="preserve"> of Sources of Dark Matter, </w:t>
      </w:r>
      <w:r>
        <w:t xml:space="preserve">1994 </w:t>
      </w:r>
    </w:p>
    <w:p w14:paraId="7071E03E" w14:textId="77777777" w:rsidR="002E3EF8" w:rsidRDefault="002E3EF8">
      <w:r>
        <w:t xml:space="preserve">   INT Meeting on Solar Modellin</w:t>
      </w:r>
      <w:r w:rsidR="00BC03F4">
        <w:t xml:space="preserve">g and Solar Neutrinos, </w:t>
      </w:r>
      <w:r>
        <w:t xml:space="preserve">1994 </w:t>
      </w:r>
    </w:p>
    <w:p w14:paraId="5BB49DE9" w14:textId="77777777" w:rsidR="002E3EF8" w:rsidRDefault="002E3EF8">
      <w:r>
        <w:t xml:space="preserve">   Snowmass Wo</w:t>
      </w:r>
      <w:r w:rsidR="00BC03F4">
        <w:t xml:space="preserve">rkshop on Particle Astrophysics, </w:t>
      </w:r>
      <w:r>
        <w:t xml:space="preserve">1994 </w:t>
      </w:r>
    </w:p>
    <w:p w14:paraId="3B1AE95C" w14:textId="77777777" w:rsidR="002E3EF8" w:rsidRDefault="002E3EF8">
      <w:r>
        <w:t xml:space="preserve">   Trends in P</w:t>
      </w:r>
      <w:r w:rsidR="00BC03F4">
        <w:t xml:space="preserve">article Astrophysics, </w:t>
      </w:r>
      <w:r>
        <w:t xml:space="preserve">1994 </w:t>
      </w:r>
    </w:p>
    <w:p w14:paraId="12772F9D" w14:textId="77777777" w:rsidR="002E3EF8" w:rsidRDefault="002E3EF8">
      <w:r>
        <w:t xml:space="preserve">   Polish Workshop on Particle Physics: From the</w:t>
      </w:r>
      <w:r w:rsidR="00BC03F4">
        <w:t xml:space="preserve"> Weak Scale to the Planck Scale, </w:t>
      </w:r>
      <w:r>
        <w:t xml:space="preserve">1994 </w:t>
      </w:r>
    </w:p>
    <w:p w14:paraId="016A4E90" w14:textId="77777777" w:rsidR="002E3EF8" w:rsidRDefault="002E3EF8">
      <w:r>
        <w:t xml:space="preserve">   ITP Santa Barbara, Clustering and Cosmic Microwave Workshop</w:t>
      </w:r>
      <w:r w:rsidR="00BC03F4">
        <w:t>,</w:t>
      </w:r>
      <w:r>
        <w:t xml:space="preserve"> 1995 </w:t>
      </w:r>
    </w:p>
    <w:p w14:paraId="6654AA73" w14:textId="77777777" w:rsidR="002E3EF8" w:rsidRDefault="002E3EF8">
      <w:r>
        <w:t xml:space="preserve">   Keynote Speaker, Ohio Section, American Assoc. of Physics Teachers</w:t>
      </w:r>
      <w:r w:rsidR="00BC03F4">
        <w:t>,</w:t>
      </w:r>
      <w:r>
        <w:t xml:space="preserve"> 1995 </w:t>
      </w:r>
    </w:p>
    <w:p w14:paraId="591BEA33" w14:textId="77777777" w:rsidR="002E3EF8" w:rsidRDefault="002E3EF8">
      <w:r>
        <w:t xml:space="preserve">   </w:t>
      </w:r>
      <w:r w:rsidR="009E4687">
        <w:t>Keynote</w:t>
      </w:r>
      <w:r>
        <w:t xml:space="preserve"> Speaker, National Teacher Training </w:t>
      </w:r>
      <w:r w:rsidR="009E4687">
        <w:t>Institute</w:t>
      </w:r>
      <w:r>
        <w:t xml:space="preserve">, 1995 </w:t>
      </w:r>
    </w:p>
    <w:p w14:paraId="1EF48577" w14:textId="77777777" w:rsidR="002E3EF8" w:rsidRDefault="002E3EF8">
      <w:r>
        <w:t xml:space="preserve">   Teacher Resource Workshop -Am. Ass. of Phys. Te</w:t>
      </w:r>
      <w:r w:rsidR="00BC03F4">
        <w:t>achers Nat. Meeting,</w:t>
      </w:r>
      <w:r>
        <w:t xml:space="preserve"> 1995 </w:t>
      </w:r>
    </w:p>
    <w:p w14:paraId="25B0DF07" w14:textId="77777777" w:rsidR="002E3EF8" w:rsidRDefault="002E3EF8">
      <w:r>
        <w:t xml:space="preserve">   Rencont</w:t>
      </w:r>
      <w:r w:rsidR="00BC03F4">
        <w:t xml:space="preserve">re du Vietnam, </w:t>
      </w:r>
      <w:r>
        <w:t>Oct</w:t>
      </w:r>
      <w:r w:rsidR="00BC03F4">
        <w:t>ober</w:t>
      </w:r>
      <w:r>
        <w:t xml:space="preserve"> 1995 </w:t>
      </w:r>
    </w:p>
    <w:p w14:paraId="0D68DD3F" w14:textId="77777777" w:rsidR="002E3EF8" w:rsidRDefault="002E3EF8">
      <w:r>
        <w:t xml:space="preserve">   Plenary Speaker, Pan Asian Conference on Cosmology, 1996 </w:t>
      </w:r>
    </w:p>
    <w:p w14:paraId="0AFC7B3A" w14:textId="77777777" w:rsidR="002E3EF8" w:rsidRDefault="002E3EF8">
      <w:r>
        <w:t xml:space="preserve">   International Conference on Sources and Detection of Dark Matter, UCLA 1996 </w:t>
      </w:r>
    </w:p>
    <w:p w14:paraId="13102289" w14:textId="77777777" w:rsidR="002E3EF8" w:rsidRDefault="002E3EF8">
      <w:r>
        <w:t xml:space="preserve">   Keynote Speaker, Ohio Section, American Physical Society, 1996 </w:t>
      </w:r>
    </w:p>
    <w:p w14:paraId="6D0999AA" w14:textId="77777777" w:rsidR="002E3EF8" w:rsidRDefault="002E3EF8">
      <w:r>
        <w:t xml:space="preserve">   Plenary Speaker, International Worksho</w:t>
      </w:r>
      <w:r w:rsidR="00BC03F4">
        <w:t xml:space="preserve">p on Neutrino Telescopes, </w:t>
      </w:r>
      <w:r>
        <w:t xml:space="preserve">1996 </w:t>
      </w:r>
    </w:p>
    <w:p w14:paraId="2458FBEE" w14:textId="77777777" w:rsidR="00BC03F4" w:rsidRDefault="002E3EF8">
      <w:r>
        <w:t xml:space="preserve">   Plenary Speaker, D</w:t>
      </w:r>
      <w:r w:rsidR="00BC03F4">
        <w:t>ark Matter, 1996</w:t>
      </w:r>
    </w:p>
    <w:p w14:paraId="04C5A5F7" w14:textId="77777777" w:rsidR="002E3EF8" w:rsidRDefault="002E3EF8">
      <w:r>
        <w:t xml:space="preserve">   Keynote Speaker, Ohio Aerospace Institute Professional Conference</w:t>
      </w:r>
      <w:r w:rsidR="00EC296F">
        <w:t>,</w:t>
      </w:r>
      <w:r>
        <w:t xml:space="preserve"> 1996 </w:t>
      </w:r>
    </w:p>
    <w:p w14:paraId="2D7CB9AA" w14:textId="77777777" w:rsidR="00D56234" w:rsidRDefault="002E3EF8">
      <w:r>
        <w:t xml:space="preserve">   American Association of Physics Teachers/Long Isla</w:t>
      </w:r>
      <w:r w:rsidR="00EC296F">
        <w:t>nd Physics Teachers Conference</w:t>
      </w:r>
      <w:r>
        <w:t xml:space="preserve">, </w:t>
      </w:r>
    </w:p>
    <w:p w14:paraId="24EB8CCB" w14:textId="77777777" w:rsidR="002E3EF8" w:rsidRDefault="00D56234">
      <w:r>
        <w:t xml:space="preserve">   </w:t>
      </w:r>
      <w:r w:rsidR="002E3EF8">
        <w:t xml:space="preserve">1996 </w:t>
      </w:r>
    </w:p>
    <w:p w14:paraId="7B852002" w14:textId="77777777" w:rsidR="002E3EF8" w:rsidRDefault="002E3EF8">
      <w:r>
        <w:t xml:space="preserve">   La </w:t>
      </w:r>
      <w:proofErr w:type="spellStart"/>
      <w:r>
        <w:t>Thuile</w:t>
      </w:r>
      <w:proofErr w:type="spellEnd"/>
      <w:r>
        <w:t xml:space="preserve">, Rencontre de Physics, 1997 </w:t>
      </w:r>
    </w:p>
    <w:p w14:paraId="3D29EBE1" w14:textId="77777777" w:rsidR="002E3EF8" w:rsidRDefault="002E3EF8">
      <w:r>
        <w:t xml:space="preserve">   Napoli </w:t>
      </w:r>
      <w:proofErr w:type="spellStart"/>
      <w:r>
        <w:t>Thinkshop</w:t>
      </w:r>
      <w:proofErr w:type="spellEnd"/>
      <w:r>
        <w:t xml:space="preserve"> on Astrophysics: The Search for Extraterrestrial Intelligence, 1997 </w:t>
      </w:r>
    </w:p>
    <w:p w14:paraId="0C4AFA06" w14:textId="77777777" w:rsidR="002E3EF8" w:rsidRDefault="002E3EF8">
      <w:r>
        <w:t xml:space="preserve">   Rome Conference on the Future of the Standard Model, 1997 </w:t>
      </w:r>
    </w:p>
    <w:p w14:paraId="33665F25" w14:textId="77777777" w:rsidR="002E3EF8" w:rsidRDefault="002E3EF8">
      <w:r>
        <w:lastRenderedPageBreak/>
        <w:t xml:space="preserve">   San </w:t>
      </w:r>
      <w:proofErr w:type="spellStart"/>
      <w:r>
        <w:t>Minateo</w:t>
      </w:r>
      <w:proofErr w:type="spellEnd"/>
      <w:r>
        <w:t xml:space="preserve"> Conference: The </w:t>
      </w:r>
      <w:r w:rsidR="009E4687">
        <w:t>Irresistible</w:t>
      </w:r>
      <w:r>
        <w:t xml:space="preserve"> Rise of the Standard Model, 1997 </w:t>
      </w:r>
    </w:p>
    <w:p w14:paraId="795CD34C" w14:textId="77777777" w:rsidR="002E3EF8" w:rsidRDefault="002E3EF8">
      <w:r>
        <w:t xml:space="preserve">   </w:t>
      </w:r>
      <w:proofErr w:type="spellStart"/>
      <w:r>
        <w:t>Edoardo</w:t>
      </w:r>
      <w:proofErr w:type="spellEnd"/>
      <w:r>
        <w:t xml:space="preserve"> </w:t>
      </w:r>
      <w:proofErr w:type="spellStart"/>
      <w:r>
        <w:t>Amaldi</w:t>
      </w:r>
      <w:proofErr w:type="spellEnd"/>
      <w:r>
        <w:t xml:space="preserve"> Meeting on Gravitational Waves, CERN 1997 </w:t>
      </w:r>
    </w:p>
    <w:p w14:paraId="79230809" w14:textId="77777777" w:rsidR="002E3EF8" w:rsidRDefault="002E3EF8">
      <w:r>
        <w:t xml:space="preserve">   Nasa Lewis Meeting: Breakthrough Propulsion</w:t>
      </w:r>
      <w:r w:rsidR="00EC296F">
        <w:t>,</w:t>
      </w:r>
      <w:r>
        <w:t xml:space="preserve"> 1997 </w:t>
      </w:r>
    </w:p>
    <w:p w14:paraId="4FF8442B" w14:textId="77777777" w:rsidR="002E3EF8" w:rsidRDefault="002E3EF8">
      <w:r>
        <w:t xml:space="preserve">   DOE, Office of Energy Research, Science Themes and Strategic Planning</w:t>
      </w:r>
      <w:r w:rsidR="00EC296F">
        <w:t>,</w:t>
      </w:r>
      <w:r>
        <w:t xml:space="preserve"> 1998 </w:t>
      </w:r>
    </w:p>
    <w:p w14:paraId="025C0C0D" w14:textId="77777777" w:rsidR="002E3EF8" w:rsidRDefault="002E3EF8">
      <w:r>
        <w:t xml:space="preserve">   International Conference on Sources and Detection of Dark Matter, UCLA 1998 </w:t>
      </w:r>
    </w:p>
    <w:p w14:paraId="20470DD1" w14:textId="77777777" w:rsidR="002E3EF8" w:rsidRDefault="002E3EF8">
      <w:r>
        <w:t xml:space="preserve">   Space Policy Institute: Plenary Lecturer, Symposium on Astrobiology and the Search  </w:t>
      </w:r>
    </w:p>
    <w:p w14:paraId="60E9BC28" w14:textId="77777777" w:rsidR="002E3EF8" w:rsidRDefault="002E3EF8">
      <w:r>
        <w:t xml:space="preserve">   for Extraterrestrial Life, George Washington University, March 1998 </w:t>
      </w:r>
    </w:p>
    <w:p w14:paraId="01E421FA" w14:textId="77777777" w:rsidR="002E3EF8" w:rsidRDefault="00D937E1">
      <w:r>
        <w:t xml:space="preserve">   PASCOS 1998, Plenary Lecture</w:t>
      </w:r>
      <w:r w:rsidR="002E3EF8">
        <w:t xml:space="preserve">, March 1998 </w:t>
      </w:r>
    </w:p>
    <w:p w14:paraId="27F82653" w14:textId="77777777" w:rsidR="002E3EF8" w:rsidRDefault="002E3EF8">
      <w:r>
        <w:t xml:space="preserve">   Keynote Speaker, APS-AAPT Educator Workshop, Columbus,</w:t>
      </w:r>
      <w:r w:rsidR="006F194B">
        <w:t xml:space="preserve"> </w:t>
      </w:r>
      <w:r>
        <w:t>April</w:t>
      </w:r>
      <w:r w:rsidR="006F194B">
        <w:t xml:space="preserve"> </w:t>
      </w:r>
      <w:r>
        <w:t xml:space="preserve">1998 </w:t>
      </w:r>
    </w:p>
    <w:p w14:paraId="75E301F6" w14:textId="77777777" w:rsidR="002E3EF8" w:rsidRDefault="002E3EF8">
      <w:r>
        <w:t xml:space="preserve">   Plenary Speaker, Tropical Workshop on Particle P</w:t>
      </w:r>
      <w:r w:rsidR="00EC296F">
        <w:t>hysics and Cosmology</w:t>
      </w:r>
      <w:r>
        <w:t>,</w:t>
      </w:r>
      <w:r w:rsidR="009E4687">
        <w:t xml:space="preserve"> </w:t>
      </w:r>
      <w:r>
        <w:t xml:space="preserve">April 1998 </w:t>
      </w:r>
    </w:p>
    <w:p w14:paraId="20CF39F9" w14:textId="77777777" w:rsidR="002E3EF8" w:rsidRDefault="002E3EF8">
      <w:r>
        <w:t xml:space="preserve">   Henry Steel Lecture, Mid-Am</w:t>
      </w:r>
      <w:r w:rsidR="00EC296F">
        <w:t>erican Orthopedic Assn</w:t>
      </w:r>
      <w:r>
        <w:t xml:space="preserve">, April 1998 </w:t>
      </w:r>
    </w:p>
    <w:p w14:paraId="48EFC5D2" w14:textId="77777777" w:rsidR="002E3EF8" w:rsidRDefault="002E3EF8">
      <w:r>
        <w:t xml:space="preserve">   Plenary Lecturer, WEIN98, International Conference on Physics Beyond the Standard </w:t>
      </w:r>
    </w:p>
    <w:p w14:paraId="3184E441" w14:textId="77777777" w:rsidR="002E3EF8" w:rsidRDefault="00EC296F">
      <w:r>
        <w:t xml:space="preserve">   Model</w:t>
      </w:r>
      <w:r w:rsidR="002E3EF8">
        <w:t xml:space="preserve">, June 1998 </w:t>
      </w:r>
    </w:p>
    <w:p w14:paraId="523558B8" w14:textId="77777777" w:rsidR="002E3EF8" w:rsidRDefault="002E3EF8">
      <w:r>
        <w:t xml:space="preserve">   Keynote Address, Fermilab Annual Users Meeting, Aug</w:t>
      </w:r>
      <w:r w:rsidR="00EC296F">
        <w:t>ust</w:t>
      </w:r>
      <w:r>
        <w:t xml:space="preserve"> 1998 </w:t>
      </w:r>
    </w:p>
    <w:p w14:paraId="63997324" w14:textId="77777777" w:rsidR="002E3EF8" w:rsidRDefault="002E3EF8">
      <w:r>
        <w:t xml:space="preserve">   Plenary Speaker, International Workshop</w:t>
      </w:r>
      <w:r w:rsidR="00EC296F">
        <w:t xml:space="preserve"> on Dark Matter, September</w:t>
      </w:r>
      <w:r>
        <w:t xml:space="preserve"> 1998 </w:t>
      </w:r>
    </w:p>
    <w:p w14:paraId="10E3264A" w14:textId="77777777" w:rsidR="002E3EF8" w:rsidRDefault="002E3EF8">
      <w:r>
        <w:t xml:space="preserve">   Conference on Relic </w:t>
      </w:r>
      <w:r w:rsidR="00EC296F">
        <w:t xml:space="preserve">Neutrinos, September </w:t>
      </w:r>
      <w:r>
        <w:t xml:space="preserve">1998 </w:t>
      </w:r>
    </w:p>
    <w:p w14:paraId="7540A22C" w14:textId="77777777" w:rsidR="002E3EF8" w:rsidRDefault="002E3EF8">
      <w:r>
        <w:t xml:space="preserve">   NASA Space Exploration Planning Meeting, Lewis Research Center, Sept</w:t>
      </w:r>
      <w:r w:rsidR="00EC296F">
        <w:t>ember</w:t>
      </w:r>
      <w:r>
        <w:t xml:space="preserve"> 1998 </w:t>
      </w:r>
    </w:p>
    <w:p w14:paraId="4B9A6227" w14:textId="77777777" w:rsidR="002E3EF8" w:rsidRDefault="002E3EF8">
      <w:r>
        <w:t xml:space="preserve">   Pritzker Symposium and Workshop on</w:t>
      </w:r>
      <w:r w:rsidR="00EC296F">
        <w:t xml:space="preserve"> Inflationary Cosmology, </w:t>
      </w:r>
      <w:r>
        <w:t>Feb</w:t>
      </w:r>
      <w:r w:rsidR="00EC296F">
        <w:t>ruary</w:t>
      </w:r>
      <w:r>
        <w:t xml:space="preserve"> 1999 </w:t>
      </w:r>
    </w:p>
    <w:p w14:paraId="7CB448DB" w14:textId="77777777" w:rsidR="002E3EF8" w:rsidRDefault="002E3EF8">
      <w:r>
        <w:t xml:space="preserve">   Gordon Conference, Nucl</w:t>
      </w:r>
      <w:r w:rsidR="00EC296F">
        <w:t xml:space="preserve">ear Chemistry, Keynote lecture, </w:t>
      </w:r>
      <w:r>
        <w:t xml:space="preserve">June 1999 </w:t>
      </w:r>
    </w:p>
    <w:p w14:paraId="2B5BFFD5" w14:textId="77777777" w:rsidR="002E3EF8" w:rsidRDefault="002E3EF8">
      <w:r>
        <w:t xml:space="preserve">   Aspen Center for Physics Workshop on the Cosmological Constant</w:t>
      </w:r>
      <w:r w:rsidR="00EC296F">
        <w:t>,</w:t>
      </w:r>
      <w:r>
        <w:t xml:space="preserve"> June 1999 </w:t>
      </w:r>
    </w:p>
    <w:p w14:paraId="0372550A" w14:textId="77777777" w:rsidR="002E3EF8" w:rsidRDefault="002E3EF8">
      <w:r>
        <w:t xml:space="preserve">   Plenary Opening Lecture, </w:t>
      </w:r>
      <w:r w:rsidR="00EC296F">
        <w:t>Am. Assoc. of Physics Teachers Nat. Meeting,</w:t>
      </w:r>
      <w:r>
        <w:t xml:space="preserve"> Aug</w:t>
      </w:r>
      <w:r w:rsidR="00EC296F">
        <w:t>ust</w:t>
      </w:r>
      <w:r>
        <w:t xml:space="preserve"> 1999 </w:t>
      </w:r>
    </w:p>
    <w:p w14:paraId="54351F1F" w14:textId="77777777" w:rsidR="002E3EF8" w:rsidRDefault="00D753DF">
      <w:r>
        <w:t xml:space="preserve">   </w:t>
      </w:r>
      <w:r w:rsidR="002E3EF8">
        <w:t>Workshop on Physics of the Early Universe, Newton Institute, Sept</w:t>
      </w:r>
      <w:r w:rsidR="00EC296F">
        <w:t>ember</w:t>
      </w:r>
      <w:r w:rsidR="002E3EF8">
        <w:t xml:space="preserve"> 1999 </w:t>
      </w:r>
    </w:p>
    <w:p w14:paraId="14F7D4D6" w14:textId="77777777" w:rsidR="002E3EF8" w:rsidRDefault="002E3EF8">
      <w:r>
        <w:t xml:space="preserve">   Plenary Lecture,</w:t>
      </w:r>
      <w:r w:rsidR="00D937E1">
        <w:t xml:space="preserve"> Cosmo 99, ICTP, </w:t>
      </w:r>
      <w:r>
        <w:t>Sept</w:t>
      </w:r>
      <w:r w:rsidR="00D937E1">
        <w:t>ember</w:t>
      </w:r>
      <w:r>
        <w:t xml:space="preserve"> 1999 </w:t>
      </w:r>
    </w:p>
    <w:p w14:paraId="02ACD0CA" w14:textId="77777777" w:rsidR="002E3EF8" w:rsidRDefault="002E3EF8">
      <w:r>
        <w:t xml:space="preserve">   Plenary Lecture, News from the Universe Meeting, DESY</w:t>
      </w:r>
      <w:r w:rsidR="00D937E1">
        <w:t>,</w:t>
      </w:r>
      <w:r>
        <w:t xml:space="preserve"> Oct</w:t>
      </w:r>
      <w:r w:rsidR="00D937E1">
        <w:t>ober</w:t>
      </w:r>
      <w:r>
        <w:t xml:space="preserve"> 1999 </w:t>
      </w:r>
    </w:p>
    <w:p w14:paraId="3AD28DF4" w14:textId="77777777" w:rsidR="002E3EF8" w:rsidRDefault="002E3EF8">
      <w:r>
        <w:t xml:space="preserve">   Chairman and Speaker, National Academy of Sciences Frontiers of Science Meeting,    </w:t>
      </w:r>
    </w:p>
    <w:p w14:paraId="3A9CA8CD" w14:textId="77777777" w:rsidR="002E3EF8" w:rsidRDefault="00D937E1">
      <w:r>
        <w:t xml:space="preserve">   Beckman Center, November</w:t>
      </w:r>
      <w:r w:rsidR="002E3EF8">
        <w:t xml:space="preserve"> 1999 </w:t>
      </w:r>
    </w:p>
    <w:p w14:paraId="2704A52E" w14:textId="77777777" w:rsidR="004C0599" w:rsidRDefault="002E3EF8">
      <w:r>
        <w:t xml:space="preserve">   British Particle Physics Association/Royal Astronomical Society Annu</w:t>
      </w:r>
      <w:r w:rsidR="00D937E1">
        <w:t xml:space="preserve">al Conference, </w:t>
      </w:r>
    </w:p>
    <w:p w14:paraId="78418DFB" w14:textId="77777777" w:rsidR="002E3EF8" w:rsidRDefault="004C0599" w:rsidP="004C0599">
      <w:r>
        <w:t xml:space="preserve">   </w:t>
      </w:r>
      <w:r w:rsidR="002E3EF8">
        <w:t>Apri</w:t>
      </w:r>
      <w:r>
        <w:t>l 2000</w:t>
      </w:r>
    </w:p>
    <w:p w14:paraId="05F0BFD6" w14:textId="77777777" w:rsidR="002E3EF8" w:rsidRDefault="002E3EF8">
      <w:r>
        <w:t xml:space="preserve">   National Academy of Sciences Annual Meeting, April 2000 </w:t>
      </w:r>
    </w:p>
    <w:p w14:paraId="7FFC2CB6" w14:textId="77777777" w:rsidR="002E3EF8" w:rsidRDefault="002E3EF8">
      <w:r>
        <w:t xml:space="preserve">   </w:t>
      </w:r>
      <w:proofErr w:type="spellStart"/>
      <w:r>
        <w:t>Kallen</w:t>
      </w:r>
      <w:proofErr w:type="spellEnd"/>
      <w:r>
        <w:t xml:space="preserve"> </w:t>
      </w:r>
      <w:r w:rsidR="00D937E1">
        <w:t>Memorial Symposium,</w:t>
      </w:r>
      <w:r>
        <w:t xml:space="preserve"> May 2000 </w:t>
      </w:r>
    </w:p>
    <w:p w14:paraId="084C3643" w14:textId="77777777" w:rsidR="002E3EF8" w:rsidRDefault="002E3EF8">
      <w:r>
        <w:t xml:space="preserve">   WIPP Underground Physics Workshop, June 2000 </w:t>
      </w:r>
    </w:p>
    <w:p w14:paraId="6ECA4A6E" w14:textId="77777777" w:rsidR="002E3EF8" w:rsidRDefault="002E3EF8">
      <w:r>
        <w:t xml:space="preserve">   Problems of Vacuu</w:t>
      </w:r>
      <w:r w:rsidR="00D937E1">
        <w:t>m Energy, August 2000</w:t>
      </w:r>
    </w:p>
    <w:p w14:paraId="61965099" w14:textId="77777777" w:rsidR="002E3EF8" w:rsidRDefault="002E3EF8">
      <w:r>
        <w:t xml:space="preserve">   Science in the 21st Century,</w:t>
      </w:r>
      <w:r w:rsidR="00D937E1">
        <w:t xml:space="preserve"> </w:t>
      </w:r>
      <w:r>
        <w:t>Aug</w:t>
      </w:r>
      <w:r w:rsidR="00D937E1">
        <w:t>ust</w:t>
      </w:r>
      <w:r>
        <w:t xml:space="preserve"> 2000 </w:t>
      </w:r>
    </w:p>
    <w:p w14:paraId="5E9EFA7C" w14:textId="77777777" w:rsidR="004C0599" w:rsidRDefault="002E3EF8">
      <w:r>
        <w:t xml:space="preserve">   Opening Lecture, Third International Workshop on the</w:t>
      </w:r>
      <w:r w:rsidR="00E42169">
        <w:t xml:space="preserve"> Detection of Dark Matter, </w:t>
      </w:r>
    </w:p>
    <w:p w14:paraId="13FC5F62" w14:textId="77777777" w:rsidR="002E3EF8" w:rsidRDefault="004C0599">
      <w:r>
        <w:t xml:space="preserve">   </w:t>
      </w:r>
      <w:r w:rsidR="002E3EF8">
        <w:t>Sept</w:t>
      </w:r>
      <w:r w:rsidR="00E42169">
        <w:t>ember 2000</w:t>
      </w:r>
    </w:p>
    <w:p w14:paraId="53E40180" w14:textId="77777777" w:rsidR="002E3EF8" w:rsidRDefault="002E3EF8">
      <w:r>
        <w:t xml:space="preserve">   The Far Future of the Universe, The Vatican, Nov</w:t>
      </w:r>
      <w:r w:rsidR="00E42169">
        <w:t>ember 2000</w:t>
      </w:r>
    </w:p>
    <w:p w14:paraId="6D1A6F9A" w14:textId="77777777" w:rsidR="002E3EF8" w:rsidRDefault="002E3EF8">
      <w:r>
        <w:t xml:space="preserve">   Invited Lecture, MRI Inter</w:t>
      </w:r>
      <w:r w:rsidR="00E42169">
        <w:t xml:space="preserve">national Meeting, </w:t>
      </w:r>
      <w:r>
        <w:t>Feb</w:t>
      </w:r>
      <w:r w:rsidR="00E42169">
        <w:t>ruary 2001</w:t>
      </w:r>
      <w:r>
        <w:t xml:space="preserve"> </w:t>
      </w:r>
    </w:p>
    <w:p w14:paraId="2A385A90" w14:textId="77777777" w:rsidR="002E3EF8" w:rsidRDefault="002E3EF8">
      <w:r>
        <w:t xml:space="preserve">   Plenary Lecture, Int. Conference </w:t>
      </w:r>
      <w:r w:rsidR="00E42169">
        <w:t xml:space="preserve">on Neutrino Telescopes, </w:t>
      </w:r>
      <w:r>
        <w:t xml:space="preserve">March 2001 </w:t>
      </w:r>
    </w:p>
    <w:p w14:paraId="4EF70447" w14:textId="77777777" w:rsidR="002E3EF8" w:rsidRDefault="002E3EF8">
      <w:r>
        <w:t xml:space="preserve">   National Academies </w:t>
      </w:r>
      <w:r w:rsidR="00E42169">
        <w:t>Symposium on Physics</w:t>
      </w:r>
      <w:r>
        <w:t>, June 2001</w:t>
      </w:r>
    </w:p>
    <w:p w14:paraId="756BF9F2" w14:textId="77777777" w:rsidR="002E3EF8" w:rsidRDefault="002E3EF8">
      <w:r>
        <w:t xml:space="preserve">   T</w:t>
      </w:r>
      <w:r w:rsidR="00E42169">
        <w:t>ASI Summer School,</w:t>
      </w:r>
      <w:r>
        <w:t xml:space="preserve"> June 2001 </w:t>
      </w:r>
    </w:p>
    <w:p w14:paraId="4A60B72B" w14:textId="77777777" w:rsidR="002E3EF8" w:rsidRDefault="002E3EF8">
      <w:pPr>
        <w:ind w:right="-270"/>
      </w:pPr>
      <w:r>
        <w:t xml:space="preserve">   Plenary Lecturer, Cott</w:t>
      </w:r>
      <w:r w:rsidR="00E42169">
        <w:t xml:space="preserve">rell Scholars Workshop, </w:t>
      </w:r>
      <w:r w:rsidR="00FF7BCE">
        <w:t>July</w:t>
      </w:r>
      <w:r>
        <w:t xml:space="preserve"> 2001</w:t>
      </w:r>
    </w:p>
    <w:p w14:paraId="7B5FC901" w14:textId="77777777" w:rsidR="002E3EF8" w:rsidRDefault="002E3EF8">
      <w:pPr>
        <w:ind w:right="-270"/>
      </w:pPr>
      <w:r>
        <w:t xml:space="preserve">   National Research Council and American Physical Society, “Grand Challenges for the 21</w:t>
      </w:r>
      <w:r>
        <w:rPr>
          <w:vertAlign w:val="superscript"/>
        </w:rPr>
        <w:t>st</w:t>
      </w:r>
      <w:r>
        <w:t xml:space="preserve">     </w:t>
      </w:r>
    </w:p>
    <w:p w14:paraId="24AF2A25" w14:textId="77777777" w:rsidR="002E3EF8" w:rsidRDefault="002E3EF8">
      <w:pPr>
        <w:ind w:right="-270"/>
      </w:pPr>
      <w:r>
        <w:t xml:space="preserve">  </w:t>
      </w:r>
      <w:r w:rsidR="003F7378">
        <w:t xml:space="preserve"> Century, </w:t>
      </w:r>
      <w:r>
        <w:t>U.S. Ho</w:t>
      </w:r>
      <w:r w:rsidR="00FF7BCE">
        <w:t xml:space="preserve">use of Representatives, July </w:t>
      </w:r>
      <w:r>
        <w:t>2001</w:t>
      </w:r>
    </w:p>
    <w:p w14:paraId="6EF08DCD" w14:textId="77777777" w:rsidR="002E3EF8" w:rsidRDefault="002E3EF8">
      <w:pPr>
        <w:ind w:right="-270"/>
      </w:pPr>
      <w:r>
        <w:t xml:space="preserve">   Scottish Universities Summer School in P</w:t>
      </w:r>
      <w:r w:rsidR="00FF7BCE">
        <w:t xml:space="preserve">hysics, </w:t>
      </w:r>
      <w:r w:rsidR="00BD5E70">
        <w:t>Aug</w:t>
      </w:r>
      <w:r w:rsidR="00FF7BCE">
        <w:t>ust</w:t>
      </w:r>
      <w:r>
        <w:t xml:space="preserve"> 2001</w:t>
      </w:r>
    </w:p>
    <w:p w14:paraId="1D7CF2CD" w14:textId="77777777" w:rsidR="002E3EF8" w:rsidRDefault="002E3EF8">
      <w:r>
        <w:t xml:space="preserve">   Opening Lecture, COSMO 2001, International Meeting on Particle Physics and the </w:t>
      </w:r>
    </w:p>
    <w:p w14:paraId="5D7B69BA" w14:textId="77777777" w:rsidR="002E3EF8" w:rsidRDefault="00FF7BCE">
      <w:r>
        <w:t xml:space="preserve">   Early Universe, </w:t>
      </w:r>
      <w:r w:rsidR="002E3EF8">
        <w:t>Aug</w:t>
      </w:r>
      <w:r>
        <w:t>ust</w:t>
      </w:r>
      <w:r w:rsidR="002E3EF8">
        <w:t xml:space="preserve"> 2001  </w:t>
      </w:r>
    </w:p>
    <w:p w14:paraId="6293FACE" w14:textId="77777777" w:rsidR="002E3EF8" w:rsidRDefault="002E3EF8">
      <w:r>
        <w:t xml:space="preserve">   Workshop on Cosmological </w:t>
      </w:r>
      <w:r w:rsidR="00FF7BCE">
        <w:t xml:space="preserve">Probes of Dark Energy, </w:t>
      </w:r>
      <w:r>
        <w:t>Dec</w:t>
      </w:r>
      <w:r w:rsidR="00FF7BCE">
        <w:t>ember</w:t>
      </w:r>
      <w:r>
        <w:t xml:space="preserve"> 2001</w:t>
      </w:r>
    </w:p>
    <w:p w14:paraId="6209A2CD" w14:textId="77777777" w:rsidR="002E3EF8" w:rsidRDefault="002E3EF8">
      <w:pPr>
        <w:ind w:left="180"/>
      </w:pPr>
      <w:r>
        <w:t>Plenary lecture ESO-CERN-ESA Symposium on Astronomy, Cosmology a</w:t>
      </w:r>
      <w:r w:rsidR="00FF7BCE">
        <w:t xml:space="preserve">nd Fundamental Physics, </w:t>
      </w:r>
      <w:r>
        <w:t>March 2002</w:t>
      </w:r>
    </w:p>
    <w:p w14:paraId="26B776E1" w14:textId="77777777" w:rsidR="002E3EF8" w:rsidRDefault="002E3EF8">
      <w:pPr>
        <w:ind w:left="180"/>
      </w:pPr>
      <w:r>
        <w:lastRenderedPageBreak/>
        <w:t xml:space="preserve">Plenary Lecture, APS Ohio </w:t>
      </w:r>
      <w:r w:rsidR="00FF7BCE">
        <w:t xml:space="preserve">Section Meeting, </w:t>
      </w:r>
      <w:r>
        <w:t>April 2002</w:t>
      </w:r>
    </w:p>
    <w:p w14:paraId="6758587F" w14:textId="77777777" w:rsidR="002E3EF8" w:rsidRDefault="002E3EF8">
      <w:pPr>
        <w:ind w:left="180"/>
      </w:pPr>
      <w:r>
        <w:t>Plenary Lecture, Canadian Association of Physicis</w:t>
      </w:r>
      <w:r w:rsidR="00FF7BCE">
        <w:t xml:space="preserve">ts Annual meeting, </w:t>
      </w:r>
      <w:r>
        <w:t>June 2002</w:t>
      </w:r>
    </w:p>
    <w:p w14:paraId="4347FA45" w14:textId="77777777" w:rsidR="002E3EF8" w:rsidRDefault="002E3EF8">
      <w:pPr>
        <w:ind w:left="180"/>
      </w:pPr>
      <w:r>
        <w:t>Featured Speaker, Gordon Research Conference o</w:t>
      </w:r>
      <w:r w:rsidR="00FF7BCE">
        <w:t xml:space="preserve">n Organic Reactions, </w:t>
      </w:r>
      <w:r>
        <w:t>July 2002</w:t>
      </w:r>
    </w:p>
    <w:p w14:paraId="3B5905C1" w14:textId="77777777" w:rsidR="002E3EF8" w:rsidRDefault="002E3EF8">
      <w:pPr>
        <w:ind w:left="180"/>
      </w:pPr>
      <w:r>
        <w:t>Plenary Lecture, Portu</w:t>
      </w:r>
      <w:r w:rsidR="00FF7BCE">
        <w:t xml:space="preserve">guese Physical Society, </w:t>
      </w:r>
      <w:r>
        <w:t>Sept</w:t>
      </w:r>
      <w:r w:rsidR="00FF7BCE">
        <w:t>ember</w:t>
      </w:r>
      <w:r>
        <w:t xml:space="preserve"> 2002</w:t>
      </w:r>
    </w:p>
    <w:p w14:paraId="613E8B09" w14:textId="77777777" w:rsidR="002E3EF8" w:rsidRDefault="002E3EF8">
      <w:pPr>
        <w:ind w:left="180"/>
      </w:pPr>
      <w:r>
        <w:t>Institute for Theoretical Physics Workshop on Dark Matter and Dark Energy, Sept.-Nov. 2002</w:t>
      </w:r>
    </w:p>
    <w:p w14:paraId="3768D4E0" w14:textId="77777777" w:rsidR="002E3EF8" w:rsidRDefault="002E3EF8">
      <w:pPr>
        <w:ind w:left="180"/>
      </w:pPr>
      <w:r>
        <w:t>Institute for Theoretical Physics, Santa Barbara Teac</w:t>
      </w:r>
      <w:r w:rsidR="00FF7BCE">
        <w:t xml:space="preserve">hers Workshop on Cosmology, October </w:t>
      </w:r>
      <w:r>
        <w:t>2002</w:t>
      </w:r>
    </w:p>
    <w:p w14:paraId="4BBB71D6" w14:textId="77777777" w:rsidR="002E3EF8" w:rsidRDefault="002E3EF8">
      <w:pPr>
        <w:ind w:left="180"/>
      </w:pPr>
      <w:r>
        <w:t xml:space="preserve">Lecturer, Canary Islands Winter School in Astrophysics, November 2002 </w:t>
      </w:r>
    </w:p>
    <w:p w14:paraId="710AFE20" w14:textId="77777777" w:rsidR="002E3EF8" w:rsidRDefault="002E3EF8">
      <w:pPr>
        <w:ind w:left="180"/>
      </w:pPr>
      <w:r>
        <w:t>Invited Plenary Lecture, “From Here to Eternity” Conf</w:t>
      </w:r>
      <w:r w:rsidR="00BD5E70">
        <w:t>erence in honor of J. Silk’s 60</w:t>
      </w:r>
      <w:r>
        <w:t>th Birthday, Oxford University, Decemb</w:t>
      </w:r>
      <w:r w:rsidR="00FF7BCE">
        <w:t>er 2002</w:t>
      </w:r>
    </w:p>
    <w:p w14:paraId="4DC3F43B" w14:textId="77777777" w:rsidR="002E3EF8" w:rsidRDefault="002E3EF8">
      <w:pPr>
        <w:ind w:left="180"/>
      </w:pPr>
      <w:r>
        <w:t>Invited Topical Lectur</w:t>
      </w:r>
      <w:r w:rsidR="00FF7BCE">
        <w:t xml:space="preserve">er, AAAS Annual Meeting, </w:t>
      </w:r>
      <w:r>
        <w:t>Feb</w:t>
      </w:r>
      <w:r w:rsidR="00FF7BCE">
        <w:t>ruary</w:t>
      </w:r>
      <w:r>
        <w:t xml:space="preserve"> 2003</w:t>
      </w:r>
    </w:p>
    <w:p w14:paraId="717D56C5" w14:textId="77777777" w:rsidR="002E3EF8" w:rsidRDefault="002E3EF8">
      <w:pPr>
        <w:ind w:left="180"/>
      </w:pPr>
      <w:r>
        <w:t>Plenary Lecture, Physic</w:t>
      </w:r>
      <w:r w:rsidR="00FF7BCE">
        <w:t xml:space="preserve">al Cosmology ’03, </w:t>
      </w:r>
      <w:r>
        <w:t>June 2003</w:t>
      </w:r>
    </w:p>
    <w:p w14:paraId="7076AD83" w14:textId="77777777" w:rsidR="002E3EF8" w:rsidRDefault="002E3EF8">
      <w:pPr>
        <w:ind w:left="180"/>
      </w:pPr>
      <w:r>
        <w:t>Plenary Lecture, Respect for All Involved: A National Symposium on Research Integrity, Columbia Un</w:t>
      </w:r>
      <w:r w:rsidR="00FF7BCE">
        <w:t xml:space="preserve">iversity, CUNY, </w:t>
      </w:r>
      <w:r w:rsidR="00BD5E70">
        <w:t>Sept</w:t>
      </w:r>
      <w:r w:rsidR="00FF7BCE">
        <w:t>ember</w:t>
      </w:r>
      <w:r w:rsidR="00BD5E70">
        <w:t xml:space="preserve"> </w:t>
      </w:r>
      <w:r>
        <w:t>2003</w:t>
      </w:r>
    </w:p>
    <w:p w14:paraId="13EB74CD" w14:textId="77777777" w:rsidR="002E3EF8" w:rsidRDefault="002E3EF8">
      <w:pPr>
        <w:ind w:left="180"/>
      </w:pPr>
      <w:r>
        <w:t>Opening Lecture, CERCA conference on the Future of C</w:t>
      </w:r>
      <w:r w:rsidR="00FF7BCE">
        <w:t>osmology, October 2003</w:t>
      </w:r>
    </w:p>
    <w:p w14:paraId="4AEC99D7" w14:textId="77777777" w:rsidR="002E3EF8" w:rsidRDefault="002E3EF8">
      <w:pPr>
        <w:ind w:left="180"/>
      </w:pPr>
      <w:r>
        <w:t>Great Lakes Planetarium Assoc Plen</w:t>
      </w:r>
      <w:r w:rsidR="00FF7BCE">
        <w:t>ary Lecture, October 2003</w:t>
      </w:r>
    </w:p>
    <w:p w14:paraId="71D69DE0" w14:textId="77777777" w:rsidR="002E3EF8" w:rsidRDefault="002E3EF8">
      <w:pPr>
        <w:ind w:left="180"/>
      </w:pPr>
      <w:r>
        <w:t xml:space="preserve">Sources and Detection of Dark Matter and Dark Energy </w:t>
      </w:r>
      <w:r w:rsidR="00FF7BCE">
        <w:t>in the Universe, UCLA, February 2004</w:t>
      </w:r>
    </w:p>
    <w:p w14:paraId="5173933C" w14:textId="77777777" w:rsidR="002E3EF8" w:rsidRDefault="002E3EF8">
      <w:pPr>
        <w:ind w:left="180"/>
      </w:pPr>
      <w:r>
        <w:t>American Physical Society Meeting, April 2004</w:t>
      </w:r>
    </w:p>
    <w:p w14:paraId="59E43E2F" w14:textId="77777777" w:rsidR="002E3EF8" w:rsidRDefault="002E3EF8">
      <w:pPr>
        <w:ind w:left="180"/>
      </w:pPr>
      <w:r>
        <w:t>Aspen Institute and Aspen Center for Physics Einstein Celebration, Aug</w:t>
      </w:r>
      <w:r w:rsidR="00FF7BCE">
        <w:t>ust</w:t>
      </w:r>
      <w:r>
        <w:t xml:space="preserve"> 2004</w:t>
      </w:r>
    </w:p>
    <w:p w14:paraId="243285AA" w14:textId="77777777" w:rsidR="002E3EF8" w:rsidRDefault="00FF7BCE">
      <w:pPr>
        <w:ind w:left="180"/>
      </w:pPr>
      <w:r>
        <w:t xml:space="preserve">COSMO ’04, September </w:t>
      </w:r>
      <w:r w:rsidR="002E3EF8">
        <w:t>2004</w:t>
      </w:r>
    </w:p>
    <w:p w14:paraId="413E9683" w14:textId="77777777" w:rsidR="002E3EF8" w:rsidRDefault="002E3EF8">
      <w:pPr>
        <w:ind w:left="180"/>
      </w:pPr>
      <w:r>
        <w:t xml:space="preserve">Evolution and God Symposium, </w:t>
      </w:r>
      <w:r w:rsidR="00FF7BCE">
        <w:t xml:space="preserve">October </w:t>
      </w:r>
      <w:r>
        <w:t>2004</w:t>
      </w:r>
    </w:p>
    <w:p w14:paraId="1920EB92" w14:textId="77777777" w:rsidR="002E3EF8" w:rsidRDefault="002E3EF8">
      <w:pPr>
        <w:ind w:left="180"/>
      </w:pPr>
      <w:r>
        <w:t xml:space="preserve">CERCA, Science </w:t>
      </w:r>
      <w:r w:rsidR="00FF7BCE">
        <w:t xml:space="preserve">and Society Symposium, October </w:t>
      </w:r>
      <w:r>
        <w:t>2004</w:t>
      </w:r>
    </w:p>
    <w:p w14:paraId="1EF9FA8F" w14:textId="77777777" w:rsidR="002E3EF8" w:rsidRDefault="002E3EF8">
      <w:pPr>
        <w:ind w:left="180"/>
      </w:pPr>
      <w:r>
        <w:t>World Congress of Sc</w:t>
      </w:r>
      <w:r w:rsidR="00D04556">
        <w:t>ience Producers, November</w:t>
      </w:r>
      <w:r>
        <w:t xml:space="preserve"> 2004</w:t>
      </w:r>
    </w:p>
    <w:p w14:paraId="770E1477" w14:textId="77777777" w:rsidR="002E3EF8" w:rsidRDefault="002E3EF8">
      <w:pPr>
        <w:ind w:left="180"/>
      </w:pPr>
      <w:r>
        <w:t>Aspen Center f</w:t>
      </w:r>
      <w:r w:rsidR="00D04556">
        <w:t xml:space="preserve">or Physics Winter Meeting, February </w:t>
      </w:r>
      <w:r>
        <w:t>2005</w:t>
      </w:r>
    </w:p>
    <w:p w14:paraId="7234153C" w14:textId="77777777" w:rsidR="002E3EF8" w:rsidRDefault="002E3EF8">
      <w:pPr>
        <w:ind w:left="180"/>
      </w:pPr>
      <w:r>
        <w:t>Seventh Symposium</w:t>
      </w:r>
      <w:r w:rsidR="00D04556">
        <w:t xml:space="preserve">, </w:t>
      </w:r>
      <w:proofErr w:type="spellStart"/>
      <w:r w:rsidR="00D04556">
        <w:t>Internacional</w:t>
      </w:r>
      <w:proofErr w:type="spellEnd"/>
      <w:r w:rsidR="00D04556">
        <w:t xml:space="preserve"> </w:t>
      </w:r>
      <w:proofErr w:type="spellStart"/>
      <w:r w:rsidR="00D04556">
        <w:t>Physica</w:t>
      </w:r>
      <w:proofErr w:type="spellEnd"/>
      <w:r w:rsidR="00D04556">
        <w:t>,</w:t>
      </w:r>
      <w:r>
        <w:t xml:space="preserve"> February 2005</w:t>
      </w:r>
    </w:p>
    <w:p w14:paraId="531F9050" w14:textId="77777777" w:rsidR="002E3EF8" w:rsidRDefault="002E3EF8">
      <w:pPr>
        <w:ind w:left="180"/>
      </w:pPr>
      <w:r>
        <w:t>Princeton-Oxford Cosmology Meeting, March 2005</w:t>
      </w:r>
    </w:p>
    <w:p w14:paraId="7CF02E17" w14:textId="77777777" w:rsidR="002E3EF8" w:rsidRDefault="002E3EF8">
      <w:pPr>
        <w:ind w:left="180"/>
      </w:pPr>
      <w:r>
        <w:t>American Physical Society Meeting, April 2004</w:t>
      </w:r>
    </w:p>
    <w:p w14:paraId="2525312D" w14:textId="77777777" w:rsidR="002E3EF8" w:rsidRDefault="002E3EF8">
      <w:pPr>
        <w:ind w:left="180"/>
      </w:pPr>
      <w:r>
        <w:t xml:space="preserve">NASA </w:t>
      </w:r>
      <w:proofErr w:type="spellStart"/>
      <w:r>
        <w:t>Hunstville</w:t>
      </w:r>
      <w:proofErr w:type="spellEnd"/>
      <w:r>
        <w:t xml:space="preserve"> World Year of Physics Conference, April 2005</w:t>
      </w:r>
    </w:p>
    <w:p w14:paraId="1EDC58E7" w14:textId="77777777" w:rsidR="002E3EF8" w:rsidRDefault="002E3EF8">
      <w:pPr>
        <w:ind w:left="180"/>
      </w:pPr>
      <w:r>
        <w:t>SLAC Summer School in Phys</w:t>
      </w:r>
      <w:r w:rsidR="00D04556">
        <w:t>ics, Summary Lecturer, Aug 2005</w:t>
      </w:r>
    </w:p>
    <w:p w14:paraId="064B4953" w14:textId="77777777" w:rsidR="002E3EF8" w:rsidRDefault="002E3EF8">
      <w:pPr>
        <w:ind w:left="180"/>
      </w:pPr>
      <w:r>
        <w:t>100 Years in</w:t>
      </w:r>
      <w:r w:rsidR="00BC4581">
        <w:t xml:space="preserve"> Physics Conference, </w:t>
      </w:r>
      <w:r>
        <w:t>Aug</w:t>
      </w:r>
      <w:r w:rsidR="00BC4581">
        <w:t>ust</w:t>
      </w:r>
      <w:r>
        <w:t xml:space="preserve"> 2005</w:t>
      </w:r>
    </w:p>
    <w:p w14:paraId="1148997F" w14:textId="77777777" w:rsidR="002E3EF8" w:rsidRDefault="002E3EF8">
      <w:pPr>
        <w:ind w:left="180"/>
      </w:pPr>
      <w:r>
        <w:t>International Confere</w:t>
      </w:r>
      <w:r w:rsidR="00BC4581">
        <w:t xml:space="preserve">nce on Physics Education, </w:t>
      </w:r>
      <w:r>
        <w:t>Sept</w:t>
      </w:r>
      <w:r w:rsidR="00BC4581">
        <w:t>ember</w:t>
      </w:r>
      <w:r>
        <w:t xml:space="preserve"> 2005</w:t>
      </w:r>
    </w:p>
    <w:p w14:paraId="29355449" w14:textId="77777777" w:rsidR="002E3EF8" w:rsidRDefault="002E3EF8">
      <w:pPr>
        <w:ind w:left="180"/>
      </w:pPr>
      <w:r>
        <w:t>APS Nuc</w:t>
      </w:r>
      <w:r w:rsidR="00BC4581">
        <w:t xml:space="preserve">lear Physics Conference, </w:t>
      </w:r>
      <w:r>
        <w:t>Oct</w:t>
      </w:r>
      <w:r w:rsidR="00BC4581">
        <w:t>ober</w:t>
      </w:r>
      <w:r>
        <w:t xml:space="preserve"> 2005</w:t>
      </w:r>
    </w:p>
    <w:p w14:paraId="7DEF425E" w14:textId="77777777" w:rsidR="002E3EF8" w:rsidRDefault="002E3EF8">
      <w:pPr>
        <w:ind w:left="180"/>
      </w:pPr>
      <w:r>
        <w:t>Internatio</w:t>
      </w:r>
      <w:r w:rsidR="00E0399F">
        <w:t xml:space="preserve">nal Conference on Humanism, </w:t>
      </w:r>
      <w:r>
        <w:t>Nov</w:t>
      </w:r>
      <w:r w:rsidR="00E0399F">
        <w:t>ember</w:t>
      </w:r>
      <w:r>
        <w:t xml:space="preserve"> 2005</w:t>
      </w:r>
    </w:p>
    <w:p w14:paraId="5ED205C9" w14:textId="77777777" w:rsidR="002E3EF8" w:rsidRDefault="002E3EF8">
      <w:pPr>
        <w:ind w:left="180"/>
      </w:pPr>
      <w:r>
        <w:t>Canadian Undergradu</w:t>
      </w:r>
      <w:r w:rsidR="00E0399F">
        <w:t xml:space="preserve">ate Physics Conference, </w:t>
      </w:r>
      <w:r>
        <w:t>Nov</w:t>
      </w:r>
      <w:r w:rsidR="00E0399F">
        <w:t>ember</w:t>
      </w:r>
      <w:r>
        <w:t xml:space="preserve"> 2005</w:t>
      </w:r>
    </w:p>
    <w:p w14:paraId="3A34D0C1" w14:textId="77777777" w:rsidR="002E3EF8" w:rsidRDefault="002E3EF8">
      <w:pPr>
        <w:ind w:left="180"/>
      </w:pPr>
      <w:r>
        <w:t xml:space="preserve">Inaugural </w:t>
      </w:r>
      <w:proofErr w:type="spellStart"/>
      <w:r>
        <w:t>Kavli</w:t>
      </w:r>
      <w:proofErr w:type="spellEnd"/>
      <w:r>
        <w:t xml:space="preserve"> </w:t>
      </w:r>
      <w:proofErr w:type="spellStart"/>
      <w:r>
        <w:t>Instiitute</w:t>
      </w:r>
      <w:proofErr w:type="spellEnd"/>
      <w:r>
        <w:t xml:space="preserve"> New Views of the Universe Conference, University of Chicago, Opening Lecture, Dec</w:t>
      </w:r>
      <w:r w:rsidR="00E0399F">
        <w:t>ember</w:t>
      </w:r>
      <w:r>
        <w:t xml:space="preserve"> 2005</w:t>
      </w:r>
    </w:p>
    <w:p w14:paraId="173942B3" w14:textId="77777777" w:rsidR="002E3EF8" w:rsidRDefault="002E3EF8">
      <w:pPr>
        <w:ind w:left="180"/>
      </w:pPr>
      <w:r>
        <w:t>Aspen Center for Physics Winter School</w:t>
      </w:r>
      <w:r w:rsidR="00E0399F">
        <w:t>,</w:t>
      </w:r>
      <w:r>
        <w:t xml:space="preserve"> Jan</w:t>
      </w:r>
      <w:r w:rsidR="00E0399F">
        <w:t>uary</w:t>
      </w:r>
      <w:r>
        <w:t xml:space="preserve"> 2006</w:t>
      </w:r>
    </w:p>
    <w:p w14:paraId="0AC0848E" w14:textId="77777777" w:rsidR="002E3EF8" w:rsidRDefault="00E0399F">
      <w:pPr>
        <w:ind w:left="180"/>
      </w:pPr>
      <w:r>
        <w:t>III International Workshop on</w:t>
      </w:r>
      <w:r w:rsidR="002E3EF8">
        <w:t xml:space="preserve">: NO-VE, Neutrino </w:t>
      </w:r>
      <w:r w:rsidR="00BD5E70">
        <w:t>Oscillations</w:t>
      </w:r>
      <w:r>
        <w:t xml:space="preserve">, </w:t>
      </w:r>
      <w:r w:rsidR="002E3EF8">
        <w:t>Feb</w:t>
      </w:r>
      <w:r>
        <w:t>ruary</w:t>
      </w:r>
      <w:r w:rsidR="002E3EF8">
        <w:t xml:space="preserve"> 2006</w:t>
      </w:r>
    </w:p>
    <w:p w14:paraId="16A9DF8E" w14:textId="77777777" w:rsidR="002E3EF8" w:rsidRDefault="002E3EF8">
      <w:pPr>
        <w:ind w:left="180"/>
      </w:pPr>
      <w:r>
        <w:t>Sources and Detection of Dark Matter and Dark Energy in the Universe, UCLA, Feb</w:t>
      </w:r>
      <w:r w:rsidR="00E0399F">
        <w:t>ruary 2006</w:t>
      </w:r>
    </w:p>
    <w:p w14:paraId="0DF20542" w14:textId="77777777" w:rsidR="002E3EF8" w:rsidRDefault="002E3EF8">
      <w:pPr>
        <w:ind w:left="180"/>
      </w:pPr>
      <w:r>
        <w:t>Michigan State S</w:t>
      </w:r>
      <w:r w:rsidR="00E0399F">
        <w:t>cience Teachers Conference, February</w:t>
      </w:r>
      <w:r>
        <w:t xml:space="preserve"> 2006</w:t>
      </w:r>
    </w:p>
    <w:p w14:paraId="18C07112" w14:textId="77777777" w:rsidR="002E3EF8" w:rsidRDefault="002E3EF8">
      <w:pPr>
        <w:ind w:left="180"/>
        <w:rPr>
          <w:color w:val="000000"/>
        </w:rPr>
      </w:pPr>
      <w:r>
        <w:rPr>
          <w:color w:val="000000"/>
        </w:rPr>
        <w:t>Confron</w:t>
      </w:r>
      <w:r w:rsidR="00E0399F">
        <w:rPr>
          <w:color w:val="000000"/>
        </w:rPr>
        <w:t xml:space="preserve">ting Gravity, </w:t>
      </w:r>
      <w:r>
        <w:rPr>
          <w:color w:val="000000"/>
        </w:rPr>
        <w:t>March 2006</w:t>
      </w:r>
    </w:p>
    <w:p w14:paraId="29BE8CF1" w14:textId="77777777" w:rsidR="002E3EF8" w:rsidRDefault="002E3EF8">
      <w:pPr>
        <w:ind w:left="180"/>
        <w:rPr>
          <w:color w:val="000000"/>
        </w:rPr>
      </w:pPr>
      <w:r>
        <w:rPr>
          <w:color w:val="000000"/>
        </w:rPr>
        <w:t>NES APS and AAPT Conference, Boston University, March 2006</w:t>
      </w:r>
    </w:p>
    <w:p w14:paraId="0E31C562" w14:textId="77777777" w:rsidR="002E3EF8" w:rsidRDefault="002E3EF8">
      <w:pPr>
        <w:ind w:left="180"/>
        <w:rPr>
          <w:color w:val="000000"/>
        </w:rPr>
      </w:pPr>
      <w:r>
        <w:rPr>
          <w:color w:val="000000"/>
        </w:rPr>
        <w:t>Texas A&amp;M Forefront of Physics Meeting, April 2006</w:t>
      </w:r>
    </w:p>
    <w:p w14:paraId="266DED30" w14:textId="77777777" w:rsidR="002E3EF8" w:rsidRDefault="002E3EF8">
      <w:pPr>
        <w:ind w:left="180"/>
        <w:rPr>
          <w:color w:val="000000"/>
        </w:rPr>
      </w:pPr>
      <w:r>
        <w:rPr>
          <w:color w:val="000000"/>
        </w:rPr>
        <w:t>Hadron Collider Physics Symposium, Duke University, May 2006</w:t>
      </w:r>
    </w:p>
    <w:p w14:paraId="623100D5" w14:textId="77777777" w:rsidR="002E3EF8" w:rsidRDefault="002E3EF8">
      <w:pPr>
        <w:ind w:left="180"/>
        <w:rPr>
          <w:color w:val="000000"/>
        </w:rPr>
      </w:pPr>
      <w:r>
        <w:rPr>
          <w:color w:val="000000"/>
        </w:rPr>
        <w:t>Communica</w:t>
      </w:r>
      <w:r w:rsidR="00E0399F">
        <w:rPr>
          <w:color w:val="000000"/>
        </w:rPr>
        <w:t xml:space="preserve">ting Science and Technology, </w:t>
      </w:r>
      <w:r>
        <w:rPr>
          <w:color w:val="000000"/>
        </w:rPr>
        <w:t xml:space="preserve"> June 2006</w:t>
      </w:r>
    </w:p>
    <w:p w14:paraId="0CF9E6A4" w14:textId="77777777" w:rsidR="002E3EF8" w:rsidRDefault="00E0399F">
      <w:pPr>
        <w:ind w:left="180"/>
        <w:rPr>
          <w:color w:val="000000"/>
        </w:rPr>
      </w:pPr>
      <w:r>
        <w:rPr>
          <w:color w:val="000000"/>
        </w:rPr>
        <w:t xml:space="preserve">Neutrino 2006, </w:t>
      </w:r>
      <w:r w:rsidR="002E3EF8">
        <w:rPr>
          <w:color w:val="000000"/>
        </w:rPr>
        <w:t>June 2006</w:t>
      </w:r>
    </w:p>
    <w:p w14:paraId="6A11CD56" w14:textId="77777777" w:rsidR="002E3EF8" w:rsidRDefault="002E3EF8">
      <w:pPr>
        <w:ind w:left="180"/>
        <w:rPr>
          <w:color w:val="000000"/>
        </w:rPr>
      </w:pPr>
      <w:r>
        <w:rPr>
          <w:color w:val="000000"/>
        </w:rPr>
        <w:lastRenderedPageBreak/>
        <w:t>Ideas Fes</w:t>
      </w:r>
      <w:r w:rsidR="00E0399F">
        <w:rPr>
          <w:color w:val="000000"/>
        </w:rPr>
        <w:t>tival, Aspen Institute</w:t>
      </w:r>
      <w:r>
        <w:rPr>
          <w:color w:val="000000"/>
        </w:rPr>
        <w:t>, July 2006</w:t>
      </w:r>
    </w:p>
    <w:p w14:paraId="47FF3914" w14:textId="77777777" w:rsidR="002E3EF8" w:rsidRDefault="002E3EF8">
      <w:pPr>
        <w:ind w:left="180"/>
        <w:rPr>
          <w:color w:val="000000"/>
        </w:rPr>
      </w:pPr>
      <w:r>
        <w:rPr>
          <w:color w:val="000000"/>
        </w:rPr>
        <w:t>Under the Spell of Phy</w:t>
      </w:r>
      <w:r w:rsidR="00E0399F">
        <w:rPr>
          <w:color w:val="000000"/>
        </w:rPr>
        <w:t>sics,</w:t>
      </w:r>
      <w:r>
        <w:rPr>
          <w:color w:val="000000"/>
        </w:rPr>
        <w:t xml:space="preserve"> July 2006</w:t>
      </w:r>
    </w:p>
    <w:p w14:paraId="253D9021" w14:textId="77777777" w:rsidR="002E3EF8" w:rsidRDefault="002E3EF8">
      <w:pPr>
        <w:ind w:left="180"/>
        <w:rPr>
          <w:color w:val="000000"/>
        </w:rPr>
      </w:pPr>
      <w:r>
        <w:rPr>
          <w:color w:val="000000"/>
        </w:rPr>
        <w:t>Banff Center, Science Communication, Aug</w:t>
      </w:r>
      <w:r w:rsidR="00E0399F">
        <w:rPr>
          <w:color w:val="000000"/>
        </w:rPr>
        <w:t>ust</w:t>
      </w:r>
      <w:r>
        <w:rPr>
          <w:color w:val="000000"/>
        </w:rPr>
        <w:t xml:space="preserve"> 2006</w:t>
      </w:r>
    </w:p>
    <w:p w14:paraId="45CF0FFD" w14:textId="77777777" w:rsidR="002E3EF8" w:rsidRDefault="002E3EF8">
      <w:pPr>
        <w:ind w:left="180"/>
        <w:rPr>
          <w:color w:val="000000"/>
        </w:rPr>
      </w:pPr>
      <w:r>
        <w:rPr>
          <w:color w:val="000000"/>
        </w:rPr>
        <w:t>Max Delbruck Fest, Cold Spring Harbor Lab, Aug</w:t>
      </w:r>
      <w:r w:rsidR="00E0399F">
        <w:rPr>
          <w:color w:val="000000"/>
        </w:rPr>
        <w:t>ust</w:t>
      </w:r>
      <w:r>
        <w:rPr>
          <w:color w:val="000000"/>
        </w:rPr>
        <w:t xml:space="preserve"> 2006</w:t>
      </w:r>
    </w:p>
    <w:p w14:paraId="33A53A1F" w14:textId="77777777" w:rsidR="002E3EF8" w:rsidRDefault="002E3EF8">
      <w:pPr>
        <w:ind w:left="180"/>
        <w:rPr>
          <w:color w:val="000000"/>
        </w:rPr>
      </w:pPr>
      <w:r>
        <w:rPr>
          <w:color w:val="000000"/>
        </w:rPr>
        <w:t>Evolution and Faith, Marist College, Oct</w:t>
      </w:r>
      <w:r w:rsidR="00E0399F">
        <w:rPr>
          <w:color w:val="000000"/>
        </w:rPr>
        <w:t>ober</w:t>
      </w:r>
      <w:r>
        <w:rPr>
          <w:color w:val="000000"/>
        </w:rPr>
        <w:t xml:space="preserve"> 2006</w:t>
      </w:r>
    </w:p>
    <w:p w14:paraId="64B38F9A" w14:textId="77777777" w:rsidR="002E3EF8" w:rsidRDefault="002E3EF8">
      <w:pPr>
        <w:ind w:left="180"/>
        <w:rPr>
          <w:color w:val="000000"/>
        </w:rPr>
      </w:pPr>
      <w:r>
        <w:rPr>
          <w:color w:val="000000"/>
        </w:rPr>
        <w:t>Beyond Belief, Salk Institute, Nov</w:t>
      </w:r>
      <w:r w:rsidR="00E0399F">
        <w:rPr>
          <w:color w:val="000000"/>
        </w:rPr>
        <w:t>ember</w:t>
      </w:r>
      <w:r>
        <w:rPr>
          <w:color w:val="000000"/>
        </w:rPr>
        <w:t xml:space="preserve"> 2006</w:t>
      </w:r>
    </w:p>
    <w:p w14:paraId="5798E6B4" w14:textId="77777777" w:rsidR="002E3EF8" w:rsidRDefault="00E0399F">
      <w:pPr>
        <w:ind w:left="180"/>
        <w:rPr>
          <w:color w:val="000000"/>
        </w:rPr>
      </w:pPr>
      <w:r>
        <w:rPr>
          <w:color w:val="000000"/>
        </w:rPr>
        <w:t xml:space="preserve">Science and Society, </w:t>
      </w:r>
      <w:r w:rsidR="002E3EF8">
        <w:rPr>
          <w:color w:val="000000"/>
        </w:rPr>
        <w:t>Jan</w:t>
      </w:r>
      <w:r>
        <w:rPr>
          <w:color w:val="000000"/>
        </w:rPr>
        <w:t>uary</w:t>
      </w:r>
      <w:r w:rsidR="002E3EF8">
        <w:rPr>
          <w:color w:val="000000"/>
        </w:rPr>
        <w:t xml:space="preserve"> 2007</w:t>
      </w:r>
    </w:p>
    <w:p w14:paraId="1FD7667A" w14:textId="77777777" w:rsidR="002E3EF8" w:rsidRDefault="002E3EF8">
      <w:pPr>
        <w:ind w:left="180"/>
        <w:rPr>
          <w:color w:val="000000"/>
        </w:rPr>
      </w:pPr>
      <w:r>
        <w:rPr>
          <w:color w:val="000000"/>
        </w:rPr>
        <w:t>AAAS Annual Meeting, February 2007</w:t>
      </w:r>
    </w:p>
    <w:p w14:paraId="25831D0E" w14:textId="77777777" w:rsidR="002E3EF8" w:rsidRDefault="002E3EF8">
      <w:pPr>
        <w:ind w:left="180"/>
        <w:rPr>
          <w:color w:val="000000"/>
        </w:rPr>
      </w:pPr>
      <w:r>
        <w:rPr>
          <w:color w:val="000000"/>
        </w:rPr>
        <w:t xml:space="preserve">Open Questions in </w:t>
      </w:r>
      <w:r w:rsidR="00E0399F">
        <w:rPr>
          <w:color w:val="000000"/>
        </w:rPr>
        <w:t>Cosmology, Imperial College,</w:t>
      </w:r>
      <w:r>
        <w:rPr>
          <w:color w:val="000000"/>
        </w:rPr>
        <w:t xml:space="preserve"> March 2007</w:t>
      </w:r>
    </w:p>
    <w:p w14:paraId="31FE678C" w14:textId="77777777" w:rsidR="002E3EF8" w:rsidRDefault="00BD5E70">
      <w:pPr>
        <w:ind w:left="180"/>
        <w:rPr>
          <w:color w:val="000000"/>
        </w:rPr>
      </w:pPr>
      <w:r>
        <w:rPr>
          <w:color w:val="000000"/>
        </w:rPr>
        <w:t xml:space="preserve">APS Annual Meeting, April </w:t>
      </w:r>
      <w:r w:rsidR="002E3EF8">
        <w:rPr>
          <w:color w:val="000000"/>
        </w:rPr>
        <w:t>2007</w:t>
      </w:r>
    </w:p>
    <w:p w14:paraId="07D727F3" w14:textId="77777777" w:rsidR="002E3EF8" w:rsidRDefault="002E3EF8">
      <w:pPr>
        <w:ind w:left="180"/>
        <w:rPr>
          <w:color w:val="000000"/>
        </w:rPr>
      </w:pPr>
      <w:r>
        <w:rPr>
          <w:color w:val="000000"/>
        </w:rPr>
        <w:t>Society for Heart and Lung</w:t>
      </w:r>
      <w:r w:rsidR="00E0399F">
        <w:rPr>
          <w:color w:val="000000"/>
        </w:rPr>
        <w:t xml:space="preserve"> Transplantation, </w:t>
      </w:r>
      <w:r>
        <w:rPr>
          <w:color w:val="000000"/>
        </w:rPr>
        <w:t>April 2007</w:t>
      </w:r>
    </w:p>
    <w:p w14:paraId="642450B2" w14:textId="77777777" w:rsidR="002E3EF8" w:rsidRDefault="002E3EF8">
      <w:pPr>
        <w:ind w:left="180"/>
        <w:rPr>
          <w:color w:val="000000"/>
        </w:rPr>
      </w:pPr>
      <w:r>
        <w:rPr>
          <w:color w:val="000000"/>
        </w:rPr>
        <w:t>American Physiological Society, April 2007</w:t>
      </w:r>
    </w:p>
    <w:p w14:paraId="60389813" w14:textId="77777777" w:rsidR="002E3EF8" w:rsidRDefault="002E3EF8">
      <w:pPr>
        <w:ind w:left="180"/>
        <w:rPr>
          <w:color w:val="000000"/>
        </w:rPr>
      </w:pPr>
      <w:r>
        <w:rPr>
          <w:color w:val="000000"/>
        </w:rPr>
        <w:t>Dark Matter Workshop, Fermilab, May 2007</w:t>
      </w:r>
    </w:p>
    <w:p w14:paraId="762F01D1" w14:textId="77777777" w:rsidR="002E3EF8" w:rsidRDefault="002E3EF8">
      <w:pPr>
        <w:ind w:left="180"/>
        <w:rPr>
          <w:color w:val="000000"/>
        </w:rPr>
      </w:pPr>
      <w:r>
        <w:rPr>
          <w:color w:val="000000"/>
        </w:rPr>
        <w:t>New Horizons at Colliders, Brookhaven National Laboratory, May 2007</w:t>
      </w:r>
    </w:p>
    <w:p w14:paraId="0465A4DE" w14:textId="77777777" w:rsidR="002E3EF8" w:rsidRDefault="002E3EF8">
      <w:pPr>
        <w:ind w:left="180"/>
        <w:rPr>
          <w:color w:val="000000"/>
        </w:rPr>
      </w:pPr>
      <w:r>
        <w:rPr>
          <w:color w:val="000000"/>
        </w:rPr>
        <w:t>European Conference of Science</w:t>
      </w:r>
      <w:r w:rsidR="00E0399F">
        <w:rPr>
          <w:color w:val="000000"/>
        </w:rPr>
        <w:t xml:space="preserve"> and Technology Museums</w:t>
      </w:r>
      <w:r>
        <w:rPr>
          <w:color w:val="000000"/>
        </w:rPr>
        <w:t>, June 2007</w:t>
      </w:r>
    </w:p>
    <w:p w14:paraId="4A728887" w14:textId="77777777" w:rsidR="002E3EF8" w:rsidRDefault="002E3EF8">
      <w:pPr>
        <w:ind w:left="180"/>
        <w:rPr>
          <w:color w:val="000000"/>
        </w:rPr>
      </w:pPr>
      <w:r>
        <w:rPr>
          <w:color w:val="000000"/>
        </w:rPr>
        <w:t>Canadian Association of Physici</w:t>
      </w:r>
      <w:r w:rsidR="00E0399F">
        <w:rPr>
          <w:color w:val="000000"/>
        </w:rPr>
        <w:t xml:space="preserve">sts National Meeting, </w:t>
      </w:r>
      <w:r>
        <w:rPr>
          <w:color w:val="000000"/>
        </w:rPr>
        <w:t>June 2007</w:t>
      </w:r>
    </w:p>
    <w:p w14:paraId="26EC7F82" w14:textId="77777777" w:rsidR="002E3EF8" w:rsidRDefault="00E0399F">
      <w:pPr>
        <w:ind w:left="180"/>
        <w:rPr>
          <w:color w:val="000000"/>
        </w:rPr>
      </w:pPr>
      <w:r>
        <w:rPr>
          <w:color w:val="000000"/>
        </w:rPr>
        <w:t xml:space="preserve">Idea City, </w:t>
      </w:r>
      <w:r w:rsidR="002E3EF8">
        <w:rPr>
          <w:color w:val="000000"/>
        </w:rPr>
        <w:t>June 2007</w:t>
      </w:r>
    </w:p>
    <w:p w14:paraId="59E4573F" w14:textId="77777777" w:rsidR="002E3EF8" w:rsidRDefault="00BD5E70">
      <w:pPr>
        <w:ind w:left="180"/>
        <w:rPr>
          <w:color w:val="000000"/>
        </w:rPr>
      </w:pPr>
      <w:r>
        <w:rPr>
          <w:color w:val="000000"/>
        </w:rPr>
        <w:t>Worksho</w:t>
      </w:r>
      <w:r w:rsidR="00E0399F">
        <w:rPr>
          <w:color w:val="000000"/>
        </w:rPr>
        <w:t>p on Supernovae</w:t>
      </w:r>
      <w:r w:rsidR="002E3EF8">
        <w:rPr>
          <w:color w:val="000000"/>
        </w:rPr>
        <w:t>, June 2007</w:t>
      </w:r>
    </w:p>
    <w:p w14:paraId="27F3EE7F" w14:textId="77777777" w:rsidR="002E3EF8" w:rsidRDefault="002E3EF8">
      <w:pPr>
        <w:ind w:left="180"/>
        <w:rPr>
          <w:color w:val="000000"/>
        </w:rPr>
      </w:pPr>
      <w:r>
        <w:rPr>
          <w:color w:val="000000"/>
        </w:rPr>
        <w:t>Sci</w:t>
      </w:r>
      <w:r w:rsidR="00E0399F">
        <w:rPr>
          <w:color w:val="000000"/>
        </w:rPr>
        <w:t>ence and Media Conference</w:t>
      </w:r>
      <w:r>
        <w:rPr>
          <w:color w:val="000000"/>
        </w:rPr>
        <w:t>, July 2007</w:t>
      </w:r>
    </w:p>
    <w:p w14:paraId="5411331C" w14:textId="77777777" w:rsidR="002E3EF8" w:rsidRDefault="00E0399F">
      <w:pPr>
        <w:ind w:left="180"/>
        <w:rPr>
          <w:color w:val="000000"/>
        </w:rPr>
      </w:pPr>
      <w:r>
        <w:rPr>
          <w:color w:val="000000"/>
        </w:rPr>
        <w:t>Ideas Festival</w:t>
      </w:r>
      <w:r w:rsidR="002E3EF8">
        <w:rPr>
          <w:color w:val="000000"/>
        </w:rPr>
        <w:t>, July 2007</w:t>
      </w:r>
    </w:p>
    <w:p w14:paraId="32E2A31F" w14:textId="77777777" w:rsidR="002E3EF8" w:rsidRDefault="002E3EF8">
      <w:pPr>
        <w:ind w:left="180"/>
        <w:rPr>
          <w:color w:val="000000"/>
        </w:rPr>
      </w:pPr>
      <w:r>
        <w:rPr>
          <w:color w:val="000000"/>
        </w:rPr>
        <w:t>Fundamental Questions, F</w:t>
      </w:r>
      <w:r w:rsidR="00E0399F">
        <w:rPr>
          <w:color w:val="000000"/>
        </w:rPr>
        <w:t xml:space="preserve">QXI Meeting, </w:t>
      </w:r>
      <w:r>
        <w:rPr>
          <w:color w:val="000000"/>
        </w:rPr>
        <w:t>July 2007</w:t>
      </w:r>
    </w:p>
    <w:p w14:paraId="3B98AFF5" w14:textId="77777777" w:rsidR="002E3EF8" w:rsidRDefault="002E3EF8">
      <w:pPr>
        <w:ind w:left="180"/>
        <w:rPr>
          <w:color w:val="000000"/>
        </w:rPr>
      </w:pPr>
      <w:proofErr w:type="spellStart"/>
      <w:r>
        <w:rPr>
          <w:color w:val="000000"/>
        </w:rPr>
        <w:t>Chal</w:t>
      </w:r>
      <w:r w:rsidR="00E0399F">
        <w:rPr>
          <w:color w:val="000000"/>
        </w:rPr>
        <w:t>onge</w:t>
      </w:r>
      <w:proofErr w:type="spellEnd"/>
      <w:r w:rsidR="00E0399F">
        <w:rPr>
          <w:color w:val="000000"/>
        </w:rPr>
        <w:t xml:space="preserve"> Meeting on Cosmology</w:t>
      </w:r>
      <w:r>
        <w:rPr>
          <w:color w:val="000000"/>
        </w:rPr>
        <w:t>, August 2007</w:t>
      </w:r>
    </w:p>
    <w:p w14:paraId="6BA31FB8" w14:textId="77777777" w:rsidR="002E3EF8" w:rsidRDefault="002E3EF8">
      <w:pPr>
        <w:ind w:left="180"/>
        <w:rPr>
          <w:color w:val="000000"/>
        </w:rPr>
      </w:pPr>
      <w:r>
        <w:rPr>
          <w:color w:val="000000"/>
        </w:rPr>
        <w:t xml:space="preserve">NASA Thermal </w:t>
      </w:r>
      <w:r w:rsidR="00E0399F">
        <w:rPr>
          <w:color w:val="000000"/>
        </w:rPr>
        <w:t xml:space="preserve">and Fluids Workshop, </w:t>
      </w:r>
      <w:r>
        <w:rPr>
          <w:color w:val="000000"/>
        </w:rPr>
        <w:t>Sept</w:t>
      </w:r>
      <w:r w:rsidR="00E0399F">
        <w:rPr>
          <w:color w:val="000000"/>
        </w:rPr>
        <w:t>ember</w:t>
      </w:r>
      <w:r>
        <w:rPr>
          <w:color w:val="000000"/>
        </w:rPr>
        <w:t xml:space="preserve"> 2007</w:t>
      </w:r>
    </w:p>
    <w:p w14:paraId="6C04CE40" w14:textId="77777777" w:rsidR="002E3EF8" w:rsidRDefault="002E3EF8">
      <w:pPr>
        <w:ind w:left="180"/>
        <w:rPr>
          <w:color w:val="000000"/>
        </w:rPr>
      </w:pPr>
      <w:r>
        <w:rPr>
          <w:color w:val="000000"/>
        </w:rPr>
        <w:t>International Conference on Science and Humani</w:t>
      </w:r>
      <w:r w:rsidR="00E0399F">
        <w:rPr>
          <w:color w:val="000000"/>
        </w:rPr>
        <w:t>sm</w:t>
      </w:r>
      <w:r>
        <w:rPr>
          <w:color w:val="000000"/>
        </w:rPr>
        <w:t>, Oct</w:t>
      </w:r>
      <w:r w:rsidR="00E0399F">
        <w:rPr>
          <w:color w:val="000000"/>
        </w:rPr>
        <w:t>ober</w:t>
      </w:r>
      <w:r>
        <w:rPr>
          <w:color w:val="000000"/>
        </w:rPr>
        <w:t xml:space="preserve"> 2007</w:t>
      </w:r>
    </w:p>
    <w:p w14:paraId="0F69698F" w14:textId="77777777" w:rsidR="002E3EF8" w:rsidRDefault="002E3EF8">
      <w:pPr>
        <w:ind w:left="180"/>
        <w:rPr>
          <w:color w:val="000000"/>
        </w:rPr>
      </w:pPr>
      <w:r>
        <w:rPr>
          <w:color w:val="000000"/>
        </w:rPr>
        <w:t>Genoa Science Festival, Oct</w:t>
      </w:r>
      <w:r w:rsidR="00E0399F">
        <w:rPr>
          <w:color w:val="000000"/>
        </w:rPr>
        <w:t>ober</w:t>
      </w:r>
      <w:r>
        <w:rPr>
          <w:color w:val="000000"/>
        </w:rPr>
        <w:t xml:space="preserve"> 2007</w:t>
      </w:r>
    </w:p>
    <w:p w14:paraId="5A03539C" w14:textId="77777777" w:rsidR="002E3EF8" w:rsidRDefault="009E33DD">
      <w:pPr>
        <w:ind w:left="180"/>
        <w:rPr>
          <w:color w:val="000000"/>
        </w:rPr>
      </w:pPr>
      <w:proofErr w:type="spellStart"/>
      <w:r>
        <w:rPr>
          <w:color w:val="000000"/>
        </w:rPr>
        <w:t>Kshitij</w:t>
      </w:r>
      <w:proofErr w:type="spellEnd"/>
      <w:r>
        <w:rPr>
          <w:color w:val="000000"/>
        </w:rPr>
        <w:t xml:space="preserve">, </w:t>
      </w:r>
      <w:r w:rsidR="002E3EF8">
        <w:rPr>
          <w:color w:val="000000"/>
        </w:rPr>
        <w:t>Jan</w:t>
      </w:r>
      <w:r>
        <w:rPr>
          <w:color w:val="000000"/>
        </w:rPr>
        <w:t>uary</w:t>
      </w:r>
      <w:r w:rsidR="002E3EF8">
        <w:rPr>
          <w:color w:val="000000"/>
        </w:rPr>
        <w:t xml:space="preserve"> 2008</w:t>
      </w:r>
    </w:p>
    <w:p w14:paraId="4CAB7E82" w14:textId="77777777" w:rsidR="002E3EF8" w:rsidRDefault="002E3EF8">
      <w:pPr>
        <w:ind w:left="180"/>
        <w:rPr>
          <w:color w:val="000000"/>
        </w:rPr>
      </w:pPr>
      <w:r>
        <w:rPr>
          <w:color w:val="000000"/>
        </w:rPr>
        <w:t>American Association for the Advancement o</w:t>
      </w:r>
      <w:r w:rsidR="009E33DD">
        <w:rPr>
          <w:color w:val="000000"/>
        </w:rPr>
        <w:t>f Science Annual Meeting,</w:t>
      </w:r>
      <w:r>
        <w:rPr>
          <w:color w:val="000000"/>
        </w:rPr>
        <w:t xml:space="preserve"> Feb</w:t>
      </w:r>
      <w:r w:rsidR="009E33DD">
        <w:rPr>
          <w:color w:val="000000"/>
        </w:rPr>
        <w:t>ruary</w:t>
      </w:r>
      <w:r>
        <w:rPr>
          <w:color w:val="000000"/>
        </w:rPr>
        <w:t xml:space="preserve"> 2008</w:t>
      </w:r>
    </w:p>
    <w:p w14:paraId="6A211E36" w14:textId="77777777" w:rsidR="002E3EF8" w:rsidRDefault="002E3EF8">
      <w:pPr>
        <w:ind w:left="180"/>
        <w:rPr>
          <w:color w:val="000000"/>
        </w:rPr>
      </w:pPr>
      <w:r>
        <w:rPr>
          <w:color w:val="000000"/>
        </w:rPr>
        <w:t>Science and Religion</w:t>
      </w:r>
      <w:r w:rsidR="009E33DD">
        <w:rPr>
          <w:color w:val="000000"/>
        </w:rPr>
        <w:t xml:space="preserve"> workshop</w:t>
      </w:r>
      <w:r>
        <w:rPr>
          <w:color w:val="000000"/>
        </w:rPr>
        <w:t xml:space="preserve"> Aspen Institute, March 2008</w:t>
      </w:r>
    </w:p>
    <w:p w14:paraId="1390E76B" w14:textId="77777777" w:rsidR="002E3EF8" w:rsidRDefault="002E3EF8">
      <w:pPr>
        <w:ind w:left="180"/>
        <w:rPr>
          <w:color w:val="000000"/>
        </w:rPr>
      </w:pPr>
      <w:r>
        <w:rPr>
          <w:color w:val="000000"/>
        </w:rPr>
        <w:t>American At</w:t>
      </w:r>
      <w:r w:rsidR="009E33DD">
        <w:rPr>
          <w:color w:val="000000"/>
        </w:rPr>
        <w:t>heists Association,</w:t>
      </w:r>
      <w:r>
        <w:rPr>
          <w:color w:val="000000"/>
        </w:rPr>
        <w:t xml:space="preserve"> March 2008</w:t>
      </w:r>
    </w:p>
    <w:p w14:paraId="390AB9A1" w14:textId="77777777" w:rsidR="002E3EF8" w:rsidRDefault="002E3EF8">
      <w:pPr>
        <w:ind w:left="180"/>
        <w:rPr>
          <w:color w:val="000000"/>
        </w:rPr>
      </w:pPr>
      <w:r>
        <w:rPr>
          <w:color w:val="000000"/>
        </w:rPr>
        <w:t>American Chemical Soci</w:t>
      </w:r>
      <w:r w:rsidR="009E33DD">
        <w:rPr>
          <w:color w:val="000000"/>
        </w:rPr>
        <w:t>ety Annual Meeting,</w:t>
      </w:r>
      <w:r>
        <w:rPr>
          <w:color w:val="000000"/>
        </w:rPr>
        <w:t xml:space="preserve"> President’s Session</w:t>
      </w:r>
      <w:r w:rsidR="009E33DD">
        <w:rPr>
          <w:color w:val="000000"/>
        </w:rPr>
        <w:t>, April</w:t>
      </w:r>
      <w:r>
        <w:rPr>
          <w:color w:val="000000"/>
        </w:rPr>
        <w:t xml:space="preserve"> 2008</w:t>
      </w:r>
    </w:p>
    <w:p w14:paraId="6B803372" w14:textId="77777777" w:rsidR="002E3EF8" w:rsidRDefault="002E3EF8">
      <w:pPr>
        <w:ind w:left="180"/>
        <w:rPr>
          <w:color w:val="000000"/>
        </w:rPr>
      </w:pPr>
      <w:r>
        <w:rPr>
          <w:color w:val="000000"/>
        </w:rPr>
        <w:t>Trieste Science Media Festival, April 2008</w:t>
      </w:r>
    </w:p>
    <w:p w14:paraId="30429413" w14:textId="77777777" w:rsidR="002E3EF8" w:rsidRDefault="002E3EF8">
      <w:pPr>
        <w:ind w:left="180"/>
        <w:rPr>
          <w:color w:val="000000"/>
        </w:rPr>
      </w:pPr>
      <w:r>
        <w:rPr>
          <w:color w:val="000000"/>
        </w:rPr>
        <w:t>Space Telescope Science Institute Meet</w:t>
      </w:r>
      <w:r w:rsidR="009E33DD">
        <w:rPr>
          <w:color w:val="000000"/>
        </w:rPr>
        <w:t xml:space="preserve">ing on Dark Energy, </w:t>
      </w:r>
      <w:r>
        <w:rPr>
          <w:color w:val="000000"/>
        </w:rPr>
        <w:t>May 2008</w:t>
      </w:r>
    </w:p>
    <w:p w14:paraId="053779E4" w14:textId="77777777" w:rsidR="002E3EF8" w:rsidRDefault="009E33DD">
      <w:pPr>
        <w:ind w:left="180"/>
        <w:rPr>
          <w:color w:val="000000"/>
        </w:rPr>
      </w:pPr>
      <w:r>
        <w:rPr>
          <w:color w:val="000000"/>
        </w:rPr>
        <w:t xml:space="preserve">World Science Festival, </w:t>
      </w:r>
      <w:r w:rsidR="002E3EF8">
        <w:rPr>
          <w:color w:val="000000"/>
        </w:rPr>
        <w:t>May 2008</w:t>
      </w:r>
    </w:p>
    <w:p w14:paraId="3C4BE344" w14:textId="77777777" w:rsidR="002E3EF8" w:rsidRDefault="002E3EF8">
      <w:pPr>
        <w:ind w:left="180"/>
        <w:rPr>
          <w:color w:val="000000"/>
        </w:rPr>
      </w:pPr>
      <w:r>
        <w:rPr>
          <w:color w:val="000000"/>
        </w:rPr>
        <w:t>Fermilab Workshop of Gravitational Waves and Polarization, Fermilab</w:t>
      </w:r>
      <w:r w:rsidR="009E33DD">
        <w:rPr>
          <w:color w:val="000000"/>
        </w:rPr>
        <w:t>,</w:t>
      </w:r>
      <w:r>
        <w:rPr>
          <w:color w:val="000000"/>
        </w:rPr>
        <w:t xml:space="preserve"> June 2008</w:t>
      </w:r>
    </w:p>
    <w:p w14:paraId="465A6D76" w14:textId="77777777" w:rsidR="002E3EF8" w:rsidRDefault="002E3EF8">
      <w:pPr>
        <w:ind w:left="180"/>
        <w:rPr>
          <w:color w:val="000000"/>
        </w:rPr>
      </w:pPr>
      <w:proofErr w:type="spellStart"/>
      <w:r>
        <w:rPr>
          <w:color w:val="000000"/>
        </w:rPr>
        <w:t>Chalon</w:t>
      </w:r>
      <w:r w:rsidR="009E33DD">
        <w:rPr>
          <w:color w:val="000000"/>
        </w:rPr>
        <w:t>ge</w:t>
      </w:r>
      <w:proofErr w:type="spellEnd"/>
      <w:r w:rsidR="009E33DD">
        <w:rPr>
          <w:color w:val="000000"/>
        </w:rPr>
        <w:t xml:space="preserve"> Meeting on Cosmology, </w:t>
      </w:r>
      <w:r>
        <w:rPr>
          <w:color w:val="000000"/>
        </w:rPr>
        <w:t>July 2008</w:t>
      </w:r>
    </w:p>
    <w:p w14:paraId="162625D5" w14:textId="77777777" w:rsidR="002E3EF8" w:rsidRDefault="009E33DD">
      <w:pPr>
        <w:ind w:left="180"/>
        <w:rPr>
          <w:color w:val="000000"/>
        </w:rPr>
      </w:pPr>
      <w:r>
        <w:rPr>
          <w:color w:val="000000"/>
        </w:rPr>
        <w:t xml:space="preserve">Cosmo 08, </w:t>
      </w:r>
      <w:r w:rsidR="002E3EF8">
        <w:rPr>
          <w:color w:val="000000"/>
        </w:rPr>
        <w:t>Aug</w:t>
      </w:r>
      <w:r>
        <w:rPr>
          <w:color w:val="000000"/>
        </w:rPr>
        <w:t>ust</w:t>
      </w:r>
      <w:r w:rsidR="002E3EF8">
        <w:rPr>
          <w:color w:val="000000"/>
        </w:rPr>
        <w:t xml:space="preserve"> 2008</w:t>
      </w:r>
    </w:p>
    <w:p w14:paraId="50860750" w14:textId="77777777" w:rsidR="002E3EF8" w:rsidRDefault="002E3EF8">
      <w:pPr>
        <w:ind w:left="180"/>
        <w:rPr>
          <w:color w:val="000000"/>
        </w:rPr>
      </w:pPr>
      <w:r>
        <w:rPr>
          <w:color w:val="000000"/>
        </w:rPr>
        <w:t xml:space="preserve">Sea of Faith </w:t>
      </w:r>
      <w:r w:rsidR="009E33DD">
        <w:rPr>
          <w:color w:val="000000"/>
        </w:rPr>
        <w:t xml:space="preserve">Conference, </w:t>
      </w:r>
      <w:r>
        <w:rPr>
          <w:color w:val="000000"/>
        </w:rPr>
        <w:t>Sept</w:t>
      </w:r>
      <w:r w:rsidR="009E33DD">
        <w:rPr>
          <w:color w:val="000000"/>
        </w:rPr>
        <w:t>ember</w:t>
      </w:r>
      <w:r>
        <w:rPr>
          <w:color w:val="000000"/>
        </w:rPr>
        <w:t xml:space="preserve"> 2008</w:t>
      </w:r>
    </w:p>
    <w:p w14:paraId="40D364F9" w14:textId="77777777" w:rsidR="002E3EF8" w:rsidRDefault="002E3EF8">
      <w:pPr>
        <w:ind w:left="180"/>
        <w:rPr>
          <w:color w:val="000000"/>
        </w:rPr>
      </w:pPr>
      <w:r>
        <w:rPr>
          <w:color w:val="000000"/>
        </w:rPr>
        <w:t>Science and Public Policy, Minneapolis Innovation Meeting, Oct</w:t>
      </w:r>
      <w:r w:rsidR="009E33DD">
        <w:rPr>
          <w:color w:val="000000"/>
        </w:rPr>
        <w:t>ober</w:t>
      </w:r>
      <w:r>
        <w:rPr>
          <w:color w:val="000000"/>
        </w:rPr>
        <w:t xml:space="preserve"> 2008</w:t>
      </w:r>
    </w:p>
    <w:p w14:paraId="08D5874B" w14:textId="77777777" w:rsidR="002E3EF8" w:rsidRDefault="002E3EF8">
      <w:pPr>
        <w:ind w:left="180"/>
        <w:rPr>
          <w:color w:val="000000"/>
        </w:rPr>
      </w:pPr>
      <w:r>
        <w:rPr>
          <w:color w:val="000000"/>
        </w:rPr>
        <w:t>Beyond Be</w:t>
      </w:r>
      <w:r w:rsidR="009E33DD">
        <w:rPr>
          <w:color w:val="000000"/>
        </w:rPr>
        <w:t>lief, Salk Institute,</w:t>
      </w:r>
      <w:r>
        <w:rPr>
          <w:color w:val="000000"/>
        </w:rPr>
        <w:t xml:space="preserve"> Oct</w:t>
      </w:r>
      <w:r w:rsidR="009E33DD">
        <w:rPr>
          <w:color w:val="000000"/>
        </w:rPr>
        <w:t>ober</w:t>
      </w:r>
      <w:r>
        <w:rPr>
          <w:color w:val="000000"/>
        </w:rPr>
        <w:t xml:space="preserve"> 2008</w:t>
      </w:r>
    </w:p>
    <w:p w14:paraId="02B3EBC4" w14:textId="77777777" w:rsidR="002E3EF8" w:rsidRDefault="002E3EF8">
      <w:pPr>
        <w:ind w:left="180"/>
        <w:rPr>
          <w:color w:val="000000"/>
        </w:rPr>
      </w:pPr>
      <w:r>
        <w:rPr>
          <w:color w:val="000000"/>
        </w:rPr>
        <w:t>Canadian Undergraduate Physics Association, Oct</w:t>
      </w:r>
      <w:r w:rsidR="002E2B6A">
        <w:rPr>
          <w:color w:val="000000"/>
        </w:rPr>
        <w:t>ober</w:t>
      </w:r>
      <w:r>
        <w:rPr>
          <w:color w:val="000000"/>
        </w:rPr>
        <w:t xml:space="preserve"> 2008</w:t>
      </w:r>
    </w:p>
    <w:p w14:paraId="4B68756D" w14:textId="77777777" w:rsidR="002E3EF8" w:rsidRDefault="002E3EF8">
      <w:pPr>
        <w:ind w:left="180"/>
        <w:rPr>
          <w:color w:val="000000"/>
        </w:rPr>
      </w:pPr>
      <w:r>
        <w:rPr>
          <w:color w:val="000000"/>
        </w:rPr>
        <w:t>Tokyo Meeting in Honor of K</w:t>
      </w:r>
      <w:r w:rsidR="002E2B6A">
        <w:rPr>
          <w:color w:val="000000"/>
        </w:rPr>
        <w:t xml:space="preserve">. Sato, November </w:t>
      </w:r>
      <w:r>
        <w:rPr>
          <w:color w:val="000000"/>
        </w:rPr>
        <w:t>2008</w:t>
      </w:r>
    </w:p>
    <w:p w14:paraId="016DAB6C" w14:textId="77777777" w:rsidR="002E3EF8" w:rsidRDefault="002E3EF8">
      <w:pPr>
        <w:ind w:left="180"/>
        <w:rPr>
          <w:color w:val="000000"/>
        </w:rPr>
      </w:pPr>
      <w:r>
        <w:rPr>
          <w:color w:val="000000"/>
        </w:rPr>
        <w:t>Texas Symposium on Relativistic Astrophysics, Plenary Speaker, Dec</w:t>
      </w:r>
      <w:r w:rsidR="002E2B6A">
        <w:rPr>
          <w:color w:val="000000"/>
        </w:rPr>
        <w:t>ember</w:t>
      </w:r>
      <w:r>
        <w:rPr>
          <w:color w:val="000000"/>
        </w:rPr>
        <w:t xml:space="preserve"> 2008</w:t>
      </w:r>
    </w:p>
    <w:p w14:paraId="67560A06" w14:textId="77777777" w:rsidR="002E3EF8" w:rsidRDefault="002E3EF8">
      <w:pPr>
        <w:ind w:left="180"/>
        <w:rPr>
          <w:color w:val="000000"/>
        </w:rPr>
      </w:pPr>
      <w:r>
        <w:rPr>
          <w:color w:val="000000"/>
        </w:rPr>
        <w:t>UNESCO International Year of Astronomy Inaugural Meeting, Plenary Speaker, Jan</w:t>
      </w:r>
      <w:r w:rsidR="002E2B6A">
        <w:rPr>
          <w:color w:val="000000"/>
        </w:rPr>
        <w:t>uary</w:t>
      </w:r>
      <w:r>
        <w:rPr>
          <w:color w:val="000000"/>
        </w:rPr>
        <w:t xml:space="preserve"> 2009</w:t>
      </w:r>
    </w:p>
    <w:p w14:paraId="6ACB866F" w14:textId="77777777" w:rsidR="002E3EF8" w:rsidRDefault="002E2B6A">
      <w:pPr>
        <w:ind w:left="180"/>
        <w:rPr>
          <w:color w:val="000000"/>
        </w:rPr>
      </w:pPr>
      <w:r>
        <w:rPr>
          <w:color w:val="000000"/>
        </w:rPr>
        <w:t>AAAS Annual Meeting</w:t>
      </w:r>
      <w:r w:rsidR="002E3EF8">
        <w:rPr>
          <w:color w:val="000000"/>
        </w:rPr>
        <w:t>, Feb</w:t>
      </w:r>
      <w:r>
        <w:rPr>
          <w:color w:val="000000"/>
        </w:rPr>
        <w:t>ruary</w:t>
      </w:r>
      <w:r w:rsidR="002E3EF8">
        <w:rPr>
          <w:color w:val="000000"/>
        </w:rPr>
        <w:t xml:space="preserve"> 2009</w:t>
      </w:r>
    </w:p>
    <w:p w14:paraId="1CF1381A" w14:textId="77777777" w:rsidR="002E3EF8" w:rsidRDefault="002E2B6A">
      <w:pPr>
        <w:ind w:left="180"/>
        <w:rPr>
          <w:color w:val="000000"/>
        </w:rPr>
      </w:pPr>
      <w:r>
        <w:rPr>
          <w:color w:val="000000"/>
        </w:rPr>
        <w:t xml:space="preserve">AAPT Annual Meeting, </w:t>
      </w:r>
      <w:r w:rsidR="002E3EF8">
        <w:rPr>
          <w:color w:val="000000"/>
        </w:rPr>
        <w:t>Feb</w:t>
      </w:r>
      <w:r>
        <w:rPr>
          <w:color w:val="000000"/>
        </w:rPr>
        <w:t>ruary</w:t>
      </w:r>
      <w:r w:rsidR="002E3EF8">
        <w:rPr>
          <w:color w:val="000000"/>
        </w:rPr>
        <w:t xml:space="preserve"> 2009</w:t>
      </w:r>
    </w:p>
    <w:p w14:paraId="6D0206F3" w14:textId="77777777" w:rsidR="002E3EF8" w:rsidRDefault="002E3EF8">
      <w:pPr>
        <w:ind w:left="180"/>
        <w:rPr>
          <w:color w:val="000000"/>
        </w:rPr>
      </w:pPr>
      <w:r>
        <w:rPr>
          <w:color w:val="000000"/>
        </w:rPr>
        <w:t>Inaug</w:t>
      </w:r>
      <w:r w:rsidR="002E2B6A">
        <w:rPr>
          <w:color w:val="000000"/>
        </w:rPr>
        <w:t xml:space="preserve">ural Origins Symposium, </w:t>
      </w:r>
      <w:r>
        <w:rPr>
          <w:color w:val="000000"/>
        </w:rPr>
        <w:t>April 2009</w:t>
      </w:r>
    </w:p>
    <w:p w14:paraId="01D17963" w14:textId="77777777" w:rsidR="002E3EF8" w:rsidRDefault="006C6CD8" w:rsidP="002E3EF8">
      <w:pPr>
        <w:rPr>
          <w:color w:val="000000"/>
        </w:rPr>
      </w:pPr>
      <w:r>
        <w:rPr>
          <w:color w:val="000000"/>
        </w:rPr>
        <w:t xml:space="preserve">   </w:t>
      </w:r>
      <w:r w:rsidR="002E3EF8">
        <w:rPr>
          <w:color w:val="000000"/>
        </w:rPr>
        <w:t>Fifth International School on Fiel</w:t>
      </w:r>
      <w:r w:rsidR="002E2B6A">
        <w:rPr>
          <w:color w:val="000000"/>
        </w:rPr>
        <w:t>d Theory and Gravitation</w:t>
      </w:r>
      <w:r w:rsidR="002E3EF8">
        <w:rPr>
          <w:color w:val="000000"/>
        </w:rPr>
        <w:t>, April 2009</w:t>
      </w:r>
    </w:p>
    <w:p w14:paraId="5C2A8E06" w14:textId="77777777" w:rsidR="002E3EF8" w:rsidRDefault="006C6CD8" w:rsidP="006C6CD8">
      <w:pPr>
        <w:rPr>
          <w:color w:val="000000"/>
        </w:rPr>
      </w:pPr>
      <w:r>
        <w:rPr>
          <w:color w:val="000000"/>
        </w:rPr>
        <w:t xml:space="preserve">   </w:t>
      </w:r>
      <w:r w:rsidR="002E3EF8">
        <w:rPr>
          <w:color w:val="000000"/>
        </w:rPr>
        <w:t>Physi</w:t>
      </w:r>
      <w:r w:rsidR="002E2B6A">
        <w:rPr>
          <w:color w:val="000000"/>
        </w:rPr>
        <w:t xml:space="preserve">cs and the Universe, </w:t>
      </w:r>
      <w:r w:rsidR="002E3EF8">
        <w:rPr>
          <w:color w:val="000000"/>
        </w:rPr>
        <w:t>May 2009</w:t>
      </w:r>
    </w:p>
    <w:p w14:paraId="67976BD3" w14:textId="77777777" w:rsidR="002E3EF8" w:rsidRDefault="006C6CD8" w:rsidP="006C6CD8">
      <w:pPr>
        <w:rPr>
          <w:color w:val="000000"/>
        </w:rPr>
      </w:pPr>
      <w:r>
        <w:rPr>
          <w:color w:val="000000"/>
        </w:rPr>
        <w:lastRenderedPageBreak/>
        <w:t xml:space="preserve">   </w:t>
      </w:r>
      <w:r w:rsidR="002E3EF8">
        <w:rPr>
          <w:color w:val="000000"/>
        </w:rPr>
        <w:t>IAU Internati</w:t>
      </w:r>
      <w:r w:rsidR="002E2B6A">
        <w:rPr>
          <w:color w:val="000000"/>
        </w:rPr>
        <w:t xml:space="preserve">onal Symposium, </w:t>
      </w:r>
      <w:r w:rsidR="002E3EF8">
        <w:rPr>
          <w:color w:val="000000"/>
        </w:rPr>
        <w:t>Aug</w:t>
      </w:r>
      <w:r w:rsidR="002E2B6A">
        <w:rPr>
          <w:color w:val="000000"/>
        </w:rPr>
        <w:t>ust</w:t>
      </w:r>
      <w:r w:rsidR="002E3EF8">
        <w:rPr>
          <w:color w:val="000000"/>
        </w:rPr>
        <w:t xml:space="preserve"> 2009</w:t>
      </w:r>
    </w:p>
    <w:p w14:paraId="371060DC" w14:textId="77777777" w:rsidR="002E3EF8" w:rsidRDefault="006C6CD8" w:rsidP="006C6CD8">
      <w:pPr>
        <w:rPr>
          <w:color w:val="000000"/>
        </w:rPr>
      </w:pPr>
      <w:r>
        <w:rPr>
          <w:color w:val="000000"/>
        </w:rPr>
        <w:t xml:space="preserve">   </w:t>
      </w:r>
      <w:r w:rsidR="002E3EF8">
        <w:rPr>
          <w:color w:val="000000"/>
        </w:rPr>
        <w:t>Institute of Cosmology 20</w:t>
      </w:r>
      <w:r w:rsidR="002E3EF8">
        <w:rPr>
          <w:color w:val="000000"/>
          <w:vertAlign w:val="superscript"/>
        </w:rPr>
        <w:t>th</w:t>
      </w:r>
      <w:r w:rsidR="002E3EF8">
        <w:rPr>
          <w:color w:val="000000"/>
        </w:rPr>
        <w:t xml:space="preserve"> Anniversary Meeting o</w:t>
      </w:r>
      <w:r w:rsidR="002E2B6A">
        <w:rPr>
          <w:color w:val="000000"/>
        </w:rPr>
        <w:t xml:space="preserve">n Cosmology, </w:t>
      </w:r>
      <w:r w:rsidR="002E3EF8">
        <w:rPr>
          <w:color w:val="000000"/>
        </w:rPr>
        <w:t>Aug</w:t>
      </w:r>
      <w:r w:rsidR="002E2B6A">
        <w:rPr>
          <w:color w:val="000000"/>
        </w:rPr>
        <w:t>ust</w:t>
      </w:r>
      <w:r w:rsidR="002E3EF8">
        <w:rPr>
          <w:color w:val="000000"/>
        </w:rPr>
        <w:t xml:space="preserve"> 2009</w:t>
      </w:r>
    </w:p>
    <w:p w14:paraId="0A609E48" w14:textId="77777777" w:rsidR="002E3EF8" w:rsidRDefault="006C6CD8" w:rsidP="006C6CD8">
      <w:pPr>
        <w:rPr>
          <w:color w:val="000000"/>
        </w:rPr>
      </w:pPr>
      <w:r>
        <w:rPr>
          <w:color w:val="000000"/>
        </w:rPr>
        <w:t xml:space="preserve">   </w:t>
      </w:r>
      <w:r w:rsidR="00BD5E70">
        <w:rPr>
          <w:color w:val="000000"/>
        </w:rPr>
        <w:t>Atheist Al</w:t>
      </w:r>
      <w:r w:rsidR="002E3EF8">
        <w:rPr>
          <w:color w:val="000000"/>
        </w:rPr>
        <w:t>liance International Plenary Speaker, October 2009</w:t>
      </w:r>
    </w:p>
    <w:p w14:paraId="37A4F923" w14:textId="77777777" w:rsidR="002E3EF8" w:rsidRDefault="006C6CD8" w:rsidP="006C6CD8">
      <w:pPr>
        <w:rPr>
          <w:color w:val="000000"/>
        </w:rPr>
      </w:pPr>
      <w:r>
        <w:rPr>
          <w:color w:val="000000"/>
        </w:rPr>
        <w:t xml:space="preserve">   </w:t>
      </w:r>
      <w:r w:rsidR="002E3EF8">
        <w:rPr>
          <w:color w:val="000000"/>
        </w:rPr>
        <w:t xml:space="preserve">Penn Center for </w:t>
      </w:r>
      <w:proofErr w:type="spellStart"/>
      <w:r w:rsidR="002E3EF8">
        <w:rPr>
          <w:color w:val="000000"/>
        </w:rPr>
        <w:t>Astroparticle</w:t>
      </w:r>
      <w:proofErr w:type="spellEnd"/>
      <w:r w:rsidR="002E3EF8">
        <w:rPr>
          <w:color w:val="000000"/>
        </w:rPr>
        <w:t xml:space="preserve"> Physics Inaugural Symposium, Dec</w:t>
      </w:r>
      <w:r w:rsidR="002E2B6A">
        <w:rPr>
          <w:color w:val="000000"/>
        </w:rPr>
        <w:t>ember</w:t>
      </w:r>
      <w:r w:rsidR="002E3EF8">
        <w:rPr>
          <w:color w:val="000000"/>
        </w:rPr>
        <w:t xml:space="preserve"> 2009</w:t>
      </w:r>
    </w:p>
    <w:p w14:paraId="4EF68A68" w14:textId="77777777" w:rsidR="002E3EF8" w:rsidRDefault="006C6CD8" w:rsidP="006C6CD8">
      <w:pPr>
        <w:rPr>
          <w:color w:val="000000"/>
        </w:rPr>
      </w:pPr>
      <w:r>
        <w:rPr>
          <w:color w:val="000000"/>
        </w:rPr>
        <w:t xml:space="preserve">   </w:t>
      </w:r>
      <w:r w:rsidR="002E3EF8">
        <w:rPr>
          <w:color w:val="000000"/>
        </w:rPr>
        <w:t>Physics of the Universe Conference, Caltech Jan</w:t>
      </w:r>
      <w:r w:rsidR="002E2B6A">
        <w:rPr>
          <w:color w:val="000000"/>
        </w:rPr>
        <w:t>uary</w:t>
      </w:r>
      <w:r w:rsidR="002E3EF8">
        <w:rPr>
          <w:color w:val="000000"/>
        </w:rPr>
        <w:t xml:space="preserve"> 2010</w:t>
      </w:r>
    </w:p>
    <w:p w14:paraId="632897B0" w14:textId="77777777" w:rsidR="002E3EF8" w:rsidRDefault="006C6CD8" w:rsidP="006C6CD8">
      <w:pPr>
        <w:rPr>
          <w:color w:val="000000"/>
        </w:rPr>
      </w:pPr>
      <w:r>
        <w:rPr>
          <w:color w:val="000000"/>
        </w:rPr>
        <w:t xml:space="preserve">   </w:t>
      </w:r>
      <w:r w:rsidR="002E3EF8">
        <w:rPr>
          <w:color w:val="000000"/>
        </w:rPr>
        <w:t>Doomsday Clock Symposium, Jan</w:t>
      </w:r>
      <w:r w:rsidR="002E2B6A">
        <w:rPr>
          <w:color w:val="000000"/>
        </w:rPr>
        <w:t>uary</w:t>
      </w:r>
      <w:r w:rsidR="002E3EF8">
        <w:rPr>
          <w:color w:val="000000"/>
        </w:rPr>
        <w:t xml:space="preserve"> 2010</w:t>
      </w:r>
    </w:p>
    <w:p w14:paraId="275027F6" w14:textId="77777777" w:rsidR="002E3EF8" w:rsidRDefault="006C6CD8" w:rsidP="006C6CD8">
      <w:pPr>
        <w:rPr>
          <w:color w:val="000000"/>
        </w:rPr>
      </w:pPr>
      <w:r>
        <w:rPr>
          <w:color w:val="000000"/>
        </w:rPr>
        <w:t xml:space="preserve">   </w:t>
      </w:r>
      <w:r w:rsidR="002E3EF8">
        <w:rPr>
          <w:color w:val="000000"/>
        </w:rPr>
        <w:t>Unsolved Problems in Gravity</w:t>
      </w:r>
      <w:r w:rsidR="002E2B6A">
        <w:rPr>
          <w:color w:val="000000"/>
        </w:rPr>
        <w:t>,</w:t>
      </w:r>
      <w:r w:rsidR="002E3EF8">
        <w:rPr>
          <w:color w:val="000000"/>
        </w:rPr>
        <w:t xml:space="preserve"> Jan</w:t>
      </w:r>
      <w:r w:rsidR="002E2B6A">
        <w:rPr>
          <w:color w:val="000000"/>
        </w:rPr>
        <w:t>uary</w:t>
      </w:r>
      <w:r w:rsidR="002E3EF8">
        <w:rPr>
          <w:color w:val="000000"/>
        </w:rPr>
        <w:t xml:space="preserve"> 2010</w:t>
      </w:r>
    </w:p>
    <w:p w14:paraId="4919C6DB" w14:textId="77777777" w:rsidR="002E3EF8" w:rsidRDefault="006C6CD8" w:rsidP="006C6CD8">
      <w:pPr>
        <w:rPr>
          <w:color w:val="000000"/>
        </w:rPr>
      </w:pPr>
      <w:r>
        <w:rPr>
          <w:color w:val="000000"/>
        </w:rPr>
        <w:t xml:space="preserve">   </w:t>
      </w:r>
      <w:r w:rsidR="002E3EF8">
        <w:rPr>
          <w:color w:val="000000"/>
        </w:rPr>
        <w:t>Origins of Human Uniqueness and Behavioral Modernity</w:t>
      </w:r>
      <w:r w:rsidR="002E2B6A">
        <w:rPr>
          <w:color w:val="000000"/>
        </w:rPr>
        <w:t>,</w:t>
      </w:r>
      <w:r w:rsidR="002E3EF8">
        <w:rPr>
          <w:color w:val="000000"/>
        </w:rPr>
        <w:t xml:space="preserve"> Feb</w:t>
      </w:r>
      <w:r w:rsidR="002E2B6A">
        <w:rPr>
          <w:color w:val="000000"/>
        </w:rPr>
        <w:t>ruary</w:t>
      </w:r>
      <w:r w:rsidR="002E3EF8">
        <w:rPr>
          <w:color w:val="000000"/>
        </w:rPr>
        <w:t xml:space="preserve"> 2010</w:t>
      </w:r>
    </w:p>
    <w:p w14:paraId="7CEEAC20" w14:textId="77777777" w:rsidR="002E3EF8" w:rsidRDefault="006C6CD8" w:rsidP="006C6CD8">
      <w:pPr>
        <w:rPr>
          <w:color w:val="000000"/>
        </w:rPr>
      </w:pPr>
      <w:r>
        <w:rPr>
          <w:color w:val="000000"/>
        </w:rPr>
        <w:t xml:space="preserve">   </w:t>
      </w:r>
      <w:r w:rsidR="002E3EF8">
        <w:rPr>
          <w:color w:val="000000"/>
        </w:rPr>
        <w:t>Rightful Place of Science</w:t>
      </w:r>
      <w:r w:rsidR="002E2B6A">
        <w:rPr>
          <w:color w:val="000000"/>
        </w:rPr>
        <w:t>,</w:t>
      </w:r>
      <w:r w:rsidR="002E3EF8">
        <w:rPr>
          <w:color w:val="000000"/>
        </w:rPr>
        <w:t xml:space="preserve"> May 2010</w:t>
      </w:r>
    </w:p>
    <w:p w14:paraId="6B4E4F65" w14:textId="77777777" w:rsidR="002E3EF8" w:rsidRDefault="006C6CD8" w:rsidP="006C6CD8">
      <w:pPr>
        <w:rPr>
          <w:color w:val="000000"/>
        </w:rPr>
      </w:pPr>
      <w:r>
        <w:rPr>
          <w:color w:val="000000"/>
        </w:rPr>
        <w:t xml:space="preserve">   </w:t>
      </w:r>
      <w:r w:rsidR="002E3EF8">
        <w:rPr>
          <w:color w:val="000000"/>
        </w:rPr>
        <w:t>Origins of Morality</w:t>
      </w:r>
      <w:r w:rsidR="002E2B6A">
        <w:rPr>
          <w:color w:val="000000"/>
        </w:rPr>
        <w:t>,</w:t>
      </w:r>
      <w:r w:rsidR="002E3EF8">
        <w:rPr>
          <w:color w:val="000000"/>
        </w:rPr>
        <w:t xml:space="preserve"> Nov</w:t>
      </w:r>
      <w:r w:rsidR="002E2B6A">
        <w:rPr>
          <w:color w:val="000000"/>
        </w:rPr>
        <w:t>ember</w:t>
      </w:r>
      <w:r w:rsidR="002E3EF8">
        <w:rPr>
          <w:color w:val="000000"/>
        </w:rPr>
        <w:t xml:space="preserve"> 2010</w:t>
      </w:r>
    </w:p>
    <w:p w14:paraId="3648B4A0" w14:textId="77777777" w:rsidR="002E3EF8" w:rsidRDefault="006C6CD8" w:rsidP="006C6CD8">
      <w:pPr>
        <w:rPr>
          <w:color w:val="000000"/>
        </w:rPr>
      </w:pPr>
      <w:r>
        <w:rPr>
          <w:color w:val="000000"/>
        </w:rPr>
        <w:t xml:space="preserve">   </w:t>
      </w:r>
      <w:r w:rsidR="002E3EF8">
        <w:rPr>
          <w:color w:val="000000"/>
        </w:rPr>
        <w:t>Origins of Life: the RNA World Revisited</w:t>
      </w:r>
      <w:r w:rsidR="002E2B6A">
        <w:rPr>
          <w:color w:val="000000"/>
        </w:rPr>
        <w:t>,</w:t>
      </w:r>
      <w:r w:rsidR="002E3EF8">
        <w:rPr>
          <w:color w:val="000000"/>
        </w:rPr>
        <w:t xml:space="preserve"> Feb</w:t>
      </w:r>
      <w:r w:rsidR="002E2B6A">
        <w:rPr>
          <w:color w:val="000000"/>
        </w:rPr>
        <w:t>ruary</w:t>
      </w:r>
      <w:r w:rsidR="002E3EF8">
        <w:rPr>
          <w:color w:val="000000"/>
        </w:rPr>
        <w:t xml:space="preserve"> 2011</w:t>
      </w:r>
    </w:p>
    <w:p w14:paraId="1E463D5C" w14:textId="77777777" w:rsidR="002E3EF8" w:rsidRDefault="006C6CD8" w:rsidP="006C6CD8">
      <w:pPr>
        <w:rPr>
          <w:color w:val="000000"/>
        </w:rPr>
      </w:pPr>
      <w:r>
        <w:rPr>
          <w:color w:val="000000"/>
        </w:rPr>
        <w:t xml:space="preserve">   </w:t>
      </w:r>
      <w:r w:rsidR="002E3EF8">
        <w:rPr>
          <w:color w:val="000000"/>
        </w:rPr>
        <w:t>Origins Science and Culture Festival</w:t>
      </w:r>
      <w:r w:rsidR="002E2B6A">
        <w:rPr>
          <w:color w:val="000000"/>
        </w:rPr>
        <w:t>,</w:t>
      </w:r>
      <w:r w:rsidR="002E3EF8">
        <w:rPr>
          <w:color w:val="000000"/>
        </w:rPr>
        <w:t xml:space="preserve"> April 2011</w:t>
      </w:r>
    </w:p>
    <w:p w14:paraId="07ACC718" w14:textId="77777777" w:rsidR="002E3EF8" w:rsidRDefault="006C6CD8" w:rsidP="006C6CD8">
      <w:pPr>
        <w:rPr>
          <w:color w:val="000000"/>
        </w:rPr>
      </w:pPr>
      <w:r>
        <w:rPr>
          <w:color w:val="000000"/>
        </w:rPr>
        <w:t xml:space="preserve">   </w:t>
      </w:r>
      <w:r w:rsidR="002E3EF8">
        <w:rPr>
          <w:color w:val="000000"/>
        </w:rPr>
        <w:t>The Amazing Meeting</w:t>
      </w:r>
      <w:r w:rsidR="002E2B6A">
        <w:rPr>
          <w:color w:val="000000"/>
        </w:rPr>
        <w:t>,</w:t>
      </w:r>
      <w:r w:rsidR="002E3EF8">
        <w:rPr>
          <w:color w:val="000000"/>
        </w:rPr>
        <w:t xml:space="preserve"> July 2011</w:t>
      </w:r>
    </w:p>
    <w:p w14:paraId="0A5EA0F0" w14:textId="77777777" w:rsidR="002E3EF8" w:rsidRDefault="006C6CD8" w:rsidP="006C6CD8">
      <w:pPr>
        <w:rPr>
          <w:color w:val="000000"/>
        </w:rPr>
      </w:pPr>
      <w:r>
        <w:rPr>
          <w:color w:val="000000"/>
        </w:rPr>
        <w:t xml:space="preserve">   </w:t>
      </w:r>
      <w:r w:rsidR="002E3EF8">
        <w:rPr>
          <w:color w:val="000000"/>
        </w:rPr>
        <w:t>Club COSMOS</w:t>
      </w:r>
      <w:r w:rsidR="002E2B6A">
        <w:rPr>
          <w:color w:val="000000"/>
        </w:rPr>
        <w:t>,</w:t>
      </w:r>
      <w:r w:rsidR="002E3EF8">
        <w:rPr>
          <w:color w:val="000000"/>
        </w:rPr>
        <w:t xml:space="preserve"> August 2011</w:t>
      </w:r>
    </w:p>
    <w:p w14:paraId="6B50DA05" w14:textId="77777777" w:rsidR="002E3EF8" w:rsidRDefault="006C6CD8" w:rsidP="006C6CD8">
      <w:pPr>
        <w:rPr>
          <w:color w:val="000000"/>
        </w:rPr>
      </w:pPr>
      <w:r>
        <w:rPr>
          <w:color w:val="000000"/>
        </w:rPr>
        <w:t xml:space="preserve">   </w:t>
      </w:r>
      <w:r w:rsidR="002E3EF8">
        <w:rPr>
          <w:color w:val="000000"/>
        </w:rPr>
        <w:t>Ultimo Science Festival</w:t>
      </w:r>
      <w:r w:rsidR="00C1181E">
        <w:rPr>
          <w:color w:val="000000"/>
        </w:rPr>
        <w:t>,</w:t>
      </w:r>
      <w:r w:rsidR="002E3EF8">
        <w:rPr>
          <w:color w:val="000000"/>
        </w:rPr>
        <w:t xml:space="preserve"> August 2011</w:t>
      </w:r>
    </w:p>
    <w:p w14:paraId="17C8F2EC" w14:textId="77777777" w:rsidR="002E3EF8" w:rsidRDefault="005C1B53" w:rsidP="006C6CD8">
      <w:pPr>
        <w:rPr>
          <w:color w:val="000000"/>
        </w:rPr>
      </w:pPr>
      <w:r>
        <w:rPr>
          <w:color w:val="000000"/>
        </w:rPr>
        <w:t xml:space="preserve">   </w:t>
      </w:r>
      <w:r w:rsidR="002E3EF8">
        <w:rPr>
          <w:color w:val="000000"/>
        </w:rPr>
        <w:t>Singularity Summit</w:t>
      </w:r>
      <w:r w:rsidR="00C1181E">
        <w:rPr>
          <w:color w:val="000000"/>
        </w:rPr>
        <w:t>,</w:t>
      </w:r>
      <w:r w:rsidR="002E3EF8">
        <w:rPr>
          <w:color w:val="000000"/>
        </w:rPr>
        <w:t xml:space="preserve"> August 2011</w:t>
      </w:r>
    </w:p>
    <w:p w14:paraId="131BFA04" w14:textId="77777777" w:rsidR="002E3EF8" w:rsidRDefault="005C1B53" w:rsidP="005C1B53">
      <w:pPr>
        <w:rPr>
          <w:color w:val="000000"/>
        </w:rPr>
      </w:pPr>
      <w:r>
        <w:rPr>
          <w:color w:val="000000"/>
        </w:rPr>
        <w:t xml:space="preserve">   </w:t>
      </w:r>
      <w:proofErr w:type="spellStart"/>
      <w:r w:rsidR="002E3EF8">
        <w:rPr>
          <w:color w:val="000000"/>
        </w:rPr>
        <w:t>Denkfest</w:t>
      </w:r>
      <w:proofErr w:type="spellEnd"/>
      <w:r w:rsidR="00C1181E">
        <w:rPr>
          <w:color w:val="000000"/>
        </w:rPr>
        <w:t>,</w:t>
      </w:r>
      <w:r w:rsidR="002E3EF8">
        <w:rPr>
          <w:color w:val="000000"/>
        </w:rPr>
        <w:t xml:space="preserve"> September 2011</w:t>
      </w:r>
    </w:p>
    <w:p w14:paraId="33531A5C" w14:textId="77777777" w:rsidR="002E3EF8" w:rsidRDefault="005C1B53" w:rsidP="005C1B53">
      <w:pPr>
        <w:rPr>
          <w:color w:val="000000"/>
        </w:rPr>
      </w:pPr>
      <w:r>
        <w:rPr>
          <w:color w:val="000000"/>
        </w:rPr>
        <w:t xml:space="preserve">   </w:t>
      </w:r>
      <w:r w:rsidR="002E3EF8">
        <w:rPr>
          <w:color w:val="000000"/>
        </w:rPr>
        <w:t>Peace Bar Festival</w:t>
      </w:r>
      <w:r w:rsidR="00C1181E">
        <w:rPr>
          <w:color w:val="000000"/>
        </w:rPr>
        <w:t>,</w:t>
      </w:r>
      <w:r w:rsidR="002E3EF8">
        <w:rPr>
          <w:color w:val="000000"/>
        </w:rPr>
        <w:t xml:space="preserve"> October 2011</w:t>
      </w:r>
    </w:p>
    <w:p w14:paraId="16270A06" w14:textId="77777777" w:rsidR="002E3EF8" w:rsidRDefault="005C1B53" w:rsidP="005C1B53">
      <w:pPr>
        <w:rPr>
          <w:color w:val="000000"/>
        </w:rPr>
      </w:pPr>
      <w:r>
        <w:rPr>
          <w:color w:val="000000"/>
        </w:rPr>
        <w:t xml:space="preserve">   </w:t>
      </w:r>
      <w:r w:rsidR="002E3EF8">
        <w:rPr>
          <w:color w:val="000000"/>
        </w:rPr>
        <w:t>Science Teller Festival</w:t>
      </w:r>
      <w:r w:rsidR="00C1181E">
        <w:rPr>
          <w:color w:val="000000"/>
        </w:rPr>
        <w:t>,</w:t>
      </w:r>
      <w:r w:rsidR="002E3EF8">
        <w:rPr>
          <w:color w:val="000000"/>
        </w:rPr>
        <w:t xml:space="preserve"> November 2011</w:t>
      </w:r>
    </w:p>
    <w:p w14:paraId="72B85068" w14:textId="77777777" w:rsidR="002E3EF8" w:rsidRDefault="005C1B53" w:rsidP="005C1B53">
      <w:pPr>
        <w:rPr>
          <w:color w:val="000000"/>
        </w:rPr>
      </w:pPr>
      <w:r>
        <w:rPr>
          <w:color w:val="000000"/>
        </w:rPr>
        <w:t xml:space="preserve">   </w:t>
      </w:r>
      <w:r w:rsidR="002E3EF8">
        <w:rPr>
          <w:color w:val="000000"/>
        </w:rPr>
        <w:t>Doomsday Clock Symposium</w:t>
      </w:r>
      <w:r w:rsidR="00C1181E">
        <w:rPr>
          <w:color w:val="000000"/>
        </w:rPr>
        <w:t>,</w:t>
      </w:r>
      <w:r w:rsidR="002E3EF8">
        <w:rPr>
          <w:color w:val="000000"/>
        </w:rPr>
        <w:t xml:space="preserve"> January 2012</w:t>
      </w:r>
    </w:p>
    <w:p w14:paraId="23F1A9E2" w14:textId="77777777" w:rsidR="002E3EF8" w:rsidRPr="00966411" w:rsidRDefault="005C1B53" w:rsidP="005C1B53">
      <w:pPr>
        <w:widowControl w:val="0"/>
        <w:autoSpaceDE w:val="0"/>
        <w:autoSpaceDN w:val="0"/>
        <w:adjustRightInd w:val="0"/>
      </w:pPr>
      <w:r>
        <w:t xml:space="preserve">   </w:t>
      </w:r>
      <w:r w:rsidR="002E3EF8">
        <w:t>Darwin Week, The Univer</w:t>
      </w:r>
      <w:r w:rsidR="00C1181E">
        <w:t xml:space="preserve">sity of Northern Iowa, February </w:t>
      </w:r>
      <w:r w:rsidR="002E3EF8">
        <w:t>2012</w:t>
      </w:r>
    </w:p>
    <w:p w14:paraId="090EFF93" w14:textId="77777777" w:rsidR="002E3EF8" w:rsidRDefault="005C1B53" w:rsidP="005C1B53">
      <w:pPr>
        <w:rPr>
          <w:color w:val="000000"/>
        </w:rPr>
      </w:pPr>
      <w:r>
        <w:rPr>
          <w:color w:val="000000"/>
        </w:rPr>
        <w:t xml:space="preserve">   </w:t>
      </w:r>
      <w:r w:rsidR="002E3EF8">
        <w:rPr>
          <w:color w:val="000000"/>
        </w:rPr>
        <w:t>AAAS Annual Meeting</w:t>
      </w:r>
      <w:r w:rsidR="00C1181E">
        <w:rPr>
          <w:color w:val="000000"/>
        </w:rPr>
        <w:t>,</w:t>
      </w:r>
      <w:r w:rsidR="002E3EF8">
        <w:rPr>
          <w:color w:val="000000"/>
        </w:rPr>
        <w:t xml:space="preserve"> February 2012</w:t>
      </w:r>
    </w:p>
    <w:p w14:paraId="1F6F4DEC" w14:textId="77777777" w:rsidR="007F4C49" w:rsidRDefault="005C1B53" w:rsidP="005C1B53">
      <w:pPr>
        <w:rPr>
          <w:color w:val="000000"/>
        </w:rPr>
      </w:pPr>
      <w:r>
        <w:rPr>
          <w:color w:val="000000"/>
        </w:rPr>
        <w:t xml:space="preserve">   </w:t>
      </w:r>
      <w:r w:rsidR="007F4C49">
        <w:rPr>
          <w:color w:val="000000"/>
        </w:rPr>
        <w:t>Reason Rally</w:t>
      </w:r>
      <w:r w:rsidR="00C1181E">
        <w:rPr>
          <w:color w:val="000000"/>
        </w:rPr>
        <w:t>,</w:t>
      </w:r>
      <w:r w:rsidR="007F4C49">
        <w:rPr>
          <w:color w:val="000000"/>
        </w:rPr>
        <w:t xml:space="preserve"> March 2012</w:t>
      </w:r>
    </w:p>
    <w:p w14:paraId="0C0D0DF6" w14:textId="77777777" w:rsidR="007F4C49" w:rsidRDefault="005C1B53" w:rsidP="005C1B53">
      <w:pPr>
        <w:rPr>
          <w:color w:val="000000"/>
        </w:rPr>
      </w:pPr>
      <w:r>
        <w:rPr>
          <w:color w:val="000000"/>
        </w:rPr>
        <w:t xml:space="preserve">   </w:t>
      </w:r>
      <w:r w:rsidR="007F4C49">
        <w:rPr>
          <w:color w:val="000000"/>
        </w:rPr>
        <w:t>American Atheists National Convention</w:t>
      </w:r>
      <w:r w:rsidR="00C1181E">
        <w:rPr>
          <w:color w:val="000000"/>
        </w:rPr>
        <w:t>,</w:t>
      </w:r>
      <w:r w:rsidR="007F4C49">
        <w:rPr>
          <w:color w:val="000000"/>
        </w:rPr>
        <w:t xml:space="preserve"> March 2012</w:t>
      </w:r>
    </w:p>
    <w:p w14:paraId="6BDD44D2" w14:textId="77777777" w:rsidR="007F4C49" w:rsidRDefault="005C1B53" w:rsidP="005C1B53">
      <w:pPr>
        <w:rPr>
          <w:color w:val="000000"/>
        </w:rPr>
      </w:pPr>
      <w:r>
        <w:rPr>
          <w:color w:val="000000"/>
        </w:rPr>
        <w:t xml:space="preserve">   </w:t>
      </w:r>
      <w:r w:rsidR="007F4C49">
        <w:rPr>
          <w:color w:val="000000"/>
        </w:rPr>
        <w:t>Global Atheists Convention</w:t>
      </w:r>
      <w:r w:rsidR="00C1181E">
        <w:rPr>
          <w:color w:val="000000"/>
        </w:rPr>
        <w:t>,</w:t>
      </w:r>
      <w:r w:rsidR="007F4C49">
        <w:rPr>
          <w:color w:val="000000"/>
        </w:rPr>
        <w:t xml:space="preserve"> April 2012</w:t>
      </w:r>
    </w:p>
    <w:p w14:paraId="22A61DCF" w14:textId="77777777" w:rsidR="007F4C49" w:rsidRDefault="005C1B53" w:rsidP="005C1B53">
      <w:pPr>
        <w:rPr>
          <w:color w:val="000000"/>
        </w:rPr>
      </w:pPr>
      <w:r>
        <w:rPr>
          <w:color w:val="000000"/>
        </w:rPr>
        <w:t xml:space="preserve">   </w:t>
      </w:r>
      <w:r w:rsidR="007F4C49">
        <w:rPr>
          <w:color w:val="000000"/>
        </w:rPr>
        <w:t>ISHLT Annual Meeting</w:t>
      </w:r>
      <w:r w:rsidR="00C1181E">
        <w:rPr>
          <w:color w:val="000000"/>
        </w:rPr>
        <w:t>,</w:t>
      </w:r>
      <w:r w:rsidR="007F4C49">
        <w:rPr>
          <w:color w:val="000000"/>
        </w:rPr>
        <w:t xml:space="preserve"> April 2012</w:t>
      </w:r>
    </w:p>
    <w:p w14:paraId="59D248DE" w14:textId="77777777" w:rsidR="007F4C49" w:rsidRDefault="005C1B53" w:rsidP="005C1B53">
      <w:pPr>
        <w:rPr>
          <w:color w:val="000000"/>
        </w:rPr>
      </w:pPr>
      <w:r>
        <w:rPr>
          <w:color w:val="000000"/>
        </w:rPr>
        <w:t xml:space="preserve">   </w:t>
      </w:r>
      <w:r w:rsidR="007F4C49">
        <w:rPr>
          <w:color w:val="000000"/>
        </w:rPr>
        <w:t>Vanity Fair Tribute to Christopher Hitchens</w:t>
      </w:r>
      <w:r w:rsidR="00C1181E">
        <w:rPr>
          <w:color w:val="000000"/>
        </w:rPr>
        <w:t>,</w:t>
      </w:r>
      <w:r w:rsidR="007F4C49">
        <w:rPr>
          <w:color w:val="000000"/>
        </w:rPr>
        <w:t xml:space="preserve"> April 2012</w:t>
      </w:r>
    </w:p>
    <w:p w14:paraId="73424F1A" w14:textId="77777777" w:rsidR="007F4C49" w:rsidRDefault="005C1B53" w:rsidP="005C1B53">
      <w:pPr>
        <w:rPr>
          <w:color w:val="000000"/>
        </w:rPr>
      </w:pPr>
      <w:r>
        <w:rPr>
          <w:color w:val="000000"/>
        </w:rPr>
        <w:t xml:space="preserve">   </w:t>
      </w:r>
      <w:r w:rsidR="007F4C49">
        <w:rPr>
          <w:color w:val="000000"/>
        </w:rPr>
        <w:t>Annual Health Disparities Leadership Summit</w:t>
      </w:r>
      <w:r w:rsidR="00C1181E">
        <w:rPr>
          <w:color w:val="000000"/>
        </w:rPr>
        <w:t>,</w:t>
      </w:r>
      <w:r w:rsidR="007F4C49">
        <w:rPr>
          <w:color w:val="000000"/>
        </w:rPr>
        <w:t xml:space="preserve"> April 2012</w:t>
      </w:r>
    </w:p>
    <w:p w14:paraId="51E18C35" w14:textId="77777777" w:rsidR="007F4C49" w:rsidRDefault="005C1B53" w:rsidP="005C1B53">
      <w:pPr>
        <w:rPr>
          <w:color w:val="000000"/>
        </w:rPr>
      </w:pPr>
      <w:r>
        <w:rPr>
          <w:color w:val="000000"/>
        </w:rPr>
        <w:t xml:space="preserve">   </w:t>
      </w:r>
      <w:r w:rsidR="007F4C49">
        <w:rPr>
          <w:color w:val="000000"/>
        </w:rPr>
        <w:t>Auckland Writers &amp; Readers Festival</w:t>
      </w:r>
      <w:r w:rsidR="00C1181E">
        <w:rPr>
          <w:color w:val="000000"/>
        </w:rPr>
        <w:t>,</w:t>
      </w:r>
      <w:r w:rsidR="007F4C49">
        <w:rPr>
          <w:color w:val="000000"/>
        </w:rPr>
        <w:t xml:space="preserve"> May 2012</w:t>
      </w:r>
    </w:p>
    <w:p w14:paraId="54CCBF85" w14:textId="77777777" w:rsidR="007F4C49" w:rsidRDefault="005C1B53" w:rsidP="005C1B53">
      <w:pPr>
        <w:rPr>
          <w:color w:val="000000"/>
        </w:rPr>
      </w:pPr>
      <w:r>
        <w:rPr>
          <w:color w:val="000000"/>
        </w:rPr>
        <w:t xml:space="preserve">   </w:t>
      </w:r>
      <w:r w:rsidR="007F4C49">
        <w:rPr>
          <w:color w:val="000000"/>
        </w:rPr>
        <w:t>Atheists Alliance International North American Convention</w:t>
      </w:r>
      <w:r w:rsidR="00C1181E">
        <w:rPr>
          <w:color w:val="000000"/>
        </w:rPr>
        <w:t>,</w:t>
      </w:r>
      <w:r w:rsidR="007F4C49">
        <w:rPr>
          <w:color w:val="000000"/>
        </w:rPr>
        <w:t xml:space="preserve"> May 2012</w:t>
      </w:r>
    </w:p>
    <w:p w14:paraId="4DDC2B3B" w14:textId="77777777" w:rsidR="007F4C49" w:rsidRDefault="005C1B53" w:rsidP="005C1B53">
      <w:pPr>
        <w:rPr>
          <w:color w:val="000000"/>
        </w:rPr>
      </w:pPr>
      <w:r>
        <w:rPr>
          <w:color w:val="000000"/>
        </w:rPr>
        <w:t xml:space="preserve">   </w:t>
      </w:r>
      <w:r w:rsidR="007F4C49">
        <w:rPr>
          <w:color w:val="000000"/>
        </w:rPr>
        <w:t>World Science Festival</w:t>
      </w:r>
      <w:r w:rsidR="00C1181E">
        <w:rPr>
          <w:color w:val="000000"/>
        </w:rPr>
        <w:t>,</w:t>
      </w:r>
      <w:r w:rsidR="007F4C49">
        <w:rPr>
          <w:color w:val="000000"/>
        </w:rPr>
        <w:t xml:space="preserve"> May 2012</w:t>
      </w:r>
    </w:p>
    <w:p w14:paraId="12734F14" w14:textId="77777777" w:rsidR="007F4C49" w:rsidRDefault="005C1B53" w:rsidP="005C1B53">
      <w:pPr>
        <w:rPr>
          <w:color w:val="000000"/>
        </w:rPr>
      </w:pPr>
      <w:r>
        <w:rPr>
          <w:color w:val="000000"/>
        </w:rPr>
        <w:t xml:space="preserve">   </w:t>
      </w:r>
      <w:r w:rsidR="007F4C49">
        <w:rPr>
          <w:color w:val="000000"/>
        </w:rPr>
        <w:t>Aspen Ideas Festival</w:t>
      </w:r>
      <w:r w:rsidR="00C1181E">
        <w:rPr>
          <w:color w:val="000000"/>
        </w:rPr>
        <w:t>,</w:t>
      </w:r>
      <w:r w:rsidR="007F4C49">
        <w:rPr>
          <w:color w:val="000000"/>
        </w:rPr>
        <w:t xml:space="preserve"> July 2012</w:t>
      </w:r>
    </w:p>
    <w:p w14:paraId="6CAD612B" w14:textId="77777777" w:rsidR="007F4C49" w:rsidRDefault="005C1B53" w:rsidP="005C1B53">
      <w:pPr>
        <w:rPr>
          <w:color w:val="000000"/>
        </w:rPr>
      </w:pPr>
      <w:r>
        <w:rPr>
          <w:color w:val="000000"/>
        </w:rPr>
        <w:t xml:space="preserve">   </w:t>
      </w:r>
      <w:r w:rsidR="007F4C49">
        <w:rPr>
          <w:color w:val="000000"/>
        </w:rPr>
        <w:t>Aspen Center for Physics</w:t>
      </w:r>
      <w:r w:rsidR="00C1181E">
        <w:rPr>
          <w:color w:val="000000"/>
        </w:rPr>
        <w:t>,</w:t>
      </w:r>
      <w:r w:rsidR="007F4C49">
        <w:rPr>
          <w:color w:val="000000"/>
        </w:rPr>
        <w:t xml:space="preserve"> May 2012</w:t>
      </w:r>
    </w:p>
    <w:p w14:paraId="5275A395" w14:textId="77777777" w:rsidR="00A77184" w:rsidRDefault="005C1B53" w:rsidP="005C1B53">
      <w:pPr>
        <w:rPr>
          <w:color w:val="000000"/>
        </w:rPr>
      </w:pPr>
      <w:r>
        <w:rPr>
          <w:color w:val="000000"/>
        </w:rPr>
        <w:t xml:space="preserve">   </w:t>
      </w:r>
      <w:r w:rsidR="00A77184">
        <w:rPr>
          <w:color w:val="000000"/>
        </w:rPr>
        <w:t>The Amazing Meeting</w:t>
      </w:r>
      <w:r w:rsidR="00C1181E">
        <w:rPr>
          <w:color w:val="000000"/>
        </w:rPr>
        <w:t>,</w:t>
      </w:r>
      <w:r w:rsidR="00A77184">
        <w:rPr>
          <w:color w:val="000000"/>
        </w:rPr>
        <w:t xml:space="preserve"> July 2012</w:t>
      </w:r>
    </w:p>
    <w:p w14:paraId="061179CD" w14:textId="77777777" w:rsidR="00CF73A7" w:rsidRDefault="0056346E" w:rsidP="005C1B53">
      <w:pPr>
        <w:rPr>
          <w:color w:val="000000"/>
        </w:rPr>
      </w:pPr>
      <w:r>
        <w:rPr>
          <w:color w:val="000000"/>
        </w:rPr>
        <w:t xml:space="preserve">   </w:t>
      </w:r>
      <w:r w:rsidR="00CF73A7">
        <w:rPr>
          <w:color w:val="000000"/>
        </w:rPr>
        <w:t>Canberra Skeptics</w:t>
      </w:r>
      <w:r w:rsidR="00C1181E">
        <w:rPr>
          <w:color w:val="000000"/>
        </w:rPr>
        <w:t>,</w:t>
      </w:r>
      <w:r w:rsidR="00CF73A7">
        <w:rPr>
          <w:color w:val="000000"/>
        </w:rPr>
        <w:t xml:space="preserve"> September 2012</w:t>
      </w:r>
    </w:p>
    <w:p w14:paraId="677A6BD0" w14:textId="77777777" w:rsidR="0056346E" w:rsidRDefault="005C1B53" w:rsidP="005C1B53">
      <w:pPr>
        <w:rPr>
          <w:color w:val="000000"/>
        </w:rPr>
      </w:pPr>
      <w:r>
        <w:rPr>
          <w:color w:val="000000"/>
        </w:rPr>
        <w:t xml:space="preserve">   </w:t>
      </w:r>
      <w:r w:rsidR="00BF2026">
        <w:rPr>
          <w:color w:val="000000"/>
        </w:rPr>
        <w:t>The Big Bang</w:t>
      </w:r>
      <w:r w:rsidR="00255312">
        <w:rPr>
          <w:color w:val="000000"/>
        </w:rPr>
        <w:t xml:space="preserve"> and the interfaces of knowledge towards a common language</w:t>
      </w:r>
      <w:r w:rsidR="00C1181E">
        <w:rPr>
          <w:color w:val="000000"/>
        </w:rPr>
        <w:t>,</w:t>
      </w:r>
      <w:r w:rsidR="00255312">
        <w:rPr>
          <w:color w:val="000000"/>
        </w:rPr>
        <w:t xml:space="preserve"> October </w:t>
      </w:r>
    </w:p>
    <w:p w14:paraId="5E86E932" w14:textId="77777777" w:rsidR="00255312" w:rsidRDefault="0056346E" w:rsidP="005C1B53">
      <w:pPr>
        <w:rPr>
          <w:color w:val="000000"/>
        </w:rPr>
      </w:pPr>
      <w:r>
        <w:rPr>
          <w:color w:val="000000"/>
        </w:rPr>
        <w:t xml:space="preserve">   </w:t>
      </w:r>
      <w:r w:rsidR="00255312">
        <w:rPr>
          <w:color w:val="000000"/>
        </w:rPr>
        <w:t>2012</w:t>
      </w:r>
    </w:p>
    <w:p w14:paraId="78AD0CCF" w14:textId="77777777" w:rsidR="00255312" w:rsidRDefault="005C1B53" w:rsidP="005C1B53">
      <w:pPr>
        <w:rPr>
          <w:color w:val="000000"/>
        </w:rPr>
      </w:pPr>
      <w:r>
        <w:rPr>
          <w:color w:val="000000"/>
        </w:rPr>
        <w:t xml:space="preserve">   </w:t>
      </w:r>
      <w:r w:rsidR="00255312">
        <w:rPr>
          <w:color w:val="000000"/>
        </w:rPr>
        <w:t>Origins of Deception</w:t>
      </w:r>
      <w:r w:rsidR="00C1181E">
        <w:rPr>
          <w:color w:val="000000"/>
        </w:rPr>
        <w:t>,</w:t>
      </w:r>
      <w:r w:rsidR="00255312">
        <w:rPr>
          <w:color w:val="000000"/>
        </w:rPr>
        <w:t xml:space="preserve"> October 2012</w:t>
      </w:r>
    </w:p>
    <w:p w14:paraId="21D165C0" w14:textId="77777777" w:rsidR="00255312" w:rsidRDefault="005C1B53" w:rsidP="005C1B53">
      <w:pPr>
        <w:rPr>
          <w:color w:val="000000"/>
        </w:rPr>
      </w:pPr>
      <w:r>
        <w:rPr>
          <w:color w:val="000000"/>
        </w:rPr>
        <w:t xml:space="preserve">   </w:t>
      </w:r>
      <w:r w:rsidR="00255312">
        <w:rPr>
          <w:color w:val="000000"/>
        </w:rPr>
        <w:t>Math for America</w:t>
      </w:r>
      <w:r w:rsidR="00C1181E">
        <w:rPr>
          <w:color w:val="000000"/>
        </w:rPr>
        <w:t>,</w:t>
      </w:r>
      <w:r w:rsidR="00255312">
        <w:rPr>
          <w:color w:val="000000"/>
        </w:rPr>
        <w:t xml:space="preserve"> October 2012</w:t>
      </w:r>
    </w:p>
    <w:p w14:paraId="793936A9" w14:textId="77777777" w:rsidR="00255312" w:rsidRDefault="005C1B53" w:rsidP="005C1B53">
      <w:pPr>
        <w:rPr>
          <w:color w:val="000000"/>
        </w:rPr>
      </w:pPr>
      <w:r>
        <w:rPr>
          <w:color w:val="000000"/>
        </w:rPr>
        <w:t xml:space="preserve">   </w:t>
      </w:r>
      <w:r w:rsidR="00255312">
        <w:rPr>
          <w:color w:val="000000"/>
        </w:rPr>
        <w:t>Sky &amp; Telescope Cosmic Trails 5 Cruise</w:t>
      </w:r>
      <w:r w:rsidR="00C1181E">
        <w:rPr>
          <w:color w:val="000000"/>
        </w:rPr>
        <w:t>,</w:t>
      </w:r>
      <w:r w:rsidR="00255312">
        <w:rPr>
          <w:color w:val="000000"/>
        </w:rPr>
        <w:t xml:space="preserve"> November 2012</w:t>
      </w:r>
    </w:p>
    <w:p w14:paraId="22F2EF47" w14:textId="77777777" w:rsidR="00255312" w:rsidRDefault="005C1B53" w:rsidP="005C1B53">
      <w:pPr>
        <w:rPr>
          <w:color w:val="000000"/>
        </w:rPr>
      </w:pPr>
      <w:r>
        <w:rPr>
          <w:color w:val="000000"/>
        </w:rPr>
        <w:t xml:space="preserve">   </w:t>
      </w:r>
      <w:r w:rsidR="00255312">
        <w:rPr>
          <w:color w:val="000000"/>
        </w:rPr>
        <w:t>World Economic Forum</w:t>
      </w:r>
      <w:r w:rsidR="00C1181E">
        <w:rPr>
          <w:color w:val="000000"/>
        </w:rPr>
        <w:t>,</w:t>
      </w:r>
      <w:r w:rsidR="00255312">
        <w:rPr>
          <w:color w:val="000000"/>
        </w:rPr>
        <w:t xml:space="preserve"> January 2013</w:t>
      </w:r>
    </w:p>
    <w:p w14:paraId="5CD23043" w14:textId="77777777" w:rsidR="00255312" w:rsidRDefault="005C1B53" w:rsidP="005C1B53">
      <w:pPr>
        <w:rPr>
          <w:color w:val="000000"/>
        </w:rPr>
      </w:pPr>
      <w:r>
        <w:rPr>
          <w:color w:val="000000"/>
        </w:rPr>
        <w:t xml:space="preserve">   </w:t>
      </w:r>
      <w:r w:rsidR="00255312">
        <w:rPr>
          <w:color w:val="000000"/>
        </w:rPr>
        <w:t>Climate Change Workshop</w:t>
      </w:r>
      <w:r w:rsidR="00C1181E">
        <w:rPr>
          <w:color w:val="000000"/>
        </w:rPr>
        <w:t>,</w:t>
      </w:r>
      <w:r w:rsidR="00255312">
        <w:rPr>
          <w:color w:val="000000"/>
        </w:rPr>
        <w:t xml:space="preserve"> February 2013</w:t>
      </w:r>
    </w:p>
    <w:p w14:paraId="06926065" w14:textId="77777777" w:rsidR="00255312" w:rsidRDefault="005C1B53" w:rsidP="005C1B53">
      <w:pPr>
        <w:rPr>
          <w:color w:val="000000"/>
        </w:rPr>
      </w:pPr>
      <w:r>
        <w:rPr>
          <w:color w:val="000000"/>
        </w:rPr>
        <w:t xml:space="preserve">   </w:t>
      </w:r>
      <w:r w:rsidR="00255312">
        <w:rPr>
          <w:color w:val="000000"/>
        </w:rPr>
        <w:t>Question, Explore, Discover</w:t>
      </w:r>
      <w:r w:rsidR="00C1181E">
        <w:rPr>
          <w:color w:val="000000"/>
        </w:rPr>
        <w:t>,</w:t>
      </w:r>
      <w:r w:rsidR="00255312">
        <w:rPr>
          <w:color w:val="000000"/>
        </w:rPr>
        <w:t xml:space="preserve"> April 2013</w:t>
      </w:r>
    </w:p>
    <w:p w14:paraId="3888C54E" w14:textId="77777777" w:rsidR="00593A07" w:rsidRDefault="005C1B53" w:rsidP="005C1B53">
      <w:pPr>
        <w:rPr>
          <w:color w:val="000000"/>
        </w:rPr>
      </w:pPr>
      <w:r>
        <w:rPr>
          <w:color w:val="000000"/>
        </w:rPr>
        <w:t xml:space="preserve">   </w:t>
      </w:r>
      <w:r w:rsidR="00593A07">
        <w:rPr>
          <w:color w:val="000000"/>
        </w:rPr>
        <w:t>Sydney Writer’s Festival</w:t>
      </w:r>
      <w:r w:rsidR="00C1181E">
        <w:rPr>
          <w:color w:val="000000"/>
        </w:rPr>
        <w:t>,</w:t>
      </w:r>
      <w:r w:rsidR="00593A07">
        <w:rPr>
          <w:color w:val="000000"/>
        </w:rPr>
        <w:t xml:space="preserve"> May 2013</w:t>
      </w:r>
    </w:p>
    <w:p w14:paraId="7206072B" w14:textId="77777777" w:rsidR="00A04546" w:rsidRDefault="005C1B53" w:rsidP="005C1B53">
      <w:pPr>
        <w:rPr>
          <w:color w:val="000000"/>
        </w:rPr>
      </w:pPr>
      <w:r>
        <w:rPr>
          <w:color w:val="000000"/>
        </w:rPr>
        <w:t xml:space="preserve">   </w:t>
      </w:r>
      <w:r w:rsidR="00A04546">
        <w:rPr>
          <w:color w:val="000000"/>
        </w:rPr>
        <w:t>HowTheLightGetsIn2013</w:t>
      </w:r>
      <w:r w:rsidR="00C1181E">
        <w:rPr>
          <w:color w:val="000000"/>
        </w:rPr>
        <w:t>,</w:t>
      </w:r>
      <w:r w:rsidR="00A04546">
        <w:rPr>
          <w:color w:val="000000"/>
        </w:rPr>
        <w:t xml:space="preserve"> May 2013</w:t>
      </w:r>
    </w:p>
    <w:p w14:paraId="6C4DE18C" w14:textId="77777777" w:rsidR="00A04546" w:rsidRDefault="005C1B53" w:rsidP="005C1B53">
      <w:pPr>
        <w:rPr>
          <w:color w:val="000000"/>
        </w:rPr>
      </w:pPr>
      <w:r>
        <w:rPr>
          <w:color w:val="000000"/>
        </w:rPr>
        <w:t xml:space="preserve">   </w:t>
      </w:r>
      <w:r w:rsidR="00A04546">
        <w:rPr>
          <w:color w:val="000000"/>
        </w:rPr>
        <w:t>Oklahoma Freethought Convention</w:t>
      </w:r>
      <w:r w:rsidR="00C1181E">
        <w:rPr>
          <w:color w:val="000000"/>
        </w:rPr>
        <w:t>,</w:t>
      </w:r>
      <w:r w:rsidR="00A04546">
        <w:rPr>
          <w:color w:val="000000"/>
        </w:rPr>
        <w:t xml:space="preserve"> June 2013</w:t>
      </w:r>
    </w:p>
    <w:p w14:paraId="02D2AB7A" w14:textId="77777777" w:rsidR="00C47AF3" w:rsidRDefault="005C1B53" w:rsidP="005C1B53">
      <w:pPr>
        <w:rPr>
          <w:color w:val="000000"/>
        </w:rPr>
      </w:pPr>
      <w:r>
        <w:rPr>
          <w:color w:val="000000"/>
        </w:rPr>
        <w:t xml:space="preserve">   </w:t>
      </w:r>
      <w:r w:rsidR="00C47AF3">
        <w:rPr>
          <w:color w:val="000000"/>
        </w:rPr>
        <w:t xml:space="preserve">Conference in </w:t>
      </w:r>
      <w:proofErr w:type="spellStart"/>
      <w:r w:rsidR="00C47AF3">
        <w:rPr>
          <w:color w:val="000000"/>
        </w:rPr>
        <w:t>Honour</w:t>
      </w:r>
      <w:proofErr w:type="spellEnd"/>
      <w:r w:rsidR="00C47AF3">
        <w:rPr>
          <w:color w:val="000000"/>
        </w:rPr>
        <w:t xml:space="preserve"> of the 90</w:t>
      </w:r>
      <w:r w:rsidR="00C47AF3" w:rsidRPr="00C47AF3">
        <w:rPr>
          <w:color w:val="000000"/>
          <w:vertAlign w:val="superscript"/>
        </w:rPr>
        <w:t>th</w:t>
      </w:r>
      <w:r w:rsidR="00C47AF3">
        <w:rPr>
          <w:color w:val="000000"/>
        </w:rPr>
        <w:t xml:space="preserve"> Birthday of Freeman Dyson</w:t>
      </w:r>
      <w:r w:rsidR="00C1181E">
        <w:rPr>
          <w:color w:val="000000"/>
        </w:rPr>
        <w:t>,</w:t>
      </w:r>
      <w:r w:rsidR="00C47AF3">
        <w:rPr>
          <w:color w:val="000000"/>
        </w:rPr>
        <w:t xml:space="preserve"> August 2013</w:t>
      </w:r>
    </w:p>
    <w:p w14:paraId="67092549" w14:textId="77777777" w:rsidR="00C20A87" w:rsidRDefault="005C1B53" w:rsidP="005C1B53">
      <w:pPr>
        <w:rPr>
          <w:color w:val="000000"/>
        </w:rPr>
      </w:pPr>
      <w:r>
        <w:rPr>
          <w:color w:val="000000"/>
        </w:rPr>
        <w:t xml:space="preserve">   </w:t>
      </w:r>
      <w:r w:rsidR="00C20A87">
        <w:rPr>
          <w:color w:val="000000"/>
        </w:rPr>
        <w:t>The Nobel Conference</w:t>
      </w:r>
      <w:r w:rsidR="00C1181E">
        <w:rPr>
          <w:color w:val="000000"/>
        </w:rPr>
        <w:t>,</w:t>
      </w:r>
      <w:r w:rsidR="00C20A87">
        <w:rPr>
          <w:color w:val="000000"/>
        </w:rPr>
        <w:t xml:space="preserve"> September 2013</w:t>
      </w:r>
    </w:p>
    <w:p w14:paraId="64E843AD" w14:textId="77777777" w:rsidR="00C20A87" w:rsidRDefault="005C1B53" w:rsidP="005C1B53">
      <w:pPr>
        <w:rPr>
          <w:color w:val="000000"/>
        </w:rPr>
      </w:pPr>
      <w:r>
        <w:rPr>
          <w:color w:val="000000"/>
        </w:rPr>
        <w:t xml:space="preserve">   </w:t>
      </w:r>
      <w:r w:rsidR="00C20A87">
        <w:rPr>
          <w:color w:val="000000"/>
        </w:rPr>
        <w:t>The New Yorker Festival</w:t>
      </w:r>
      <w:r w:rsidR="00C1181E">
        <w:rPr>
          <w:color w:val="000000"/>
        </w:rPr>
        <w:t>,</w:t>
      </w:r>
      <w:r w:rsidR="00C20A87">
        <w:rPr>
          <w:color w:val="000000"/>
        </w:rPr>
        <w:t xml:space="preserve"> October 2013</w:t>
      </w:r>
    </w:p>
    <w:p w14:paraId="3D7932BE" w14:textId="77777777" w:rsidR="00C20A87" w:rsidRDefault="005C1B53" w:rsidP="005C1B53">
      <w:pPr>
        <w:rPr>
          <w:color w:val="000000"/>
        </w:rPr>
      </w:pPr>
      <w:r>
        <w:rPr>
          <w:color w:val="000000"/>
        </w:rPr>
        <w:lastRenderedPageBreak/>
        <w:t xml:space="preserve">   </w:t>
      </w:r>
      <w:r w:rsidR="00C20A87">
        <w:rPr>
          <w:color w:val="000000"/>
        </w:rPr>
        <w:t>Smart Festival</w:t>
      </w:r>
      <w:r w:rsidR="00C1181E">
        <w:rPr>
          <w:color w:val="000000"/>
        </w:rPr>
        <w:t>,</w:t>
      </w:r>
      <w:r w:rsidR="00C20A87">
        <w:rPr>
          <w:color w:val="000000"/>
        </w:rPr>
        <w:t xml:space="preserve"> October 2013</w:t>
      </w:r>
    </w:p>
    <w:p w14:paraId="6D9C7644" w14:textId="77777777" w:rsidR="00C7253F" w:rsidRDefault="005C1B53" w:rsidP="005C1B53">
      <w:pPr>
        <w:rPr>
          <w:color w:val="000000"/>
        </w:rPr>
      </w:pPr>
      <w:r>
        <w:rPr>
          <w:color w:val="000000"/>
        </w:rPr>
        <w:t xml:space="preserve">   </w:t>
      </w:r>
      <w:r w:rsidR="00C7253F">
        <w:rPr>
          <w:color w:val="000000"/>
        </w:rPr>
        <w:t>ECAR Annual Meeting</w:t>
      </w:r>
      <w:r w:rsidR="00C1181E">
        <w:rPr>
          <w:color w:val="000000"/>
        </w:rPr>
        <w:t>,</w:t>
      </w:r>
      <w:r w:rsidR="00C7253F">
        <w:rPr>
          <w:color w:val="000000"/>
        </w:rPr>
        <w:t xml:space="preserve"> January 2014</w:t>
      </w:r>
    </w:p>
    <w:p w14:paraId="26720757" w14:textId="77777777" w:rsidR="00C7253F" w:rsidRDefault="005C1B53" w:rsidP="005C1B53">
      <w:pPr>
        <w:rPr>
          <w:color w:val="000000"/>
        </w:rPr>
      </w:pPr>
      <w:r>
        <w:rPr>
          <w:color w:val="000000"/>
        </w:rPr>
        <w:t xml:space="preserve">   </w:t>
      </w:r>
      <w:r w:rsidR="00C7253F">
        <w:rPr>
          <w:color w:val="000000"/>
        </w:rPr>
        <w:t>Great Debate Parallel Realities: Probing Fundamental Physics, February 2014</w:t>
      </w:r>
    </w:p>
    <w:p w14:paraId="7F905929" w14:textId="77777777" w:rsidR="00C7253F" w:rsidRDefault="005C1B53" w:rsidP="005C1B53">
      <w:pPr>
        <w:rPr>
          <w:color w:val="000000"/>
        </w:rPr>
      </w:pPr>
      <w:r>
        <w:rPr>
          <w:color w:val="000000"/>
        </w:rPr>
        <w:t xml:space="preserve">   </w:t>
      </w:r>
      <w:r w:rsidR="00C7253F">
        <w:rPr>
          <w:color w:val="000000"/>
        </w:rPr>
        <w:t>AAAS Annual Meeting, February 2014</w:t>
      </w:r>
    </w:p>
    <w:p w14:paraId="5FB981D0" w14:textId="77777777" w:rsidR="00C7253F" w:rsidRDefault="005C1B53" w:rsidP="005C1B53">
      <w:pPr>
        <w:rPr>
          <w:color w:val="000000"/>
        </w:rPr>
      </w:pPr>
      <w:r>
        <w:rPr>
          <w:color w:val="000000"/>
        </w:rPr>
        <w:t xml:space="preserve">   </w:t>
      </w:r>
      <w:r w:rsidR="00C7253F">
        <w:rPr>
          <w:color w:val="000000"/>
        </w:rPr>
        <w:t>American Physical Society Annual Meeting, February 2014</w:t>
      </w:r>
    </w:p>
    <w:p w14:paraId="6AB5F595" w14:textId="77777777" w:rsidR="00C7253F" w:rsidRDefault="005C1B53" w:rsidP="005C1B53">
      <w:pPr>
        <w:rPr>
          <w:color w:val="000000"/>
        </w:rPr>
      </w:pPr>
      <w:r>
        <w:rPr>
          <w:color w:val="000000"/>
        </w:rPr>
        <w:t xml:space="preserve">   </w:t>
      </w:r>
      <w:r w:rsidR="00C7253F">
        <w:rPr>
          <w:color w:val="000000"/>
        </w:rPr>
        <w:t>IB Asia Pacific Annual Conference 2014, March 2014</w:t>
      </w:r>
    </w:p>
    <w:p w14:paraId="619B39FB" w14:textId="77777777" w:rsidR="00C7253F" w:rsidRDefault="005C1B53" w:rsidP="005C1B53">
      <w:pPr>
        <w:rPr>
          <w:color w:val="000000"/>
        </w:rPr>
      </w:pPr>
      <w:r>
        <w:rPr>
          <w:color w:val="000000"/>
        </w:rPr>
        <w:t xml:space="preserve">   </w:t>
      </w:r>
      <w:r w:rsidR="00C7253F">
        <w:rPr>
          <w:color w:val="000000"/>
        </w:rPr>
        <w:t>Great Debate Transcending Our Origins, April 2014</w:t>
      </w:r>
    </w:p>
    <w:p w14:paraId="1B0C3EC2" w14:textId="77777777" w:rsidR="00C7253F" w:rsidRDefault="005C1B53" w:rsidP="005C1B53">
      <w:pPr>
        <w:rPr>
          <w:color w:val="000000"/>
        </w:rPr>
      </w:pPr>
      <w:r>
        <w:rPr>
          <w:color w:val="000000"/>
        </w:rPr>
        <w:t xml:space="preserve">   </w:t>
      </w:r>
      <w:r w:rsidR="00C7253F">
        <w:rPr>
          <w:color w:val="000000"/>
        </w:rPr>
        <w:t>NECSS Conference, April 2014</w:t>
      </w:r>
    </w:p>
    <w:p w14:paraId="3FD05385" w14:textId="77777777" w:rsidR="00C47AF3" w:rsidRDefault="005C1B53" w:rsidP="005C1B53">
      <w:pPr>
        <w:rPr>
          <w:color w:val="000000"/>
        </w:rPr>
      </w:pPr>
      <w:r>
        <w:rPr>
          <w:color w:val="000000"/>
        </w:rPr>
        <w:t xml:space="preserve">   </w:t>
      </w:r>
      <w:r w:rsidR="00C7253F">
        <w:rPr>
          <w:color w:val="000000"/>
        </w:rPr>
        <w:t>AFO Festival, April 2014</w:t>
      </w:r>
    </w:p>
    <w:p w14:paraId="3620F440" w14:textId="77777777" w:rsidR="009F27BE" w:rsidRDefault="005C1B53" w:rsidP="005C1B53">
      <w:pPr>
        <w:rPr>
          <w:color w:val="000000"/>
        </w:rPr>
      </w:pPr>
      <w:r>
        <w:rPr>
          <w:color w:val="000000"/>
        </w:rPr>
        <w:t xml:space="preserve">   </w:t>
      </w:r>
      <w:r w:rsidR="009F27BE">
        <w:rPr>
          <w:color w:val="000000"/>
        </w:rPr>
        <w:t>HowTheLightGetsIn2014, May 2014</w:t>
      </w:r>
    </w:p>
    <w:p w14:paraId="29471A69" w14:textId="77777777" w:rsidR="009F27BE" w:rsidRDefault="005C1B53" w:rsidP="005C1B53">
      <w:pPr>
        <w:rPr>
          <w:color w:val="000000"/>
        </w:rPr>
      </w:pPr>
      <w:r>
        <w:rPr>
          <w:color w:val="000000"/>
        </w:rPr>
        <w:t xml:space="preserve">   </w:t>
      </w:r>
      <w:r w:rsidR="009F27BE">
        <w:rPr>
          <w:color w:val="000000"/>
        </w:rPr>
        <w:t>Galapagos Voyage</w:t>
      </w:r>
      <w:r w:rsidR="00C1181E">
        <w:rPr>
          <w:color w:val="000000"/>
        </w:rPr>
        <w:t>, June</w:t>
      </w:r>
      <w:r w:rsidR="009F27BE">
        <w:rPr>
          <w:color w:val="000000"/>
        </w:rPr>
        <w:t xml:space="preserve"> 2014</w:t>
      </w:r>
    </w:p>
    <w:p w14:paraId="27CCFBD9" w14:textId="77777777" w:rsidR="009F27BE" w:rsidRDefault="005C1B53" w:rsidP="005C1B53">
      <w:pPr>
        <w:rPr>
          <w:color w:val="000000"/>
        </w:rPr>
      </w:pPr>
      <w:r>
        <w:rPr>
          <w:color w:val="000000"/>
        </w:rPr>
        <w:t xml:space="preserve">   </w:t>
      </w:r>
      <w:r w:rsidR="009F27BE">
        <w:rPr>
          <w:color w:val="000000"/>
        </w:rPr>
        <w:t>CFI Galapagos Archipelago, June 2014</w:t>
      </w:r>
    </w:p>
    <w:p w14:paraId="7DE6752B" w14:textId="77777777" w:rsidR="005F2887" w:rsidRDefault="005C1B53" w:rsidP="005C1B53">
      <w:pPr>
        <w:rPr>
          <w:color w:val="000000"/>
        </w:rPr>
      </w:pPr>
      <w:r>
        <w:rPr>
          <w:color w:val="000000"/>
        </w:rPr>
        <w:t xml:space="preserve">   </w:t>
      </w:r>
      <w:proofErr w:type="spellStart"/>
      <w:r w:rsidR="005F2887">
        <w:rPr>
          <w:color w:val="000000"/>
        </w:rPr>
        <w:t>BrisScience</w:t>
      </w:r>
      <w:proofErr w:type="spellEnd"/>
      <w:r w:rsidR="005F2887">
        <w:rPr>
          <w:color w:val="000000"/>
        </w:rPr>
        <w:t xml:space="preserve"> Talk, August 2014</w:t>
      </w:r>
    </w:p>
    <w:p w14:paraId="0D29DB73" w14:textId="77777777" w:rsidR="005F2887" w:rsidRDefault="005C1B53" w:rsidP="005C1B53">
      <w:pPr>
        <w:rPr>
          <w:color w:val="000000"/>
        </w:rPr>
      </w:pPr>
      <w:r>
        <w:rPr>
          <w:color w:val="000000"/>
        </w:rPr>
        <w:t xml:space="preserve">   </w:t>
      </w:r>
      <w:r w:rsidR="005F2887">
        <w:rPr>
          <w:color w:val="000000"/>
        </w:rPr>
        <w:t xml:space="preserve">The Victorian Skeptics, </w:t>
      </w:r>
      <w:r w:rsidR="002E73F2">
        <w:rPr>
          <w:color w:val="000000"/>
        </w:rPr>
        <w:t>August 2014</w:t>
      </w:r>
    </w:p>
    <w:p w14:paraId="19D482C0" w14:textId="77777777" w:rsidR="002E73F2" w:rsidRDefault="005C1B53" w:rsidP="005C1B53">
      <w:pPr>
        <w:rPr>
          <w:color w:val="000000"/>
        </w:rPr>
      </w:pPr>
      <w:r>
        <w:rPr>
          <w:color w:val="000000"/>
        </w:rPr>
        <w:t xml:space="preserve">   </w:t>
      </w:r>
      <w:r w:rsidR="002E73F2">
        <w:rPr>
          <w:color w:val="000000"/>
        </w:rPr>
        <w:t>World Economic Forum Annual Meeting of the New Champions, September 2014</w:t>
      </w:r>
    </w:p>
    <w:p w14:paraId="08A8CD87" w14:textId="77777777" w:rsidR="005C1B53" w:rsidRDefault="005C1B53" w:rsidP="005C1B53">
      <w:pPr>
        <w:rPr>
          <w:color w:val="000000"/>
        </w:rPr>
      </w:pPr>
      <w:r>
        <w:rPr>
          <w:color w:val="000000"/>
        </w:rPr>
        <w:t xml:space="preserve">   Zocalo Public Square Can Science Fiction Revolutionize Science?, September 2014</w:t>
      </w:r>
    </w:p>
    <w:p w14:paraId="4EE17C59" w14:textId="77777777" w:rsidR="00BF2026" w:rsidRDefault="005C1B53" w:rsidP="00BF2026">
      <w:pPr>
        <w:rPr>
          <w:color w:val="000000"/>
        </w:rPr>
      </w:pPr>
      <w:r>
        <w:rPr>
          <w:color w:val="000000"/>
        </w:rPr>
        <w:t xml:space="preserve">   </w:t>
      </w:r>
      <w:proofErr w:type="spellStart"/>
      <w:r w:rsidR="00BF2026" w:rsidRPr="00A12774">
        <w:rPr>
          <w:color w:val="000000"/>
        </w:rPr>
        <w:t>Apostacon</w:t>
      </w:r>
      <w:proofErr w:type="spellEnd"/>
      <w:r w:rsidR="00BF2026" w:rsidRPr="00A12774">
        <w:rPr>
          <w:color w:val="000000"/>
        </w:rPr>
        <w:t>, September 2014</w:t>
      </w:r>
    </w:p>
    <w:p w14:paraId="3B6C4709" w14:textId="77777777" w:rsidR="00BF2026" w:rsidRDefault="00BF2026" w:rsidP="00BF2026">
      <w:pPr>
        <w:rPr>
          <w:color w:val="000000"/>
        </w:rPr>
      </w:pPr>
      <w:r>
        <w:rPr>
          <w:color w:val="000000"/>
        </w:rPr>
        <w:t xml:space="preserve">   </w:t>
      </w:r>
      <w:proofErr w:type="spellStart"/>
      <w:r>
        <w:rPr>
          <w:color w:val="000000"/>
        </w:rPr>
        <w:t>Freeflow</w:t>
      </w:r>
      <w:proofErr w:type="spellEnd"/>
      <w:r>
        <w:rPr>
          <w:color w:val="000000"/>
        </w:rPr>
        <w:t xml:space="preserve"> 2014, October 2014</w:t>
      </w:r>
    </w:p>
    <w:p w14:paraId="43EE02E7" w14:textId="77777777" w:rsidR="000C0690" w:rsidRDefault="005C1B53" w:rsidP="00BF2026">
      <w:pPr>
        <w:rPr>
          <w:color w:val="000000"/>
        </w:rPr>
      </w:pPr>
      <w:r>
        <w:rPr>
          <w:color w:val="000000"/>
        </w:rPr>
        <w:t xml:space="preserve">   </w:t>
      </w:r>
      <w:r w:rsidR="000C0690">
        <w:rPr>
          <w:color w:val="000000"/>
        </w:rPr>
        <w:t>La Ciudad de las Ideas, November 2014</w:t>
      </w:r>
    </w:p>
    <w:p w14:paraId="1CF24192" w14:textId="77777777" w:rsidR="00963E19" w:rsidRDefault="00AE4B6D" w:rsidP="00BF2026">
      <w:pPr>
        <w:rPr>
          <w:color w:val="000000"/>
        </w:rPr>
      </w:pPr>
      <w:r>
        <w:rPr>
          <w:color w:val="000000"/>
        </w:rPr>
        <w:t xml:space="preserve">   Plenary Invited Lecture, 21</w:t>
      </w:r>
      <w:r w:rsidRPr="00AE4B6D">
        <w:rPr>
          <w:color w:val="000000"/>
          <w:vertAlign w:val="superscript"/>
        </w:rPr>
        <w:t>st</w:t>
      </w:r>
      <w:r>
        <w:rPr>
          <w:color w:val="000000"/>
        </w:rPr>
        <w:t xml:space="preserve"> International</w:t>
      </w:r>
      <w:r w:rsidR="00963E19">
        <w:rPr>
          <w:color w:val="000000"/>
        </w:rPr>
        <w:t xml:space="preserve"> Congress </w:t>
      </w:r>
      <w:r>
        <w:rPr>
          <w:color w:val="000000"/>
        </w:rPr>
        <w:t xml:space="preserve">of the Australian Institute of </w:t>
      </w:r>
    </w:p>
    <w:p w14:paraId="14CA35DD" w14:textId="77777777" w:rsidR="005C1B53" w:rsidRDefault="00963E19" w:rsidP="00BF2026">
      <w:pPr>
        <w:rPr>
          <w:color w:val="000000"/>
        </w:rPr>
      </w:pPr>
      <w:r>
        <w:rPr>
          <w:color w:val="000000"/>
        </w:rPr>
        <w:t xml:space="preserve">   </w:t>
      </w:r>
      <w:r w:rsidR="00AE4B6D">
        <w:rPr>
          <w:color w:val="000000"/>
        </w:rPr>
        <w:t>Physics,</w:t>
      </w:r>
      <w:r w:rsidR="00A65567">
        <w:rPr>
          <w:color w:val="000000"/>
        </w:rPr>
        <w:t xml:space="preserve"> December 2014</w:t>
      </w:r>
    </w:p>
    <w:p w14:paraId="2C811F20" w14:textId="77777777" w:rsidR="00505F51" w:rsidRDefault="005C1B53" w:rsidP="00BF2026">
      <w:pPr>
        <w:rPr>
          <w:color w:val="000000"/>
        </w:rPr>
      </w:pPr>
      <w:r>
        <w:rPr>
          <w:color w:val="000000"/>
        </w:rPr>
        <w:t xml:space="preserve">   </w:t>
      </w:r>
      <w:r w:rsidR="00505F51">
        <w:rPr>
          <w:color w:val="000000"/>
        </w:rPr>
        <w:t>World Economic Forum Annual Meeting 2015, January 2015</w:t>
      </w:r>
    </w:p>
    <w:p w14:paraId="7093DF2C" w14:textId="77777777" w:rsidR="00505F51" w:rsidRDefault="005C1B53" w:rsidP="00BF2026">
      <w:pPr>
        <w:rPr>
          <w:color w:val="000000"/>
        </w:rPr>
      </w:pPr>
      <w:r>
        <w:rPr>
          <w:color w:val="000000"/>
        </w:rPr>
        <w:t xml:space="preserve">   </w:t>
      </w:r>
      <w:r w:rsidR="00505F51">
        <w:rPr>
          <w:color w:val="000000"/>
        </w:rPr>
        <w:t>Great Debate Extinctions: Tragedy to Opportunity, February 2015</w:t>
      </w:r>
    </w:p>
    <w:p w14:paraId="73E57EF0" w14:textId="77777777" w:rsidR="006E6929" w:rsidRDefault="005C1B53" w:rsidP="00BF2026">
      <w:pPr>
        <w:rPr>
          <w:color w:val="000000"/>
        </w:rPr>
      </w:pPr>
      <w:r>
        <w:rPr>
          <w:color w:val="000000"/>
        </w:rPr>
        <w:t xml:space="preserve">   </w:t>
      </w:r>
      <w:r w:rsidR="006E6929">
        <w:rPr>
          <w:color w:val="000000"/>
        </w:rPr>
        <w:t>AFO Festival, April 2015</w:t>
      </w:r>
    </w:p>
    <w:p w14:paraId="4643A304" w14:textId="77777777" w:rsidR="000D599F" w:rsidRDefault="005C1B53" w:rsidP="00BF2026">
      <w:pPr>
        <w:rPr>
          <w:color w:val="000000"/>
        </w:rPr>
      </w:pPr>
      <w:r>
        <w:rPr>
          <w:color w:val="000000"/>
        </w:rPr>
        <w:t xml:space="preserve">   </w:t>
      </w:r>
      <w:r w:rsidR="000D599F">
        <w:rPr>
          <w:color w:val="000000"/>
        </w:rPr>
        <w:t>American Humanist Association Annual Conference</w:t>
      </w:r>
      <w:r w:rsidR="00C1181E">
        <w:rPr>
          <w:color w:val="000000"/>
        </w:rPr>
        <w:t>,</w:t>
      </w:r>
      <w:r w:rsidR="000D599F">
        <w:rPr>
          <w:color w:val="000000"/>
        </w:rPr>
        <w:t xml:space="preserve"> May 2015</w:t>
      </w:r>
    </w:p>
    <w:p w14:paraId="2BD1A499" w14:textId="77777777" w:rsidR="000D599F" w:rsidRDefault="005C1B53" w:rsidP="00BF2026">
      <w:pPr>
        <w:rPr>
          <w:color w:val="000000"/>
        </w:rPr>
      </w:pPr>
      <w:r>
        <w:rPr>
          <w:color w:val="000000"/>
        </w:rPr>
        <w:t xml:space="preserve">   </w:t>
      </w:r>
      <w:proofErr w:type="spellStart"/>
      <w:r w:rsidR="000D599F">
        <w:rPr>
          <w:color w:val="000000"/>
        </w:rPr>
        <w:t>HowTheLightGetsIn</w:t>
      </w:r>
      <w:proofErr w:type="spellEnd"/>
      <w:r w:rsidR="00C1181E">
        <w:rPr>
          <w:color w:val="000000"/>
        </w:rPr>
        <w:t>, May</w:t>
      </w:r>
      <w:r w:rsidR="000D599F">
        <w:rPr>
          <w:color w:val="000000"/>
        </w:rPr>
        <w:t xml:space="preserve"> 2015</w:t>
      </w:r>
    </w:p>
    <w:p w14:paraId="24A45AC0" w14:textId="77777777" w:rsidR="000D599F" w:rsidRDefault="005C1B53" w:rsidP="00BF2026">
      <w:pPr>
        <w:rPr>
          <w:color w:val="000000"/>
        </w:rPr>
      </w:pPr>
      <w:r>
        <w:rPr>
          <w:color w:val="000000"/>
        </w:rPr>
        <w:t xml:space="preserve">   </w:t>
      </w:r>
      <w:r w:rsidR="000D599F">
        <w:rPr>
          <w:color w:val="000000"/>
        </w:rPr>
        <w:t>Skeptics Conference</w:t>
      </w:r>
      <w:r w:rsidR="00C1181E">
        <w:rPr>
          <w:color w:val="000000"/>
        </w:rPr>
        <w:t>,</w:t>
      </w:r>
      <w:r w:rsidR="000D599F">
        <w:rPr>
          <w:color w:val="000000"/>
        </w:rPr>
        <w:t xml:space="preserve"> May 2015</w:t>
      </w:r>
    </w:p>
    <w:p w14:paraId="503A3112" w14:textId="77777777" w:rsidR="000D599F" w:rsidRDefault="005C1B53" w:rsidP="00BF2026">
      <w:pPr>
        <w:rPr>
          <w:color w:val="000000"/>
        </w:rPr>
      </w:pPr>
      <w:r>
        <w:rPr>
          <w:color w:val="000000"/>
        </w:rPr>
        <w:t xml:space="preserve">   </w:t>
      </w:r>
      <w:r w:rsidR="000D599F">
        <w:rPr>
          <w:color w:val="000000"/>
        </w:rPr>
        <w:t>Imagine No Religion 5</w:t>
      </w:r>
      <w:r w:rsidR="00C1181E">
        <w:rPr>
          <w:color w:val="000000"/>
        </w:rPr>
        <w:t>,</w:t>
      </w:r>
      <w:r w:rsidR="000D599F">
        <w:rPr>
          <w:color w:val="000000"/>
        </w:rPr>
        <w:t xml:space="preserve"> June 2015</w:t>
      </w:r>
    </w:p>
    <w:p w14:paraId="637957A7" w14:textId="77777777" w:rsidR="0096005D" w:rsidRDefault="005C1B53" w:rsidP="00BF2026">
      <w:pPr>
        <w:rPr>
          <w:color w:val="000000"/>
        </w:rPr>
      </w:pPr>
      <w:r>
        <w:rPr>
          <w:color w:val="000000"/>
        </w:rPr>
        <w:t xml:space="preserve">   </w:t>
      </w:r>
      <w:r w:rsidR="0096005D">
        <w:rPr>
          <w:color w:val="000000"/>
        </w:rPr>
        <w:t>ISS2015</w:t>
      </w:r>
      <w:r w:rsidR="00C1181E">
        <w:rPr>
          <w:color w:val="000000"/>
        </w:rPr>
        <w:t>,</w:t>
      </w:r>
      <w:r w:rsidR="0096005D">
        <w:rPr>
          <w:color w:val="000000"/>
        </w:rPr>
        <w:t xml:space="preserve"> June 2015</w:t>
      </w:r>
    </w:p>
    <w:p w14:paraId="412492E3" w14:textId="77777777" w:rsidR="0096005D" w:rsidRDefault="005C1B53" w:rsidP="00BF2026">
      <w:pPr>
        <w:rPr>
          <w:color w:val="000000"/>
        </w:rPr>
      </w:pPr>
      <w:r>
        <w:rPr>
          <w:color w:val="000000"/>
        </w:rPr>
        <w:t xml:space="preserve">   </w:t>
      </w:r>
      <w:r w:rsidR="0096005D">
        <w:rPr>
          <w:color w:val="000000"/>
        </w:rPr>
        <w:t>The Non-Conference</w:t>
      </w:r>
      <w:r w:rsidR="00C1181E">
        <w:rPr>
          <w:color w:val="000000"/>
        </w:rPr>
        <w:t>,</w:t>
      </w:r>
      <w:r w:rsidR="0096005D">
        <w:rPr>
          <w:color w:val="000000"/>
        </w:rPr>
        <w:t xml:space="preserve"> August 2015</w:t>
      </w:r>
    </w:p>
    <w:p w14:paraId="3323D38D" w14:textId="77777777" w:rsidR="0096005D" w:rsidRDefault="005C1B53" w:rsidP="00BF2026">
      <w:pPr>
        <w:rPr>
          <w:color w:val="000000"/>
        </w:rPr>
      </w:pPr>
      <w:r>
        <w:rPr>
          <w:color w:val="000000"/>
        </w:rPr>
        <w:t xml:space="preserve">   </w:t>
      </w:r>
      <w:r w:rsidR="0096005D">
        <w:rPr>
          <w:color w:val="000000"/>
        </w:rPr>
        <w:t>ASU School of Earth and Space Exploration Discover Lecture Series, August 2015</w:t>
      </w:r>
    </w:p>
    <w:p w14:paraId="00778DD6" w14:textId="77777777" w:rsidR="0096005D" w:rsidRDefault="005C1B53" w:rsidP="00BF2026">
      <w:pPr>
        <w:rPr>
          <w:color w:val="000000"/>
        </w:rPr>
      </w:pPr>
      <w:r>
        <w:rPr>
          <w:color w:val="000000"/>
        </w:rPr>
        <w:t xml:space="preserve">   </w:t>
      </w:r>
      <w:r w:rsidR="0096005D">
        <w:rPr>
          <w:color w:val="000000"/>
        </w:rPr>
        <w:t>La Ciudad de las Ideas, November 2015</w:t>
      </w:r>
    </w:p>
    <w:p w14:paraId="0588F468" w14:textId="77777777" w:rsidR="0096005D" w:rsidRDefault="005C1B53" w:rsidP="00BF2026">
      <w:pPr>
        <w:rPr>
          <w:color w:val="000000"/>
        </w:rPr>
      </w:pPr>
      <w:r>
        <w:rPr>
          <w:color w:val="000000"/>
        </w:rPr>
        <w:t xml:space="preserve">   </w:t>
      </w:r>
      <w:r w:rsidR="0096005D">
        <w:rPr>
          <w:color w:val="000000"/>
        </w:rPr>
        <w:t>Union Theological Society, November 2015</w:t>
      </w:r>
    </w:p>
    <w:p w14:paraId="7214ECF5" w14:textId="77777777" w:rsidR="0096005D" w:rsidRDefault="005C1B53" w:rsidP="00BF2026">
      <w:pPr>
        <w:rPr>
          <w:color w:val="000000"/>
        </w:rPr>
      </w:pPr>
      <w:r>
        <w:rPr>
          <w:color w:val="000000"/>
        </w:rPr>
        <w:t xml:space="preserve">   </w:t>
      </w:r>
      <w:r w:rsidR="0096005D">
        <w:rPr>
          <w:color w:val="000000"/>
        </w:rPr>
        <w:t>Scientific Controversies with Janna Levin, November 2015</w:t>
      </w:r>
    </w:p>
    <w:p w14:paraId="27D35AAA" w14:textId="77777777" w:rsidR="009E5341" w:rsidRDefault="005C1B53" w:rsidP="00BF2026">
      <w:pPr>
        <w:rPr>
          <w:color w:val="000000"/>
        </w:rPr>
      </w:pPr>
      <w:r>
        <w:rPr>
          <w:color w:val="000000"/>
        </w:rPr>
        <w:t xml:space="preserve">   </w:t>
      </w:r>
      <w:proofErr w:type="spellStart"/>
      <w:r w:rsidR="009E5341">
        <w:rPr>
          <w:color w:val="000000"/>
        </w:rPr>
        <w:t>Devoxx</w:t>
      </w:r>
      <w:proofErr w:type="spellEnd"/>
      <w:r w:rsidR="009E5341">
        <w:rPr>
          <w:color w:val="000000"/>
        </w:rPr>
        <w:t xml:space="preserve"> Belgium, November 2015</w:t>
      </w:r>
    </w:p>
    <w:p w14:paraId="7249F64F" w14:textId="77777777" w:rsidR="0096005D" w:rsidRDefault="005C1B53" w:rsidP="00BF2026">
      <w:pPr>
        <w:rPr>
          <w:color w:val="000000"/>
        </w:rPr>
      </w:pPr>
      <w:r>
        <w:rPr>
          <w:color w:val="000000"/>
        </w:rPr>
        <w:t xml:space="preserve">   </w:t>
      </w:r>
      <w:r w:rsidR="009E5341">
        <w:rPr>
          <w:color w:val="000000"/>
        </w:rPr>
        <w:t>Science and Adventure in Antarctica, December 2015</w:t>
      </w:r>
    </w:p>
    <w:p w14:paraId="1A7B2AA4" w14:textId="77777777" w:rsidR="00963E19" w:rsidRDefault="005C1B53" w:rsidP="00BF2026">
      <w:pPr>
        <w:rPr>
          <w:color w:val="000000"/>
        </w:rPr>
      </w:pPr>
      <w:r>
        <w:rPr>
          <w:color w:val="000000"/>
        </w:rPr>
        <w:t xml:space="preserve">   </w:t>
      </w:r>
      <w:r w:rsidR="009E5341">
        <w:rPr>
          <w:color w:val="000000"/>
        </w:rPr>
        <w:t xml:space="preserve">Einstein’s Legacy, Celebrating 100 Years of General Relativity: An Origins Project </w:t>
      </w:r>
    </w:p>
    <w:p w14:paraId="021F8576" w14:textId="77777777" w:rsidR="009E5341" w:rsidRDefault="00963E19" w:rsidP="00963E19">
      <w:pPr>
        <w:rPr>
          <w:color w:val="000000"/>
        </w:rPr>
      </w:pPr>
      <w:r>
        <w:rPr>
          <w:color w:val="000000"/>
        </w:rPr>
        <w:t xml:space="preserve">   </w:t>
      </w:r>
      <w:r w:rsidR="009E5341">
        <w:rPr>
          <w:color w:val="000000"/>
        </w:rPr>
        <w:t>Panel, January 2016</w:t>
      </w:r>
    </w:p>
    <w:p w14:paraId="0E4FB5F8" w14:textId="77777777" w:rsidR="00F26059" w:rsidRDefault="005C1B53" w:rsidP="00BF2026">
      <w:pPr>
        <w:rPr>
          <w:color w:val="000000"/>
        </w:rPr>
      </w:pPr>
      <w:r>
        <w:rPr>
          <w:color w:val="000000"/>
        </w:rPr>
        <w:t xml:space="preserve">   </w:t>
      </w:r>
      <w:r w:rsidR="00F26059">
        <w:rPr>
          <w:color w:val="000000"/>
        </w:rPr>
        <w:t>Trondheim Science Week, March 2016</w:t>
      </w:r>
    </w:p>
    <w:p w14:paraId="2304A41E" w14:textId="77777777" w:rsidR="00B02FA8" w:rsidRDefault="00B02FA8" w:rsidP="00BF2026">
      <w:pPr>
        <w:rPr>
          <w:color w:val="000000"/>
        </w:rPr>
      </w:pPr>
      <w:r>
        <w:rPr>
          <w:color w:val="000000"/>
        </w:rPr>
        <w:t xml:space="preserve">   Origins of the Future, April 2016</w:t>
      </w:r>
    </w:p>
    <w:p w14:paraId="0418E626" w14:textId="77777777" w:rsidR="00B02FA8" w:rsidRDefault="00C1181E" w:rsidP="00BF2026">
      <w:pPr>
        <w:rPr>
          <w:color w:val="000000"/>
        </w:rPr>
      </w:pPr>
      <w:r>
        <w:rPr>
          <w:color w:val="000000"/>
        </w:rPr>
        <w:t xml:space="preserve">   </w:t>
      </w:r>
      <w:proofErr w:type="spellStart"/>
      <w:r>
        <w:rPr>
          <w:color w:val="000000"/>
        </w:rPr>
        <w:t>HowTheL</w:t>
      </w:r>
      <w:r w:rsidR="00B02FA8">
        <w:rPr>
          <w:color w:val="000000"/>
        </w:rPr>
        <w:t>ightGetsIn</w:t>
      </w:r>
      <w:proofErr w:type="spellEnd"/>
      <w:r w:rsidR="00B02FA8">
        <w:rPr>
          <w:color w:val="000000"/>
        </w:rPr>
        <w:t>, May 2016</w:t>
      </w:r>
    </w:p>
    <w:p w14:paraId="4A41EBB6" w14:textId="77777777" w:rsidR="00B02FA8" w:rsidRDefault="00B02FA8" w:rsidP="00BF2026">
      <w:pPr>
        <w:rPr>
          <w:color w:val="000000"/>
        </w:rPr>
      </w:pPr>
      <w:r>
        <w:rPr>
          <w:color w:val="000000"/>
        </w:rPr>
        <w:t xml:space="preserve">   Reason Rally, June 2016</w:t>
      </w:r>
    </w:p>
    <w:p w14:paraId="5DFC8FE3" w14:textId="77777777" w:rsidR="00B02FA8" w:rsidRDefault="00B02FA8" w:rsidP="00B02FA8">
      <w:pPr>
        <w:tabs>
          <w:tab w:val="left" w:pos="270"/>
        </w:tabs>
        <w:rPr>
          <w:color w:val="000000"/>
        </w:rPr>
      </w:pPr>
      <w:r>
        <w:rPr>
          <w:color w:val="000000"/>
        </w:rPr>
        <w:t xml:space="preserve">   Aspen Ideas Festival, June 2016</w:t>
      </w:r>
    </w:p>
    <w:p w14:paraId="3D28F173" w14:textId="77777777" w:rsidR="00B02FA8" w:rsidRDefault="00B02FA8" w:rsidP="00B02FA8">
      <w:pPr>
        <w:tabs>
          <w:tab w:val="left" w:pos="270"/>
        </w:tabs>
        <w:rPr>
          <w:color w:val="000000"/>
        </w:rPr>
      </w:pPr>
      <w:r>
        <w:rPr>
          <w:color w:val="000000"/>
        </w:rPr>
        <w:t xml:space="preserve">   </w:t>
      </w:r>
      <w:proofErr w:type="spellStart"/>
      <w:r>
        <w:rPr>
          <w:color w:val="000000"/>
        </w:rPr>
        <w:t>SciFoo</w:t>
      </w:r>
      <w:proofErr w:type="spellEnd"/>
      <w:r>
        <w:rPr>
          <w:color w:val="000000"/>
        </w:rPr>
        <w:t xml:space="preserve"> 2016, July 2016</w:t>
      </w:r>
    </w:p>
    <w:p w14:paraId="66C39786" w14:textId="77777777" w:rsidR="00B02FA8" w:rsidRDefault="00B02FA8" w:rsidP="00B02FA8">
      <w:pPr>
        <w:tabs>
          <w:tab w:val="left" w:pos="270"/>
        </w:tabs>
        <w:rPr>
          <w:color w:val="000000"/>
        </w:rPr>
      </w:pPr>
      <w:r>
        <w:rPr>
          <w:color w:val="000000"/>
        </w:rPr>
        <w:t xml:space="preserve">   Frankfurt </w:t>
      </w:r>
      <w:r w:rsidR="00CA3317">
        <w:rPr>
          <w:color w:val="000000"/>
        </w:rPr>
        <w:t xml:space="preserve">Experimental Search for Quantum Gravity </w:t>
      </w:r>
      <w:r>
        <w:rPr>
          <w:color w:val="000000"/>
        </w:rPr>
        <w:t>Conference, September 2016</w:t>
      </w:r>
    </w:p>
    <w:p w14:paraId="7898EC35" w14:textId="77777777" w:rsidR="00D97D06" w:rsidRDefault="00D97D06" w:rsidP="00B02FA8">
      <w:pPr>
        <w:tabs>
          <w:tab w:val="left" w:pos="270"/>
        </w:tabs>
        <w:rPr>
          <w:color w:val="000000"/>
        </w:rPr>
      </w:pPr>
      <w:r>
        <w:rPr>
          <w:color w:val="000000"/>
        </w:rPr>
        <w:t xml:space="preserve">   2016 Blouin Creative Leadership Summit, September 2016</w:t>
      </w:r>
    </w:p>
    <w:p w14:paraId="1DAAA91D" w14:textId="77777777" w:rsidR="00D97D06" w:rsidRDefault="00D97D06" w:rsidP="00B02FA8">
      <w:pPr>
        <w:tabs>
          <w:tab w:val="left" w:pos="270"/>
        </w:tabs>
        <w:rPr>
          <w:color w:val="000000"/>
        </w:rPr>
      </w:pPr>
      <w:r>
        <w:rPr>
          <w:color w:val="000000"/>
        </w:rPr>
        <w:t xml:space="preserve">   Freedom from Religion National Convention, October 2016</w:t>
      </w:r>
    </w:p>
    <w:p w14:paraId="37267AC1" w14:textId="77777777" w:rsidR="002721C0" w:rsidRDefault="002721C0" w:rsidP="00B02FA8">
      <w:pPr>
        <w:tabs>
          <w:tab w:val="left" w:pos="270"/>
        </w:tabs>
        <w:rPr>
          <w:color w:val="000000"/>
        </w:rPr>
      </w:pPr>
      <w:r>
        <w:rPr>
          <w:color w:val="000000"/>
        </w:rPr>
        <w:t xml:space="preserve">   </w:t>
      </w:r>
      <w:proofErr w:type="spellStart"/>
      <w:r>
        <w:rPr>
          <w:color w:val="000000"/>
        </w:rPr>
        <w:t>Fysikdagarna</w:t>
      </w:r>
      <w:proofErr w:type="spellEnd"/>
      <w:r>
        <w:rPr>
          <w:color w:val="000000"/>
        </w:rPr>
        <w:t xml:space="preserve"> Conference, October 2016</w:t>
      </w:r>
    </w:p>
    <w:p w14:paraId="5A4000F3" w14:textId="77777777" w:rsidR="000573C5" w:rsidRDefault="000573C5" w:rsidP="00B02FA8">
      <w:pPr>
        <w:tabs>
          <w:tab w:val="left" w:pos="270"/>
        </w:tabs>
        <w:rPr>
          <w:color w:val="000000"/>
        </w:rPr>
      </w:pPr>
      <w:r>
        <w:rPr>
          <w:color w:val="000000"/>
        </w:rPr>
        <w:t xml:space="preserve">   Australian Skeptics National Convention, November 2016</w:t>
      </w:r>
    </w:p>
    <w:p w14:paraId="64714503" w14:textId="77777777" w:rsidR="000573C5" w:rsidRDefault="000573C5" w:rsidP="00B02FA8">
      <w:pPr>
        <w:tabs>
          <w:tab w:val="left" w:pos="270"/>
        </w:tabs>
        <w:rPr>
          <w:color w:val="000000"/>
        </w:rPr>
      </w:pPr>
      <w:r>
        <w:rPr>
          <w:color w:val="000000"/>
        </w:rPr>
        <w:lastRenderedPageBreak/>
        <w:t xml:space="preserve">   Star Trek: The Cruise, January 2017</w:t>
      </w:r>
    </w:p>
    <w:p w14:paraId="68718304" w14:textId="77777777" w:rsidR="000573C5" w:rsidRDefault="000573C5" w:rsidP="00B02FA8">
      <w:pPr>
        <w:tabs>
          <w:tab w:val="left" w:pos="270"/>
        </w:tabs>
        <w:rPr>
          <w:color w:val="000000"/>
        </w:rPr>
      </w:pPr>
      <w:r>
        <w:rPr>
          <w:color w:val="000000"/>
        </w:rPr>
        <w:t xml:space="preserve">   ReasonCon3, April 2017 </w:t>
      </w:r>
    </w:p>
    <w:p w14:paraId="65BC251D" w14:textId="77777777" w:rsidR="00A27E24" w:rsidRDefault="00A27E24" w:rsidP="00B02FA8">
      <w:pPr>
        <w:tabs>
          <w:tab w:val="left" w:pos="270"/>
        </w:tabs>
        <w:rPr>
          <w:color w:val="000000"/>
        </w:rPr>
      </w:pPr>
      <w:r>
        <w:rPr>
          <w:color w:val="000000"/>
        </w:rPr>
        <w:t xml:space="preserve">   </w:t>
      </w:r>
      <w:proofErr w:type="spellStart"/>
      <w:r>
        <w:rPr>
          <w:color w:val="000000"/>
        </w:rPr>
        <w:t>Absicon</w:t>
      </w:r>
      <w:proofErr w:type="spellEnd"/>
      <w:r>
        <w:rPr>
          <w:color w:val="000000"/>
        </w:rPr>
        <w:t xml:space="preserve"> Panel: Managing Earth as a Planet, April 2017</w:t>
      </w:r>
    </w:p>
    <w:p w14:paraId="7DE8C29E" w14:textId="77777777" w:rsidR="00A27E24" w:rsidRDefault="00A27E24" w:rsidP="00B02FA8">
      <w:pPr>
        <w:tabs>
          <w:tab w:val="left" w:pos="270"/>
        </w:tabs>
        <w:rPr>
          <w:color w:val="000000"/>
        </w:rPr>
      </w:pPr>
      <w:r>
        <w:rPr>
          <w:color w:val="000000"/>
        </w:rPr>
        <w:t xml:space="preserve">   Origins Water Workshop, April 2017</w:t>
      </w:r>
    </w:p>
    <w:p w14:paraId="657F159E" w14:textId="77777777" w:rsidR="00A27E24" w:rsidRDefault="00A27E24" w:rsidP="00B02FA8">
      <w:pPr>
        <w:tabs>
          <w:tab w:val="left" w:pos="270"/>
        </w:tabs>
        <w:rPr>
          <w:color w:val="000000"/>
        </w:rPr>
      </w:pPr>
      <w:r>
        <w:rPr>
          <w:color w:val="000000"/>
        </w:rPr>
        <w:t xml:space="preserve">   Sydney Writers Festival, May 2017</w:t>
      </w:r>
    </w:p>
    <w:p w14:paraId="576D2FBB" w14:textId="77777777" w:rsidR="00A27E24" w:rsidRDefault="00A27E24" w:rsidP="00B02FA8">
      <w:pPr>
        <w:tabs>
          <w:tab w:val="left" w:pos="270"/>
        </w:tabs>
        <w:rPr>
          <w:color w:val="000000"/>
        </w:rPr>
      </w:pPr>
      <w:r>
        <w:rPr>
          <w:color w:val="000000"/>
        </w:rPr>
        <w:t xml:space="preserve">   Hay Festival, May 2017</w:t>
      </w:r>
    </w:p>
    <w:p w14:paraId="12CCF0E7" w14:textId="77777777" w:rsidR="009C2061" w:rsidRDefault="00A27E24" w:rsidP="00B62AC0">
      <w:pPr>
        <w:tabs>
          <w:tab w:val="left" w:pos="270"/>
        </w:tabs>
        <w:rPr>
          <w:color w:val="000000"/>
        </w:rPr>
      </w:pPr>
      <w:r>
        <w:rPr>
          <w:color w:val="000000"/>
        </w:rPr>
        <w:t xml:space="preserve">   Imagine No Religion </w:t>
      </w:r>
      <w:r w:rsidR="009C2061">
        <w:rPr>
          <w:color w:val="000000"/>
        </w:rPr>
        <w:t>7, May 2017</w:t>
      </w:r>
    </w:p>
    <w:p w14:paraId="5B428AD5" w14:textId="77777777" w:rsidR="009C2061" w:rsidRDefault="00D32228" w:rsidP="00B02FA8">
      <w:pPr>
        <w:tabs>
          <w:tab w:val="left" w:pos="270"/>
        </w:tabs>
        <w:rPr>
          <w:color w:val="000000"/>
        </w:rPr>
      </w:pPr>
      <w:r>
        <w:rPr>
          <w:color w:val="000000"/>
        </w:rPr>
        <w:t xml:space="preserve">   </w:t>
      </w:r>
      <w:r w:rsidR="000E67BB">
        <w:rPr>
          <w:color w:val="000000"/>
        </w:rPr>
        <w:t>Auckland Writers Festival, May 2017</w:t>
      </w:r>
    </w:p>
    <w:p w14:paraId="22D50112" w14:textId="77777777" w:rsidR="00D32228" w:rsidRDefault="00D32228" w:rsidP="00B02FA8">
      <w:pPr>
        <w:tabs>
          <w:tab w:val="left" w:pos="270"/>
        </w:tabs>
        <w:rPr>
          <w:color w:val="000000"/>
        </w:rPr>
      </w:pPr>
      <w:r>
        <w:rPr>
          <w:color w:val="000000"/>
        </w:rPr>
        <w:t xml:space="preserve">   Geek Picnic, June 2017</w:t>
      </w:r>
    </w:p>
    <w:p w14:paraId="6096D466" w14:textId="77777777" w:rsidR="002E3EF8" w:rsidRDefault="00F53719">
      <w:pPr>
        <w:rPr>
          <w:color w:val="000000"/>
        </w:rPr>
      </w:pPr>
      <w:r>
        <w:rPr>
          <w:color w:val="000000"/>
        </w:rPr>
        <w:t xml:space="preserve">   </w:t>
      </w:r>
      <w:r w:rsidR="00B62AC0">
        <w:rPr>
          <w:color w:val="000000"/>
        </w:rPr>
        <w:t>4</w:t>
      </w:r>
      <w:r w:rsidR="00B62AC0" w:rsidRPr="00B62AC0">
        <w:rPr>
          <w:color w:val="000000"/>
          <w:vertAlign w:val="superscript"/>
        </w:rPr>
        <w:t>th</w:t>
      </w:r>
      <w:r w:rsidR="00B62AC0">
        <w:rPr>
          <w:color w:val="000000"/>
        </w:rPr>
        <w:t xml:space="preserve"> European Conference for Science Journalists, June 2017</w:t>
      </w:r>
      <w:r>
        <w:rPr>
          <w:color w:val="000000"/>
        </w:rPr>
        <w:t xml:space="preserve">   </w:t>
      </w:r>
    </w:p>
    <w:p w14:paraId="155F2420" w14:textId="77777777" w:rsidR="00B62AC0" w:rsidRDefault="00B62AC0" w:rsidP="00B62AC0">
      <w:pPr>
        <w:tabs>
          <w:tab w:val="left" w:pos="270"/>
        </w:tabs>
        <w:rPr>
          <w:color w:val="000000"/>
        </w:rPr>
      </w:pPr>
      <w:r>
        <w:rPr>
          <w:color w:val="000000"/>
        </w:rPr>
        <w:t xml:space="preserve">   IEEE International Frequency Control System and European Frequency Time Forum,</w:t>
      </w:r>
    </w:p>
    <w:p w14:paraId="7DF995A5" w14:textId="77777777" w:rsidR="00B62AC0" w:rsidRDefault="00B62AC0" w:rsidP="00B62AC0">
      <w:pPr>
        <w:tabs>
          <w:tab w:val="left" w:pos="270"/>
        </w:tabs>
        <w:rPr>
          <w:color w:val="000000"/>
        </w:rPr>
      </w:pPr>
      <w:r>
        <w:rPr>
          <w:color w:val="000000"/>
        </w:rPr>
        <w:t xml:space="preserve">   July 2017</w:t>
      </w:r>
    </w:p>
    <w:p w14:paraId="6AEED9B8" w14:textId="77777777" w:rsidR="008C53BD" w:rsidRDefault="008C53BD" w:rsidP="00B62AC0">
      <w:pPr>
        <w:tabs>
          <w:tab w:val="left" w:pos="270"/>
        </w:tabs>
        <w:rPr>
          <w:color w:val="000000"/>
        </w:rPr>
      </w:pPr>
      <w:r>
        <w:rPr>
          <w:color w:val="000000"/>
        </w:rPr>
        <w:t xml:space="preserve">   El Cosmos, September 2017</w:t>
      </w:r>
    </w:p>
    <w:p w14:paraId="68234E91" w14:textId="77777777" w:rsidR="008C53BD" w:rsidRDefault="008C53BD" w:rsidP="00B62AC0">
      <w:pPr>
        <w:tabs>
          <w:tab w:val="left" w:pos="270"/>
        </w:tabs>
        <w:rPr>
          <w:color w:val="000000"/>
        </w:rPr>
      </w:pPr>
      <w:r>
        <w:rPr>
          <w:color w:val="000000"/>
        </w:rPr>
        <w:t xml:space="preserve">   Pennsylvania State Atheist/Humanist Conference, October 2017</w:t>
      </w:r>
    </w:p>
    <w:p w14:paraId="2D8A1214" w14:textId="77777777" w:rsidR="008C53BD" w:rsidRDefault="008C53BD" w:rsidP="00B62AC0">
      <w:pPr>
        <w:tabs>
          <w:tab w:val="left" w:pos="270"/>
        </w:tabs>
        <w:rPr>
          <w:color w:val="000000"/>
        </w:rPr>
      </w:pPr>
      <w:r>
        <w:rPr>
          <w:color w:val="000000"/>
        </w:rPr>
        <w:t xml:space="preserve">   Purdue University Northwest Sinai Forum, October 2017</w:t>
      </w:r>
    </w:p>
    <w:p w14:paraId="24E45758" w14:textId="77777777" w:rsidR="008C53BD" w:rsidRDefault="00D524A7" w:rsidP="00B62AC0">
      <w:pPr>
        <w:tabs>
          <w:tab w:val="left" w:pos="270"/>
        </w:tabs>
        <w:rPr>
          <w:color w:val="000000"/>
        </w:rPr>
      </w:pPr>
      <w:r>
        <w:rPr>
          <w:color w:val="000000"/>
        </w:rPr>
        <w:t xml:space="preserve">   </w:t>
      </w:r>
      <w:proofErr w:type="spellStart"/>
      <w:r>
        <w:rPr>
          <w:color w:val="000000"/>
        </w:rPr>
        <w:t>Skepsis</w:t>
      </w:r>
      <w:proofErr w:type="spellEnd"/>
      <w:r>
        <w:rPr>
          <w:color w:val="000000"/>
        </w:rPr>
        <w:t xml:space="preserve"> Congress, October 2017</w:t>
      </w:r>
    </w:p>
    <w:p w14:paraId="66F788C8" w14:textId="77777777" w:rsidR="00D524A7" w:rsidRDefault="00D524A7" w:rsidP="00B62AC0">
      <w:pPr>
        <w:tabs>
          <w:tab w:val="left" w:pos="270"/>
        </w:tabs>
        <w:rPr>
          <w:color w:val="000000"/>
        </w:rPr>
      </w:pPr>
      <w:r>
        <w:rPr>
          <w:color w:val="000000"/>
        </w:rPr>
        <w:t xml:space="preserve">   Ciudad de las Ideas, November 2017</w:t>
      </w:r>
    </w:p>
    <w:p w14:paraId="41475B3D" w14:textId="77777777" w:rsidR="00D524A7" w:rsidRDefault="00D524A7" w:rsidP="00B62AC0">
      <w:pPr>
        <w:tabs>
          <w:tab w:val="left" w:pos="270"/>
        </w:tabs>
        <w:rPr>
          <w:color w:val="000000"/>
        </w:rPr>
      </w:pPr>
      <w:r>
        <w:rPr>
          <w:color w:val="000000"/>
        </w:rPr>
        <w:t xml:space="preserve">   </w:t>
      </w:r>
      <w:proofErr w:type="spellStart"/>
      <w:r>
        <w:rPr>
          <w:color w:val="000000"/>
        </w:rPr>
        <w:t>Lise</w:t>
      </w:r>
      <w:proofErr w:type="spellEnd"/>
      <w:r>
        <w:rPr>
          <w:color w:val="000000"/>
        </w:rPr>
        <w:t xml:space="preserve"> Meitner Days, November 2017</w:t>
      </w:r>
    </w:p>
    <w:p w14:paraId="6984134A" w14:textId="77777777" w:rsidR="00AF7F46" w:rsidRDefault="00AF7F46" w:rsidP="00B62AC0">
      <w:pPr>
        <w:tabs>
          <w:tab w:val="left" w:pos="270"/>
        </w:tabs>
        <w:rPr>
          <w:color w:val="000000"/>
        </w:rPr>
      </w:pPr>
      <w:r>
        <w:rPr>
          <w:color w:val="000000"/>
        </w:rPr>
        <w:t xml:space="preserve">   Origins Amazon Cruise, January 2018</w:t>
      </w:r>
    </w:p>
    <w:p w14:paraId="0AE4FFD0" w14:textId="77777777" w:rsidR="00AF7F46" w:rsidRDefault="00AF7F46" w:rsidP="00B62AC0">
      <w:pPr>
        <w:tabs>
          <w:tab w:val="left" w:pos="270"/>
        </w:tabs>
        <w:rPr>
          <w:color w:val="000000"/>
        </w:rPr>
      </w:pPr>
      <w:r>
        <w:rPr>
          <w:color w:val="000000"/>
        </w:rPr>
        <w:t xml:space="preserve">   Doomsday Clock Announcement, January 2018</w:t>
      </w:r>
    </w:p>
    <w:p w14:paraId="0E3680B1" w14:textId="77777777" w:rsidR="00B62AC0" w:rsidRPr="00A65567" w:rsidRDefault="00B62AC0">
      <w:pPr>
        <w:rPr>
          <w:color w:val="000000"/>
        </w:rPr>
      </w:pPr>
    </w:p>
    <w:p w14:paraId="5BF3CDA2" w14:textId="77777777" w:rsidR="002E3EF8" w:rsidRDefault="002E3EF8"/>
    <w:p w14:paraId="332496B2" w14:textId="77777777" w:rsidR="002E3EF8" w:rsidRDefault="002E3EF8">
      <w:pPr>
        <w:numPr>
          <w:ilvl w:val="0"/>
          <w:numId w:val="30"/>
        </w:numPr>
        <w:rPr>
          <w:b/>
          <w:i/>
        </w:rPr>
      </w:pPr>
      <w:r>
        <w:rPr>
          <w:b/>
          <w:i/>
        </w:rPr>
        <w:t>Major Public Lectures:</w:t>
      </w:r>
    </w:p>
    <w:p w14:paraId="1DB5F226" w14:textId="77777777" w:rsidR="002E3EF8" w:rsidRDefault="002E3EF8">
      <w:pPr>
        <w:ind w:left="180"/>
      </w:pPr>
    </w:p>
    <w:p w14:paraId="68175A38" w14:textId="77777777" w:rsidR="002E3EF8" w:rsidRDefault="002E3EF8">
      <w:r>
        <w:t xml:space="preserve">   Nesbitt Lecture,</w:t>
      </w:r>
      <w:r w:rsidR="008C105A">
        <w:t xml:space="preserve"> Carleton University, Nov</w:t>
      </w:r>
      <w:r w:rsidR="006A2BA2">
        <w:t>ember</w:t>
      </w:r>
      <w:r w:rsidR="008C105A">
        <w:t xml:space="preserve"> 1988</w:t>
      </w:r>
      <w:r>
        <w:t xml:space="preserve"> </w:t>
      </w:r>
    </w:p>
    <w:p w14:paraId="62ECFBF2" w14:textId="77777777" w:rsidR="002E3EF8" w:rsidRDefault="002E3EF8">
      <w:r>
        <w:t xml:space="preserve">   Museum of Natural History/ New York Astronomi</w:t>
      </w:r>
      <w:r w:rsidR="008C105A">
        <w:t>cal Society Lecture, Dec</w:t>
      </w:r>
      <w:r w:rsidR="006A2BA2">
        <w:t>ember</w:t>
      </w:r>
      <w:r w:rsidR="008C105A">
        <w:t xml:space="preserve"> 1989</w:t>
      </w:r>
      <w:r>
        <w:t xml:space="preserve"> </w:t>
      </w:r>
    </w:p>
    <w:p w14:paraId="388A5871" w14:textId="77777777" w:rsidR="002E3EF8" w:rsidRDefault="002E3EF8">
      <w:r>
        <w:t xml:space="preserve">   National Air and Space Museum--Opening Lecture</w:t>
      </w:r>
    </w:p>
    <w:p w14:paraId="2E6FC59D" w14:textId="77777777" w:rsidR="002E3EF8" w:rsidRDefault="002E3EF8">
      <w:r>
        <w:t xml:space="preserve">   H</w:t>
      </w:r>
      <w:r w:rsidR="008C105A">
        <w:t>ughes-Danbury Series, Feb</w:t>
      </w:r>
      <w:r w:rsidR="006A2BA2">
        <w:t>ruary</w:t>
      </w:r>
      <w:r w:rsidR="008C105A">
        <w:t xml:space="preserve"> 1990</w:t>
      </w:r>
    </w:p>
    <w:p w14:paraId="10FCD45B" w14:textId="77777777" w:rsidR="002E3EF8" w:rsidRDefault="002E3EF8">
      <w:r>
        <w:t xml:space="preserve">   New York Open Center---Visions of the 21st </w:t>
      </w:r>
      <w:r w:rsidR="006A2BA2">
        <w:t>Century Series, NYU, October</w:t>
      </w:r>
      <w:r w:rsidR="008C105A">
        <w:t xml:space="preserve"> 1990</w:t>
      </w:r>
      <w:r>
        <w:t xml:space="preserve"> </w:t>
      </w:r>
    </w:p>
    <w:p w14:paraId="4E6B6300" w14:textId="77777777" w:rsidR="002E3EF8" w:rsidRDefault="002E3EF8">
      <w:r>
        <w:t xml:space="preserve">   15 Sigm</w:t>
      </w:r>
      <w:r w:rsidR="008C105A">
        <w:t>a Xi National Lectures</w:t>
      </w:r>
      <w:r w:rsidR="008B3C73">
        <w:t>,</w:t>
      </w:r>
      <w:r w:rsidR="008C105A">
        <w:t xml:space="preserve"> 1991-93</w:t>
      </w:r>
      <w:r>
        <w:t xml:space="preserve"> </w:t>
      </w:r>
    </w:p>
    <w:p w14:paraId="08C1DCD5" w14:textId="77777777" w:rsidR="002E3EF8" w:rsidRDefault="002E3EF8">
      <w:r>
        <w:t xml:space="preserve">   Wheeler Op</w:t>
      </w:r>
      <w:r w:rsidR="008B3C73">
        <w:t xml:space="preserve">era House, </w:t>
      </w:r>
      <w:r w:rsidR="008C105A">
        <w:t>Jan</w:t>
      </w:r>
      <w:r w:rsidR="008B3C73">
        <w:t>uary</w:t>
      </w:r>
      <w:r w:rsidR="008C105A">
        <w:t xml:space="preserve"> 1992</w:t>
      </w:r>
      <w:r>
        <w:t xml:space="preserve">  </w:t>
      </w:r>
    </w:p>
    <w:p w14:paraId="10418517" w14:textId="77777777" w:rsidR="002E3EF8" w:rsidRDefault="002E3EF8">
      <w:r>
        <w:t xml:space="preserve">   </w:t>
      </w:r>
      <w:r w:rsidR="008B3C73">
        <w:t xml:space="preserve">Cleveland </w:t>
      </w:r>
      <w:r>
        <w:t>Museu</w:t>
      </w:r>
      <w:r w:rsidR="008B3C73">
        <w:t xml:space="preserve">m of Natural History, </w:t>
      </w:r>
      <w:r w:rsidR="008C105A">
        <w:t>May 1994</w:t>
      </w:r>
    </w:p>
    <w:p w14:paraId="3C9B6F30" w14:textId="77777777" w:rsidR="002E3EF8" w:rsidRDefault="002E3EF8">
      <w:r>
        <w:t xml:space="preserve">   Smithsonian-Associates, Department of</w:t>
      </w:r>
      <w:r w:rsidR="008C105A">
        <w:t xml:space="preserve"> the Interior, Washington 1995</w:t>
      </w:r>
      <w:r>
        <w:t xml:space="preserve"> </w:t>
      </w:r>
    </w:p>
    <w:p w14:paraId="3205683E" w14:textId="77777777" w:rsidR="002E3EF8" w:rsidRDefault="002E3EF8">
      <w:r>
        <w:t xml:space="preserve">   Wheeler O</w:t>
      </w:r>
      <w:r w:rsidR="008B3C73">
        <w:t xml:space="preserve">pera House, </w:t>
      </w:r>
      <w:r w:rsidR="008C105A">
        <w:t>Jan</w:t>
      </w:r>
      <w:r w:rsidR="008B3C73">
        <w:t>uary</w:t>
      </w:r>
      <w:r w:rsidR="008C105A">
        <w:t xml:space="preserve"> 1996</w:t>
      </w:r>
      <w:r>
        <w:t xml:space="preserve"> </w:t>
      </w:r>
    </w:p>
    <w:p w14:paraId="147CEA44" w14:textId="77777777" w:rsidR="002E3EF8" w:rsidRDefault="008C105A">
      <w:r>
        <w:t xml:space="preserve">   U.C. Berkeley</w:t>
      </w:r>
      <w:r w:rsidR="008B3C73">
        <w:t>,</w:t>
      </w:r>
      <w:r>
        <w:t xml:space="preserve"> Feb</w:t>
      </w:r>
      <w:r w:rsidR="008B3C73">
        <w:t>ruary</w:t>
      </w:r>
      <w:r>
        <w:t xml:space="preserve"> 1996</w:t>
      </w:r>
      <w:r w:rsidR="002E3EF8">
        <w:t xml:space="preserve">  </w:t>
      </w:r>
    </w:p>
    <w:p w14:paraId="17340115" w14:textId="77777777" w:rsidR="002E3EF8" w:rsidRDefault="002E3EF8">
      <w:r>
        <w:t xml:space="preserve">   Cincinnati Museum </w:t>
      </w:r>
      <w:r w:rsidR="008C105A">
        <w:t>of Natural History</w:t>
      </w:r>
      <w:r w:rsidR="008B3C73">
        <w:t>,</w:t>
      </w:r>
      <w:r w:rsidR="008C105A">
        <w:t xml:space="preserve"> March 1996</w:t>
      </w:r>
      <w:r>
        <w:t xml:space="preserve">  </w:t>
      </w:r>
    </w:p>
    <w:p w14:paraId="411A35F4" w14:textId="77777777" w:rsidR="002E3EF8" w:rsidRDefault="002E3EF8">
      <w:r>
        <w:t xml:space="preserve">   Royal Ont</w:t>
      </w:r>
      <w:r w:rsidR="008B3C73">
        <w:t>ario Museum,</w:t>
      </w:r>
      <w:r w:rsidR="008C105A">
        <w:t xml:space="preserve"> April 1996</w:t>
      </w:r>
      <w:r>
        <w:t xml:space="preserve">  </w:t>
      </w:r>
    </w:p>
    <w:p w14:paraId="2594BBBE" w14:textId="77777777" w:rsidR="002E3EF8" w:rsidRDefault="002E3EF8">
      <w:r>
        <w:t xml:space="preserve">   Ohio Aerospac</w:t>
      </w:r>
      <w:r w:rsidR="008B3C73">
        <w:t xml:space="preserve">e Institute, </w:t>
      </w:r>
      <w:r w:rsidR="008C105A">
        <w:t>May 1996</w:t>
      </w:r>
      <w:r>
        <w:t xml:space="preserve"> </w:t>
      </w:r>
    </w:p>
    <w:p w14:paraId="55F3234A" w14:textId="77777777" w:rsidR="002E3EF8" w:rsidRDefault="002E3EF8">
      <w:r>
        <w:t xml:space="preserve">   Smithsonian I</w:t>
      </w:r>
      <w:r w:rsidR="008B3C73">
        <w:t xml:space="preserve">nstitution, </w:t>
      </w:r>
      <w:r w:rsidR="008C105A">
        <w:t>Aug</w:t>
      </w:r>
      <w:r w:rsidR="008B3C73">
        <w:t>ust</w:t>
      </w:r>
      <w:r w:rsidR="008C105A">
        <w:t xml:space="preserve"> 1996</w:t>
      </w:r>
      <w:r>
        <w:t xml:space="preserve"> </w:t>
      </w:r>
    </w:p>
    <w:p w14:paraId="6B9DC1B8" w14:textId="77777777" w:rsidR="002E3EF8" w:rsidRDefault="002E3EF8">
      <w:r>
        <w:t xml:space="preserve">   Lawrence </w:t>
      </w:r>
      <w:r w:rsidR="008C105A">
        <w:t>Livermore Laboratory, Aug</w:t>
      </w:r>
      <w:r w:rsidR="008B3C73">
        <w:t>ust</w:t>
      </w:r>
      <w:r w:rsidR="008C105A">
        <w:t xml:space="preserve"> 1996</w:t>
      </w:r>
      <w:r>
        <w:t xml:space="preserve"> </w:t>
      </w:r>
    </w:p>
    <w:p w14:paraId="1E1DA901" w14:textId="77777777" w:rsidR="002E3EF8" w:rsidRDefault="002E3EF8">
      <w:r>
        <w:t xml:space="preserve">   Carleton Unive</w:t>
      </w:r>
      <w:r w:rsidR="008B3C73">
        <w:t xml:space="preserve">rsity, </w:t>
      </w:r>
      <w:r w:rsidR="008C105A">
        <w:t>Oct</w:t>
      </w:r>
      <w:r w:rsidR="008B3C73">
        <w:t>ober</w:t>
      </w:r>
      <w:r w:rsidR="008C105A">
        <w:t xml:space="preserve"> 1996</w:t>
      </w:r>
      <w:r>
        <w:t xml:space="preserve">  </w:t>
      </w:r>
    </w:p>
    <w:p w14:paraId="72E95A43" w14:textId="77777777" w:rsidR="002E3EF8" w:rsidRDefault="002E3EF8">
      <w:r>
        <w:t xml:space="preserve">   Howard Hughes Lecture, Case West</w:t>
      </w:r>
      <w:r w:rsidR="008C105A">
        <w:t>ern Reserve University</w:t>
      </w:r>
      <w:r w:rsidR="008B3C73">
        <w:t>,</w:t>
      </w:r>
      <w:r w:rsidR="008C105A">
        <w:t xml:space="preserve"> Oct</w:t>
      </w:r>
      <w:r w:rsidR="008B3C73">
        <w:t>ober</w:t>
      </w:r>
      <w:r w:rsidR="008C105A">
        <w:t xml:space="preserve"> 1996</w:t>
      </w:r>
      <w:r>
        <w:t xml:space="preserve"> </w:t>
      </w:r>
    </w:p>
    <w:p w14:paraId="7D38A071" w14:textId="77777777" w:rsidR="002E3EF8" w:rsidRDefault="002E3EF8">
      <w:r>
        <w:t xml:space="preserve">   U</w:t>
      </w:r>
      <w:r w:rsidR="008C105A">
        <w:t>niversity of Minnesota</w:t>
      </w:r>
      <w:r w:rsidR="008B3C73">
        <w:t>,</w:t>
      </w:r>
      <w:r w:rsidR="008C105A">
        <w:t xml:space="preserve"> Nov</w:t>
      </w:r>
      <w:r w:rsidR="008B3C73">
        <w:t>ember</w:t>
      </w:r>
      <w:r w:rsidR="008C105A">
        <w:t xml:space="preserve"> 1996</w:t>
      </w:r>
      <w:r>
        <w:t xml:space="preserve">  </w:t>
      </w:r>
    </w:p>
    <w:p w14:paraId="007002AB" w14:textId="77777777" w:rsidR="002E3EF8" w:rsidRDefault="002E3EF8">
      <w:r>
        <w:t xml:space="preserve">   Ontario Sc</w:t>
      </w:r>
      <w:r w:rsidR="008B3C73">
        <w:t xml:space="preserve">ience Centre, </w:t>
      </w:r>
      <w:r w:rsidR="008C105A">
        <w:t>Nov</w:t>
      </w:r>
      <w:r w:rsidR="008B3C73">
        <w:t>ember</w:t>
      </w:r>
      <w:r w:rsidR="008C105A">
        <w:t xml:space="preserve"> 1996</w:t>
      </w:r>
      <w:r>
        <w:t xml:space="preserve">  </w:t>
      </w:r>
    </w:p>
    <w:p w14:paraId="64231816" w14:textId="77777777" w:rsidR="002E3EF8" w:rsidRDefault="002E3EF8">
      <w:r>
        <w:t xml:space="preserve">   Canadian Museum </w:t>
      </w:r>
      <w:r w:rsidR="00AF7F31">
        <w:t>of Civilization,</w:t>
      </w:r>
      <w:r>
        <w:t xml:space="preserve"> Feb</w:t>
      </w:r>
      <w:r w:rsidR="00AF7F31">
        <w:t>ruary</w:t>
      </w:r>
      <w:r>
        <w:t xml:space="preserve"> </w:t>
      </w:r>
      <w:r w:rsidR="00AF7F31">
        <w:t>19</w:t>
      </w:r>
      <w:r>
        <w:t xml:space="preserve">97 </w:t>
      </w:r>
    </w:p>
    <w:p w14:paraId="315FE627" w14:textId="77777777" w:rsidR="002E3EF8" w:rsidRDefault="002E3EF8">
      <w:r>
        <w:t xml:space="preserve">   CERN, March 1997 </w:t>
      </w:r>
    </w:p>
    <w:p w14:paraId="470D2329" w14:textId="77777777" w:rsidR="002E3EF8" w:rsidRDefault="002E3EF8">
      <w:r>
        <w:t xml:space="preserve">   Museum of</w:t>
      </w:r>
      <w:r w:rsidR="00AF7F31">
        <w:t xml:space="preserve"> Innovation</w:t>
      </w:r>
      <w:r>
        <w:t xml:space="preserve">, April </w:t>
      </w:r>
      <w:r w:rsidR="00AF7F31">
        <w:t>19</w:t>
      </w:r>
      <w:r>
        <w:t xml:space="preserve">97 </w:t>
      </w:r>
    </w:p>
    <w:p w14:paraId="5E0AB030" w14:textId="77777777" w:rsidR="002E3EF8" w:rsidRDefault="002E3EF8">
      <w:r>
        <w:t xml:space="preserve">   U.S. Coast Guard Academy, April 1997 </w:t>
      </w:r>
    </w:p>
    <w:p w14:paraId="5B16088A" w14:textId="77777777" w:rsidR="002E3EF8" w:rsidRDefault="002E3EF8">
      <w:r>
        <w:t xml:space="preserve">   Great Lakes Science Center, May 1997 </w:t>
      </w:r>
    </w:p>
    <w:p w14:paraId="77526D92" w14:textId="77777777" w:rsidR="002E3EF8" w:rsidRDefault="00AF7F31">
      <w:r>
        <w:lastRenderedPageBreak/>
        <w:t xml:space="preserve">   </w:t>
      </w:r>
      <w:proofErr w:type="spellStart"/>
      <w:r>
        <w:t>Citta</w:t>
      </w:r>
      <w:proofErr w:type="spellEnd"/>
      <w:r>
        <w:t xml:space="preserve"> </w:t>
      </w:r>
      <w:proofErr w:type="spellStart"/>
      <w:r>
        <w:t>della</w:t>
      </w:r>
      <w:proofErr w:type="spellEnd"/>
      <w:r>
        <w:t xml:space="preserve"> </w:t>
      </w:r>
      <w:proofErr w:type="spellStart"/>
      <w:r>
        <w:t>Scienzia</w:t>
      </w:r>
      <w:proofErr w:type="spellEnd"/>
      <w:r>
        <w:t>,</w:t>
      </w:r>
      <w:r w:rsidR="002E3EF8">
        <w:t xml:space="preserve"> June 1997 </w:t>
      </w:r>
    </w:p>
    <w:p w14:paraId="30427945" w14:textId="77777777" w:rsidR="002E3EF8" w:rsidRDefault="002E3EF8">
      <w:r>
        <w:t xml:space="preserve">   Hays Lecture, Oberlin College, Sept</w:t>
      </w:r>
      <w:r w:rsidR="00AF7F31">
        <w:t>ember</w:t>
      </w:r>
      <w:r>
        <w:t xml:space="preserve"> 1997 </w:t>
      </w:r>
    </w:p>
    <w:p w14:paraId="01331008" w14:textId="77777777" w:rsidR="002E3EF8" w:rsidRDefault="002E3EF8">
      <w:r>
        <w:t xml:space="preserve">   Glove</w:t>
      </w:r>
      <w:r w:rsidR="00AF7F31">
        <w:t xml:space="preserve">r Lecture, Dickinson College, September </w:t>
      </w:r>
      <w:r>
        <w:t xml:space="preserve">1997 </w:t>
      </w:r>
    </w:p>
    <w:p w14:paraId="1EFAACB8" w14:textId="77777777" w:rsidR="002E3EF8" w:rsidRDefault="002E3EF8">
      <w:r>
        <w:t xml:space="preserve">   Cal State University at Long Beach, Odyssey Program</w:t>
      </w:r>
      <w:r w:rsidR="00AF7F31">
        <w:t>,</w:t>
      </w:r>
      <w:r>
        <w:t xml:space="preserve"> Sept</w:t>
      </w:r>
      <w:r w:rsidR="00AF7F31">
        <w:t>ember</w:t>
      </w:r>
      <w:r>
        <w:t xml:space="preserve"> 1997 </w:t>
      </w:r>
    </w:p>
    <w:p w14:paraId="11C0CFF6" w14:textId="77777777" w:rsidR="002E3EF8" w:rsidRDefault="002E3EF8">
      <w:r>
        <w:t xml:space="preserve">   Cleveland Museum of Natural History</w:t>
      </w:r>
      <w:r w:rsidR="00AF7F31">
        <w:t>, 1997</w:t>
      </w:r>
    </w:p>
    <w:p w14:paraId="2CF6C96D" w14:textId="77777777" w:rsidR="002E3EF8" w:rsidRDefault="00AF7F31">
      <w:r>
        <w:t xml:space="preserve">   Hayden Planetarium, November 1</w:t>
      </w:r>
      <w:r w:rsidR="002E3EF8">
        <w:t xml:space="preserve">997 </w:t>
      </w:r>
    </w:p>
    <w:p w14:paraId="129A2D82" w14:textId="77777777" w:rsidR="002E3EF8" w:rsidRDefault="002E3EF8">
      <w:r>
        <w:t xml:space="preserve">   Smithsonian </w:t>
      </w:r>
      <w:r w:rsidR="000C751A">
        <w:t>Institution</w:t>
      </w:r>
      <w:r w:rsidR="00AF7F31">
        <w:t>,</w:t>
      </w:r>
      <w:r>
        <w:t xml:space="preserve"> Nov</w:t>
      </w:r>
      <w:r w:rsidR="00AF7F31">
        <w:t>ember</w:t>
      </w:r>
      <w:r>
        <w:t xml:space="preserve"> 1997 </w:t>
      </w:r>
    </w:p>
    <w:p w14:paraId="3FD09A53" w14:textId="77777777" w:rsidR="002E3EF8" w:rsidRDefault="002E3EF8">
      <w:r>
        <w:t xml:space="preserve">   Commencement Address, Hiram College, May 1998 </w:t>
      </w:r>
    </w:p>
    <w:p w14:paraId="40BD25ED" w14:textId="77777777" w:rsidR="002E3EF8" w:rsidRDefault="002E3EF8">
      <w:r>
        <w:t xml:space="preserve">   Jodrell Bank Observatory</w:t>
      </w:r>
      <w:r w:rsidR="00AF7F31">
        <w:t xml:space="preserve">, September </w:t>
      </w:r>
      <w:r>
        <w:t xml:space="preserve">1998 </w:t>
      </w:r>
    </w:p>
    <w:p w14:paraId="3364C712" w14:textId="77777777" w:rsidR="002E3EF8" w:rsidRDefault="002E3EF8">
      <w:r>
        <w:t xml:space="preserve">   Chesley Lectures, Carleton College</w:t>
      </w:r>
      <w:r w:rsidR="00AF7F31">
        <w:t>,</w:t>
      </w:r>
      <w:r>
        <w:t xml:space="preserve"> 1998 </w:t>
      </w:r>
    </w:p>
    <w:p w14:paraId="3C35CC70" w14:textId="77777777" w:rsidR="002E3EF8" w:rsidRDefault="002E3EF8">
      <w:r>
        <w:t xml:space="preserve">   Herzfeld Lecture, Catholic University of America, 1998 </w:t>
      </w:r>
    </w:p>
    <w:p w14:paraId="76F0C8CA" w14:textId="77777777" w:rsidR="002E3EF8" w:rsidRDefault="002E3EF8">
      <w:r>
        <w:t xml:space="preserve">   American Physical Society, Centennial M</w:t>
      </w:r>
      <w:r w:rsidR="00F127E1">
        <w:t>eeting,</w:t>
      </w:r>
      <w:r>
        <w:t xml:space="preserve"> 1999 </w:t>
      </w:r>
    </w:p>
    <w:p w14:paraId="0E53E100" w14:textId="77777777" w:rsidR="002E3EF8" w:rsidRDefault="002E3EF8">
      <w:r>
        <w:t xml:space="preserve">   Cleveland Museum of Natural History, 1999 </w:t>
      </w:r>
    </w:p>
    <w:p w14:paraId="42EB7AF7" w14:textId="77777777" w:rsidR="002E3EF8" w:rsidRDefault="00AF7F31">
      <w:r>
        <w:t xml:space="preserve">   Irish Science Week, </w:t>
      </w:r>
      <w:r w:rsidR="002E3EF8">
        <w:t xml:space="preserve">1999 </w:t>
      </w:r>
    </w:p>
    <w:p w14:paraId="5ED937E3" w14:textId="77777777" w:rsidR="002E3EF8" w:rsidRDefault="002E3EF8">
      <w:r>
        <w:t xml:space="preserve">   Hendrik de </w:t>
      </w:r>
      <w:proofErr w:type="spellStart"/>
      <w:r>
        <w:t>Wa</w:t>
      </w:r>
      <w:r w:rsidR="00AF7F31">
        <w:t>ard</w:t>
      </w:r>
      <w:proofErr w:type="spellEnd"/>
      <w:r w:rsidR="00AF7F31">
        <w:t xml:space="preserve"> Lecture,</w:t>
      </w:r>
      <w:r>
        <w:t xml:space="preserve"> 1999 </w:t>
      </w:r>
    </w:p>
    <w:p w14:paraId="4E41D75B" w14:textId="77777777" w:rsidR="002E3EF8" w:rsidRDefault="002E3EF8">
      <w:r>
        <w:t xml:space="preserve">   Stark Lecture, University of Arkansas</w:t>
      </w:r>
      <w:r w:rsidR="00AF7F31">
        <w:t>,</w:t>
      </w:r>
      <w:r>
        <w:t xml:space="preserve"> </w:t>
      </w:r>
      <w:r w:rsidR="00AF7F31">
        <w:t xml:space="preserve">March </w:t>
      </w:r>
      <w:r>
        <w:t xml:space="preserve">2000 </w:t>
      </w:r>
    </w:p>
    <w:p w14:paraId="4EEF9A5F" w14:textId="77777777" w:rsidR="002E3EF8" w:rsidRDefault="002E3EF8">
      <w:r>
        <w:t xml:space="preserve">   Vanden Miles Lecturer Wayne State </w:t>
      </w:r>
      <w:r w:rsidR="00BD5E70">
        <w:t>University</w:t>
      </w:r>
      <w:r>
        <w:t xml:space="preserve"> 2000 </w:t>
      </w:r>
    </w:p>
    <w:p w14:paraId="5901FFF5" w14:textId="77777777" w:rsidR="002E3EF8" w:rsidRDefault="002E3EF8">
      <w:r>
        <w:t xml:space="preserve">   Harvard Millennium Lecture,</w:t>
      </w:r>
      <w:r w:rsidR="00BD5E70">
        <w:t xml:space="preserve"> </w:t>
      </w:r>
      <w:r>
        <w:t xml:space="preserve"> 2000 </w:t>
      </w:r>
    </w:p>
    <w:p w14:paraId="3CC544DA" w14:textId="77777777" w:rsidR="002E3EF8" w:rsidRDefault="002E3EF8">
      <w:r>
        <w:t xml:space="preserve">   Edinburgh Science Festi</w:t>
      </w:r>
      <w:r w:rsidR="00AF7F31">
        <w:t xml:space="preserve">val Lecture, </w:t>
      </w:r>
      <w:r>
        <w:t xml:space="preserve">2000 </w:t>
      </w:r>
    </w:p>
    <w:p w14:paraId="76EF39C8" w14:textId="77777777" w:rsidR="002E3EF8" w:rsidRDefault="002E3EF8">
      <w:r>
        <w:t xml:space="preserve">   </w:t>
      </w:r>
      <w:r w:rsidR="00BD5E70">
        <w:t>Inaugural</w:t>
      </w:r>
      <w:r>
        <w:t xml:space="preserve"> Asian Physics Olym</w:t>
      </w:r>
      <w:r w:rsidR="00AF7F31">
        <w:t xml:space="preserve">piad Lecture, </w:t>
      </w:r>
      <w:r>
        <w:t xml:space="preserve">2000 </w:t>
      </w:r>
    </w:p>
    <w:p w14:paraId="52889EA6" w14:textId="77777777" w:rsidR="002E3EF8" w:rsidRDefault="002E3EF8">
      <w:r>
        <w:t xml:space="preserve">   Nati</w:t>
      </w:r>
      <w:r w:rsidR="00AF7F31">
        <w:t xml:space="preserve">onal Academy of Sciences, </w:t>
      </w:r>
      <w:r>
        <w:t xml:space="preserve">April 2000 </w:t>
      </w:r>
    </w:p>
    <w:p w14:paraId="5E3B1CD8" w14:textId="77777777" w:rsidR="002E3EF8" w:rsidRDefault="002E3EF8">
      <w:r>
        <w:t xml:space="preserve">   </w:t>
      </w:r>
      <w:proofErr w:type="spellStart"/>
      <w:r>
        <w:t>Kallen</w:t>
      </w:r>
      <w:proofErr w:type="spellEnd"/>
      <w:r>
        <w:t xml:space="preserve"> Memorial Symposium, Lund Sweden</w:t>
      </w:r>
      <w:r w:rsidR="00BD5E70">
        <w:t xml:space="preserve"> </w:t>
      </w:r>
      <w:r>
        <w:t xml:space="preserve">May 2000 </w:t>
      </w:r>
    </w:p>
    <w:p w14:paraId="1CCE82CE" w14:textId="77777777" w:rsidR="002E3EF8" w:rsidRDefault="002E3EF8">
      <w:r>
        <w:t xml:space="preserve">   Keynote Public Le</w:t>
      </w:r>
      <w:r w:rsidR="00AF7F31">
        <w:t xml:space="preserve">cture, WIPP Center, </w:t>
      </w:r>
      <w:r>
        <w:t xml:space="preserve">June 2000 </w:t>
      </w:r>
    </w:p>
    <w:p w14:paraId="397CE7BC" w14:textId="77777777" w:rsidR="002E3EF8" w:rsidRDefault="002E3EF8">
      <w:r>
        <w:t xml:space="preserve">   Heinz Pagels Memorial Lect</w:t>
      </w:r>
      <w:r w:rsidR="00AF7F31">
        <w:t xml:space="preserve">ure, </w:t>
      </w:r>
      <w:proofErr w:type="spellStart"/>
      <w:r w:rsidR="00AF7F31">
        <w:t>Paepke</w:t>
      </w:r>
      <w:proofErr w:type="spellEnd"/>
      <w:r w:rsidR="00AF7F31">
        <w:t xml:space="preserve"> Auditorium, </w:t>
      </w:r>
      <w:r>
        <w:t xml:space="preserve">July 2000 </w:t>
      </w:r>
    </w:p>
    <w:p w14:paraId="07D2FB68" w14:textId="77777777" w:rsidR="002E3EF8" w:rsidRDefault="002E3EF8">
      <w:r>
        <w:t xml:space="preserve">   City Club Forum, Cleveland OH, Aug</w:t>
      </w:r>
      <w:r w:rsidR="00AF7F31">
        <w:t>ust</w:t>
      </w:r>
      <w:r>
        <w:t xml:space="preserve"> 2000 </w:t>
      </w:r>
    </w:p>
    <w:p w14:paraId="44036BAB" w14:textId="77777777" w:rsidR="002E3EF8" w:rsidRDefault="002E3EF8">
      <w:r>
        <w:t xml:space="preserve">   Narration, The Planets, with Cleveland Orche</w:t>
      </w:r>
      <w:r w:rsidR="00891555">
        <w:t>stra, Blossom Music Center,</w:t>
      </w:r>
      <w:r>
        <w:t xml:space="preserve"> 2000 </w:t>
      </w:r>
    </w:p>
    <w:p w14:paraId="52466360" w14:textId="77777777" w:rsidR="002E3EF8" w:rsidRDefault="00891555">
      <w:r>
        <w:t xml:space="preserve">   York, United Kingdom, September</w:t>
      </w:r>
      <w:r w:rsidR="002E3EF8">
        <w:t xml:space="preserve"> 2000 </w:t>
      </w:r>
    </w:p>
    <w:p w14:paraId="715F350F" w14:textId="77777777" w:rsidR="002E3EF8" w:rsidRDefault="002E3EF8">
      <w:r>
        <w:t xml:space="preserve">   Performers and Artists for Nuclear Di</w:t>
      </w:r>
      <w:r w:rsidR="00891555">
        <w:t>sarmament Concert, September</w:t>
      </w:r>
      <w:r>
        <w:t xml:space="preserve"> 2000 </w:t>
      </w:r>
    </w:p>
    <w:p w14:paraId="6C8382D2" w14:textId="77777777" w:rsidR="002E3EF8" w:rsidRDefault="002E3EF8">
      <w:r>
        <w:t xml:space="preserve">   </w:t>
      </w:r>
      <w:proofErr w:type="spellStart"/>
      <w:r>
        <w:t>Benedum</w:t>
      </w:r>
      <w:proofErr w:type="spellEnd"/>
      <w:r>
        <w:t xml:space="preserve"> Lecture</w:t>
      </w:r>
      <w:r w:rsidR="00891555">
        <w:t>, West Virginia University, October</w:t>
      </w:r>
      <w:r>
        <w:t xml:space="preserve"> 2000 </w:t>
      </w:r>
    </w:p>
    <w:p w14:paraId="0C3EB498" w14:textId="77777777" w:rsidR="002E3EF8" w:rsidRDefault="002E3EF8">
      <w:r>
        <w:t xml:space="preserve">   Association of Science and Technology Centers (ASTC2000) Annual Meeting, </w:t>
      </w:r>
    </w:p>
    <w:p w14:paraId="5CA2D9E6" w14:textId="77777777" w:rsidR="002E3EF8" w:rsidRDefault="00891555">
      <w:r>
        <w:t xml:space="preserve">   </w:t>
      </w:r>
      <w:r w:rsidR="002E3EF8">
        <w:t>Oct</w:t>
      </w:r>
      <w:r>
        <w:t>ober</w:t>
      </w:r>
      <w:r w:rsidR="002E3EF8">
        <w:t xml:space="preserve"> 2000 </w:t>
      </w:r>
    </w:p>
    <w:p w14:paraId="6E8E2C9C" w14:textId="77777777" w:rsidR="002E3EF8" w:rsidRDefault="002E3EF8">
      <w:r>
        <w:t xml:space="preserve">   Xerox Palo A</w:t>
      </w:r>
      <w:r w:rsidR="00891555">
        <w:t>lto Research Center, November</w:t>
      </w:r>
      <w:r>
        <w:t xml:space="preserve"> 2000 </w:t>
      </w:r>
    </w:p>
    <w:p w14:paraId="5F5257A1" w14:textId="77777777" w:rsidR="002E3EF8" w:rsidRDefault="00891555">
      <w:r>
        <w:t xml:space="preserve">   John Carroll University, November </w:t>
      </w:r>
      <w:r w:rsidR="002E3EF8">
        <w:t xml:space="preserve">2000 </w:t>
      </w:r>
    </w:p>
    <w:p w14:paraId="74F8982C" w14:textId="77777777" w:rsidR="002E3EF8" w:rsidRDefault="002E3EF8">
      <w:r>
        <w:t xml:space="preserve">   Great Minds Lecture Series, Illinois Math</w:t>
      </w:r>
      <w:r w:rsidR="00891555">
        <w:t xml:space="preserve"> and Science Academy, </w:t>
      </w:r>
      <w:r>
        <w:t>Dec</w:t>
      </w:r>
      <w:r w:rsidR="00891555">
        <w:t>ember</w:t>
      </w:r>
      <w:r>
        <w:t xml:space="preserve"> 2000 </w:t>
      </w:r>
    </w:p>
    <w:p w14:paraId="7FF2C445" w14:textId="77777777" w:rsidR="002E3EF8" w:rsidRDefault="002E3EF8">
      <w:r>
        <w:t xml:space="preserve">   Quark Matter 2001</w:t>
      </w:r>
      <w:r w:rsidR="00891555">
        <w:t xml:space="preserve">, </w:t>
      </w:r>
      <w:r>
        <w:t>Jan</w:t>
      </w:r>
      <w:r w:rsidR="00891555">
        <w:t>uary</w:t>
      </w:r>
      <w:r>
        <w:t xml:space="preserve"> 2001 </w:t>
      </w:r>
    </w:p>
    <w:p w14:paraId="1F6087AD" w14:textId="77777777" w:rsidR="002E3EF8" w:rsidRDefault="002E3EF8">
      <w:r>
        <w:t xml:space="preserve">   Rochester Lecture, University of Durham, Feb</w:t>
      </w:r>
      <w:r w:rsidR="00891555">
        <w:t>ruary</w:t>
      </w:r>
      <w:r>
        <w:t xml:space="preserve"> 2001 </w:t>
      </w:r>
    </w:p>
    <w:p w14:paraId="5541AE05" w14:textId="77777777" w:rsidR="002E3EF8" w:rsidRDefault="002E3EF8">
      <w:r>
        <w:t xml:space="preserve">   Asimov Panelis</w:t>
      </w:r>
      <w:r w:rsidR="00891555">
        <w:t xml:space="preserve">t, Museum of Natural History, </w:t>
      </w:r>
      <w:r>
        <w:t>Feb</w:t>
      </w:r>
      <w:r w:rsidR="00891555">
        <w:t>ruary</w:t>
      </w:r>
      <w:r>
        <w:t xml:space="preserve"> 2001 </w:t>
      </w:r>
    </w:p>
    <w:p w14:paraId="53BDDC2B" w14:textId="77777777" w:rsidR="002E3EF8" w:rsidRDefault="002E3EF8">
      <w:r>
        <w:t xml:space="preserve">   Vanderbilt University, March 2001 </w:t>
      </w:r>
    </w:p>
    <w:p w14:paraId="35B43C1B" w14:textId="77777777" w:rsidR="002E3EF8" w:rsidRDefault="002E3EF8">
      <w:r>
        <w:t xml:space="preserve">   Rorschach Lecture, Rice University, March 2001 </w:t>
      </w:r>
    </w:p>
    <w:p w14:paraId="5E72B385" w14:textId="77777777" w:rsidR="002E3EF8" w:rsidRDefault="002E3EF8">
      <w:r>
        <w:t xml:space="preserve">   Shell Lecture, Natl Assoc. of </w:t>
      </w:r>
      <w:r w:rsidR="00BD5E70">
        <w:t>Science</w:t>
      </w:r>
      <w:r>
        <w:t xml:space="preserve"> Teac</w:t>
      </w:r>
      <w:r w:rsidR="00891555">
        <w:t>hers Annual Meeting, March</w:t>
      </w:r>
      <w:r>
        <w:t xml:space="preserve"> 2001 </w:t>
      </w:r>
    </w:p>
    <w:p w14:paraId="715DDBBE" w14:textId="77777777" w:rsidR="002E3EF8" w:rsidRDefault="002E3EF8">
      <w:r>
        <w:t xml:space="preserve">   Inauguration Lecture, </w:t>
      </w:r>
      <w:r w:rsidR="00174B33">
        <w:t>Clark University</w:t>
      </w:r>
      <w:r w:rsidR="00891555">
        <w:t>,</w:t>
      </w:r>
      <w:r w:rsidR="00174B33">
        <w:t xml:space="preserve"> </w:t>
      </w:r>
      <w:r w:rsidR="00891555">
        <w:t xml:space="preserve">March </w:t>
      </w:r>
      <w:r>
        <w:t xml:space="preserve">2001 </w:t>
      </w:r>
    </w:p>
    <w:p w14:paraId="38C3ED7A" w14:textId="77777777" w:rsidR="002E3EF8" w:rsidRDefault="002E3EF8">
      <w:r>
        <w:t xml:space="preserve">   </w:t>
      </w:r>
      <w:proofErr w:type="spellStart"/>
      <w:r>
        <w:t>OLeary</w:t>
      </w:r>
      <w:proofErr w:type="spellEnd"/>
      <w:r>
        <w:t xml:space="preserve"> Distinguished</w:t>
      </w:r>
      <w:r w:rsidR="00891555">
        <w:t xml:space="preserve"> Scientist Lecturer, Gonzaga University, </w:t>
      </w:r>
      <w:r>
        <w:t xml:space="preserve">April 2001 </w:t>
      </w:r>
    </w:p>
    <w:p w14:paraId="4F7A3910" w14:textId="77777777" w:rsidR="002E3EF8" w:rsidRDefault="002E3EF8">
      <w:r>
        <w:t xml:space="preserve">   Morgan Lectu</w:t>
      </w:r>
      <w:r w:rsidR="00891555">
        <w:t>rer, Texas Christian University,</w:t>
      </w:r>
      <w:r>
        <w:t xml:space="preserve"> April 2001 </w:t>
      </w:r>
    </w:p>
    <w:p w14:paraId="1EEBE931" w14:textId="77777777" w:rsidR="002E3EF8" w:rsidRDefault="002E3EF8">
      <w:r>
        <w:t xml:space="preserve">   </w:t>
      </w:r>
      <w:proofErr w:type="spellStart"/>
      <w:r>
        <w:t>Malstrom</w:t>
      </w:r>
      <w:proofErr w:type="spellEnd"/>
      <w:r>
        <w:t xml:space="preserve"> Lecture, Haml</w:t>
      </w:r>
      <w:r w:rsidR="00891555">
        <w:t xml:space="preserve">ine University, </w:t>
      </w:r>
      <w:r>
        <w:t xml:space="preserve">April 2001 </w:t>
      </w:r>
    </w:p>
    <w:p w14:paraId="5B5DB020" w14:textId="77777777" w:rsidR="002E3EF8" w:rsidRDefault="002E3EF8">
      <w:r>
        <w:t xml:space="preserve">   Distinguished Author Lectur</w:t>
      </w:r>
      <w:r w:rsidR="00891555">
        <w:t xml:space="preserve">e, Museum of Natural History, </w:t>
      </w:r>
      <w:r>
        <w:t xml:space="preserve">April 2001 </w:t>
      </w:r>
    </w:p>
    <w:p w14:paraId="343AA5B9" w14:textId="77777777" w:rsidR="002E3EF8" w:rsidRDefault="002E3EF8">
      <w:r>
        <w:t xml:space="preserve">   Skeptics Lecture, Caltech, May 2001</w:t>
      </w:r>
    </w:p>
    <w:p w14:paraId="48F48BD7" w14:textId="77777777" w:rsidR="002E3EF8" w:rsidRDefault="002E3EF8">
      <w:r>
        <w:t xml:space="preserve">   National Academy of Science, June 2001</w:t>
      </w:r>
    </w:p>
    <w:p w14:paraId="68A58494" w14:textId="77777777" w:rsidR="002E3EF8" w:rsidRDefault="002E3EF8">
      <w:r>
        <w:t xml:space="preserve">   Aspen Center for Physics, July 2001</w:t>
      </w:r>
    </w:p>
    <w:p w14:paraId="30DC1AED" w14:textId="77777777" w:rsidR="002E3EF8" w:rsidRDefault="002E3EF8">
      <w:r>
        <w:t xml:space="preserve">   Snowmass CO</w:t>
      </w:r>
      <w:r w:rsidR="00707FD7">
        <w:t>,</w:t>
      </w:r>
      <w:r>
        <w:t xml:space="preserve"> July 2001</w:t>
      </w:r>
    </w:p>
    <w:p w14:paraId="0701C4ED" w14:textId="77777777" w:rsidR="002E3EF8" w:rsidRDefault="002E3EF8">
      <w:r>
        <w:lastRenderedPageBreak/>
        <w:t xml:space="preserve">   Lawrence Centenary Lecture, U.C. Berkeley, July 2001</w:t>
      </w:r>
    </w:p>
    <w:p w14:paraId="69EC6EDE" w14:textId="77777777" w:rsidR="002E3EF8" w:rsidRDefault="002E3EF8">
      <w:r>
        <w:t xml:space="preserve">   Directors Distinguished Lecture, Lawrence Livermore Laboratory, July 2001</w:t>
      </w:r>
    </w:p>
    <w:p w14:paraId="2E663263" w14:textId="77777777" w:rsidR="002E3EF8" w:rsidRDefault="002E3EF8">
      <w:r>
        <w:t xml:space="preserve">   2001 Unive</w:t>
      </w:r>
      <w:r w:rsidR="00707FD7">
        <w:t xml:space="preserve">rsity National Colloquium, </w:t>
      </w:r>
      <w:r>
        <w:t>Wesleyan University, Sept</w:t>
      </w:r>
      <w:r w:rsidR="00707FD7">
        <w:t>ember</w:t>
      </w:r>
      <w:r>
        <w:t xml:space="preserve"> 2001 </w:t>
      </w:r>
    </w:p>
    <w:p w14:paraId="21A7BD7C" w14:textId="77777777" w:rsidR="002E3EF8" w:rsidRDefault="002E3EF8">
      <w:r>
        <w:t xml:space="preserve">   Fermi Centennial Lecture, Fermi</w:t>
      </w:r>
      <w:r w:rsidR="00707FD7">
        <w:t xml:space="preserve"> National Laboratory, October 2001</w:t>
      </w:r>
      <w:r>
        <w:t xml:space="preserve"> </w:t>
      </w:r>
    </w:p>
    <w:p w14:paraId="3B1CF665" w14:textId="77777777" w:rsidR="002E3EF8" w:rsidRDefault="002E3EF8">
      <w:r>
        <w:t xml:space="preserve">   People Have the Power Tour, </w:t>
      </w:r>
      <w:r w:rsidR="00707FD7">
        <w:t>with Ralph Nader, Cleveland OH, October 2001</w:t>
      </w:r>
      <w:r>
        <w:t xml:space="preserve"> </w:t>
      </w:r>
    </w:p>
    <w:p w14:paraId="61254AF2" w14:textId="77777777" w:rsidR="002E3EF8" w:rsidRDefault="002E3EF8">
      <w:r>
        <w:t xml:space="preserve">   Keynote Address, Virginia Assoc. of</w:t>
      </w:r>
      <w:r w:rsidR="004F0B3F">
        <w:t xml:space="preserve"> Science Teachers, November 2001</w:t>
      </w:r>
      <w:r>
        <w:t xml:space="preserve"> </w:t>
      </w:r>
    </w:p>
    <w:p w14:paraId="6EB8FFFA" w14:textId="77777777" w:rsidR="002E3EF8" w:rsidRDefault="002E3EF8">
      <w:r>
        <w:t xml:space="preserve">   John Ca</w:t>
      </w:r>
      <w:r w:rsidR="004F0B3F">
        <w:t xml:space="preserve">rroll University, </w:t>
      </w:r>
      <w:r>
        <w:t>Nov</w:t>
      </w:r>
      <w:r w:rsidR="004F0B3F">
        <w:t>ember</w:t>
      </w:r>
      <w:r>
        <w:t xml:space="preserve"> 2001</w:t>
      </w:r>
    </w:p>
    <w:p w14:paraId="4A410066" w14:textId="77777777" w:rsidR="002E3EF8" w:rsidRDefault="002E3EF8">
      <w:r>
        <w:t xml:space="preserve">   Evolution and God Symposi</w:t>
      </w:r>
      <w:r w:rsidR="00743914">
        <w:t xml:space="preserve">um, Allen Theater, </w:t>
      </w:r>
      <w:r>
        <w:t>March 2002</w:t>
      </w:r>
    </w:p>
    <w:p w14:paraId="3AB91628" w14:textId="77777777" w:rsidR="002E3EF8" w:rsidRDefault="00743914">
      <w:r>
        <w:t xml:space="preserve">   Ohio Board of Education, </w:t>
      </w:r>
      <w:r w:rsidR="002E3EF8">
        <w:t>March 2002</w:t>
      </w:r>
    </w:p>
    <w:p w14:paraId="6993D2D9" w14:textId="77777777" w:rsidR="002E3EF8" w:rsidRDefault="002E3EF8">
      <w:r>
        <w:t xml:space="preserve">   Friedman Lecture, Penn State University, April 2002</w:t>
      </w:r>
    </w:p>
    <w:p w14:paraId="670CB243" w14:textId="77777777" w:rsidR="002E3EF8" w:rsidRDefault="002E3EF8">
      <w:r>
        <w:t xml:space="preserve">   City Club, Cleveland, April 2002</w:t>
      </w:r>
    </w:p>
    <w:p w14:paraId="6D1F8F9A" w14:textId="77777777" w:rsidR="002E3EF8" w:rsidRDefault="002E3EF8">
      <w:r>
        <w:t xml:space="preserve">   Arts and Science Lecture Series, </w:t>
      </w:r>
      <w:r w:rsidR="00743914">
        <w:t xml:space="preserve">Portland Arts Center, </w:t>
      </w:r>
      <w:r>
        <w:t>May 2002</w:t>
      </w:r>
    </w:p>
    <w:p w14:paraId="6ED4E9EC" w14:textId="77777777" w:rsidR="002E3EF8" w:rsidRDefault="002E3EF8">
      <w:r>
        <w:t xml:space="preserve">   </w:t>
      </w:r>
      <w:proofErr w:type="spellStart"/>
      <w:r>
        <w:t>Gemant</w:t>
      </w:r>
      <w:proofErr w:type="spellEnd"/>
      <w:r>
        <w:t xml:space="preserve"> Lecture, William a</w:t>
      </w:r>
      <w:r w:rsidR="00743914">
        <w:t>nd Mary College,</w:t>
      </w:r>
      <w:r>
        <w:t xml:space="preserve"> May 2002</w:t>
      </w:r>
    </w:p>
    <w:p w14:paraId="791F00FC" w14:textId="77777777" w:rsidR="002E3EF8" w:rsidRDefault="002E3EF8">
      <w:r>
        <w:t xml:space="preserve">   Milton Lecture, Syracuse University, October 2002</w:t>
      </w:r>
    </w:p>
    <w:p w14:paraId="3575C64C" w14:textId="77777777" w:rsidR="002E3EF8" w:rsidRDefault="002E3EF8">
      <w:r>
        <w:t xml:space="preserve">   Chancellor’s Lecture, Vanderbilt University, October 2002</w:t>
      </w:r>
    </w:p>
    <w:p w14:paraId="02452A1B" w14:textId="77777777" w:rsidR="002E3EF8" w:rsidRDefault="002E3EF8">
      <w:r>
        <w:t xml:space="preserve">   City Club, Cleveland, Dec</w:t>
      </w:r>
      <w:r w:rsidR="00743914">
        <w:t>ember 2002</w:t>
      </w:r>
    </w:p>
    <w:p w14:paraId="326CEEC7" w14:textId="77777777" w:rsidR="002E3EF8" w:rsidRDefault="002E3EF8">
      <w:r>
        <w:t xml:space="preserve">   Perimeter Institute Pu</w:t>
      </w:r>
      <w:r w:rsidR="00743914">
        <w:t xml:space="preserve">blic Lecture, </w:t>
      </w:r>
      <w:r>
        <w:t>Dec</w:t>
      </w:r>
      <w:r w:rsidR="00743914">
        <w:t>ember</w:t>
      </w:r>
      <w:r>
        <w:t xml:space="preserve"> 2002</w:t>
      </w:r>
    </w:p>
    <w:p w14:paraId="18111F24" w14:textId="77777777" w:rsidR="002E3EF8" w:rsidRDefault="002E3EF8">
      <w:r>
        <w:t xml:space="preserve">   Science and Religion Lecture, John Carroll University, Jan</w:t>
      </w:r>
      <w:r w:rsidR="00743914">
        <w:t>uary</w:t>
      </w:r>
      <w:r>
        <w:t xml:space="preserve"> 2003</w:t>
      </w:r>
    </w:p>
    <w:p w14:paraId="63E46033" w14:textId="77777777" w:rsidR="002E3EF8" w:rsidRDefault="002E3EF8">
      <w:r>
        <w:t xml:space="preserve">   Science and Journalism Lecture, Carleton University, Feb</w:t>
      </w:r>
      <w:r w:rsidR="00743914">
        <w:t>ruary</w:t>
      </w:r>
      <w:r>
        <w:t xml:space="preserve"> 2003</w:t>
      </w:r>
    </w:p>
    <w:p w14:paraId="4B4B603D" w14:textId="77777777" w:rsidR="002E3EF8" w:rsidRDefault="002E3EF8">
      <w:r>
        <w:t xml:space="preserve">   KITP</w:t>
      </w:r>
      <w:r w:rsidR="00743914">
        <w:t xml:space="preserve"> Public Lecture, </w:t>
      </w:r>
      <w:r>
        <w:t>March 2003</w:t>
      </w:r>
    </w:p>
    <w:p w14:paraId="25B7EA97" w14:textId="77777777" w:rsidR="002E3EF8" w:rsidRDefault="00743914">
      <w:r>
        <w:t xml:space="preserve">   </w:t>
      </w:r>
      <w:proofErr w:type="spellStart"/>
      <w:r>
        <w:t>Waynick</w:t>
      </w:r>
      <w:proofErr w:type="spellEnd"/>
      <w:r>
        <w:t xml:space="preserve"> Lecture, </w:t>
      </w:r>
      <w:r w:rsidR="002E3EF8">
        <w:t>Penn State University, April 2003</w:t>
      </w:r>
    </w:p>
    <w:p w14:paraId="1BAF61F3" w14:textId="77777777" w:rsidR="002E3EF8" w:rsidRDefault="002E3EF8">
      <w:r>
        <w:t xml:space="preserve">   Hamilton Lecture, Princeton University, April 2003</w:t>
      </w:r>
    </w:p>
    <w:p w14:paraId="324D5882" w14:textId="77777777" w:rsidR="002E3EF8" w:rsidRDefault="002E3EF8">
      <w:r>
        <w:t xml:space="preserve">   Woods Lecture, Westminster College, May 2003</w:t>
      </w:r>
    </w:p>
    <w:p w14:paraId="5C4933AA" w14:textId="77777777" w:rsidR="002E3EF8" w:rsidRDefault="002E3EF8">
      <w:r>
        <w:t xml:space="preserve">   Explorer Lecture, Cleveland Museum of Natural History, May 2003</w:t>
      </w:r>
    </w:p>
    <w:p w14:paraId="7F4FE2B0" w14:textId="77777777" w:rsidR="002E3EF8" w:rsidRDefault="002E3EF8">
      <w:r>
        <w:t xml:space="preserve">   European Space Agency, Distinguished Scient</w:t>
      </w:r>
      <w:r w:rsidR="00743914">
        <w:t>ist Lecture, Holland, June 2003</w:t>
      </w:r>
    </w:p>
    <w:p w14:paraId="36B8634A" w14:textId="77777777" w:rsidR="002E3EF8" w:rsidRDefault="002E3EF8">
      <w:r>
        <w:t xml:space="preserve">   Space Place,</w:t>
      </w:r>
      <w:r w:rsidR="00743914">
        <w:t xml:space="preserve"> Madison Wisconsin, August 2003</w:t>
      </w:r>
    </w:p>
    <w:p w14:paraId="5AC5D058" w14:textId="77777777" w:rsidR="002E3EF8" w:rsidRDefault="002E3EF8">
      <w:r>
        <w:t xml:space="preserve">   Five College Lecture, U. Mass Amherst</w:t>
      </w:r>
      <w:r w:rsidR="00743914">
        <w:t>,</w:t>
      </w:r>
      <w:r>
        <w:t xml:space="preserve"> Oct</w:t>
      </w:r>
      <w:r w:rsidR="00743914">
        <w:t>ober</w:t>
      </w:r>
      <w:r>
        <w:t xml:space="preserve"> 2003</w:t>
      </w:r>
    </w:p>
    <w:p w14:paraId="71D69E3A" w14:textId="77777777" w:rsidR="002E3EF8" w:rsidRDefault="002E3EF8">
      <w:r>
        <w:t xml:space="preserve">   Presiden</w:t>
      </w:r>
      <w:r w:rsidR="00174B33">
        <w:t>tial Lecture, Clark University</w:t>
      </w:r>
      <w:r w:rsidR="00743914">
        <w:t>,</w:t>
      </w:r>
      <w:r w:rsidR="00174B33">
        <w:t xml:space="preserve"> </w:t>
      </w:r>
      <w:r>
        <w:t>Nov</w:t>
      </w:r>
      <w:r w:rsidR="00743914">
        <w:t>ember</w:t>
      </w:r>
      <w:r>
        <w:t xml:space="preserve"> 2003</w:t>
      </w:r>
    </w:p>
    <w:p w14:paraId="5181043D" w14:textId="77777777" w:rsidR="002E3EF8" w:rsidRDefault="002E3EF8">
      <w:r>
        <w:t xml:space="preserve">   Odyssey Lecture, Cal State, Long Beach, Dec 2003</w:t>
      </w:r>
    </w:p>
    <w:p w14:paraId="5D8C8B06" w14:textId="77777777" w:rsidR="002E3EF8" w:rsidRDefault="002E3EF8">
      <w:r>
        <w:t xml:space="preserve">   Barnhart Lectures, Coastal Bend College, March 2004</w:t>
      </w:r>
    </w:p>
    <w:p w14:paraId="73BE5079" w14:textId="77777777" w:rsidR="002E3EF8" w:rsidRDefault="002E3EF8">
      <w:r>
        <w:t xml:space="preserve">   Wilson Distinguished Lecture, Berry College, March 2004</w:t>
      </w:r>
    </w:p>
    <w:p w14:paraId="6722365A" w14:textId="77777777" w:rsidR="002E3EF8" w:rsidRDefault="00743914">
      <w:pPr>
        <w:rPr>
          <w:rFonts w:eastAsia="Times New Roman"/>
          <w:color w:val="000000"/>
        </w:rPr>
      </w:pPr>
      <w:r>
        <w:t xml:space="preserve">   </w:t>
      </w:r>
      <w:proofErr w:type="spellStart"/>
      <w:r w:rsidR="002E3EF8">
        <w:t>Glicksman</w:t>
      </w:r>
      <w:proofErr w:type="spellEnd"/>
      <w:r w:rsidR="002E3EF8">
        <w:t xml:space="preserve"> Lecture, Brown University, May 2004</w:t>
      </w:r>
    </w:p>
    <w:p w14:paraId="268C1967" w14:textId="77777777" w:rsidR="002E3EF8" w:rsidRDefault="002E3EF8">
      <w:pPr>
        <w:rPr>
          <w:rFonts w:eastAsia="Times New Roman"/>
          <w:color w:val="000000"/>
        </w:rPr>
      </w:pPr>
      <w:r>
        <w:rPr>
          <w:rFonts w:eastAsia="Times New Roman"/>
          <w:color w:val="000000"/>
        </w:rPr>
        <w:t xml:space="preserve">  </w:t>
      </w:r>
      <w:r w:rsidR="00743914">
        <w:rPr>
          <w:rFonts w:eastAsia="Times New Roman"/>
          <w:color w:val="000000"/>
        </w:rPr>
        <w:t xml:space="preserve"> </w:t>
      </w:r>
      <w:r>
        <w:rPr>
          <w:rFonts w:eastAsia="Times New Roman"/>
          <w:color w:val="000000"/>
        </w:rPr>
        <w:t>Aspen Institute, Beyond Einstein Symposium, Aug</w:t>
      </w:r>
      <w:r w:rsidR="00743914">
        <w:rPr>
          <w:rFonts w:eastAsia="Times New Roman"/>
          <w:color w:val="000000"/>
        </w:rPr>
        <w:t>ust</w:t>
      </w:r>
      <w:r>
        <w:rPr>
          <w:rFonts w:eastAsia="Times New Roman"/>
          <w:color w:val="000000"/>
        </w:rPr>
        <w:t xml:space="preserve"> 2004</w:t>
      </w:r>
    </w:p>
    <w:p w14:paraId="67B73DD0" w14:textId="77777777" w:rsidR="002E3EF8" w:rsidRDefault="002E3EF8">
      <w:pPr>
        <w:rPr>
          <w:rFonts w:eastAsia="Times New Roman"/>
          <w:color w:val="000000"/>
        </w:rPr>
      </w:pPr>
      <w:r>
        <w:rPr>
          <w:rFonts w:eastAsia="Times New Roman"/>
          <w:color w:val="000000"/>
        </w:rPr>
        <w:t xml:space="preserve">   White Dog Cafe, Philadelphia, Sept</w:t>
      </w:r>
      <w:r w:rsidR="00743914">
        <w:rPr>
          <w:rFonts w:eastAsia="Times New Roman"/>
          <w:color w:val="000000"/>
        </w:rPr>
        <w:t xml:space="preserve">ember </w:t>
      </w:r>
      <w:r>
        <w:rPr>
          <w:rFonts w:eastAsia="Times New Roman"/>
          <w:color w:val="000000"/>
        </w:rPr>
        <w:t>2004</w:t>
      </w:r>
    </w:p>
    <w:p w14:paraId="7BCB33A5" w14:textId="77777777" w:rsidR="002E3EF8" w:rsidRDefault="002E3EF8">
      <w:pPr>
        <w:rPr>
          <w:rFonts w:eastAsia="Times New Roman"/>
          <w:color w:val="000000"/>
        </w:rPr>
      </w:pPr>
      <w:r>
        <w:rPr>
          <w:rFonts w:eastAsia="Times New Roman"/>
          <w:color w:val="000000"/>
        </w:rPr>
        <w:t xml:space="preserve">   ACLU Ann</w:t>
      </w:r>
      <w:r w:rsidR="00743914">
        <w:rPr>
          <w:rFonts w:eastAsia="Times New Roman"/>
          <w:color w:val="000000"/>
        </w:rPr>
        <w:t xml:space="preserve">ual </w:t>
      </w:r>
      <w:proofErr w:type="spellStart"/>
      <w:r w:rsidR="00743914">
        <w:rPr>
          <w:rFonts w:eastAsia="Times New Roman"/>
          <w:color w:val="000000"/>
        </w:rPr>
        <w:t>Likover</w:t>
      </w:r>
      <w:proofErr w:type="spellEnd"/>
      <w:r w:rsidR="00743914">
        <w:rPr>
          <w:rFonts w:eastAsia="Times New Roman"/>
          <w:color w:val="000000"/>
        </w:rPr>
        <w:t xml:space="preserve"> Lecture, October</w:t>
      </w:r>
      <w:r>
        <w:rPr>
          <w:rFonts w:eastAsia="Times New Roman"/>
          <w:color w:val="000000"/>
        </w:rPr>
        <w:t xml:space="preserve"> 2004</w:t>
      </w:r>
    </w:p>
    <w:p w14:paraId="3D892E0A" w14:textId="77777777" w:rsidR="002E3EF8" w:rsidRDefault="002E3EF8">
      <w:pPr>
        <w:rPr>
          <w:rFonts w:eastAsia="Times New Roman"/>
          <w:color w:val="000000"/>
        </w:rPr>
      </w:pPr>
      <w:r>
        <w:rPr>
          <w:rFonts w:eastAsia="Times New Roman"/>
          <w:color w:val="000000"/>
        </w:rPr>
        <w:t xml:space="preserve">   Evolut</w:t>
      </w:r>
      <w:r w:rsidR="00743914">
        <w:rPr>
          <w:rFonts w:eastAsia="Times New Roman"/>
          <w:color w:val="000000"/>
        </w:rPr>
        <w:t>ion and God Symposium,</w:t>
      </w:r>
      <w:r>
        <w:rPr>
          <w:rFonts w:eastAsia="Times New Roman"/>
          <w:color w:val="000000"/>
        </w:rPr>
        <w:t xml:space="preserve"> Oct</w:t>
      </w:r>
      <w:r w:rsidR="00743914">
        <w:rPr>
          <w:rFonts w:eastAsia="Times New Roman"/>
          <w:color w:val="000000"/>
        </w:rPr>
        <w:t>ober</w:t>
      </w:r>
      <w:r>
        <w:rPr>
          <w:rFonts w:eastAsia="Times New Roman"/>
          <w:color w:val="000000"/>
        </w:rPr>
        <w:t xml:space="preserve"> 2004</w:t>
      </w:r>
    </w:p>
    <w:p w14:paraId="52B7FB17" w14:textId="77777777" w:rsidR="002E3EF8" w:rsidRDefault="002E3EF8">
      <w:pPr>
        <w:rPr>
          <w:rFonts w:eastAsia="Times New Roman"/>
          <w:color w:val="000000"/>
        </w:rPr>
      </w:pPr>
      <w:r>
        <w:rPr>
          <w:rFonts w:eastAsia="Times New Roman"/>
          <w:color w:val="000000"/>
        </w:rPr>
        <w:t xml:space="preserve">   Futures Forum, Cleveland</w:t>
      </w:r>
      <w:r w:rsidR="00743914">
        <w:rPr>
          <w:rFonts w:eastAsia="Times New Roman"/>
          <w:color w:val="000000"/>
        </w:rPr>
        <w:t>,</w:t>
      </w:r>
      <w:r>
        <w:rPr>
          <w:rFonts w:eastAsia="Times New Roman"/>
          <w:color w:val="000000"/>
        </w:rPr>
        <w:t xml:space="preserve"> Oct</w:t>
      </w:r>
      <w:r w:rsidR="00743914">
        <w:rPr>
          <w:rFonts w:eastAsia="Times New Roman"/>
          <w:color w:val="000000"/>
        </w:rPr>
        <w:t>ober</w:t>
      </w:r>
      <w:r>
        <w:rPr>
          <w:rFonts w:eastAsia="Times New Roman"/>
          <w:color w:val="000000"/>
        </w:rPr>
        <w:t xml:space="preserve"> 2004</w:t>
      </w:r>
    </w:p>
    <w:p w14:paraId="772889CD" w14:textId="77777777" w:rsidR="002E3EF8" w:rsidRDefault="002E3EF8">
      <w:pPr>
        <w:rPr>
          <w:rFonts w:eastAsia="Times New Roman"/>
          <w:color w:val="000000"/>
        </w:rPr>
      </w:pPr>
      <w:r>
        <w:rPr>
          <w:rFonts w:eastAsia="Times New Roman"/>
          <w:color w:val="000000"/>
        </w:rPr>
        <w:t xml:space="preserve">   Samuel Newton Taylor Lect</w:t>
      </w:r>
      <w:r w:rsidR="00743914">
        <w:rPr>
          <w:rFonts w:eastAsia="Times New Roman"/>
          <w:color w:val="000000"/>
        </w:rPr>
        <w:t xml:space="preserve">ure, Goucher College, </w:t>
      </w:r>
      <w:r>
        <w:rPr>
          <w:rFonts w:eastAsia="Times New Roman"/>
          <w:color w:val="000000"/>
        </w:rPr>
        <w:t>Nov</w:t>
      </w:r>
      <w:r w:rsidR="00743914">
        <w:rPr>
          <w:rFonts w:eastAsia="Times New Roman"/>
          <w:color w:val="000000"/>
        </w:rPr>
        <w:t>ember</w:t>
      </w:r>
      <w:r>
        <w:rPr>
          <w:rFonts w:eastAsia="Times New Roman"/>
          <w:color w:val="000000"/>
        </w:rPr>
        <w:t xml:space="preserve"> 2004</w:t>
      </w:r>
    </w:p>
    <w:p w14:paraId="693B859D"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sidR="00743914">
        <w:rPr>
          <w:rFonts w:eastAsia="Times New Roman"/>
          <w:color w:val="000000"/>
        </w:rPr>
        <w:t xml:space="preserve">AAAS Lecture, </w:t>
      </w:r>
      <w:r>
        <w:rPr>
          <w:rFonts w:eastAsia="Times New Roman"/>
          <w:color w:val="000000"/>
        </w:rPr>
        <w:t>Dec</w:t>
      </w:r>
      <w:r w:rsidR="00743914">
        <w:rPr>
          <w:rFonts w:eastAsia="Times New Roman"/>
          <w:color w:val="000000"/>
        </w:rPr>
        <w:t>ember</w:t>
      </w:r>
      <w:r>
        <w:rPr>
          <w:rFonts w:eastAsia="Times New Roman"/>
          <w:color w:val="000000"/>
        </w:rPr>
        <w:t xml:space="preserve"> 2004</w:t>
      </w:r>
    </w:p>
    <w:p w14:paraId="2B81D9E3"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Origins Institute Lecture, McMaster University</w:t>
      </w:r>
      <w:r w:rsidR="00743914">
        <w:rPr>
          <w:rFonts w:eastAsia="Times New Roman"/>
          <w:color w:val="000000"/>
        </w:rPr>
        <w:t>,</w:t>
      </w:r>
      <w:r>
        <w:rPr>
          <w:rFonts w:eastAsia="Times New Roman"/>
          <w:color w:val="000000"/>
        </w:rPr>
        <w:t xml:space="preserve"> January 2005</w:t>
      </w:r>
    </w:p>
    <w:p w14:paraId="2F90AAFD"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 xml:space="preserve">Rudin Distinguished Scholar Lecture, </w:t>
      </w:r>
      <w:r w:rsidR="00743914">
        <w:rPr>
          <w:rFonts w:eastAsia="Times New Roman"/>
          <w:color w:val="000000"/>
        </w:rPr>
        <w:t xml:space="preserve">Manhattan Marymount College, </w:t>
      </w:r>
      <w:r>
        <w:rPr>
          <w:rFonts w:eastAsia="Times New Roman"/>
          <w:color w:val="000000"/>
        </w:rPr>
        <w:t>March 2005</w:t>
      </w:r>
    </w:p>
    <w:p w14:paraId="5BFC775D" w14:textId="77777777" w:rsidR="002E3EF8" w:rsidRDefault="002E3EF8">
      <w:pPr>
        <w:rPr>
          <w:rFonts w:eastAsia="Times New Roman"/>
          <w:color w:val="000000"/>
        </w:rPr>
      </w:pPr>
      <w:r>
        <w:rPr>
          <w:rFonts w:eastAsia="Times New Roman"/>
          <w:color w:val="000000"/>
        </w:rPr>
        <w:t xml:space="preserve">   Distinguished Undergraduate Lecture, U.T. Austin, March 2005 </w:t>
      </w:r>
    </w:p>
    <w:p w14:paraId="7F7C0140" w14:textId="77777777" w:rsidR="002E3EF8" w:rsidRDefault="002E3EF8">
      <w:pPr>
        <w:rPr>
          <w:rFonts w:eastAsia="Times New Roman"/>
          <w:color w:val="000000"/>
        </w:rPr>
      </w:pPr>
      <w:r>
        <w:rPr>
          <w:rFonts w:eastAsia="Times New Roman"/>
          <w:color w:val="000000"/>
        </w:rPr>
        <w:t xml:space="preserve">   Benson Lecture, Miami University, March 2005</w:t>
      </w:r>
    </w:p>
    <w:p w14:paraId="5348E59E"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NASA Huntsville, World Year of Physics/Millennium 2 lecture, April 2005</w:t>
      </w:r>
    </w:p>
    <w:p w14:paraId="2E9DB17F"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 xml:space="preserve">World Year of Physics, American Physical Society Public Lecture, April 2005 </w:t>
      </w:r>
    </w:p>
    <w:p w14:paraId="72AF1978"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World Year of Physics, Sigma Pi Sigma Lecture, Wright State, April 2005</w:t>
      </w:r>
    </w:p>
    <w:p w14:paraId="4271039C"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Crump Lecture,</w:t>
      </w:r>
      <w:r w:rsidR="00743914">
        <w:rPr>
          <w:rFonts w:eastAsia="Times New Roman"/>
          <w:color w:val="000000"/>
        </w:rPr>
        <w:t xml:space="preserve"> St. Andrews School, </w:t>
      </w:r>
      <w:r>
        <w:rPr>
          <w:rFonts w:eastAsia="Times New Roman"/>
          <w:color w:val="000000"/>
        </w:rPr>
        <w:t>April 2005</w:t>
      </w:r>
    </w:p>
    <w:p w14:paraId="04A44A9F"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San Jose Resident Scholar Lecture, April 2005</w:t>
      </w:r>
    </w:p>
    <w:p w14:paraId="2DCF6C29"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Explorer Lecture, Cleveland Museum of Natural History, May 2005</w:t>
      </w:r>
    </w:p>
    <w:p w14:paraId="097535CB" w14:textId="77777777" w:rsidR="002E3EF8" w:rsidRDefault="002E3EF8">
      <w:pPr>
        <w:widowControl w:val="0"/>
        <w:autoSpaceDE w:val="0"/>
        <w:autoSpaceDN w:val="0"/>
        <w:adjustRightInd w:val="0"/>
      </w:pPr>
      <w:r>
        <w:lastRenderedPageBreak/>
        <w:t xml:space="preserve">  </w:t>
      </w:r>
      <w:r w:rsidR="003A51BE">
        <w:t xml:space="preserve"> </w:t>
      </w:r>
      <w:r>
        <w:t>University of G</w:t>
      </w:r>
      <w:r w:rsidR="00743914">
        <w:t xml:space="preserve">eorgia, VP Research Open Forum, June </w:t>
      </w:r>
      <w:r>
        <w:t>2005</w:t>
      </w:r>
    </w:p>
    <w:p w14:paraId="709D5880" w14:textId="77777777" w:rsidR="002E3EF8" w:rsidRDefault="003A51BE" w:rsidP="00743914">
      <w:pPr>
        <w:widowControl w:val="0"/>
        <w:autoSpaceDE w:val="0"/>
        <w:autoSpaceDN w:val="0"/>
        <w:adjustRightInd w:val="0"/>
        <w:ind w:left="90"/>
      </w:pPr>
      <w:r>
        <w:t xml:space="preserve"> </w:t>
      </w:r>
      <w:r w:rsidR="002E3EF8">
        <w:t xml:space="preserve">University of Washington/ Wenatchee Confluence </w:t>
      </w:r>
      <w:r w:rsidR="00743914">
        <w:t xml:space="preserve">Technology Center, July </w:t>
      </w:r>
      <w:r w:rsidR="002E3EF8">
        <w:t>2005</w:t>
      </w:r>
    </w:p>
    <w:p w14:paraId="5F5929B3" w14:textId="77777777" w:rsidR="002E3EF8" w:rsidRDefault="002E3EF8">
      <w:pPr>
        <w:widowControl w:val="0"/>
        <w:autoSpaceDE w:val="0"/>
        <w:autoSpaceDN w:val="0"/>
        <w:adjustRightInd w:val="0"/>
      </w:pPr>
      <w:r>
        <w:t xml:space="preserve">  </w:t>
      </w:r>
      <w:r w:rsidR="003A51BE">
        <w:t xml:space="preserve"> </w:t>
      </w:r>
      <w:r>
        <w:t>Blossom Music Center, Cleveland Orchestr</w:t>
      </w:r>
      <w:r w:rsidR="00743914">
        <w:t xml:space="preserve">a, Holst, The Planets, July </w:t>
      </w:r>
      <w:r>
        <w:t>2005</w:t>
      </w:r>
    </w:p>
    <w:p w14:paraId="7AA193F6" w14:textId="77777777" w:rsidR="002E3EF8" w:rsidRDefault="002E3EF8">
      <w:pPr>
        <w:widowControl w:val="0"/>
        <w:autoSpaceDE w:val="0"/>
        <w:autoSpaceDN w:val="0"/>
        <w:adjustRightInd w:val="0"/>
      </w:pPr>
      <w:r>
        <w:t xml:space="preserve"> </w:t>
      </w:r>
      <w:r w:rsidR="003A51BE">
        <w:t xml:space="preserve"> </w:t>
      </w:r>
      <w:r>
        <w:t xml:space="preserve"> Vancouver British Columbia, Rodgers Lecture </w:t>
      </w:r>
      <w:r w:rsidR="00743914">
        <w:t xml:space="preserve">American Urology Assoc., August </w:t>
      </w:r>
      <w:r>
        <w:t>2005</w:t>
      </w:r>
    </w:p>
    <w:p w14:paraId="23B63FB4" w14:textId="77777777" w:rsidR="002E3EF8" w:rsidRDefault="002E3EF8">
      <w:pPr>
        <w:widowControl w:val="0"/>
        <w:autoSpaceDE w:val="0"/>
        <w:autoSpaceDN w:val="0"/>
        <w:adjustRightInd w:val="0"/>
      </w:pPr>
      <w:r>
        <w:t xml:space="preserve">  </w:t>
      </w:r>
      <w:r w:rsidR="003A51BE">
        <w:t xml:space="preserve"> </w:t>
      </w:r>
      <w:r>
        <w:t>100 Years</w:t>
      </w:r>
      <w:r w:rsidR="00743914">
        <w:t xml:space="preserve"> in Physics, Singapore, August 2</w:t>
      </w:r>
      <w:r>
        <w:t>005</w:t>
      </w:r>
    </w:p>
    <w:p w14:paraId="21B68F45" w14:textId="77777777" w:rsidR="002E3EF8" w:rsidRDefault="002E3EF8">
      <w:pPr>
        <w:widowControl w:val="0"/>
        <w:autoSpaceDE w:val="0"/>
        <w:autoSpaceDN w:val="0"/>
        <w:adjustRightInd w:val="0"/>
      </w:pPr>
      <w:r>
        <w:t xml:space="preserve">  </w:t>
      </w:r>
      <w:r w:rsidR="003A51BE">
        <w:t xml:space="preserve"> </w:t>
      </w:r>
      <w:r>
        <w:t>International Conference on Physics Educatio</w:t>
      </w:r>
      <w:r w:rsidR="00743914">
        <w:t xml:space="preserve">n Public Lecture, </w:t>
      </w:r>
      <w:r>
        <w:t>Aug</w:t>
      </w:r>
      <w:r w:rsidR="00743914">
        <w:t>ust</w:t>
      </w:r>
      <w:r>
        <w:t xml:space="preserve"> 2005</w:t>
      </w:r>
    </w:p>
    <w:p w14:paraId="73A30A5A" w14:textId="77777777" w:rsidR="002E3EF8" w:rsidRDefault="002E3EF8">
      <w:pPr>
        <w:widowControl w:val="0"/>
        <w:autoSpaceDE w:val="0"/>
        <w:autoSpaceDN w:val="0"/>
        <w:adjustRightInd w:val="0"/>
      </w:pPr>
      <w:r>
        <w:t xml:space="preserve"> </w:t>
      </w:r>
      <w:r w:rsidR="003A51BE">
        <w:t xml:space="preserve"> </w:t>
      </w:r>
      <w:r>
        <w:t xml:space="preserve"> 2005 Jonah Lecture, Mount Allison Uni</w:t>
      </w:r>
      <w:r w:rsidR="00743914">
        <w:t xml:space="preserve">versity, September </w:t>
      </w:r>
      <w:r>
        <w:t>2005</w:t>
      </w:r>
    </w:p>
    <w:p w14:paraId="50D1190D" w14:textId="77777777" w:rsidR="002E3EF8" w:rsidRDefault="002E3EF8">
      <w:pPr>
        <w:widowControl w:val="0"/>
        <w:autoSpaceDE w:val="0"/>
        <w:autoSpaceDN w:val="0"/>
        <w:adjustRightInd w:val="0"/>
      </w:pPr>
      <w:r>
        <w:t xml:space="preserve">  </w:t>
      </w:r>
      <w:r w:rsidR="003A51BE">
        <w:t xml:space="preserve"> </w:t>
      </w:r>
      <w:r>
        <w:t xml:space="preserve">Maui, Hawaii, APS </w:t>
      </w:r>
      <w:proofErr w:type="spellStart"/>
      <w:r>
        <w:t>Nucl</w:t>
      </w:r>
      <w:proofErr w:type="spellEnd"/>
      <w:r>
        <w:t>. Conf</w:t>
      </w:r>
      <w:r w:rsidR="00743914">
        <w:t xml:space="preserve">erence Public Lecture, Sept </w:t>
      </w:r>
      <w:r>
        <w:t>2005</w:t>
      </w:r>
    </w:p>
    <w:p w14:paraId="00BAF965" w14:textId="77777777" w:rsidR="002E3EF8" w:rsidRDefault="002E3EF8">
      <w:pPr>
        <w:widowControl w:val="0"/>
        <w:autoSpaceDE w:val="0"/>
        <w:autoSpaceDN w:val="0"/>
        <w:adjustRightInd w:val="0"/>
      </w:pPr>
      <w:r>
        <w:t xml:space="preserve">  </w:t>
      </w:r>
      <w:r w:rsidR="003A51BE">
        <w:t xml:space="preserve"> </w:t>
      </w:r>
      <w:r>
        <w:t>Visions Colloquiu</w:t>
      </w:r>
      <w:r w:rsidR="00743914">
        <w:t xml:space="preserve">m, IBM Yorktown Heights, October </w:t>
      </w:r>
      <w:r>
        <w:t>2005</w:t>
      </w:r>
    </w:p>
    <w:p w14:paraId="1FFE39DC" w14:textId="77777777" w:rsidR="002E3EF8" w:rsidRDefault="002E3EF8">
      <w:pPr>
        <w:widowControl w:val="0"/>
        <w:autoSpaceDE w:val="0"/>
        <w:autoSpaceDN w:val="0"/>
        <w:adjustRightInd w:val="0"/>
      </w:pPr>
      <w:r>
        <w:t xml:space="preserve">  </w:t>
      </w:r>
      <w:r w:rsidR="003A51BE">
        <w:t xml:space="preserve"> </w:t>
      </w:r>
      <w:r>
        <w:t>St. Louis</w:t>
      </w:r>
      <w:r w:rsidR="00743914">
        <w:t xml:space="preserve"> Science Center, October </w:t>
      </w:r>
      <w:r>
        <w:t>2005</w:t>
      </w:r>
    </w:p>
    <w:p w14:paraId="76FE802A" w14:textId="77777777" w:rsidR="002E3EF8" w:rsidRDefault="002E3EF8">
      <w:pPr>
        <w:widowControl w:val="0"/>
        <w:autoSpaceDE w:val="0"/>
        <w:autoSpaceDN w:val="0"/>
        <w:adjustRightInd w:val="0"/>
      </w:pPr>
      <w:r>
        <w:t xml:space="preserve">  </w:t>
      </w:r>
      <w:r w:rsidR="003A51BE">
        <w:t xml:space="preserve"> </w:t>
      </w:r>
      <w:r>
        <w:t>University Lecture,</w:t>
      </w:r>
      <w:r w:rsidR="00743914">
        <w:t xml:space="preserve"> Rockefeller University, October </w:t>
      </w:r>
      <w:r>
        <w:t>2005</w:t>
      </w:r>
    </w:p>
    <w:p w14:paraId="1C87CF65" w14:textId="77777777" w:rsidR="002E3EF8" w:rsidRDefault="002E3EF8">
      <w:pPr>
        <w:widowControl w:val="0"/>
        <w:autoSpaceDE w:val="0"/>
        <w:autoSpaceDN w:val="0"/>
        <w:adjustRightInd w:val="0"/>
      </w:pPr>
      <w:r>
        <w:t xml:space="preserve"> </w:t>
      </w:r>
      <w:r w:rsidR="003A51BE">
        <w:t xml:space="preserve"> </w:t>
      </w:r>
      <w:r>
        <w:t xml:space="preserve"> Center for Inquiry Lecture, Ne</w:t>
      </w:r>
      <w:r w:rsidR="00743914">
        <w:t xml:space="preserve">w York Academy of Medicine, October </w:t>
      </w:r>
      <w:r>
        <w:t>2005</w:t>
      </w:r>
    </w:p>
    <w:p w14:paraId="212C28CA" w14:textId="77777777" w:rsidR="002E3EF8" w:rsidRDefault="002E3EF8">
      <w:pPr>
        <w:widowControl w:val="0"/>
        <w:autoSpaceDE w:val="0"/>
        <w:autoSpaceDN w:val="0"/>
        <w:adjustRightInd w:val="0"/>
      </w:pPr>
      <w:r>
        <w:t xml:space="preserve"> </w:t>
      </w:r>
      <w:r w:rsidR="003A51BE">
        <w:t xml:space="preserve"> </w:t>
      </w:r>
      <w:r>
        <w:t xml:space="preserve"> President</w:t>
      </w:r>
      <w:r w:rsidR="00743914">
        <w:t xml:space="preserve">ial Lecture, Tulsa, OK, October </w:t>
      </w:r>
      <w:r>
        <w:t>2005</w:t>
      </w:r>
    </w:p>
    <w:p w14:paraId="362591B8" w14:textId="77777777" w:rsidR="002E3EF8" w:rsidRDefault="002E3EF8">
      <w:pPr>
        <w:widowControl w:val="0"/>
        <w:autoSpaceDE w:val="0"/>
        <w:autoSpaceDN w:val="0"/>
        <w:adjustRightInd w:val="0"/>
      </w:pPr>
      <w:r>
        <w:t xml:space="preserve"> </w:t>
      </w:r>
      <w:r w:rsidR="003A51BE">
        <w:t xml:space="preserve">  </w:t>
      </w:r>
      <w:r>
        <w:t>American Enterprise Institute K</w:t>
      </w:r>
      <w:r w:rsidR="00743914">
        <w:t xml:space="preserve">eynote Address, October </w:t>
      </w:r>
      <w:r>
        <w:t>2005</w:t>
      </w:r>
    </w:p>
    <w:p w14:paraId="5A540C7E" w14:textId="77777777" w:rsidR="002E3EF8" w:rsidRDefault="002E3EF8">
      <w:pPr>
        <w:widowControl w:val="0"/>
        <w:autoSpaceDE w:val="0"/>
        <w:autoSpaceDN w:val="0"/>
        <w:adjustRightInd w:val="0"/>
      </w:pPr>
      <w:r>
        <w:t xml:space="preserve">  </w:t>
      </w:r>
      <w:r w:rsidR="003A51BE">
        <w:t xml:space="preserve"> </w:t>
      </w:r>
      <w:r>
        <w:t>National Council of S</w:t>
      </w:r>
      <w:r w:rsidR="00743914">
        <w:t xml:space="preserve">cience Writers, October </w:t>
      </w:r>
      <w:r>
        <w:t>2005</w:t>
      </w:r>
    </w:p>
    <w:p w14:paraId="65703701" w14:textId="77777777" w:rsidR="002E3EF8" w:rsidRDefault="002E3EF8">
      <w:pPr>
        <w:widowControl w:val="0"/>
        <w:autoSpaceDE w:val="0"/>
        <w:autoSpaceDN w:val="0"/>
        <w:adjustRightInd w:val="0"/>
      </w:pPr>
      <w:r>
        <w:t xml:space="preserve">  </w:t>
      </w:r>
      <w:r w:rsidR="003A51BE">
        <w:t xml:space="preserve"> </w:t>
      </w:r>
      <w:r>
        <w:t>International Humanism C</w:t>
      </w:r>
      <w:r w:rsidR="00743914">
        <w:t xml:space="preserve">onference, October </w:t>
      </w:r>
      <w:r>
        <w:t>2005</w:t>
      </w:r>
    </w:p>
    <w:p w14:paraId="1CFB1D86" w14:textId="77777777" w:rsidR="002E3EF8" w:rsidRDefault="002E3EF8">
      <w:pPr>
        <w:widowControl w:val="0"/>
        <w:autoSpaceDE w:val="0"/>
        <w:autoSpaceDN w:val="0"/>
        <w:adjustRightInd w:val="0"/>
      </w:pPr>
      <w:r>
        <w:t xml:space="preserve"> </w:t>
      </w:r>
      <w:r w:rsidR="003A51BE">
        <w:t xml:space="preserve"> </w:t>
      </w:r>
      <w:r>
        <w:t xml:space="preserve"> Canadian Undergraduate </w:t>
      </w:r>
      <w:r w:rsidR="00743914">
        <w:t xml:space="preserve">Physics Conference, October </w:t>
      </w:r>
      <w:r>
        <w:t>2005</w:t>
      </w:r>
    </w:p>
    <w:p w14:paraId="68A85054" w14:textId="77777777" w:rsidR="002E3EF8" w:rsidRDefault="002E3EF8">
      <w:pPr>
        <w:widowControl w:val="0"/>
        <w:autoSpaceDE w:val="0"/>
        <w:autoSpaceDN w:val="0"/>
        <w:adjustRightInd w:val="0"/>
      </w:pPr>
      <w:r>
        <w:t xml:space="preserve"> </w:t>
      </w:r>
      <w:r w:rsidR="003A51BE">
        <w:t xml:space="preserve">  </w:t>
      </w:r>
      <w:r>
        <w:t>Skeptics Socie</w:t>
      </w:r>
      <w:r w:rsidR="00D30D85">
        <w:t xml:space="preserve">ty Lecture, Caltech, October </w:t>
      </w:r>
      <w:r>
        <w:t>2005</w:t>
      </w:r>
    </w:p>
    <w:p w14:paraId="1C1E9EA1" w14:textId="77777777" w:rsidR="002E3EF8" w:rsidRDefault="002E3EF8">
      <w:pPr>
        <w:widowControl w:val="0"/>
        <w:autoSpaceDE w:val="0"/>
        <w:autoSpaceDN w:val="0"/>
        <w:adjustRightInd w:val="0"/>
      </w:pPr>
      <w:r>
        <w:t xml:space="preserve">  </w:t>
      </w:r>
      <w:r w:rsidR="003A51BE">
        <w:t xml:space="preserve"> </w:t>
      </w:r>
      <w:r>
        <w:t>Categorically Not</w:t>
      </w:r>
      <w:r w:rsidR="00D30D85">
        <w:t xml:space="preserve">!, October </w:t>
      </w:r>
      <w:r>
        <w:t>2005</w:t>
      </w:r>
    </w:p>
    <w:p w14:paraId="5DB8407B" w14:textId="77777777" w:rsidR="002E3EF8" w:rsidRDefault="002E3EF8">
      <w:pPr>
        <w:widowControl w:val="0"/>
        <w:autoSpaceDE w:val="0"/>
        <w:autoSpaceDN w:val="0"/>
        <w:adjustRightInd w:val="0"/>
      </w:pPr>
      <w:r>
        <w:t xml:space="preserve">  </w:t>
      </w:r>
      <w:r w:rsidR="003A51BE">
        <w:t xml:space="preserve"> </w:t>
      </w:r>
      <w:proofErr w:type="spellStart"/>
      <w:r>
        <w:t>Kavl</w:t>
      </w:r>
      <w:r w:rsidR="00D30D85">
        <w:t>i</w:t>
      </w:r>
      <w:proofErr w:type="spellEnd"/>
      <w:r w:rsidR="00D30D85">
        <w:t xml:space="preserve"> Inst. Public Lecture, November 2</w:t>
      </w:r>
      <w:r>
        <w:t>005</w:t>
      </w:r>
    </w:p>
    <w:p w14:paraId="008E9F28" w14:textId="77777777" w:rsidR="002E3EF8" w:rsidRDefault="002E3EF8">
      <w:pPr>
        <w:widowControl w:val="0"/>
        <w:autoSpaceDE w:val="0"/>
        <w:autoSpaceDN w:val="0"/>
        <w:adjustRightInd w:val="0"/>
      </w:pPr>
      <w:r>
        <w:t xml:space="preserve"> </w:t>
      </w:r>
      <w:r w:rsidR="003A51BE">
        <w:t xml:space="preserve"> </w:t>
      </w:r>
      <w:r>
        <w:t xml:space="preserve"> World Congress of S</w:t>
      </w:r>
      <w:r w:rsidR="00D30D85">
        <w:t xml:space="preserve">cience Producers, November </w:t>
      </w:r>
      <w:r>
        <w:t>2005</w:t>
      </w:r>
    </w:p>
    <w:p w14:paraId="7A7C674B" w14:textId="77777777" w:rsidR="002E3EF8" w:rsidRDefault="002E3EF8">
      <w:pPr>
        <w:widowControl w:val="0"/>
        <w:autoSpaceDE w:val="0"/>
        <w:autoSpaceDN w:val="0"/>
        <w:adjustRightInd w:val="0"/>
      </w:pPr>
      <w:r>
        <w:t xml:space="preserve">  </w:t>
      </w:r>
      <w:r w:rsidR="003A51BE">
        <w:t xml:space="preserve"> </w:t>
      </w:r>
      <w:r>
        <w:t>Smithsoni</w:t>
      </w:r>
      <w:r w:rsidR="00D30D85">
        <w:t xml:space="preserve">an Institution, November </w:t>
      </w:r>
      <w:r>
        <w:t>2005</w:t>
      </w:r>
    </w:p>
    <w:p w14:paraId="11939712" w14:textId="77777777" w:rsidR="002E3EF8" w:rsidRDefault="002E3EF8">
      <w:pPr>
        <w:widowControl w:val="0"/>
        <w:autoSpaceDE w:val="0"/>
        <w:autoSpaceDN w:val="0"/>
        <w:adjustRightInd w:val="0"/>
      </w:pPr>
      <w:r>
        <w:t xml:space="preserve">  </w:t>
      </w:r>
      <w:r w:rsidR="003A51BE">
        <w:t xml:space="preserve"> </w:t>
      </w:r>
      <w:r>
        <w:t>Frontiers of Astronomy, Cleveland Museum of</w:t>
      </w:r>
      <w:r w:rsidR="00D30D85">
        <w:t xml:space="preserve"> Natural History, November </w:t>
      </w:r>
      <w:r>
        <w:t>2005</w:t>
      </w:r>
    </w:p>
    <w:p w14:paraId="66173F11" w14:textId="77777777" w:rsidR="002E3EF8" w:rsidRDefault="002E3EF8">
      <w:pPr>
        <w:widowControl w:val="0"/>
        <w:autoSpaceDE w:val="0"/>
        <w:autoSpaceDN w:val="0"/>
        <w:adjustRightInd w:val="0"/>
      </w:pPr>
      <w:r>
        <w:t xml:space="preserve">  </w:t>
      </w:r>
      <w:r w:rsidR="003A51BE">
        <w:t xml:space="preserve"> </w:t>
      </w:r>
      <w:r>
        <w:t>World Year of P</w:t>
      </w:r>
      <w:r w:rsidR="007E2C16">
        <w:t>hysics Lecture, Cleveland OH, November 2</w:t>
      </w:r>
      <w:r>
        <w:t>005</w:t>
      </w:r>
    </w:p>
    <w:p w14:paraId="24DB4B7D" w14:textId="77777777" w:rsidR="002E3EF8" w:rsidRDefault="002E3EF8">
      <w:pPr>
        <w:widowControl w:val="0"/>
        <w:autoSpaceDE w:val="0"/>
        <w:autoSpaceDN w:val="0"/>
        <w:adjustRightInd w:val="0"/>
      </w:pPr>
      <w:r>
        <w:t xml:space="preserve">   IBM Lecture, Witt</w:t>
      </w:r>
      <w:r w:rsidR="007E2C16">
        <w:t xml:space="preserve">enberg College, November </w:t>
      </w:r>
      <w:r>
        <w:t>2005</w:t>
      </w:r>
    </w:p>
    <w:p w14:paraId="0BEBCBDC" w14:textId="77777777" w:rsidR="002E3EF8" w:rsidRDefault="002E3EF8">
      <w:pPr>
        <w:widowControl w:val="0"/>
        <w:autoSpaceDE w:val="0"/>
        <w:autoSpaceDN w:val="0"/>
        <w:adjustRightInd w:val="0"/>
      </w:pPr>
      <w:r>
        <w:t xml:space="preserve">   Goe</w:t>
      </w:r>
      <w:r w:rsidR="007E2C16">
        <w:t xml:space="preserve">the Institute, November </w:t>
      </w:r>
      <w:r>
        <w:t>2005</w:t>
      </w:r>
    </w:p>
    <w:p w14:paraId="6FF87B67" w14:textId="77777777" w:rsidR="002E3EF8" w:rsidRDefault="002E3EF8">
      <w:pPr>
        <w:widowControl w:val="0"/>
        <w:autoSpaceDE w:val="0"/>
        <w:autoSpaceDN w:val="0"/>
        <w:adjustRightInd w:val="0"/>
      </w:pPr>
      <w:r>
        <w:t xml:space="preserve">   World Year of Physics Lecture,</w:t>
      </w:r>
      <w:r w:rsidR="007E2C16">
        <w:t xml:space="preserve"> Kent State University, November </w:t>
      </w:r>
      <w:r>
        <w:t>2005</w:t>
      </w:r>
    </w:p>
    <w:p w14:paraId="2AA31F5F" w14:textId="77777777" w:rsidR="002E3EF8" w:rsidRDefault="002E3EF8">
      <w:pPr>
        <w:widowControl w:val="0"/>
        <w:autoSpaceDE w:val="0"/>
        <w:autoSpaceDN w:val="0"/>
        <w:adjustRightInd w:val="0"/>
      </w:pPr>
      <w:r>
        <w:t xml:space="preserve"> </w:t>
      </w:r>
      <w:r w:rsidR="007E2C16">
        <w:t xml:space="preserve">  </w:t>
      </w:r>
      <w:proofErr w:type="spellStart"/>
      <w:r w:rsidR="007E2C16">
        <w:t>Kavli</w:t>
      </w:r>
      <w:proofErr w:type="spellEnd"/>
      <w:r w:rsidR="007E2C16">
        <w:t xml:space="preserve"> Institute Public Forum on Cosmology, December </w:t>
      </w:r>
      <w:r>
        <w:t>2005</w:t>
      </w:r>
    </w:p>
    <w:p w14:paraId="4EF74A37" w14:textId="77777777" w:rsidR="002E3EF8" w:rsidRDefault="007E2C16">
      <w:pPr>
        <w:widowControl w:val="0"/>
        <w:autoSpaceDE w:val="0"/>
        <w:autoSpaceDN w:val="0"/>
        <w:adjustRightInd w:val="0"/>
      </w:pPr>
      <w:r>
        <w:t xml:space="preserve">   Akron Press Club, January </w:t>
      </w:r>
      <w:r w:rsidR="002E3EF8">
        <w:t>2006</w:t>
      </w:r>
    </w:p>
    <w:p w14:paraId="7FE6FD7D" w14:textId="77777777" w:rsidR="002E3EF8" w:rsidRDefault="002E3EF8">
      <w:pPr>
        <w:widowControl w:val="0"/>
        <w:autoSpaceDE w:val="0"/>
        <w:autoSpaceDN w:val="0"/>
        <w:adjustRightInd w:val="0"/>
      </w:pPr>
      <w:r>
        <w:t xml:space="preserve">   Wheeler Opera House</w:t>
      </w:r>
      <w:r w:rsidR="007E2C16">
        <w:t xml:space="preserve">, Aspen Winter Series, January </w:t>
      </w:r>
      <w:r>
        <w:t>2006</w:t>
      </w:r>
    </w:p>
    <w:p w14:paraId="5B97989F" w14:textId="77777777" w:rsidR="002E3EF8" w:rsidRDefault="007E2C16">
      <w:pPr>
        <w:widowControl w:val="0"/>
        <w:autoSpaceDE w:val="0"/>
        <w:autoSpaceDN w:val="0"/>
        <w:adjustRightInd w:val="0"/>
      </w:pPr>
      <w:r>
        <w:t xml:space="preserve">   Colorado College, February </w:t>
      </w:r>
      <w:r w:rsidR="002E3EF8">
        <w:t>2006</w:t>
      </w:r>
    </w:p>
    <w:p w14:paraId="61C70179" w14:textId="77777777" w:rsidR="002E3EF8" w:rsidRDefault="002E3EF8">
      <w:pPr>
        <w:widowControl w:val="0"/>
        <w:autoSpaceDE w:val="0"/>
        <w:autoSpaceDN w:val="0"/>
        <w:adjustRightInd w:val="0"/>
      </w:pPr>
      <w:r>
        <w:t xml:space="preserve">   The City</w:t>
      </w:r>
      <w:r w:rsidR="007E2C16">
        <w:t xml:space="preserve"> Club, Cleveland, February </w:t>
      </w:r>
      <w:r>
        <w:t>2006</w:t>
      </w:r>
    </w:p>
    <w:p w14:paraId="2A906682" w14:textId="77777777" w:rsidR="002E3EF8" w:rsidRDefault="002E3EF8">
      <w:pPr>
        <w:widowControl w:val="0"/>
        <w:autoSpaceDE w:val="0"/>
        <w:autoSpaceDN w:val="0"/>
        <w:adjustRightInd w:val="0"/>
      </w:pPr>
      <w:r>
        <w:t xml:space="preserve">   C</w:t>
      </w:r>
      <w:r w:rsidR="007E2C16">
        <w:t xml:space="preserve">leveland Museum of Art, February </w:t>
      </w:r>
      <w:r>
        <w:t>2006</w:t>
      </w:r>
    </w:p>
    <w:p w14:paraId="00B9641E" w14:textId="77777777" w:rsidR="002E3EF8" w:rsidRDefault="002E3EF8">
      <w:pPr>
        <w:widowControl w:val="0"/>
        <w:autoSpaceDE w:val="0"/>
        <w:autoSpaceDN w:val="0"/>
        <w:adjustRightInd w:val="0"/>
      </w:pPr>
      <w:r>
        <w:t xml:space="preserve">   Lo</w:t>
      </w:r>
      <w:r w:rsidR="007E2C16">
        <w:t xml:space="preserve">wer Columbia College, March </w:t>
      </w:r>
      <w:r>
        <w:t>2006</w:t>
      </w:r>
    </w:p>
    <w:p w14:paraId="63429309" w14:textId="77777777" w:rsidR="002E3EF8" w:rsidRDefault="007E2C16">
      <w:pPr>
        <w:widowControl w:val="0"/>
        <w:autoSpaceDE w:val="0"/>
        <w:autoSpaceDN w:val="0"/>
        <w:adjustRightInd w:val="0"/>
      </w:pPr>
      <w:r>
        <w:t xml:space="preserve">   St. Thomas, USVI, March </w:t>
      </w:r>
      <w:r w:rsidR="002E3EF8">
        <w:t>2006</w:t>
      </w:r>
    </w:p>
    <w:p w14:paraId="0C0FACB2" w14:textId="77777777" w:rsidR="002E3EF8" w:rsidRDefault="002E3EF8">
      <w:pPr>
        <w:widowControl w:val="0"/>
        <w:autoSpaceDE w:val="0"/>
        <w:autoSpaceDN w:val="0"/>
        <w:adjustRightInd w:val="0"/>
      </w:pPr>
      <w:r>
        <w:t xml:space="preserve">   C</w:t>
      </w:r>
      <w:r w:rsidR="007E2C16">
        <w:t xml:space="preserve">ollege of New Jersey, March </w:t>
      </w:r>
      <w:r>
        <w:t>2006</w:t>
      </w:r>
    </w:p>
    <w:p w14:paraId="5060E13C" w14:textId="77777777" w:rsidR="002E3EF8" w:rsidRDefault="002E3EF8">
      <w:pPr>
        <w:widowControl w:val="0"/>
        <w:autoSpaceDE w:val="0"/>
        <w:autoSpaceDN w:val="0"/>
        <w:adjustRightInd w:val="0"/>
      </w:pPr>
      <w:r>
        <w:t xml:space="preserve">  </w:t>
      </w:r>
      <w:r w:rsidR="007E2C16">
        <w:t xml:space="preserve"> Wagner College, March </w:t>
      </w:r>
      <w:r>
        <w:t>2006</w:t>
      </w:r>
    </w:p>
    <w:p w14:paraId="2FAD99F5" w14:textId="77777777" w:rsidR="002E3EF8" w:rsidRDefault="002E3EF8">
      <w:pPr>
        <w:widowControl w:val="0"/>
        <w:autoSpaceDE w:val="0"/>
        <w:autoSpaceDN w:val="0"/>
        <w:adjustRightInd w:val="0"/>
      </w:pPr>
      <w:r>
        <w:t xml:space="preserve">   Asimov Memorial Debate, American Museu</w:t>
      </w:r>
      <w:r w:rsidR="007E2C16">
        <w:t xml:space="preserve">m of Natural History, March </w:t>
      </w:r>
      <w:r>
        <w:t>2006</w:t>
      </w:r>
    </w:p>
    <w:p w14:paraId="31F819B5" w14:textId="77777777" w:rsidR="002E3EF8" w:rsidRDefault="002E3EF8">
      <w:pPr>
        <w:widowControl w:val="0"/>
        <w:autoSpaceDE w:val="0"/>
        <w:autoSpaceDN w:val="0"/>
        <w:adjustRightInd w:val="0"/>
      </w:pPr>
      <w:r>
        <w:t xml:space="preserve">   Bob Dole Center, Univ</w:t>
      </w:r>
      <w:r w:rsidR="007E2C16">
        <w:t xml:space="preserve">ersity of Kansas, April </w:t>
      </w:r>
      <w:r>
        <w:t>2006</w:t>
      </w:r>
    </w:p>
    <w:p w14:paraId="15FEF618" w14:textId="77777777" w:rsidR="002E3EF8" w:rsidRDefault="002E3EF8">
      <w:pPr>
        <w:widowControl w:val="0"/>
        <w:autoSpaceDE w:val="0"/>
        <w:autoSpaceDN w:val="0"/>
        <w:adjustRightInd w:val="0"/>
      </w:pPr>
      <w:r>
        <w:t xml:space="preserve">   Kalamaz</w:t>
      </w:r>
      <w:r w:rsidR="00AD0853">
        <w:t xml:space="preserve">oo College, April </w:t>
      </w:r>
      <w:r>
        <w:t>2006</w:t>
      </w:r>
    </w:p>
    <w:p w14:paraId="7133B92D" w14:textId="77777777" w:rsidR="002E3EF8" w:rsidRDefault="002E3EF8">
      <w:pPr>
        <w:widowControl w:val="0"/>
        <w:autoSpaceDE w:val="0"/>
        <w:autoSpaceDN w:val="0"/>
        <w:adjustRightInd w:val="0"/>
      </w:pPr>
      <w:r>
        <w:t xml:space="preserve">   </w:t>
      </w:r>
      <w:r w:rsidR="00AD0853">
        <w:t xml:space="preserve">Texas A&amp;M University, April </w:t>
      </w:r>
      <w:r>
        <w:t>2006</w:t>
      </w:r>
    </w:p>
    <w:p w14:paraId="6853F7F8" w14:textId="77777777" w:rsidR="002E3EF8" w:rsidRDefault="00AD0853">
      <w:pPr>
        <w:widowControl w:val="0"/>
        <w:autoSpaceDE w:val="0"/>
        <w:autoSpaceDN w:val="0"/>
        <w:adjustRightInd w:val="0"/>
      </w:pPr>
      <w:r>
        <w:t xml:space="preserve">   Duke University, May </w:t>
      </w:r>
      <w:r w:rsidR="002E3EF8">
        <w:t>2006</w:t>
      </w:r>
    </w:p>
    <w:p w14:paraId="785CD269" w14:textId="77777777" w:rsidR="002E3EF8" w:rsidRDefault="002E3EF8">
      <w:pPr>
        <w:widowControl w:val="0"/>
        <w:autoSpaceDE w:val="0"/>
        <w:autoSpaceDN w:val="0"/>
        <w:adjustRightInd w:val="0"/>
      </w:pPr>
      <w:r>
        <w:t xml:space="preserve">   Smith</w:t>
      </w:r>
      <w:r w:rsidR="00AD0853">
        <w:t>sonian Institution, July</w:t>
      </w:r>
      <w:r>
        <w:t xml:space="preserve"> 2006</w:t>
      </w:r>
    </w:p>
    <w:p w14:paraId="1C0106E0" w14:textId="77777777" w:rsidR="002E3EF8" w:rsidRDefault="00AD0853">
      <w:pPr>
        <w:widowControl w:val="0"/>
        <w:autoSpaceDE w:val="0"/>
        <w:autoSpaceDN w:val="0"/>
        <w:adjustRightInd w:val="0"/>
      </w:pPr>
      <w:r>
        <w:t xml:space="preserve">   Seattle Town Hall, September </w:t>
      </w:r>
      <w:r w:rsidR="002E3EF8">
        <w:t>2006</w:t>
      </w:r>
    </w:p>
    <w:p w14:paraId="6E71753F" w14:textId="77777777" w:rsidR="002E3EF8" w:rsidRDefault="00AD0853">
      <w:pPr>
        <w:widowControl w:val="0"/>
        <w:autoSpaceDE w:val="0"/>
        <w:autoSpaceDN w:val="0"/>
        <w:adjustRightInd w:val="0"/>
      </w:pPr>
      <w:r>
        <w:t xml:space="preserve">   Yale University, September </w:t>
      </w:r>
      <w:r w:rsidR="002E3EF8">
        <w:t>2006</w:t>
      </w:r>
    </w:p>
    <w:p w14:paraId="11ABE2BB" w14:textId="77777777" w:rsidR="002E3EF8" w:rsidRDefault="002E3EF8">
      <w:pPr>
        <w:widowControl w:val="0"/>
        <w:autoSpaceDE w:val="0"/>
        <w:autoSpaceDN w:val="0"/>
        <w:adjustRightInd w:val="0"/>
      </w:pPr>
      <w:r>
        <w:t xml:space="preserve">   Universit</w:t>
      </w:r>
      <w:r w:rsidR="00AD0853">
        <w:t xml:space="preserve">y of Colorado Boulder, September </w:t>
      </w:r>
      <w:r>
        <w:t>2006</w:t>
      </w:r>
    </w:p>
    <w:p w14:paraId="0A25E8B1" w14:textId="77777777" w:rsidR="002E3EF8" w:rsidRDefault="00AD0853">
      <w:pPr>
        <w:widowControl w:val="0"/>
        <w:autoSpaceDE w:val="0"/>
        <w:autoSpaceDN w:val="0"/>
        <w:adjustRightInd w:val="0"/>
      </w:pPr>
      <w:r>
        <w:t xml:space="preserve">   SUNY Binghamton, October </w:t>
      </w:r>
      <w:r w:rsidR="002E3EF8">
        <w:t>2006</w:t>
      </w:r>
    </w:p>
    <w:p w14:paraId="6B5C9016" w14:textId="77777777" w:rsidR="002E3EF8" w:rsidRDefault="00AD0853">
      <w:pPr>
        <w:widowControl w:val="0"/>
        <w:autoSpaceDE w:val="0"/>
        <w:autoSpaceDN w:val="0"/>
        <w:adjustRightInd w:val="0"/>
      </w:pPr>
      <w:r>
        <w:t xml:space="preserve">   Marist College, October </w:t>
      </w:r>
      <w:r w:rsidR="002E3EF8">
        <w:t>2006</w:t>
      </w:r>
    </w:p>
    <w:p w14:paraId="59108843" w14:textId="77777777" w:rsidR="002E3EF8" w:rsidRDefault="002E3EF8">
      <w:pPr>
        <w:widowControl w:val="0"/>
        <w:autoSpaceDE w:val="0"/>
        <w:autoSpaceDN w:val="0"/>
        <w:adjustRightInd w:val="0"/>
      </w:pPr>
      <w:r>
        <w:t xml:space="preserve">   Vanderbilt University</w:t>
      </w:r>
      <w:r w:rsidR="00AD0853">
        <w:t xml:space="preserve">, October </w:t>
      </w:r>
      <w:r>
        <w:t>2006</w:t>
      </w:r>
    </w:p>
    <w:p w14:paraId="6A485E4F" w14:textId="77777777" w:rsidR="002E3EF8" w:rsidRDefault="002E3EF8">
      <w:pPr>
        <w:widowControl w:val="0"/>
        <w:autoSpaceDE w:val="0"/>
        <w:autoSpaceDN w:val="0"/>
        <w:adjustRightInd w:val="0"/>
      </w:pPr>
      <w:r>
        <w:lastRenderedPageBreak/>
        <w:t xml:space="preserve">   Cleveland Orches</w:t>
      </w:r>
      <w:r w:rsidR="00ED785B">
        <w:t xml:space="preserve">tra, Severance Hall, December </w:t>
      </w:r>
      <w:r>
        <w:t>2006</w:t>
      </w:r>
    </w:p>
    <w:p w14:paraId="7556F315" w14:textId="77777777" w:rsidR="002E3EF8" w:rsidRDefault="002E3EF8">
      <w:pPr>
        <w:widowControl w:val="0"/>
        <w:autoSpaceDE w:val="0"/>
        <w:autoSpaceDN w:val="0"/>
        <w:adjustRightInd w:val="0"/>
      </w:pPr>
      <w:r>
        <w:t xml:space="preserve">   </w:t>
      </w:r>
      <w:proofErr w:type="spellStart"/>
      <w:r>
        <w:t>Rowfa</w:t>
      </w:r>
      <w:r w:rsidR="00ED785B">
        <w:t>nt</w:t>
      </w:r>
      <w:proofErr w:type="spellEnd"/>
      <w:r w:rsidR="00ED785B">
        <w:t xml:space="preserve"> Club, Cleveland OH, December </w:t>
      </w:r>
      <w:r>
        <w:t>2006</w:t>
      </w:r>
    </w:p>
    <w:p w14:paraId="23B86C89" w14:textId="77777777" w:rsidR="002E3EF8" w:rsidRDefault="002E3EF8">
      <w:pPr>
        <w:widowControl w:val="0"/>
        <w:autoSpaceDE w:val="0"/>
        <w:autoSpaceDN w:val="0"/>
        <w:adjustRightInd w:val="0"/>
      </w:pPr>
      <w:r>
        <w:t xml:space="preserve">   Cleveland Mus</w:t>
      </w:r>
      <w:r w:rsidR="00ED785B">
        <w:t xml:space="preserve">eum of Natural History, January </w:t>
      </w:r>
      <w:r>
        <w:t>2007</w:t>
      </w:r>
    </w:p>
    <w:p w14:paraId="752879A4" w14:textId="77777777" w:rsidR="002E3EF8" w:rsidRDefault="002E3EF8">
      <w:pPr>
        <w:widowControl w:val="0"/>
        <w:autoSpaceDE w:val="0"/>
        <w:autoSpaceDN w:val="0"/>
        <w:adjustRightInd w:val="0"/>
      </w:pPr>
      <w:r>
        <w:t xml:space="preserve">   Nashville Unitarian Church, Fe</w:t>
      </w:r>
      <w:r w:rsidR="00ED785B">
        <w:t xml:space="preserve">bruary </w:t>
      </w:r>
      <w:r>
        <w:t>2007</w:t>
      </w:r>
    </w:p>
    <w:p w14:paraId="2CCF796C" w14:textId="77777777" w:rsidR="002E3EF8" w:rsidRDefault="002E3EF8">
      <w:pPr>
        <w:widowControl w:val="0"/>
        <w:autoSpaceDE w:val="0"/>
        <w:autoSpaceDN w:val="0"/>
        <w:adjustRightInd w:val="0"/>
      </w:pPr>
      <w:r>
        <w:t xml:space="preserve">   </w:t>
      </w:r>
      <w:r w:rsidR="00ED785B">
        <w:t xml:space="preserve">University of Kansas, March </w:t>
      </w:r>
      <w:r>
        <w:t>2007</w:t>
      </w:r>
    </w:p>
    <w:p w14:paraId="2E71ECFE" w14:textId="77777777" w:rsidR="002E3EF8" w:rsidRDefault="002E3EF8">
      <w:pPr>
        <w:widowControl w:val="0"/>
        <w:autoSpaceDE w:val="0"/>
        <w:autoSpaceDN w:val="0"/>
        <w:adjustRightInd w:val="0"/>
      </w:pPr>
      <w:r>
        <w:t xml:space="preserve">   TV of Tom</w:t>
      </w:r>
      <w:r w:rsidR="00ED785B">
        <w:t xml:space="preserve">orrow, San Francisco, March </w:t>
      </w:r>
      <w:r>
        <w:t>2007</w:t>
      </w:r>
    </w:p>
    <w:p w14:paraId="639D8E0F" w14:textId="77777777" w:rsidR="002E3EF8" w:rsidRDefault="00ED785B">
      <w:pPr>
        <w:widowControl w:val="0"/>
        <w:autoSpaceDE w:val="0"/>
        <w:autoSpaceDN w:val="0"/>
        <w:adjustRightInd w:val="0"/>
      </w:pPr>
      <w:r>
        <w:t xml:space="preserve">   Allegheny College, March </w:t>
      </w:r>
      <w:r w:rsidR="002E3EF8">
        <w:t>2007</w:t>
      </w:r>
    </w:p>
    <w:p w14:paraId="2E5FC1B9" w14:textId="77777777" w:rsidR="002E3EF8" w:rsidRDefault="002E3EF8">
      <w:pPr>
        <w:widowControl w:val="0"/>
        <w:autoSpaceDE w:val="0"/>
        <w:autoSpaceDN w:val="0"/>
        <w:adjustRightInd w:val="0"/>
      </w:pPr>
      <w:r>
        <w:t xml:space="preserve">   Smith</w:t>
      </w:r>
      <w:r w:rsidR="00ED785B">
        <w:t xml:space="preserve">sonian Institution, March </w:t>
      </w:r>
      <w:r>
        <w:t>2007</w:t>
      </w:r>
    </w:p>
    <w:p w14:paraId="2A979BBE" w14:textId="77777777" w:rsidR="002E3EF8" w:rsidRDefault="002E3EF8">
      <w:pPr>
        <w:widowControl w:val="0"/>
        <w:autoSpaceDE w:val="0"/>
        <w:autoSpaceDN w:val="0"/>
        <w:adjustRightInd w:val="0"/>
      </w:pPr>
      <w:r>
        <w:t xml:space="preserve">   Lawrence Hall of </w:t>
      </w:r>
      <w:r w:rsidR="00ED785B">
        <w:t xml:space="preserve">Science, April </w:t>
      </w:r>
      <w:r>
        <w:t>2007</w:t>
      </w:r>
    </w:p>
    <w:p w14:paraId="153E9115" w14:textId="77777777" w:rsidR="002E3EF8" w:rsidRDefault="002E3EF8">
      <w:pPr>
        <w:widowControl w:val="0"/>
        <w:autoSpaceDE w:val="0"/>
        <w:autoSpaceDN w:val="0"/>
        <w:adjustRightInd w:val="0"/>
      </w:pPr>
      <w:r>
        <w:t xml:space="preserve">   Dyer Observatory Ex</w:t>
      </w:r>
      <w:r w:rsidR="00ED785B">
        <w:t xml:space="preserve">ploration Night, April </w:t>
      </w:r>
      <w:r>
        <w:t>2007</w:t>
      </w:r>
    </w:p>
    <w:p w14:paraId="1C5089EE" w14:textId="77777777" w:rsidR="002E3EF8" w:rsidRDefault="002E3EF8">
      <w:pPr>
        <w:widowControl w:val="0"/>
        <w:autoSpaceDE w:val="0"/>
        <w:autoSpaceDN w:val="0"/>
        <w:adjustRightInd w:val="0"/>
      </w:pPr>
      <w:r>
        <w:t xml:space="preserve">   Veritas F</w:t>
      </w:r>
      <w:r w:rsidR="00ED785B">
        <w:t xml:space="preserve">irst Light Festival, April </w:t>
      </w:r>
      <w:r>
        <w:t>2007</w:t>
      </w:r>
    </w:p>
    <w:p w14:paraId="58C824E2" w14:textId="77777777" w:rsidR="002E3EF8" w:rsidRDefault="00ED785B">
      <w:pPr>
        <w:widowControl w:val="0"/>
        <w:autoSpaceDE w:val="0"/>
        <w:autoSpaceDN w:val="0"/>
        <w:adjustRightInd w:val="0"/>
      </w:pPr>
      <w:r>
        <w:t xml:space="preserve">   St. Olaf College, May </w:t>
      </w:r>
      <w:r w:rsidR="002E3EF8">
        <w:t>2007</w:t>
      </w:r>
    </w:p>
    <w:p w14:paraId="113BDF80" w14:textId="77777777" w:rsidR="002E3EF8" w:rsidRDefault="002E3EF8">
      <w:pPr>
        <w:widowControl w:val="0"/>
        <w:autoSpaceDE w:val="0"/>
        <w:autoSpaceDN w:val="0"/>
        <w:adjustRightInd w:val="0"/>
      </w:pPr>
      <w:r>
        <w:t xml:space="preserve">   Rally For </w:t>
      </w:r>
      <w:r w:rsidR="00ED785B">
        <w:t xml:space="preserve">Reason, May </w:t>
      </w:r>
      <w:r>
        <w:t>2007</w:t>
      </w:r>
    </w:p>
    <w:p w14:paraId="40F9EC78" w14:textId="77777777" w:rsidR="002E3EF8" w:rsidRDefault="002E3EF8">
      <w:pPr>
        <w:widowControl w:val="0"/>
        <w:autoSpaceDE w:val="0"/>
        <w:autoSpaceDN w:val="0"/>
        <w:adjustRightInd w:val="0"/>
      </w:pPr>
      <w:r>
        <w:t xml:space="preserve">   Brookha</w:t>
      </w:r>
      <w:r w:rsidR="00ED785B">
        <w:t>ven National Laboratory, May</w:t>
      </w:r>
      <w:r>
        <w:t xml:space="preserve"> 2007</w:t>
      </w:r>
    </w:p>
    <w:p w14:paraId="4EF18F8F" w14:textId="77777777" w:rsidR="002E3EF8" w:rsidRDefault="00ED785B">
      <w:pPr>
        <w:widowControl w:val="0"/>
        <w:autoSpaceDE w:val="0"/>
        <w:autoSpaceDN w:val="0"/>
        <w:adjustRightInd w:val="0"/>
      </w:pPr>
      <w:r>
        <w:t xml:space="preserve">   Caltech, June </w:t>
      </w:r>
      <w:r w:rsidR="002E3EF8">
        <w:t>2007</w:t>
      </w:r>
    </w:p>
    <w:p w14:paraId="241D443B" w14:textId="77777777" w:rsidR="002E3EF8" w:rsidRDefault="00ED785B">
      <w:pPr>
        <w:widowControl w:val="0"/>
        <w:autoSpaceDE w:val="0"/>
        <w:autoSpaceDN w:val="0"/>
        <w:adjustRightInd w:val="0"/>
      </w:pPr>
      <w:r>
        <w:t xml:space="preserve">   </w:t>
      </w:r>
      <w:proofErr w:type="spellStart"/>
      <w:r>
        <w:t>IdeaCity</w:t>
      </w:r>
      <w:proofErr w:type="spellEnd"/>
      <w:r>
        <w:t xml:space="preserve">, Toronto, June </w:t>
      </w:r>
      <w:r w:rsidR="002E3EF8">
        <w:t>2007</w:t>
      </w:r>
    </w:p>
    <w:p w14:paraId="11CF58C3" w14:textId="77777777" w:rsidR="002E3EF8" w:rsidRDefault="002E3EF8">
      <w:pPr>
        <w:widowControl w:val="0"/>
        <w:autoSpaceDE w:val="0"/>
        <w:autoSpaceDN w:val="0"/>
        <w:adjustRightInd w:val="0"/>
      </w:pPr>
      <w:r>
        <w:t xml:space="preserve">   </w:t>
      </w:r>
      <w:r w:rsidR="00ED785B">
        <w:t xml:space="preserve">Aspen </w:t>
      </w:r>
      <w:r>
        <w:t>Ide</w:t>
      </w:r>
      <w:r w:rsidR="00ED785B">
        <w:t xml:space="preserve">as Festival, July </w:t>
      </w:r>
      <w:r>
        <w:t>2008</w:t>
      </w:r>
    </w:p>
    <w:p w14:paraId="5A8CF5B3" w14:textId="77777777" w:rsidR="002E3EF8" w:rsidRDefault="00ED785B">
      <w:pPr>
        <w:widowControl w:val="0"/>
        <w:autoSpaceDE w:val="0"/>
        <w:autoSpaceDN w:val="0"/>
        <w:adjustRightInd w:val="0"/>
      </w:pPr>
      <w:r>
        <w:t xml:space="preserve">   UCLA, July </w:t>
      </w:r>
      <w:r w:rsidR="002E3EF8">
        <w:t>2007</w:t>
      </w:r>
    </w:p>
    <w:p w14:paraId="6CBAAB17" w14:textId="77777777" w:rsidR="002E3EF8" w:rsidRDefault="002E3EF8">
      <w:pPr>
        <w:widowControl w:val="0"/>
        <w:autoSpaceDE w:val="0"/>
        <w:autoSpaceDN w:val="0"/>
        <w:adjustRightInd w:val="0"/>
      </w:pPr>
      <w:r>
        <w:t xml:space="preserve">   Cente</w:t>
      </w:r>
      <w:r w:rsidR="00ED785B">
        <w:t xml:space="preserve">r for Inquiry, Cleveland August </w:t>
      </w:r>
      <w:r>
        <w:t>2007</w:t>
      </w:r>
    </w:p>
    <w:p w14:paraId="5042941B" w14:textId="77777777" w:rsidR="002E3EF8" w:rsidRDefault="002E3EF8">
      <w:pPr>
        <w:widowControl w:val="0"/>
        <w:autoSpaceDE w:val="0"/>
        <w:autoSpaceDN w:val="0"/>
        <w:adjustRightInd w:val="0"/>
      </w:pPr>
      <w:r>
        <w:t xml:space="preserve"> </w:t>
      </w:r>
      <w:r w:rsidR="00ED785B">
        <w:t xml:space="preserve">  Concordia University, October </w:t>
      </w:r>
      <w:r>
        <w:t>2007</w:t>
      </w:r>
    </w:p>
    <w:p w14:paraId="2538A84D" w14:textId="77777777" w:rsidR="002E3EF8" w:rsidRDefault="002E3EF8">
      <w:pPr>
        <w:widowControl w:val="0"/>
        <w:autoSpaceDE w:val="0"/>
        <w:autoSpaceDN w:val="0"/>
        <w:adjustRightInd w:val="0"/>
      </w:pPr>
      <w:r>
        <w:t xml:space="preserve">  </w:t>
      </w:r>
      <w:r w:rsidR="00ED785B">
        <w:t xml:space="preserve"> Genoa Science Festival, November </w:t>
      </w:r>
      <w:r>
        <w:t>2007</w:t>
      </w:r>
    </w:p>
    <w:p w14:paraId="099D594F" w14:textId="77777777" w:rsidR="002E3EF8" w:rsidRDefault="002E3EF8">
      <w:pPr>
        <w:widowControl w:val="0"/>
        <w:autoSpaceDE w:val="0"/>
        <w:autoSpaceDN w:val="0"/>
        <w:adjustRightInd w:val="0"/>
      </w:pPr>
      <w:r>
        <w:t xml:space="preserve">   Arizona State U</w:t>
      </w:r>
      <w:r w:rsidR="00ED785B">
        <w:t xml:space="preserve">niversity Beyond Center, November </w:t>
      </w:r>
      <w:r>
        <w:t>2007</w:t>
      </w:r>
    </w:p>
    <w:p w14:paraId="7477DC2D" w14:textId="77777777" w:rsidR="002E3EF8" w:rsidRDefault="002E3EF8">
      <w:pPr>
        <w:widowControl w:val="0"/>
        <w:autoSpaceDE w:val="0"/>
        <w:autoSpaceDN w:val="0"/>
        <w:adjustRightInd w:val="0"/>
      </w:pPr>
      <w:r>
        <w:t xml:space="preserve">   S</w:t>
      </w:r>
      <w:r w:rsidR="00ED785B">
        <w:t xml:space="preserve">mithsonian Institution, January </w:t>
      </w:r>
      <w:r>
        <w:t>2008</w:t>
      </w:r>
    </w:p>
    <w:p w14:paraId="35469832" w14:textId="77777777" w:rsidR="002E3EF8" w:rsidRDefault="002E3EF8">
      <w:pPr>
        <w:widowControl w:val="0"/>
        <w:autoSpaceDE w:val="0"/>
        <w:autoSpaceDN w:val="0"/>
        <w:adjustRightInd w:val="0"/>
      </w:pPr>
      <w:r>
        <w:t xml:space="preserve"> </w:t>
      </w:r>
      <w:r w:rsidR="00ED785B">
        <w:t xml:space="preserve">  IIT, February </w:t>
      </w:r>
      <w:r>
        <w:t>2008</w:t>
      </w:r>
    </w:p>
    <w:p w14:paraId="704974BA" w14:textId="77777777" w:rsidR="002E3EF8" w:rsidRDefault="002E3EF8">
      <w:pPr>
        <w:widowControl w:val="0"/>
        <w:autoSpaceDE w:val="0"/>
        <w:autoSpaceDN w:val="0"/>
        <w:adjustRightInd w:val="0"/>
      </w:pPr>
      <w:r>
        <w:t xml:space="preserve">   University of Arka</w:t>
      </w:r>
      <w:r w:rsidR="00ED785B">
        <w:t xml:space="preserve">nsas Centennial Lecture, February </w:t>
      </w:r>
      <w:r>
        <w:t>2008</w:t>
      </w:r>
    </w:p>
    <w:p w14:paraId="4D0FF71C" w14:textId="77777777" w:rsidR="002E3EF8" w:rsidRDefault="002E3EF8">
      <w:pPr>
        <w:widowControl w:val="0"/>
        <w:autoSpaceDE w:val="0"/>
        <w:autoSpaceDN w:val="0"/>
        <w:adjustRightInd w:val="0"/>
      </w:pPr>
      <w:r>
        <w:t xml:space="preserve">   American Enterprise I</w:t>
      </w:r>
      <w:r w:rsidR="00ED785B">
        <w:t xml:space="preserve">nstitute, February </w:t>
      </w:r>
      <w:r>
        <w:t>2008</w:t>
      </w:r>
    </w:p>
    <w:p w14:paraId="7887CA9B" w14:textId="77777777" w:rsidR="002E3EF8" w:rsidRDefault="002E3EF8">
      <w:pPr>
        <w:widowControl w:val="0"/>
        <w:autoSpaceDE w:val="0"/>
        <w:autoSpaceDN w:val="0"/>
        <w:adjustRightInd w:val="0"/>
      </w:pPr>
      <w:r>
        <w:t xml:space="preserve">   Michigan State University D</w:t>
      </w:r>
      <w:r w:rsidR="00ED785B">
        <w:t xml:space="preserve">istinguished Lecture, April </w:t>
      </w:r>
      <w:r>
        <w:t>2008</w:t>
      </w:r>
    </w:p>
    <w:p w14:paraId="0C74898F" w14:textId="77777777" w:rsidR="002E3EF8" w:rsidRDefault="002E3EF8">
      <w:pPr>
        <w:widowControl w:val="0"/>
        <w:autoSpaceDE w:val="0"/>
        <w:autoSpaceDN w:val="0"/>
        <w:adjustRightInd w:val="0"/>
      </w:pPr>
      <w:r>
        <w:t xml:space="preserve">   Trie</w:t>
      </w:r>
      <w:r w:rsidR="00ED785B">
        <w:t xml:space="preserve">ste Science Festival, April </w:t>
      </w:r>
      <w:r>
        <w:t>2008</w:t>
      </w:r>
    </w:p>
    <w:p w14:paraId="6DCDE021" w14:textId="77777777" w:rsidR="002E3EF8" w:rsidRDefault="002E3EF8">
      <w:pPr>
        <w:widowControl w:val="0"/>
        <w:autoSpaceDE w:val="0"/>
        <w:autoSpaceDN w:val="0"/>
        <w:adjustRightInd w:val="0"/>
      </w:pPr>
      <w:r>
        <w:t xml:space="preserve"> </w:t>
      </w:r>
      <w:r w:rsidR="00ED785B">
        <w:t xml:space="preserve">  University of Zurich, May </w:t>
      </w:r>
      <w:r>
        <w:t>2008</w:t>
      </w:r>
    </w:p>
    <w:p w14:paraId="0E1C4023" w14:textId="77777777" w:rsidR="002E3EF8" w:rsidRDefault="00ED785B">
      <w:pPr>
        <w:widowControl w:val="0"/>
        <w:autoSpaceDE w:val="0"/>
        <w:autoSpaceDN w:val="0"/>
        <w:adjustRightInd w:val="0"/>
      </w:pPr>
      <w:r>
        <w:t xml:space="preserve">   U.C. Davis, June </w:t>
      </w:r>
      <w:r w:rsidR="002E3EF8">
        <w:t>2008</w:t>
      </w:r>
    </w:p>
    <w:p w14:paraId="6CD532CA" w14:textId="77777777" w:rsidR="002E3EF8" w:rsidRDefault="002E3EF8">
      <w:pPr>
        <w:widowControl w:val="0"/>
        <w:autoSpaceDE w:val="0"/>
        <w:autoSpaceDN w:val="0"/>
        <w:adjustRightInd w:val="0"/>
      </w:pPr>
      <w:r>
        <w:t xml:space="preserve">   Gre</w:t>
      </w:r>
      <w:r w:rsidR="00ED785B">
        <w:t>at Lakes Science Center, June</w:t>
      </w:r>
      <w:r>
        <w:t xml:space="preserve"> 2008</w:t>
      </w:r>
    </w:p>
    <w:p w14:paraId="4A0A5270" w14:textId="77777777" w:rsidR="002E3EF8" w:rsidRDefault="002E3EF8">
      <w:pPr>
        <w:widowControl w:val="0"/>
        <w:autoSpaceDE w:val="0"/>
        <w:autoSpaceDN w:val="0"/>
        <w:adjustRightInd w:val="0"/>
      </w:pPr>
      <w:r>
        <w:t xml:space="preserve">    Ingenuity</w:t>
      </w:r>
      <w:r w:rsidR="00ED785B">
        <w:t xml:space="preserve"> Festival, July </w:t>
      </w:r>
      <w:r>
        <w:t>2008</w:t>
      </w:r>
    </w:p>
    <w:p w14:paraId="090971A0" w14:textId="77777777" w:rsidR="002E3EF8" w:rsidRDefault="00ED785B">
      <w:pPr>
        <w:widowControl w:val="0"/>
        <w:autoSpaceDE w:val="0"/>
        <w:autoSpaceDN w:val="0"/>
        <w:adjustRightInd w:val="0"/>
      </w:pPr>
      <w:r>
        <w:t xml:space="preserve">    City Club, Cleveland, August </w:t>
      </w:r>
      <w:r w:rsidR="002E3EF8">
        <w:t>2008</w:t>
      </w:r>
    </w:p>
    <w:p w14:paraId="4A58BFEC" w14:textId="77777777" w:rsidR="002E3EF8" w:rsidRDefault="002E3EF8">
      <w:pPr>
        <w:widowControl w:val="0"/>
        <w:autoSpaceDE w:val="0"/>
        <w:autoSpaceDN w:val="0"/>
        <w:adjustRightInd w:val="0"/>
      </w:pPr>
      <w:r>
        <w:t xml:space="preserve">    Sea of Fait</w:t>
      </w:r>
      <w:r w:rsidR="00ED785B">
        <w:t xml:space="preserve">h, September </w:t>
      </w:r>
      <w:r>
        <w:t xml:space="preserve">2008 </w:t>
      </w:r>
    </w:p>
    <w:p w14:paraId="49C78E6F" w14:textId="77777777" w:rsidR="002E3EF8" w:rsidRDefault="002E3EF8">
      <w:pPr>
        <w:widowControl w:val="0"/>
        <w:autoSpaceDE w:val="0"/>
        <w:autoSpaceDN w:val="0"/>
        <w:adjustRightInd w:val="0"/>
      </w:pPr>
      <w:r>
        <w:t xml:space="preserve">    Templeton Lec</w:t>
      </w:r>
      <w:r w:rsidR="00ED785B">
        <w:t xml:space="preserve">ture, September </w:t>
      </w:r>
      <w:r>
        <w:t xml:space="preserve">2008 </w:t>
      </w:r>
    </w:p>
    <w:p w14:paraId="07B02007" w14:textId="77777777" w:rsidR="002E3EF8" w:rsidRDefault="002E3EF8" w:rsidP="00022493">
      <w:pPr>
        <w:widowControl w:val="0"/>
        <w:tabs>
          <w:tab w:val="left" w:pos="270"/>
        </w:tabs>
        <w:autoSpaceDE w:val="0"/>
        <w:autoSpaceDN w:val="0"/>
        <w:adjustRightInd w:val="0"/>
      </w:pPr>
      <w:r>
        <w:t xml:space="preserve">    Crea</w:t>
      </w:r>
      <w:r w:rsidR="00ED785B">
        <w:t xml:space="preserve">tive Nonfiction, October </w:t>
      </w:r>
      <w:r>
        <w:t xml:space="preserve">2008 </w:t>
      </w:r>
    </w:p>
    <w:p w14:paraId="0AC96F02" w14:textId="77777777" w:rsidR="002E3EF8" w:rsidRDefault="00ED785B">
      <w:pPr>
        <w:widowControl w:val="0"/>
        <w:autoSpaceDE w:val="0"/>
        <w:autoSpaceDN w:val="0"/>
        <w:adjustRightInd w:val="0"/>
      </w:pPr>
      <w:r>
        <w:t xml:space="preserve">    Beyond Belief, October</w:t>
      </w:r>
      <w:r w:rsidR="002E3EF8">
        <w:t xml:space="preserve"> 2008 </w:t>
      </w:r>
    </w:p>
    <w:p w14:paraId="6CB4579F" w14:textId="77777777" w:rsidR="002E3EF8" w:rsidRDefault="002E3EF8">
      <w:pPr>
        <w:widowControl w:val="0"/>
        <w:autoSpaceDE w:val="0"/>
        <w:autoSpaceDN w:val="0"/>
        <w:adjustRightInd w:val="0"/>
      </w:pPr>
      <w:r>
        <w:t xml:space="preserve">    </w:t>
      </w:r>
      <w:r w:rsidR="00ED785B">
        <w:t xml:space="preserve">Center for Inquiry, Portland, October </w:t>
      </w:r>
      <w:r>
        <w:t xml:space="preserve">2008 </w:t>
      </w:r>
    </w:p>
    <w:p w14:paraId="5D925BEE" w14:textId="77777777" w:rsidR="002E3EF8" w:rsidRDefault="002E3EF8">
      <w:pPr>
        <w:widowControl w:val="0"/>
        <w:autoSpaceDE w:val="0"/>
        <w:autoSpaceDN w:val="0"/>
        <w:adjustRightInd w:val="0"/>
      </w:pPr>
      <w:r>
        <w:t xml:space="preserve">    Canadian Undergraduate </w:t>
      </w:r>
      <w:r w:rsidR="00ED785B">
        <w:t xml:space="preserve">Physics, October </w:t>
      </w:r>
      <w:r>
        <w:t xml:space="preserve">2008 </w:t>
      </w:r>
    </w:p>
    <w:p w14:paraId="52DDAC53" w14:textId="77777777" w:rsidR="002E3EF8" w:rsidRDefault="002E3EF8">
      <w:pPr>
        <w:widowControl w:val="0"/>
        <w:autoSpaceDE w:val="0"/>
        <w:autoSpaceDN w:val="0"/>
        <w:adjustRightInd w:val="0"/>
      </w:pPr>
      <w:r>
        <w:t xml:space="preserve">    Science and Public</w:t>
      </w:r>
      <w:r w:rsidR="00ED785B">
        <w:t xml:space="preserve"> Policy, October </w:t>
      </w:r>
      <w:r>
        <w:t xml:space="preserve">2008 </w:t>
      </w:r>
    </w:p>
    <w:p w14:paraId="1D28D774" w14:textId="77777777" w:rsidR="002E3EF8" w:rsidRDefault="002E3EF8">
      <w:pPr>
        <w:widowControl w:val="0"/>
        <w:autoSpaceDE w:val="0"/>
        <w:autoSpaceDN w:val="0"/>
        <w:adjustRightInd w:val="0"/>
      </w:pPr>
      <w:r>
        <w:t xml:space="preserve">  </w:t>
      </w:r>
      <w:r w:rsidR="00ED785B">
        <w:t xml:space="preserve">  Hampshire College, October </w:t>
      </w:r>
      <w:r>
        <w:t xml:space="preserve">2008 </w:t>
      </w:r>
    </w:p>
    <w:p w14:paraId="42DE34D0" w14:textId="77777777" w:rsidR="002E3EF8" w:rsidRDefault="002E3EF8">
      <w:pPr>
        <w:widowControl w:val="0"/>
        <w:autoSpaceDE w:val="0"/>
        <w:autoSpaceDN w:val="0"/>
        <w:adjustRightInd w:val="0"/>
      </w:pPr>
      <w:r>
        <w:t xml:space="preserve">    New York State Teachers Conventio</w:t>
      </w:r>
      <w:r w:rsidR="00ED785B">
        <w:t xml:space="preserve">n, November </w:t>
      </w:r>
      <w:r>
        <w:t xml:space="preserve">2008 </w:t>
      </w:r>
    </w:p>
    <w:p w14:paraId="619CE7D4" w14:textId="77777777" w:rsidR="002E3EF8" w:rsidRDefault="002E3EF8">
      <w:pPr>
        <w:widowControl w:val="0"/>
        <w:autoSpaceDE w:val="0"/>
        <w:autoSpaceDN w:val="0"/>
        <w:adjustRightInd w:val="0"/>
      </w:pPr>
      <w:r>
        <w:t xml:space="preserve">    La Ciudad de l</w:t>
      </w:r>
      <w:r w:rsidR="00ED785B">
        <w:t xml:space="preserve">as Ideas, November </w:t>
      </w:r>
      <w:r>
        <w:t>2008</w:t>
      </w:r>
    </w:p>
    <w:p w14:paraId="5B7688CE" w14:textId="77777777" w:rsidR="002E3EF8" w:rsidRDefault="00B75962">
      <w:pPr>
        <w:widowControl w:val="0"/>
        <w:autoSpaceDE w:val="0"/>
        <w:autoSpaceDN w:val="0"/>
        <w:adjustRightInd w:val="0"/>
      </w:pPr>
      <w:r>
        <w:t xml:space="preserve">    Fort Worth Texas, November </w:t>
      </w:r>
      <w:r w:rsidR="002E3EF8">
        <w:t xml:space="preserve">2008 </w:t>
      </w:r>
    </w:p>
    <w:p w14:paraId="6D6B2A0A" w14:textId="77777777" w:rsidR="00203953" w:rsidRDefault="002E3EF8">
      <w:pPr>
        <w:widowControl w:val="0"/>
        <w:autoSpaceDE w:val="0"/>
        <w:autoSpaceDN w:val="0"/>
        <w:adjustRightInd w:val="0"/>
        <w:ind w:left="720" w:hanging="540"/>
      </w:pPr>
      <w:r>
        <w:t xml:space="preserve"> UNESCO Inaugural meeting, International</w:t>
      </w:r>
      <w:r w:rsidR="00203953">
        <w:t xml:space="preserve"> Year of Astronomy, </w:t>
      </w:r>
      <w:r w:rsidR="00BD5E70">
        <w:t>Astronomy and</w:t>
      </w:r>
      <w:r w:rsidR="00203953">
        <w:t xml:space="preserve"> </w:t>
      </w:r>
    </w:p>
    <w:p w14:paraId="4338AE5B" w14:textId="77777777" w:rsidR="002E3EF8" w:rsidRDefault="00203953">
      <w:pPr>
        <w:widowControl w:val="0"/>
        <w:autoSpaceDE w:val="0"/>
        <w:autoSpaceDN w:val="0"/>
        <w:adjustRightInd w:val="0"/>
        <w:ind w:left="720" w:hanging="540"/>
      </w:pPr>
      <w:r>
        <w:t xml:space="preserve"> Culture, </w:t>
      </w:r>
      <w:r w:rsidR="00B75962">
        <w:t xml:space="preserve">January </w:t>
      </w:r>
      <w:r w:rsidR="002E3EF8">
        <w:t>2009</w:t>
      </w:r>
    </w:p>
    <w:p w14:paraId="7085A21C" w14:textId="77777777" w:rsidR="002E3EF8" w:rsidRDefault="002E3EF8">
      <w:pPr>
        <w:widowControl w:val="0"/>
        <w:autoSpaceDE w:val="0"/>
        <w:autoSpaceDN w:val="0"/>
        <w:adjustRightInd w:val="0"/>
      </w:pPr>
      <w:r>
        <w:t xml:space="preserve">   </w:t>
      </w:r>
      <w:r w:rsidR="00936F2D">
        <w:t xml:space="preserve"> </w:t>
      </w:r>
      <w:proofErr w:type="spellStart"/>
      <w:r>
        <w:t>Darwinfest</w:t>
      </w:r>
      <w:proofErr w:type="spellEnd"/>
      <w:r>
        <w:t xml:space="preserve"> </w:t>
      </w:r>
      <w:proofErr w:type="spellStart"/>
      <w:r>
        <w:t>Minisymposium</w:t>
      </w:r>
      <w:proofErr w:type="spellEnd"/>
      <w:r>
        <w:t xml:space="preserve">, </w:t>
      </w:r>
      <w:r w:rsidR="00B75962">
        <w:t xml:space="preserve">Revolutionary Ideas, February </w:t>
      </w:r>
      <w:r>
        <w:t>2009</w:t>
      </w:r>
    </w:p>
    <w:p w14:paraId="51A91032" w14:textId="77777777" w:rsidR="002E3EF8" w:rsidRDefault="002E3EF8">
      <w:pPr>
        <w:widowControl w:val="0"/>
        <w:autoSpaceDE w:val="0"/>
        <w:autoSpaceDN w:val="0"/>
        <w:adjustRightInd w:val="0"/>
      </w:pPr>
      <w:r>
        <w:t xml:space="preserve">   </w:t>
      </w:r>
      <w:r w:rsidR="00936F2D">
        <w:t xml:space="preserve"> </w:t>
      </w:r>
      <w:r w:rsidR="00B75962">
        <w:t xml:space="preserve">Purdue University, February </w:t>
      </w:r>
      <w:r>
        <w:t>2009</w:t>
      </w:r>
    </w:p>
    <w:p w14:paraId="5DDF2A19" w14:textId="77777777" w:rsidR="002E3EF8" w:rsidRDefault="002E3EF8">
      <w:pPr>
        <w:widowControl w:val="0"/>
        <w:autoSpaceDE w:val="0"/>
        <w:autoSpaceDN w:val="0"/>
        <w:adjustRightInd w:val="0"/>
      </w:pPr>
      <w:r>
        <w:t xml:space="preserve">   </w:t>
      </w:r>
      <w:r w:rsidR="00936F2D">
        <w:t xml:space="preserve"> </w:t>
      </w:r>
      <w:r>
        <w:t>Middlebury College April 2009</w:t>
      </w:r>
    </w:p>
    <w:p w14:paraId="555EFC6A" w14:textId="77777777" w:rsidR="002E3EF8" w:rsidRDefault="002E3EF8">
      <w:pPr>
        <w:widowControl w:val="0"/>
        <w:autoSpaceDE w:val="0"/>
        <w:autoSpaceDN w:val="0"/>
        <w:adjustRightInd w:val="0"/>
      </w:pPr>
      <w:r>
        <w:lastRenderedPageBreak/>
        <w:t xml:space="preserve">   </w:t>
      </w:r>
      <w:r w:rsidR="00936F2D">
        <w:t xml:space="preserve"> </w:t>
      </w:r>
      <w:r>
        <w:t>New School, NY April 2009</w:t>
      </w:r>
    </w:p>
    <w:p w14:paraId="38064799" w14:textId="77777777" w:rsidR="002E3EF8" w:rsidRDefault="002E3EF8">
      <w:pPr>
        <w:widowControl w:val="0"/>
        <w:autoSpaceDE w:val="0"/>
        <w:autoSpaceDN w:val="0"/>
        <w:adjustRightInd w:val="0"/>
      </w:pPr>
      <w:r>
        <w:t xml:space="preserve">   </w:t>
      </w:r>
      <w:r w:rsidR="00936F2D">
        <w:t xml:space="preserve"> </w:t>
      </w:r>
      <w:r>
        <w:t>University of Zurich, June 2009</w:t>
      </w:r>
    </w:p>
    <w:p w14:paraId="63F5914C" w14:textId="77777777" w:rsidR="002E3EF8" w:rsidRDefault="002E3EF8">
      <w:pPr>
        <w:widowControl w:val="0"/>
        <w:autoSpaceDE w:val="0"/>
        <w:autoSpaceDN w:val="0"/>
        <w:adjustRightInd w:val="0"/>
      </w:pPr>
      <w:r>
        <w:t xml:space="preserve">   </w:t>
      </w:r>
      <w:r w:rsidR="00936F2D">
        <w:t xml:space="preserve"> </w:t>
      </w:r>
      <w:r>
        <w:t>World Science Festival, June 2009</w:t>
      </w:r>
    </w:p>
    <w:p w14:paraId="5ED3ECD8" w14:textId="77777777" w:rsidR="002E3EF8" w:rsidRDefault="002E3EF8">
      <w:pPr>
        <w:widowControl w:val="0"/>
        <w:autoSpaceDE w:val="0"/>
        <w:autoSpaceDN w:val="0"/>
        <w:adjustRightInd w:val="0"/>
      </w:pPr>
      <w:r>
        <w:t xml:space="preserve">   </w:t>
      </w:r>
      <w:r w:rsidR="00936F2D">
        <w:t xml:space="preserve"> </w:t>
      </w:r>
      <w:proofErr w:type="spellStart"/>
      <w:r>
        <w:t>Moonfest</w:t>
      </w:r>
      <w:proofErr w:type="spellEnd"/>
      <w:r>
        <w:t>, NASA Ames, July 2009</w:t>
      </w:r>
    </w:p>
    <w:p w14:paraId="03320B51" w14:textId="77777777" w:rsidR="002E3EF8" w:rsidRDefault="002E3EF8">
      <w:pPr>
        <w:widowControl w:val="0"/>
        <w:autoSpaceDE w:val="0"/>
        <w:autoSpaceDN w:val="0"/>
        <w:adjustRightInd w:val="0"/>
      </w:pPr>
      <w:r>
        <w:t xml:space="preserve">   </w:t>
      </w:r>
      <w:r w:rsidR="00936F2D">
        <w:t xml:space="preserve"> </w:t>
      </w:r>
      <w:r>
        <w:t>Division of Particles and</w:t>
      </w:r>
      <w:r w:rsidR="00B75962">
        <w:t xml:space="preserve"> Fields Annual Meeting, </w:t>
      </w:r>
      <w:r>
        <w:t>July 2009</w:t>
      </w:r>
    </w:p>
    <w:p w14:paraId="31E8C4AB" w14:textId="77777777" w:rsidR="002E3EF8" w:rsidRDefault="002E3EF8">
      <w:pPr>
        <w:widowControl w:val="0"/>
        <w:autoSpaceDE w:val="0"/>
        <w:autoSpaceDN w:val="0"/>
        <w:adjustRightInd w:val="0"/>
      </w:pPr>
      <w:r>
        <w:t xml:space="preserve">   </w:t>
      </w:r>
      <w:r w:rsidR="00936F2D">
        <w:t xml:space="preserve"> </w:t>
      </w:r>
      <w:r>
        <w:t>Australian National Science Week, National Lecturer, Aug</w:t>
      </w:r>
      <w:r w:rsidR="00B75962">
        <w:t>ust</w:t>
      </w:r>
      <w:r>
        <w:t xml:space="preserve"> 2009 </w:t>
      </w:r>
    </w:p>
    <w:p w14:paraId="49CDAE56" w14:textId="77777777" w:rsidR="002E3EF8" w:rsidRDefault="002E3EF8">
      <w:pPr>
        <w:widowControl w:val="0"/>
        <w:autoSpaceDE w:val="0"/>
        <w:autoSpaceDN w:val="0"/>
        <w:adjustRightInd w:val="0"/>
      </w:pPr>
      <w:r>
        <w:t xml:space="preserve">   </w:t>
      </w:r>
      <w:r w:rsidR="00936F2D">
        <w:t xml:space="preserve"> </w:t>
      </w:r>
      <w:r>
        <w:t>Perimeter Institute, Quarks to the Cosmos Oct</w:t>
      </w:r>
      <w:r w:rsidR="00B75962">
        <w:t>ober</w:t>
      </w:r>
      <w:r>
        <w:t xml:space="preserve"> 2009</w:t>
      </w:r>
    </w:p>
    <w:p w14:paraId="72A5FE65" w14:textId="77777777" w:rsidR="002E3EF8" w:rsidRDefault="002E3EF8">
      <w:pPr>
        <w:widowControl w:val="0"/>
        <w:autoSpaceDE w:val="0"/>
        <w:autoSpaceDN w:val="0"/>
        <w:adjustRightInd w:val="0"/>
      </w:pPr>
      <w:r>
        <w:t xml:space="preserve">   </w:t>
      </w:r>
      <w:r w:rsidR="00022493">
        <w:t xml:space="preserve"> </w:t>
      </w:r>
      <w:r>
        <w:t>CFI National Cruise, Nov</w:t>
      </w:r>
      <w:r w:rsidR="00B75962">
        <w:t>ember</w:t>
      </w:r>
      <w:r>
        <w:t xml:space="preserve"> 2009</w:t>
      </w:r>
    </w:p>
    <w:p w14:paraId="651D4AC5" w14:textId="77777777" w:rsidR="002E3EF8" w:rsidRDefault="002E3EF8">
      <w:pPr>
        <w:widowControl w:val="0"/>
        <w:autoSpaceDE w:val="0"/>
        <w:autoSpaceDN w:val="0"/>
        <w:adjustRightInd w:val="0"/>
      </w:pPr>
      <w:r>
        <w:t xml:space="preserve">   </w:t>
      </w:r>
      <w:r w:rsidR="00022493">
        <w:t xml:space="preserve"> </w:t>
      </w:r>
      <w:r>
        <w:t>Scientific American Cruise, Dec</w:t>
      </w:r>
      <w:r w:rsidR="00B75962">
        <w:t>ember</w:t>
      </w:r>
      <w:r>
        <w:t xml:space="preserve"> 2009</w:t>
      </w:r>
    </w:p>
    <w:p w14:paraId="2FCA5EEE" w14:textId="77777777" w:rsidR="002E3EF8" w:rsidRDefault="002E3EF8">
      <w:pPr>
        <w:widowControl w:val="0"/>
        <w:autoSpaceDE w:val="0"/>
        <w:autoSpaceDN w:val="0"/>
        <w:adjustRightInd w:val="0"/>
      </w:pPr>
      <w:r>
        <w:t xml:space="preserve">  </w:t>
      </w:r>
      <w:r w:rsidR="00022493">
        <w:t xml:space="preserve"> </w:t>
      </w:r>
      <w:r>
        <w:t xml:space="preserve"> Todd Lecture, Butler University, Feb</w:t>
      </w:r>
      <w:r w:rsidR="00B75962">
        <w:t>ruary</w:t>
      </w:r>
      <w:r>
        <w:t xml:space="preserve"> 2010</w:t>
      </w:r>
    </w:p>
    <w:p w14:paraId="01A89181" w14:textId="77777777" w:rsidR="002E3EF8" w:rsidRDefault="002E3EF8">
      <w:pPr>
        <w:widowControl w:val="0"/>
        <w:autoSpaceDE w:val="0"/>
        <w:autoSpaceDN w:val="0"/>
        <w:adjustRightInd w:val="0"/>
      </w:pPr>
      <w:r>
        <w:t xml:space="preserve">   </w:t>
      </w:r>
      <w:r w:rsidR="00022493">
        <w:t xml:space="preserve"> </w:t>
      </w:r>
      <w:r>
        <w:t>Woods Lecture, Norwich University, Feb</w:t>
      </w:r>
      <w:r w:rsidR="00B75962">
        <w:t>ruary</w:t>
      </w:r>
      <w:r>
        <w:t xml:space="preserve"> 2010</w:t>
      </w:r>
    </w:p>
    <w:p w14:paraId="3AE2A874" w14:textId="77777777" w:rsidR="002E3EF8" w:rsidRDefault="002E3EF8">
      <w:pPr>
        <w:widowControl w:val="0"/>
        <w:autoSpaceDE w:val="0"/>
        <w:autoSpaceDN w:val="0"/>
        <w:adjustRightInd w:val="0"/>
      </w:pPr>
      <w:r>
        <w:t xml:space="preserve">   </w:t>
      </w:r>
      <w:r w:rsidR="00022493">
        <w:t xml:space="preserve"> </w:t>
      </w:r>
      <w:r>
        <w:t>Beattie Lecture, McGill University, Mar</w:t>
      </w:r>
      <w:r w:rsidR="00B75962">
        <w:t>ch</w:t>
      </w:r>
      <w:r>
        <w:t xml:space="preserve"> 2010</w:t>
      </w:r>
    </w:p>
    <w:p w14:paraId="24653286" w14:textId="77777777" w:rsidR="002E3EF8" w:rsidRDefault="002E3EF8">
      <w:pPr>
        <w:widowControl w:val="0"/>
        <w:autoSpaceDE w:val="0"/>
        <w:autoSpaceDN w:val="0"/>
        <w:adjustRightInd w:val="0"/>
      </w:pPr>
      <w:r>
        <w:t xml:space="preserve">   </w:t>
      </w:r>
      <w:r w:rsidR="00022493">
        <w:t xml:space="preserve"> </w:t>
      </w:r>
      <w:r>
        <w:t>Dunedin, New Zealand Mar</w:t>
      </w:r>
      <w:r w:rsidR="00613BA6">
        <w:t>ch</w:t>
      </w:r>
      <w:r>
        <w:t xml:space="preserve"> 2010</w:t>
      </w:r>
    </w:p>
    <w:p w14:paraId="59500F73" w14:textId="77777777" w:rsidR="002E3EF8" w:rsidRDefault="002E3EF8">
      <w:pPr>
        <w:widowControl w:val="0"/>
        <w:autoSpaceDE w:val="0"/>
        <w:autoSpaceDN w:val="0"/>
        <w:adjustRightInd w:val="0"/>
      </w:pPr>
      <w:r>
        <w:t xml:space="preserve"> </w:t>
      </w:r>
      <w:r w:rsidR="003A51BE">
        <w:t xml:space="preserve"> </w:t>
      </w:r>
      <w:r>
        <w:t xml:space="preserve"> </w:t>
      </w:r>
      <w:r w:rsidR="00022493">
        <w:t xml:space="preserve"> </w:t>
      </w:r>
      <w:r>
        <w:t>Unive</w:t>
      </w:r>
      <w:r w:rsidR="00613BA6">
        <w:t xml:space="preserve">rsity of Auckland, </w:t>
      </w:r>
      <w:r>
        <w:t>Mar</w:t>
      </w:r>
      <w:r w:rsidR="00613BA6">
        <w:t>ch</w:t>
      </w:r>
      <w:r>
        <w:t xml:space="preserve"> 2010</w:t>
      </w:r>
    </w:p>
    <w:p w14:paraId="6F6DA7A2" w14:textId="77777777" w:rsidR="002E3EF8" w:rsidRDefault="002E3EF8">
      <w:pPr>
        <w:widowControl w:val="0"/>
        <w:autoSpaceDE w:val="0"/>
        <w:autoSpaceDN w:val="0"/>
        <w:adjustRightInd w:val="0"/>
      </w:pPr>
      <w:r>
        <w:t xml:space="preserve">  </w:t>
      </w:r>
      <w:r w:rsidR="003A51BE">
        <w:t xml:space="preserve"> </w:t>
      </w:r>
      <w:r w:rsidR="00022493">
        <w:t xml:space="preserve"> </w:t>
      </w:r>
      <w:r>
        <w:t>Stockholm, April 2010</w:t>
      </w:r>
    </w:p>
    <w:p w14:paraId="5CC4F187" w14:textId="77777777" w:rsidR="002E3EF8" w:rsidRDefault="003A51BE">
      <w:pPr>
        <w:widowControl w:val="0"/>
        <w:autoSpaceDE w:val="0"/>
        <w:autoSpaceDN w:val="0"/>
        <w:adjustRightInd w:val="0"/>
      </w:pPr>
      <w:r>
        <w:t xml:space="preserve"> </w:t>
      </w:r>
      <w:r w:rsidR="002E3EF8">
        <w:t xml:space="preserve"> </w:t>
      </w:r>
      <w:r>
        <w:t xml:space="preserve"> </w:t>
      </w:r>
      <w:r w:rsidR="00022493">
        <w:t xml:space="preserve"> </w:t>
      </w:r>
      <w:r w:rsidR="002E3EF8">
        <w:t>World Science Festival, May 2010</w:t>
      </w:r>
    </w:p>
    <w:p w14:paraId="0A72B5AB" w14:textId="77777777" w:rsidR="002E3EF8" w:rsidRDefault="002E3EF8">
      <w:pPr>
        <w:widowControl w:val="0"/>
        <w:autoSpaceDE w:val="0"/>
        <w:autoSpaceDN w:val="0"/>
        <w:adjustRightInd w:val="0"/>
      </w:pPr>
      <w:r>
        <w:t xml:space="preserve"> </w:t>
      </w:r>
      <w:r w:rsidR="003A51BE">
        <w:t xml:space="preserve">  </w:t>
      </w:r>
      <w:r w:rsidR="00022493">
        <w:t xml:space="preserve"> </w:t>
      </w:r>
      <w:r>
        <w:t>University of British Columbia, Vancouver, July 2010</w:t>
      </w:r>
    </w:p>
    <w:p w14:paraId="6DB00AA1" w14:textId="77777777" w:rsidR="002E3EF8" w:rsidRDefault="002E3EF8">
      <w:pPr>
        <w:widowControl w:val="0"/>
        <w:autoSpaceDE w:val="0"/>
        <w:autoSpaceDN w:val="0"/>
        <w:adjustRightInd w:val="0"/>
      </w:pPr>
      <w:r>
        <w:t xml:space="preserve">  </w:t>
      </w:r>
      <w:r w:rsidR="003A51BE">
        <w:t xml:space="preserve"> </w:t>
      </w:r>
      <w:r w:rsidR="00022493">
        <w:t xml:space="preserve"> </w:t>
      </w:r>
      <w:r>
        <w:t>Australian National University, Sept</w:t>
      </w:r>
      <w:r w:rsidR="00613BA6">
        <w:t>ember</w:t>
      </w:r>
      <w:r>
        <w:t xml:space="preserve"> 2010</w:t>
      </w:r>
    </w:p>
    <w:p w14:paraId="1594B475" w14:textId="77777777" w:rsidR="002E3EF8" w:rsidRDefault="002E3EF8">
      <w:pPr>
        <w:widowControl w:val="0"/>
        <w:autoSpaceDE w:val="0"/>
        <w:autoSpaceDN w:val="0"/>
        <w:adjustRightInd w:val="0"/>
      </w:pPr>
      <w:r>
        <w:t xml:space="preserve">  </w:t>
      </w:r>
      <w:r w:rsidR="00022493">
        <w:t xml:space="preserve"> </w:t>
      </w:r>
      <w:r w:rsidR="003A51BE">
        <w:t xml:space="preserve"> </w:t>
      </w:r>
      <w:r>
        <w:t>Smith Lecture, Davidson College, Oct</w:t>
      </w:r>
      <w:r w:rsidR="00613BA6">
        <w:t>ober</w:t>
      </w:r>
      <w:r>
        <w:t xml:space="preserve"> 2010</w:t>
      </w:r>
    </w:p>
    <w:p w14:paraId="04DBAAA0" w14:textId="77777777" w:rsidR="002E3EF8" w:rsidRDefault="002E3EF8">
      <w:pPr>
        <w:widowControl w:val="0"/>
        <w:autoSpaceDE w:val="0"/>
        <w:autoSpaceDN w:val="0"/>
        <w:adjustRightInd w:val="0"/>
      </w:pPr>
      <w:r>
        <w:t xml:space="preserve">  </w:t>
      </w:r>
      <w:r w:rsidR="003A51BE">
        <w:t xml:space="preserve"> </w:t>
      </w:r>
      <w:r w:rsidR="00022493">
        <w:t xml:space="preserve"> </w:t>
      </w:r>
      <w:r>
        <w:t>University of Alberta and Telos Sci</w:t>
      </w:r>
      <w:r w:rsidR="00613BA6">
        <w:t xml:space="preserve">ence Center, </w:t>
      </w:r>
      <w:r>
        <w:t>Sept</w:t>
      </w:r>
      <w:r w:rsidR="00613BA6">
        <w:t>ember</w:t>
      </w:r>
      <w:r>
        <w:t xml:space="preserve"> 2010</w:t>
      </w:r>
    </w:p>
    <w:p w14:paraId="7A2D5F7D" w14:textId="77777777" w:rsidR="002E3EF8" w:rsidRDefault="002E3EF8">
      <w:pPr>
        <w:widowControl w:val="0"/>
        <w:autoSpaceDE w:val="0"/>
        <w:autoSpaceDN w:val="0"/>
        <w:adjustRightInd w:val="0"/>
      </w:pPr>
      <w:r>
        <w:t xml:space="preserve">  </w:t>
      </w:r>
      <w:r w:rsidR="003A51BE">
        <w:t xml:space="preserve"> </w:t>
      </w:r>
      <w:r w:rsidR="00022493">
        <w:t xml:space="preserve"> </w:t>
      </w:r>
      <w:r>
        <w:t>30</w:t>
      </w:r>
      <w:r>
        <w:rPr>
          <w:vertAlign w:val="superscript"/>
        </w:rPr>
        <w:t>th</w:t>
      </w:r>
      <w:r>
        <w:t xml:space="preserve"> Anniversary Secular Humanism National Co</w:t>
      </w:r>
      <w:r w:rsidR="00613BA6">
        <w:t xml:space="preserve">nference, </w:t>
      </w:r>
      <w:r>
        <w:t>Oct</w:t>
      </w:r>
      <w:r w:rsidR="00613BA6">
        <w:t>ober</w:t>
      </w:r>
      <w:r>
        <w:t xml:space="preserve"> 2010</w:t>
      </w:r>
    </w:p>
    <w:p w14:paraId="39B5346C" w14:textId="77777777" w:rsidR="002E3EF8" w:rsidRDefault="002E3EF8">
      <w:pPr>
        <w:widowControl w:val="0"/>
        <w:autoSpaceDE w:val="0"/>
        <w:autoSpaceDN w:val="0"/>
        <w:adjustRightInd w:val="0"/>
      </w:pPr>
      <w:r>
        <w:t xml:space="preserve">  </w:t>
      </w:r>
      <w:r w:rsidR="003A51BE">
        <w:t xml:space="preserve"> </w:t>
      </w:r>
      <w:r w:rsidR="00022493">
        <w:t xml:space="preserve"> </w:t>
      </w:r>
      <w:r>
        <w:t>National Association of Montessori Teach</w:t>
      </w:r>
      <w:r w:rsidR="00613BA6">
        <w:t xml:space="preserve">ers Keynote Address, </w:t>
      </w:r>
      <w:r>
        <w:t>Oct</w:t>
      </w:r>
      <w:r w:rsidR="00613BA6">
        <w:t>ober</w:t>
      </w:r>
      <w:r>
        <w:t xml:space="preserve"> 2010</w:t>
      </w:r>
    </w:p>
    <w:p w14:paraId="77A8F05E" w14:textId="77777777" w:rsidR="002E3EF8" w:rsidRDefault="002E3EF8">
      <w:pPr>
        <w:widowControl w:val="0"/>
        <w:autoSpaceDE w:val="0"/>
        <w:autoSpaceDN w:val="0"/>
        <w:adjustRightInd w:val="0"/>
      </w:pPr>
      <w:r>
        <w:t xml:space="preserve">  </w:t>
      </w:r>
      <w:r w:rsidR="003A51BE">
        <w:t xml:space="preserve"> </w:t>
      </w:r>
      <w:r w:rsidR="00022493">
        <w:t xml:space="preserve"> </w:t>
      </w:r>
      <w:r w:rsidR="00613BA6">
        <w:t xml:space="preserve">Southern Oregon University, October </w:t>
      </w:r>
      <w:r>
        <w:t>2010</w:t>
      </w:r>
    </w:p>
    <w:p w14:paraId="271A3DE3" w14:textId="77777777" w:rsidR="002E3EF8" w:rsidRDefault="003A51BE">
      <w:pPr>
        <w:widowControl w:val="0"/>
        <w:autoSpaceDE w:val="0"/>
        <w:autoSpaceDN w:val="0"/>
        <w:adjustRightInd w:val="0"/>
      </w:pPr>
      <w:r>
        <w:t xml:space="preserve">   </w:t>
      </w:r>
      <w:r w:rsidR="00022493">
        <w:t xml:space="preserve"> </w:t>
      </w:r>
      <w:r w:rsidR="002E3EF8">
        <w:t>University of Maryland, Nov</w:t>
      </w:r>
      <w:r w:rsidR="00613BA6">
        <w:t>ember</w:t>
      </w:r>
      <w:r w:rsidR="002E3EF8">
        <w:t xml:space="preserve"> 2010</w:t>
      </w:r>
    </w:p>
    <w:p w14:paraId="34C4EB22" w14:textId="77777777" w:rsidR="002E3EF8" w:rsidRDefault="003A51BE">
      <w:pPr>
        <w:widowControl w:val="0"/>
        <w:autoSpaceDE w:val="0"/>
        <w:autoSpaceDN w:val="0"/>
        <w:adjustRightInd w:val="0"/>
      </w:pPr>
      <w:r>
        <w:t xml:space="preserve">  </w:t>
      </w:r>
      <w:r w:rsidR="00022493">
        <w:t xml:space="preserve"> </w:t>
      </w:r>
      <w:r>
        <w:t xml:space="preserve"> </w:t>
      </w:r>
      <w:r w:rsidR="002E3EF8">
        <w:t>Arizona State University, Great Debate Nov</w:t>
      </w:r>
      <w:r w:rsidR="00613BA6">
        <w:t>ember</w:t>
      </w:r>
      <w:r w:rsidR="002E3EF8">
        <w:t xml:space="preserve"> 2010</w:t>
      </w:r>
    </w:p>
    <w:p w14:paraId="017D3DA3" w14:textId="77777777" w:rsidR="002E3EF8" w:rsidRDefault="003A51BE">
      <w:pPr>
        <w:widowControl w:val="0"/>
        <w:autoSpaceDE w:val="0"/>
        <w:autoSpaceDN w:val="0"/>
        <w:adjustRightInd w:val="0"/>
      </w:pPr>
      <w:r>
        <w:t xml:space="preserve">  </w:t>
      </w:r>
      <w:r w:rsidR="00022493">
        <w:t xml:space="preserve"> </w:t>
      </w:r>
      <w:r>
        <w:t xml:space="preserve"> </w:t>
      </w:r>
      <w:r w:rsidR="00613BA6">
        <w:t xml:space="preserve">Light in Winter Festival, </w:t>
      </w:r>
      <w:r w:rsidR="002E3EF8">
        <w:t>Jan</w:t>
      </w:r>
      <w:r w:rsidR="00613BA6">
        <w:t>uary</w:t>
      </w:r>
      <w:r w:rsidR="002E3EF8">
        <w:t xml:space="preserve"> 2011</w:t>
      </w:r>
    </w:p>
    <w:p w14:paraId="3CB2583A" w14:textId="77777777" w:rsidR="002E3EF8" w:rsidRDefault="003A51BE" w:rsidP="00022493">
      <w:pPr>
        <w:widowControl w:val="0"/>
        <w:tabs>
          <w:tab w:val="left" w:pos="270"/>
        </w:tabs>
        <w:autoSpaceDE w:val="0"/>
        <w:autoSpaceDN w:val="0"/>
        <w:adjustRightInd w:val="0"/>
      </w:pPr>
      <w:r>
        <w:t xml:space="preserve">   </w:t>
      </w:r>
      <w:r w:rsidR="00022493">
        <w:t xml:space="preserve"> </w:t>
      </w:r>
      <w:r w:rsidR="00613BA6">
        <w:t xml:space="preserve">World Economic Forum, </w:t>
      </w:r>
      <w:r w:rsidR="002E3EF8">
        <w:t>Jan</w:t>
      </w:r>
      <w:r w:rsidR="00613BA6">
        <w:t>uary</w:t>
      </w:r>
      <w:r w:rsidR="002E3EF8">
        <w:t xml:space="preserve"> 2011</w:t>
      </w:r>
    </w:p>
    <w:p w14:paraId="20EF83E3" w14:textId="77777777" w:rsidR="002E3EF8" w:rsidRDefault="003A51BE" w:rsidP="00936F2D">
      <w:pPr>
        <w:widowControl w:val="0"/>
        <w:tabs>
          <w:tab w:val="left" w:pos="270"/>
        </w:tabs>
        <w:autoSpaceDE w:val="0"/>
        <w:autoSpaceDN w:val="0"/>
        <w:adjustRightInd w:val="0"/>
      </w:pPr>
      <w:r>
        <w:t xml:space="preserve">  </w:t>
      </w:r>
      <w:r w:rsidR="00022493">
        <w:t xml:space="preserve"> </w:t>
      </w:r>
      <w:r>
        <w:t xml:space="preserve"> </w:t>
      </w:r>
      <w:r w:rsidR="002E3EF8">
        <w:t>Arizona State University, Great Debate Feb</w:t>
      </w:r>
      <w:r w:rsidR="00613BA6">
        <w:t>ruary</w:t>
      </w:r>
      <w:r w:rsidR="002E3EF8">
        <w:t xml:space="preserve"> 2011</w:t>
      </w:r>
    </w:p>
    <w:p w14:paraId="1FA3601A" w14:textId="77777777" w:rsidR="002E3EF8" w:rsidRDefault="003A51BE">
      <w:pPr>
        <w:widowControl w:val="0"/>
        <w:autoSpaceDE w:val="0"/>
        <w:autoSpaceDN w:val="0"/>
        <w:adjustRightInd w:val="0"/>
      </w:pPr>
      <w:r>
        <w:t xml:space="preserve">  </w:t>
      </w:r>
      <w:r w:rsidR="00022493">
        <w:t xml:space="preserve"> </w:t>
      </w:r>
      <w:r>
        <w:t xml:space="preserve"> </w:t>
      </w:r>
      <w:r w:rsidR="002E3EF8">
        <w:t>Australia National University</w:t>
      </w:r>
      <w:r w:rsidR="00613BA6">
        <w:t>,</w:t>
      </w:r>
      <w:r w:rsidR="002E3EF8">
        <w:t xml:space="preserve"> Feb</w:t>
      </w:r>
      <w:r w:rsidR="00613BA6">
        <w:t>ruary</w:t>
      </w:r>
      <w:r w:rsidR="002E3EF8">
        <w:t xml:space="preserve"> 2011</w:t>
      </w:r>
    </w:p>
    <w:p w14:paraId="59AA879B" w14:textId="77777777" w:rsidR="002E3EF8" w:rsidRDefault="003A51BE">
      <w:pPr>
        <w:widowControl w:val="0"/>
        <w:autoSpaceDE w:val="0"/>
        <w:autoSpaceDN w:val="0"/>
        <w:adjustRightInd w:val="0"/>
      </w:pPr>
      <w:r>
        <w:t xml:space="preserve">  </w:t>
      </w:r>
      <w:r w:rsidR="00022493">
        <w:t xml:space="preserve"> </w:t>
      </w:r>
      <w:r>
        <w:t xml:space="preserve"> </w:t>
      </w:r>
      <w:r w:rsidR="002E3EF8">
        <w:t>North Carolina State University, March 2011</w:t>
      </w:r>
    </w:p>
    <w:p w14:paraId="7E212E0E" w14:textId="77777777" w:rsidR="002E3EF8" w:rsidRDefault="003A51BE">
      <w:pPr>
        <w:widowControl w:val="0"/>
        <w:autoSpaceDE w:val="0"/>
        <w:autoSpaceDN w:val="0"/>
        <w:adjustRightInd w:val="0"/>
      </w:pPr>
      <w:r>
        <w:t xml:space="preserve">   </w:t>
      </w:r>
      <w:r w:rsidR="00022493">
        <w:t xml:space="preserve"> </w:t>
      </w:r>
      <w:r w:rsidR="002E3EF8">
        <w:t>Chicago Public Library, April 2011</w:t>
      </w:r>
    </w:p>
    <w:p w14:paraId="59F0CCBD" w14:textId="77777777" w:rsidR="002E3EF8" w:rsidRDefault="003A51BE">
      <w:pPr>
        <w:widowControl w:val="0"/>
        <w:autoSpaceDE w:val="0"/>
        <w:autoSpaceDN w:val="0"/>
        <w:adjustRightInd w:val="0"/>
      </w:pPr>
      <w:r>
        <w:t xml:space="preserve">    </w:t>
      </w:r>
      <w:r w:rsidR="002E3EF8">
        <w:t>American Atheists National Convention, April 2011</w:t>
      </w:r>
    </w:p>
    <w:p w14:paraId="05EB6008" w14:textId="77777777" w:rsidR="002E3EF8" w:rsidRDefault="003A51BE">
      <w:pPr>
        <w:widowControl w:val="0"/>
        <w:autoSpaceDE w:val="0"/>
        <w:autoSpaceDN w:val="0"/>
        <w:adjustRightInd w:val="0"/>
      </w:pPr>
      <w:r>
        <w:t xml:space="preserve">   </w:t>
      </w:r>
      <w:r w:rsidR="00022493">
        <w:t xml:space="preserve"> </w:t>
      </w:r>
      <w:r w:rsidR="002E3EF8">
        <w:t>California Institute of Technology, April 2011</w:t>
      </w:r>
    </w:p>
    <w:p w14:paraId="31CFBF91" w14:textId="77777777" w:rsidR="002E3EF8" w:rsidRDefault="003A51BE" w:rsidP="00022493">
      <w:pPr>
        <w:widowControl w:val="0"/>
        <w:tabs>
          <w:tab w:val="left" w:pos="270"/>
          <w:tab w:val="left" w:pos="360"/>
        </w:tabs>
        <w:autoSpaceDE w:val="0"/>
        <w:autoSpaceDN w:val="0"/>
        <w:adjustRightInd w:val="0"/>
      </w:pPr>
      <w:r>
        <w:t xml:space="preserve">   </w:t>
      </w:r>
      <w:r w:rsidR="00022493">
        <w:t xml:space="preserve"> </w:t>
      </w:r>
      <w:r w:rsidR="002E3EF8">
        <w:t>American Physical Society, May 2011</w:t>
      </w:r>
    </w:p>
    <w:p w14:paraId="09F4DB0C" w14:textId="77777777" w:rsidR="002E3EF8" w:rsidRDefault="003A51BE">
      <w:pPr>
        <w:widowControl w:val="0"/>
        <w:autoSpaceDE w:val="0"/>
        <w:autoSpaceDN w:val="0"/>
        <w:adjustRightInd w:val="0"/>
      </w:pPr>
      <w:r>
        <w:t xml:space="preserve">   </w:t>
      </w:r>
      <w:r w:rsidR="00022493">
        <w:t xml:space="preserve"> </w:t>
      </w:r>
      <w:r w:rsidR="002E3EF8">
        <w:t>Center for Inquiry Cruise, May 2011</w:t>
      </w:r>
    </w:p>
    <w:p w14:paraId="118405C6" w14:textId="77777777" w:rsidR="002E3EF8" w:rsidRDefault="003A51BE">
      <w:pPr>
        <w:widowControl w:val="0"/>
        <w:autoSpaceDE w:val="0"/>
        <w:autoSpaceDN w:val="0"/>
        <w:adjustRightInd w:val="0"/>
      </w:pPr>
      <w:r>
        <w:t xml:space="preserve">   </w:t>
      </w:r>
      <w:r w:rsidR="00022493">
        <w:t xml:space="preserve"> </w:t>
      </w:r>
      <w:r w:rsidR="002E3EF8">
        <w:t>Australian National University, June 2011</w:t>
      </w:r>
    </w:p>
    <w:p w14:paraId="10DE2911" w14:textId="77777777" w:rsidR="002E3EF8" w:rsidRDefault="003A51BE" w:rsidP="00022493">
      <w:pPr>
        <w:widowControl w:val="0"/>
        <w:tabs>
          <w:tab w:val="left" w:pos="270"/>
        </w:tabs>
        <w:autoSpaceDE w:val="0"/>
        <w:autoSpaceDN w:val="0"/>
        <w:adjustRightInd w:val="0"/>
      </w:pPr>
      <w:r>
        <w:t xml:space="preserve">   </w:t>
      </w:r>
      <w:r w:rsidR="00022493">
        <w:t xml:space="preserve"> </w:t>
      </w:r>
      <w:r w:rsidR="002E3EF8">
        <w:t>Curtin University, June 2011</w:t>
      </w:r>
    </w:p>
    <w:p w14:paraId="35DA2421" w14:textId="77777777" w:rsidR="002E3EF8" w:rsidRDefault="003A51BE">
      <w:pPr>
        <w:widowControl w:val="0"/>
        <w:autoSpaceDE w:val="0"/>
        <w:autoSpaceDN w:val="0"/>
        <w:adjustRightInd w:val="0"/>
      </w:pPr>
      <w:r>
        <w:t xml:space="preserve">    </w:t>
      </w:r>
      <w:proofErr w:type="spellStart"/>
      <w:r w:rsidR="002E3EF8">
        <w:t>Miegunyah</w:t>
      </w:r>
      <w:proofErr w:type="spellEnd"/>
      <w:r w:rsidR="002E3EF8">
        <w:t xml:space="preserve"> Lecture</w:t>
      </w:r>
      <w:r w:rsidR="00613BA6">
        <w:t>,</w:t>
      </w:r>
      <w:r w:rsidR="002E3EF8">
        <w:t xml:space="preserve"> August 2011</w:t>
      </w:r>
    </w:p>
    <w:p w14:paraId="0CA8CD40" w14:textId="77777777" w:rsidR="002E3EF8" w:rsidRDefault="003A51BE">
      <w:pPr>
        <w:widowControl w:val="0"/>
        <w:autoSpaceDE w:val="0"/>
        <w:autoSpaceDN w:val="0"/>
        <w:adjustRightInd w:val="0"/>
      </w:pPr>
      <w:r>
        <w:t xml:space="preserve">    </w:t>
      </w:r>
      <w:r w:rsidR="002E3EF8">
        <w:t>Oslo University Lecture</w:t>
      </w:r>
      <w:r w:rsidR="00A03988">
        <w:t>,</w:t>
      </w:r>
      <w:r w:rsidR="002E3EF8">
        <w:t xml:space="preserve"> September 2011</w:t>
      </w:r>
    </w:p>
    <w:p w14:paraId="42D6B9C3" w14:textId="77777777" w:rsidR="002E3EF8" w:rsidRDefault="003A51BE">
      <w:pPr>
        <w:widowControl w:val="0"/>
        <w:autoSpaceDE w:val="0"/>
        <w:autoSpaceDN w:val="0"/>
        <w:adjustRightInd w:val="0"/>
      </w:pPr>
      <w:r>
        <w:t xml:space="preserve">    </w:t>
      </w:r>
      <w:r w:rsidR="002E3EF8">
        <w:t>School of Life Lecture</w:t>
      </w:r>
      <w:r w:rsidR="00A03988">
        <w:t>,</w:t>
      </w:r>
      <w:r w:rsidR="002E3EF8">
        <w:t xml:space="preserve"> October 2011</w:t>
      </w:r>
    </w:p>
    <w:p w14:paraId="42A13971" w14:textId="77777777" w:rsidR="002E3EF8" w:rsidRDefault="003A51BE">
      <w:pPr>
        <w:widowControl w:val="0"/>
        <w:autoSpaceDE w:val="0"/>
        <w:autoSpaceDN w:val="0"/>
        <w:adjustRightInd w:val="0"/>
      </w:pPr>
      <w:r>
        <w:t xml:space="preserve">    </w:t>
      </w:r>
      <w:r w:rsidR="002E3EF8">
        <w:t>Scientific American’s Bright Horizons Cruise</w:t>
      </w:r>
      <w:r w:rsidR="00A03988">
        <w:t>,</w:t>
      </w:r>
      <w:r w:rsidR="002E3EF8">
        <w:t xml:space="preserve"> October 2011</w:t>
      </w:r>
    </w:p>
    <w:p w14:paraId="3E258875" w14:textId="77777777" w:rsidR="002E3EF8" w:rsidRDefault="003A51BE">
      <w:pPr>
        <w:widowControl w:val="0"/>
        <w:autoSpaceDE w:val="0"/>
        <w:autoSpaceDN w:val="0"/>
        <w:adjustRightInd w:val="0"/>
      </w:pPr>
      <w:r>
        <w:t xml:space="preserve">    </w:t>
      </w:r>
      <w:r w:rsidR="002E3EF8">
        <w:t>Smithsonian Lecture</w:t>
      </w:r>
      <w:r w:rsidR="00A03988">
        <w:t>,</w:t>
      </w:r>
      <w:r w:rsidR="002E3EF8">
        <w:t xml:space="preserve"> January 2012</w:t>
      </w:r>
    </w:p>
    <w:p w14:paraId="40F0B344" w14:textId="77777777" w:rsidR="002E3EF8" w:rsidRDefault="00022493">
      <w:pPr>
        <w:widowControl w:val="0"/>
        <w:autoSpaceDE w:val="0"/>
        <w:autoSpaceDN w:val="0"/>
        <w:adjustRightInd w:val="0"/>
      </w:pPr>
      <w:r>
        <w:t xml:space="preserve">    </w:t>
      </w:r>
      <w:r w:rsidR="002E3EF8">
        <w:t>Caltech Lecture</w:t>
      </w:r>
      <w:r w:rsidR="00A03988">
        <w:t>,</w:t>
      </w:r>
      <w:r w:rsidR="002E3EF8">
        <w:t xml:space="preserve"> January 2012</w:t>
      </w:r>
    </w:p>
    <w:p w14:paraId="6D1A0B78" w14:textId="77777777" w:rsidR="002E3EF8" w:rsidRDefault="00022493">
      <w:pPr>
        <w:widowControl w:val="0"/>
        <w:autoSpaceDE w:val="0"/>
        <w:autoSpaceDN w:val="0"/>
        <w:adjustRightInd w:val="0"/>
      </w:pPr>
      <w:r>
        <w:t xml:space="preserve">    </w:t>
      </w:r>
      <w:r w:rsidR="002E3EF8">
        <w:t>National Capital Area Skeptics Talk</w:t>
      </w:r>
      <w:r w:rsidR="00A03988">
        <w:t>,</w:t>
      </w:r>
      <w:r w:rsidR="002E3EF8">
        <w:t xml:space="preserve"> January 2012</w:t>
      </w:r>
    </w:p>
    <w:p w14:paraId="1B36FDA5" w14:textId="77777777" w:rsidR="002E3EF8" w:rsidRDefault="00022493">
      <w:pPr>
        <w:widowControl w:val="0"/>
        <w:autoSpaceDE w:val="0"/>
        <w:autoSpaceDN w:val="0"/>
        <w:adjustRightInd w:val="0"/>
      </w:pPr>
      <w:r>
        <w:t xml:space="preserve">    </w:t>
      </w:r>
      <w:r w:rsidR="002E3EF8">
        <w:t>Ethical Humanists Society of Philadelphia</w:t>
      </w:r>
      <w:r w:rsidR="00A03988">
        <w:t>,</w:t>
      </w:r>
      <w:r w:rsidR="002E3EF8">
        <w:t xml:space="preserve"> January 2012</w:t>
      </w:r>
    </w:p>
    <w:p w14:paraId="27AD70F2" w14:textId="77777777" w:rsidR="002E3EF8" w:rsidRDefault="00022493">
      <w:pPr>
        <w:widowControl w:val="0"/>
        <w:autoSpaceDE w:val="0"/>
        <w:autoSpaceDN w:val="0"/>
        <w:adjustRightInd w:val="0"/>
      </w:pPr>
      <w:r>
        <w:t xml:space="preserve">    </w:t>
      </w:r>
      <w:r w:rsidR="002E3EF8">
        <w:t>Museum of Natural History Lecture</w:t>
      </w:r>
      <w:r w:rsidR="001A7551">
        <w:t>,</w:t>
      </w:r>
      <w:r w:rsidR="002E3EF8">
        <w:t xml:space="preserve"> January 2012</w:t>
      </w:r>
    </w:p>
    <w:p w14:paraId="43D2AAC3" w14:textId="77777777" w:rsidR="002E3EF8" w:rsidRDefault="00022493">
      <w:pPr>
        <w:widowControl w:val="0"/>
        <w:autoSpaceDE w:val="0"/>
        <w:autoSpaceDN w:val="0"/>
        <w:adjustRightInd w:val="0"/>
      </w:pPr>
      <w:r>
        <w:t xml:space="preserve">    </w:t>
      </w:r>
      <w:r w:rsidR="002E3EF8">
        <w:t>ASU Origins Project, February 2012</w:t>
      </w:r>
    </w:p>
    <w:p w14:paraId="03EDD32F" w14:textId="77777777" w:rsidR="002E3EF8" w:rsidRDefault="00022493">
      <w:pPr>
        <w:widowControl w:val="0"/>
        <w:autoSpaceDE w:val="0"/>
        <w:autoSpaceDN w:val="0"/>
        <w:adjustRightInd w:val="0"/>
      </w:pPr>
      <w:r>
        <w:t xml:space="preserve">    </w:t>
      </w:r>
      <w:r w:rsidR="002E3EF8">
        <w:t>Center for Inquiry, Calgary</w:t>
      </w:r>
      <w:r w:rsidR="00A03988">
        <w:t>,</w:t>
      </w:r>
      <w:r w:rsidR="002E3EF8">
        <w:t xml:space="preserve"> February 2012</w:t>
      </w:r>
    </w:p>
    <w:p w14:paraId="55CB6B78" w14:textId="77777777" w:rsidR="002E3EF8" w:rsidRDefault="00022493">
      <w:pPr>
        <w:widowControl w:val="0"/>
        <w:autoSpaceDE w:val="0"/>
        <w:autoSpaceDN w:val="0"/>
        <w:adjustRightInd w:val="0"/>
      </w:pPr>
      <w:r>
        <w:t xml:space="preserve">    </w:t>
      </w:r>
      <w:r w:rsidR="002E3EF8">
        <w:t>Irving K. Barber Lecture, University of British Columbia, February 2012</w:t>
      </w:r>
    </w:p>
    <w:p w14:paraId="77E6B9AD" w14:textId="77777777" w:rsidR="002E3EF8" w:rsidRDefault="00022493">
      <w:pPr>
        <w:widowControl w:val="0"/>
        <w:autoSpaceDE w:val="0"/>
        <w:autoSpaceDN w:val="0"/>
        <w:adjustRightInd w:val="0"/>
      </w:pPr>
      <w:r>
        <w:lastRenderedPageBreak/>
        <w:t xml:space="preserve">    </w:t>
      </w:r>
      <w:r w:rsidR="002E3EF8">
        <w:t>The Little-Franklin Lecture, Auburn University</w:t>
      </w:r>
      <w:r w:rsidR="00A03988">
        <w:t>,</w:t>
      </w:r>
      <w:r w:rsidR="002E3EF8">
        <w:t xml:space="preserve"> March 2012</w:t>
      </w:r>
    </w:p>
    <w:p w14:paraId="696E0EF1" w14:textId="77777777" w:rsidR="00A77184" w:rsidRDefault="00022493">
      <w:pPr>
        <w:widowControl w:val="0"/>
        <w:autoSpaceDE w:val="0"/>
        <w:autoSpaceDN w:val="0"/>
        <w:adjustRightInd w:val="0"/>
      </w:pPr>
      <w:r>
        <w:t xml:space="preserve">    </w:t>
      </w:r>
      <w:r w:rsidR="00A77184">
        <w:t>Chautauqua Institution, July 2012</w:t>
      </w:r>
    </w:p>
    <w:p w14:paraId="3E401F5F" w14:textId="77777777" w:rsidR="00FD78AA" w:rsidRDefault="00022493">
      <w:pPr>
        <w:widowControl w:val="0"/>
        <w:autoSpaceDE w:val="0"/>
        <w:autoSpaceDN w:val="0"/>
        <w:adjustRightInd w:val="0"/>
      </w:pPr>
      <w:r>
        <w:t xml:space="preserve">    </w:t>
      </w:r>
      <w:r w:rsidR="00FD78AA">
        <w:t>Australian Institute of Physics</w:t>
      </w:r>
      <w:r w:rsidR="00A03988">
        <w:t>,</w:t>
      </w:r>
      <w:r w:rsidR="00FD78AA">
        <w:t xml:space="preserve"> August 2012</w:t>
      </w:r>
    </w:p>
    <w:p w14:paraId="3D0067F6" w14:textId="77777777" w:rsidR="00FD78AA" w:rsidRDefault="00022493">
      <w:pPr>
        <w:widowControl w:val="0"/>
        <w:autoSpaceDE w:val="0"/>
        <w:autoSpaceDN w:val="0"/>
        <w:adjustRightInd w:val="0"/>
      </w:pPr>
      <w:r>
        <w:t xml:space="preserve">    </w:t>
      </w:r>
      <w:r w:rsidR="00FD78AA">
        <w:t>London School of Economics and Political Science, September 2012</w:t>
      </w:r>
    </w:p>
    <w:p w14:paraId="53A12A26" w14:textId="77777777" w:rsidR="00EA3B28" w:rsidRDefault="00022493">
      <w:pPr>
        <w:widowControl w:val="0"/>
        <w:autoSpaceDE w:val="0"/>
        <w:autoSpaceDN w:val="0"/>
        <w:adjustRightInd w:val="0"/>
      </w:pPr>
      <w:r>
        <w:t xml:space="preserve">    </w:t>
      </w:r>
      <w:r w:rsidR="00EA3B28">
        <w:t>New College of the Humanities, September 2012</w:t>
      </w:r>
    </w:p>
    <w:p w14:paraId="68DACF37" w14:textId="77777777" w:rsidR="00255312" w:rsidRPr="00255312" w:rsidRDefault="00022493" w:rsidP="00255312">
      <w:pPr>
        <w:rPr>
          <w:color w:val="000000"/>
        </w:rPr>
      </w:pPr>
      <w:r>
        <w:rPr>
          <w:color w:val="000000"/>
        </w:rPr>
        <w:t xml:space="preserve">    </w:t>
      </w:r>
      <w:r w:rsidR="00255312" w:rsidRPr="00255312">
        <w:rPr>
          <w:color w:val="000000"/>
        </w:rPr>
        <w:t>A Universe from Nothing in Amsterdam</w:t>
      </w:r>
      <w:r w:rsidR="00A03988">
        <w:rPr>
          <w:color w:val="000000"/>
        </w:rPr>
        <w:t>,</w:t>
      </w:r>
      <w:r w:rsidR="00255312" w:rsidRPr="00255312">
        <w:rPr>
          <w:color w:val="000000"/>
        </w:rPr>
        <w:t xml:space="preserve"> September 2012</w:t>
      </w:r>
    </w:p>
    <w:p w14:paraId="2D4C61E6" w14:textId="77777777" w:rsidR="00255312" w:rsidRPr="00255312" w:rsidRDefault="00022493" w:rsidP="00255312">
      <w:pPr>
        <w:rPr>
          <w:color w:val="000000"/>
        </w:rPr>
      </w:pPr>
      <w:r>
        <w:rPr>
          <w:color w:val="000000"/>
        </w:rPr>
        <w:t xml:space="preserve">    </w:t>
      </w:r>
      <w:r w:rsidR="00255312" w:rsidRPr="00255312">
        <w:rPr>
          <w:color w:val="000000"/>
        </w:rPr>
        <w:t>Lewes Skeptics in the Pub</w:t>
      </w:r>
      <w:r w:rsidR="00A03988">
        <w:rPr>
          <w:color w:val="000000"/>
        </w:rPr>
        <w:t>,</w:t>
      </w:r>
      <w:r w:rsidR="00255312" w:rsidRPr="00255312">
        <w:rPr>
          <w:color w:val="000000"/>
        </w:rPr>
        <w:t xml:space="preserve"> September 2012</w:t>
      </w:r>
    </w:p>
    <w:p w14:paraId="66548420" w14:textId="77777777" w:rsidR="00255312" w:rsidRPr="00255312" w:rsidRDefault="00022493" w:rsidP="00255312">
      <w:pPr>
        <w:rPr>
          <w:color w:val="000000"/>
        </w:rPr>
      </w:pPr>
      <w:r>
        <w:rPr>
          <w:color w:val="000000"/>
        </w:rPr>
        <w:t xml:space="preserve">    </w:t>
      </w:r>
      <w:r w:rsidR="00255312" w:rsidRPr="00255312">
        <w:rPr>
          <w:color w:val="000000"/>
        </w:rPr>
        <w:t>Portsmouth Lecture</w:t>
      </w:r>
      <w:r w:rsidR="00A03988">
        <w:rPr>
          <w:color w:val="000000"/>
        </w:rPr>
        <w:t>,</w:t>
      </w:r>
      <w:r w:rsidR="00255312" w:rsidRPr="00255312">
        <w:rPr>
          <w:color w:val="000000"/>
        </w:rPr>
        <w:t xml:space="preserve"> October 2012</w:t>
      </w:r>
    </w:p>
    <w:p w14:paraId="535DBC14" w14:textId="77777777" w:rsidR="00FD6373" w:rsidRDefault="00022493">
      <w:pPr>
        <w:widowControl w:val="0"/>
        <w:autoSpaceDE w:val="0"/>
        <w:autoSpaceDN w:val="0"/>
        <w:adjustRightInd w:val="0"/>
      </w:pPr>
      <w:r>
        <w:t xml:space="preserve">    </w:t>
      </w:r>
      <w:r w:rsidR="00FD6373">
        <w:t>The Great Debate: The Origins of Deception</w:t>
      </w:r>
      <w:r w:rsidR="00A03988">
        <w:t>,</w:t>
      </w:r>
      <w:r w:rsidR="00FD6373">
        <w:t xml:space="preserve"> October 2012</w:t>
      </w:r>
    </w:p>
    <w:p w14:paraId="4E054027" w14:textId="77777777" w:rsidR="00EA3B28" w:rsidRDefault="00022493" w:rsidP="00EA3B28">
      <w:pPr>
        <w:rPr>
          <w:color w:val="000000"/>
        </w:rPr>
      </w:pPr>
      <w:r>
        <w:rPr>
          <w:color w:val="000000"/>
        </w:rPr>
        <w:t xml:space="preserve">    </w:t>
      </w:r>
      <w:r w:rsidR="00EA3B28">
        <w:rPr>
          <w:color w:val="000000"/>
        </w:rPr>
        <w:t>United States Naval Academy</w:t>
      </w:r>
      <w:r w:rsidR="00A03988">
        <w:rPr>
          <w:color w:val="000000"/>
        </w:rPr>
        <w:t>,</w:t>
      </w:r>
      <w:r w:rsidR="00EA3B28">
        <w:rPr>
          <w:color w:val="000000"/>
        </w:rPr>
        <w:t xml:space="preserve"> December 2012</w:t>
      </w:r>
    </w:p>
    <w:p w14:paraId="3A7AFFCB" w14:textId="77777777" w:rsidR="00EA3B28" w:rsidRDefault="00022493" w:rsidP="00EA3B28">
      <w:pPr>
        <w:rPr>
          <w:color w:val="000000"/>
        </w:rPr>
      </w:pPr>
      <w:r>
        <w:rPr>
          <w:color w:val="000000"/>
        </w:rPr>
        <w:t xml:space="preserve">    </w:t>
      </w:r>
      <w:r w:rsidR="00EA3B28">
        <w:rPr>
          <w:color w:val="000000"/>
        </w:rPr>
        <w:t>Intelligence Squa</w:t>
      </w:r>
      <w:r w:rsidR="00A03988">
        <w:rPr>
          <w:color w:val="000000"/>
        </w:rPr>
        <w:t xml:space="preserve">red Debate, </w:t>
      </w:r>
      <w:r w:rsidR="00EA3B28">
        <w:rPr>
          <w:color w:val="000000"/>
        </w:rPr>
        <w:t>December 2012</w:t>
      </w:r>
    </w:p>
    <w:p w14:paraId="1BB3F09B" w14:textId="77777777" w:rsidR="00EA3B28" w:rsidRDefault="00022493" w:rsidP="00EA3B28">
      <w:pPr>
        <w:rPr>
          <w:color w:val="000000"/>
        </w:rPr>
      </w:pPr>
      <w:r>
        <w:rPr>
          <w:color w:val="000000"/>
        </w:rPr>
        <w:t xml:space="preserve">    </w:t>
      </w:r>
      <w:r w:rsidR="00EA3B28">
        <w:rPr>
          <w:color w:val="000000"/>
        </w:rPr>
        <w:t>UCSB Sage Center Lecture</w:t>
      </w:r>
      <w:r w:rsidR="00A03988">
        <w:rPr>
          <w:color w:val="000000"/>
        </w:rPr>
        <w:t>,</w:t>
      </w:r>
      <w:r w:rsidR="00EA3B28">
        <w:rPr>
          <w:color w:val="000000"/>
        </w:rPr>
        <w:t xml:space="preserve"> December 2012</w:t>
      </w:r>
    </w:p>
    <w:p w14:paraId="61222653" w14:textId="77777777" w:rsidR="005F4648" w:rsidRDefault="00022493" w:rsidP="00EA3B28">
      <w:pPr>
        <w:rPr>
          <w:color w:val="000000"/>
        </w:rPr>
      </w:pPr>
      <w:r>
        <w:rPr>
          <w:color w:val="000000"/>
        </w:rPr>
        <w:t xml:space="preserve">    </w:t>
      </w:r>
      <w:r w:rsidR="005F4648">
        <w:rPr>
          <w:color w:val="000000"/>
        </w:rPr>
        <w:t>Medical Health Physics Society</w:t>
      </w:r>
      <w:r w:rsidR="00A03988">
        <w:rPr>
          <w:color w:val="000000"/>
        </w:rPr>
        <w:t>,</w:t>
      </w:r>
      <w:r w:rsidR="005F4648">
        <w:rPr>
          <w:color w:val="000000"/>
        </w:rPr>
        <w:t xml:space="preserve"> January 2013</w:t>
      </w:r>
    </w:p>
    <w:p w14:paraId="76252AF2" w14:textId="77777777" w:rsidR="00EA3B28" w:rsidRPr="00EA3B28" w:rsidRDefault="00022493" w:rsidP="00EA3B28">
      <w:pPr>
        <w:rPr>
          <w:color w:val="000000"/>
        </w:rPr>
      </w:pPr>
      <w:r>
        <w:rPr>
          <w:color w:val="000000"/>
        </w:rPr>
        <w:t xml:space="preserve">    </w:t>
      </w:r>
      <w:r w:rsidR="00EA3B28">
        <w:rPr>
          <w:color w:val="000000"/>
        </w:rPr>
        <w:t>The Smithsonian</w:t>
      </w:r>
      <w:r w:rsidR="00A03988">
        <w:rPr>
          <w:color w:val="000000"/>
        </w:rPr>
        <w:t>,</w:t>
      </w:r>
      <w:r w:rsidR="00EA3B28">
        <w:rPr>
          <w:color w:val="000000"/>
        </w:rPr>
        <w:t xml:space="preserve"> January 2013</w:t>
      </w:r>
    </w:p>
    <w:p w14:paraId="0AED7C3B" w14:textId="77777777" w:rsidR="00FD6373" w:rsidRDefault="00022493">
      <w:pPr>
        <w:widowControl w:val="0"/>
        <w:autoSpaceDE w:val="0"/>
        <w:autoSpaceDN w:val="0"/>
        <w:adjustRightInd w:val="0"/>
      </w:pPr>
      <w:r>
        <w:t xml:space="preserve">    </w:t>
      </w:r>
      <w:r w:rsidR="00FD6373">
        <w:t>The Great Debate: Climate Change, Su</w:t>
      </w:r>
      <w:r w:rsidR="00DD71C2">
        <w:t>rviving the Future</w:t>
      </w:r>
      <w:r w:rsidR="00A03988">
        <w:t>,</w:t>
      </w:r>
      <w:r w:rsidR="00DD71C2">
        <w:t xml:space="preserve"> February 2013</w:t>
      </w:r>
    </w:p>
    <w:p w14:paraId="53C38FB7" w14:textId="77777777" w:rsidR="00DD71C2" w:rsidRDefault="00022493" w:rsidP="00022493">
      <w:pPr>
        <w:widowControl w:val="0"/>
        <w:tabs>
          <w:tab w:val="left" w:pos="270"/>
        </w:tabs>
        <w:autoSpaceDE w:val="0"/>
        <w:autoSpaceDN w:val="0"/>
        <w:adjustRightInd w:val="0"/>
      </w:pPr>
      <w:r>
        <w:t xml:space="preserve">    </w:t>
      </w:r>
      <w:r w:rsidR="005314F7">
        <w:t>Williams College</w:t>
      </w:r>
      <w:r w:rsidR="00A03988">
        <w:t>,</w:t>
      </w:r>
      <w:r w:rsidR="005314F7">
        <w:t xml:space="preserve"> February 2013</w:t>
      </w:r>
    </w:p>
    <w:p w14:paraId="106D46BC" w14:textId="77777777" w:rsidR="001302FC" w:rsidRDefault="00022493">
      <w:pPr>
        <w:widowControl w:val="0"/>
        <w:autoSpaceDE w:val="0"/>
        <w:autoSpaceDN w:val="0"/>
        <w:adjustRightInd w:val="0"/>
      </w:pPr>
      <w:r>
        <w:t xml:space="preserve">    </w:t>
      </w:r>
      <w:r w:rsidR="001302FC">
        <w:t>ANITA</w:t>
      </w:r>
      <w:r w:rsidR="00A03988">
        <w:t>,</w:t>
      </w:r>
      <w:r w:rsidR="001302FC">
        <w:t xml:space="preserve"> February 2013</w:t>
      </w:r>
    </w:p>
    <w:p w14:paraId="4B3F5950" w14:textId="77777777" w:rsidR="001302FC" w:rsidRDefault="00022493">
      <w:pPr>
        <w:widowControl w:val="0"/>
        <w:autoSpaceDE w:val="0"/>
        <w:autoSpaceDN w:val="0"/>
        <w:adjustRightInd w:val="0"/>
      </w:pPr>
      <w:r>
        <w:t xml:space="preserve">    </w:t>
      </w:r>
      <w:r w:rsidR="001302FC">
        <w:t>Science and Film Lecture</w:t>
      </w:r>
      <w:r w:rsidR="00A03988">
        <w:t>,</w:t>
      </w:r>
      <w:r w:rsidR="001302FC">
        <w:t xml:space="preserve"> February 2013</w:t>
      </w:r>
    </w:p>
    <w:p w14:paraId="585222AF" w14:textId="77777777" w:rsidR="000505F7" w:rsidRDefault="00022493">
      <w:pPr>
        <w:widowControl w:val="0"/>
        <w:autoSpaceDE w:val="0"/>
        <w:autoSpaceDN w:val="0"/>
        <w:adjustRightInd w:val="0"/>
      </w:pPr>
      <w:r>
        <w:t xml:space="preserve">    </w:t>
      </w:r>
      <w:proofErr w:type="spellStart"/>
      <w:r w:rsidR="000505F7">
        <w:t>TheBIGDebates</w:t>
      </w:r>
      <w:proofErr w:type="spellEnd"/>
      <w:r w:rsidR="000505F7">
        <w:t xml:space="preserve"> – Islam or Science</w:t>
      </w:r>
      <w:r w:rsidR="00A03988">
        <w:t>,</w:t>
      </w:r>
      <w:r w:rsidR="000505F7">
        <w:t xml:space="preserve"> February 2013</w:t>
      </w:r>
    </w:p>
    <w:p w14:paraId="62097E7F" w14:textId="77777777" w:rsidR="00CA746B" w:rsidRDefault="00022493">
      <w:pPr>
        <w:widowControl w:val="0"/>
        <w:autoSpaceDE w:val="0"/>
        <w:autoSpaceDN w:val="0"/>
        <w:adjustRightInd w:val="0"/>
      </w:pPr>
      <w:r>
        <w:t xml:space="preserve">    </w:t>
      </w:r>
      <w:r w:rsidR="00CA746B">
        <w:t>Oxford Union Debate</w:t>
      </w:r>
      <w:r w:rsidR="00A03988">
        <w:t>,</w:t>
      </w:r>
      <w:r w:rsidR="00CA746B">
        <w:t xml:space="preserve"> March 2013</w:t>
      </w:r>
    </w:p>
    <w:p w14:paraId="2146AFB2" w14:textId="77777777" w:rsidR="001302FC" w:rsidRDefault="00022493">
      <w:pPr>
        <w:widowControl w:val="0"/>
        <w:autoSpaceDE w:val="0"/>
        <w:autoSpaceDN w:val="0"/>
        <w:adjustRightInd w:val="0"/>
      </w:pPr>
      <w:r>
        <w:t xml:space="preserve">    </w:t>
      </w:r>
      <w:r w:rsidR="00255312">
        <w:t>Kit Kat Club</w:t>
      </w:r>
      <w:r w:rsidR="00A03988">
        <w:t>,</w:t>
      </w:r>
      <w:r w:rsidR="001302FC">
        <w:t xml:space="preserve"> March 2013</w:t>
      </w:r>
    </w:p>
    <w:p w14:paraId="2FCF062C" w14:textId="77777777" w:rsidR="001302FC" w:rsidRDefault="00022493">
      <w:pPr>
        <w:widowControl w:val="0"/>
        <w:autoSpaceDE w:val="0"/>
        <w:autoSpaceDN w:val="0"/>
        <w:adjustRightInd w:val="0"/>
      </w:pPr>
      <w:r>
        <w:t xml:space="preserve">    </w:t>
      </w:r>
      <w:r w:rsidR="001302FC">
        <w:t>Royal Swedish Academy</w:t>
      </w:r>
      <w:r w:rsidR="00A03988">
        <w:t>,</w:t>
      </w:r>
      <w:r w:rsidR="001302FC">
        <w:t xml:space="preserve"> March 2013</w:t>
      </w:r>
    </w:p>
    <w:p w14:paraId="342C9CE7" w14:textId="77777777" w:rsidR="00EA3B28" w:rsidRDefault="00022493">
      <w:pPr>
        <w:widowControl w:val="0"/>
        <w:autoSpaceDE w:val="0"/>
        <w:autoSpaceDN w:val="0"/>
        <w:adjustRightInd w:val="0"/>
      </w:pPr>
      <w:r>
        <w:t xml:space="preserve">    </w:t>
      </w:r>
      <w:r w:rsidR="00EA3B28">
        <w:t>Montana State University</w:t>
      </w:r>
      <w:r w:rsidR="00A03988">
        <w:t>,</w:t>
      </w:r>
      <w:r w:rsidR="00EA3B28">
        <w:t xml:space="preserve"> March 2013</w:t>
      </w:r>
    </w:p>
    <w:p w14:paraId="2E8C185F" w14:textId="77777777" w:rsidR="00EA3B28" w:rsidRDefault="00022493">
      <w:pPr>
        <w:widowControl w:val="0"/>
        <w:autoSpaceDE w:val="0"/>
        <w:autoSpaceDN w:val="0"/>
        <w:adjustRightInd w:val="0"/>
      </w:pPr>
      <w:r>
        <w:t xml:space="preserve">    </w:t>
      </w:r>
      <w:r w:rsidR="00EA3B28">
        <w:t>Science, Myth, Reality: the Unbelievers Panel Discussion</w:t>
      </w:r>
      <w:r w:rsidR="00A03988">
        <w:t>,</w:t>
      </w:r>
      <w:r w:rsidR="00EA3B28">
        <w:t xml:space="preserve"> March 2013</w:t>
      </w:r>
    </w:p>
    <w:p w14:paraId="4F8FAECE" w14:textId="77777777" w:rsidR="00EA3B28" w:rsidRDefault="00022493">
      <w:pPr>
        <w:widowControl w:val="0"/>
        <w:autoSpaceDE w:val="0"/>
        <w:autoSpaceDN w:val="0"/>
        <w:adjustRightInd w:val="0"/>
      </w:pPr>
      <w:r>
        <w:t xml:space="preserve">    </w:t>
      </w:r>
      <w:r w:rsidR="00EA3B28">
        <w:t>The Storytelling of Science</w:t>
      </w:r>
      <w:r w:rsidR="00A03988">
        <w:t>,</w:t>
      </w:r>
      <w:r w:rsidR="00EA3B28">
        <w:t xml:space="preserve"> March 2013</w:t>
      </w:r>
    </w:p>
    <w:p w14:paraId="5631FAD0" w14:textId="77777777" w:rsidR="003971DA" w:rsidRDefault="00022493">
      <w:pPr>
        <w:widowControl w:val="0"/>
        <w:autoSpaceDE w:val="0"/>
        <w:autoSpaceDN w:val="0"/>
        <w:adjustRightInd w:val="0"/>
      </w:pPr>
      <w:r>
        <w:t xml:space="preserve">    </w:t>
      </w:r>
      <w:r w:rsidR="003971DA">
        <w:t>Isaac Asimov Memorial Debate: the Existence of Nothing</w:t>
      </w:r>
      <w:r w:rsidR="00A03988">
        <w:t>,</w:t>
      </w:r>
      <w:r w:rsidR="003971DA">
        <w:t xml:space="preserve"> March 20, 2013</w:t>
      </w:r>
    </w:p>
    <w:p w14:paraId="566FDF91" w14:textId="77777777" w:rsidR="00A77184" w:rsidRDefault="00022493">
      <w:pPr>
        <w:widowControl w:val="0"/>
        <w:autoSpaceDE w:val="0"/>
        <w:autoSpaceDN w:val="0"/>
        <w:adjustRightInd w:val="0"/>
      </w:pPr>
      <w:r>
        <w:t xml:space="preserve">    </w:t>
      </w:r>
      <w:r w:rsidR="00EA3B28">
        <w:t>University of Texas at Austin</w:t>
      </w:r>
      <w:r w:rsidR="00A03988">
        <w:t>,</w:t>
      </w:r>
      <w:r w:rsidR="00EA3B28">
        <w:t xml:space="preserve"> April 2013</w:t>
      </w:r>
    </w:p>
    <w:p w14:paraId="1CE0ADFF" w14:textId="77777777" w:rsidR="0033220C" w:rsidRDefault="00022493">
      <w:pPr>
        <w:widowControl w:val="0"/>
        <w:autoSpaceDE w:val="0"/>
        <w:autoSpaceDN w:val="0"/>
        <w:adjustRightInd w:val="0"/>
      </w:pPr>
      <w:r>
        <w:t xml:space="preserve">    </w:t>
      </w:r>
      <w:r w:rsidR="0033220C">
        <w:t>University of Bergen</w:t>
      </w:r>
      <w:r w:rsidR="00A03988">
        <w:t>,</w:t>
      </w:r>
      <w:r w:rsidR="0033220C">
        <w:t xml:space="preserve"> April 2013</w:t>
      </w:r>
    </w:p>
    <w:p w14:paraId="727FCDD3" w14:textId="77777777" w:rsidR="0033220C" w:rsidRDefault="00022493">
      <w:pPr>
        <w:widowControl w:val="0"/>
        <w:autoSpaceDE w:val="0"/>
        <w:autoSpaceDN w:val="0"/>
        <w:adjustRightInd w:val="0"/>
      </w:pPr>
      <w:r>
        <w:t xml:space="preserve">    </w:t>
      </w:r>
      <w:r w:rsidR="0033220C">
        <w:t>University of Manchester</w:t>
      </w:r>
      <w:r w:rsidR="00A03988">
        <w:t>,</w:t>
      </w:r>
      <w:r w:rsidR="0033220C">
        <w:t xml:space="preserve"> April 2013</w:t>
      </w:r>
    </w:p>
    <w:p w14:paraId="2C080EB7" w14:textId="77777777" w:rsidR="0033220C" w:rsidRDefault="00022493">
      <w:pPr>
        <w:widowControl w:val="0"/>
        <w:autoSpaceDE w:val="0"/>
        <w:autoSpaceDN w:val="0"/>
        <w:adjustRightInd w:val="0"/>
      </w:pPr>
      <w:r>
        <w:t xml:space="preserve">    </w:t>
      </w:r>
      <w:r w:rsidR="0033220C">
        <w:t>Radcliffe Institute for Advanced Study</w:t>
      </w:r>
      <w:r w:rsidR="00A03988">
        <w:t>,</w:t>
      </w:r>
      <w:r w:rsidR="0033220C">
        <w:t xml:space="preserve"> April 2013</w:t>
      </w:r>
    </w:p>
    <w:p w14:paraId="4C294E15" w14:textId="77777777" w:rsidR="0033220C" w:rsidRDefault="00022493">
      <w:pPr>
        <w:widowControl w:val="0"/>
        <w:autoSpaceDE w:val="0"/>
        <w:autoSpaceDN w:val="0"/>
        <w:adjustRightInd w:val="0"/>
      </w:pPr>
      <w:r>
        <w:t xml:space="preserve">    </w:t>
      </w:r>
      <w:r w:rsidR="0033220C">
        <w:t>University of New Orleans</w:t>
      </w:r>
      <w:r w:rsidR="00A03988">
        <w:t>,</w:t>
      </w:r>
      <w:r w:rsidR="0033220C">
        <w:t xml:space="preserve"> April 2013</w:t>
      </w:r>
    </w:p>
    <w:p w14:paraId="67A56008" w14:textId="77777777" w:rsidR="00C47AF3" w:rsidRDefault="00022493">
      <w:pPr>
        <w:widowControl w:val="0"/>
        <w:autoSpaceDE w:val="0"/>
        <w:autoSpaceDN w:val="0"/>
        <w:adjustRightInd w:val="0"/>
      </w:pPr>
      <w:r>
        <w:t xml:space="preserve">    </w:t>
      </w:r>
      <w:r w:rsidR="00C47AF3">
        <w:t>Australia National University</w:t>
      </w:r>
      <w:r w:rsidR="00A03988">
        <w:t>,</w:t>
      </w:r>
      <w:r w:rsidR="00C47AF3">
        <w:t xml:space="preserve"> July 2013</w:t>
      </w:r>
    </w:p>
    <w:p w14:paraId="4E61FC08" w14:textId="77777777" w:rsidR="00C47AF3" w:rsidRDefault="00022493">
      <w:pPr>
        <w:widowControl w:val="0"/>
        <w:autoSpaceDE w:val="0"/>
        <w:autoSpaceDN w:val="0"/>
        <w:adjustRightInd w:val="0"/>
      </w:pPr>
      <w:r>
        <w:t xml:space="preserve">    </w:t>
      </w:r>
      <w:r w:rsidR="00C47AF3">
        <w:t>Life, the Universe, and Nothing – A three-part conversation</w:t>
      </w:r>
      <w:r w:rsidR="00A03988">
        <w:t>,</w:t>
      </w:r>
      <w:r w:rsidR="00C47AF3">
        <w:t xml:space="preserve"> August 2013</w:t>
      </w:r>
    </w:p>
    <w:p w14:paraId="200E92AE" w14:textId="77777777" w:rsidR="00C20A87" w:rsidRDefault="00022493">
      <w:pPr>
        <w:widowControl w:val="0"/>
        <w:autoSpaceDE w:val="0"/>
        <w:autoSpaceDN w:val="0"/>
        <w:adjustRightInd w:val="0"/>
      </w:pPr>
      <w:r>
        <w:t xml:space="preserve">    </w:t>
      </w:r>
      <w:r w:rsidR="00C20A87">
        <w:t>Carleton University</w:t>
      </w:r>
      <w:r w:rsidR="00A03988">
        <w:t>,</w:t>
      </w:r>
      <w:r w:rsidR="00C20A87">
        <w:t xml:space="preserve"> September 2013</w:t>
      </w:r>
    </w:p>
    <w:p w14:paraId="6A1DD388" w14:textId="77777777" w:rsidR="00C20A87" w:rsidRDefault="00022493">
      <w:pPr>
        <w:widowControl w:val="0"/>
        <w:autoSpaceDE w:val="0"/>
        <w:autoSpaceDN w:val="0"/>
        <w:adjustRightInd w:val="0"/>
      </w:pPr>
      <w:r>
        <w:t xml:space="preserve">    </w:t>
      </w:r>
      <w:r w:rsidR="00C20A87">
        <w:t>The Royal Institution</w:t>
      </w:r>
      <w:r w:rsidR="00A03988">
        <w:t>,</w:t>
      </w:r>
      <w:r w:rsidR="00C20A87">
        <w:t xml:space="preserve"> October 2013</w:t>
      </w:r>
    </w:p>
    <w:p w14:paraId="1548FCB3" w14:textId="77777777" w:rsidR="00C20A87" w:rsidRDefault="00022493">
      <w:pPr>
        <w:widowControl w:val="0"/>
        <w:autoSpaceDE w:val="0"/>
        <w:autoSpaceDN w:val="0"/>
        <w:adjustRightInd w:val="0"/>
      </w:pPr>
      <w:r>
        <w:t xml:space="preserve">    </w:t>
      </w:r>
      <w:r w:rsidR="00C20A87">
        <w:t xml:space="preserve">Het </w:t>
      </w:r>
      <w:proofErr w:type="spellStart"/>
      <w:r w:rsidR="00C20A87">
        <w:t>Denkgelag</w:t>
      </w:r>
      <w:proofErr w:type="spellEnd"/>
      <w:r w:rsidR="00C20A87">
        <w:t xml:space="preserve"> Royale</w:t>
      </w:r>
      <w:r w:rsidR="00A03988">
        <w:t>,</w:t>
      </w:r>
      <w:r w:rsidR="00C20A87">
        <w:t xml:space="preserve"> October 2013</w:t>
      </w:r>
    </w:p>
    <w:p w14:paraId="2C130EE8" w14:textId="77777777" w:rsidR="00C20A87" w:rsidRDefault="00022493">
      <w:pPr>
        <w:widowControl w:val="0"/>
        <w:autoSpaceDE w:val="0"/>
        <w:autoSpaceDN w:val="0"/>
        <w:adjustRightInd w:val="0"/>
      </w:pPr>
      <w:r>
        <w:t xml:space="preserve">    </w:t>
      </w:r>
      <w:r w:rsidR="00C20A87">
        <w:t>University of South Florida</w:t>
      </w:r>
      <w:r w:rsidR="00A03988">
        <w:t>,</w:t>
      </w:r>
      <w:r w:rsidR="00C20A87">
        <w:t xml:space="preserve"> November 2013</w:t>
      </w:r>
    </w:p>
    <w:p w14:paraId="722FB6BD" w14:textId="77777777" w:rsidR="00C20A87" w:rsidRDefault="00022493">
      <w:pPr>
        <w:widowControl w:val="0"/>
        <w:autoSpaceDE w:val="0"/>
        <w:autoSpaceDN w:val="0"/>
        <w:adjustRightInd w:val="0"/>
      </w:pPr>
      <w:r>
        <w:t xml:space="preserve">    </w:t>
      </w:r>
      <w:r w:rsidR="00C20A87">
        <w:t>UC San Francisco</w:t>
      </w:r>
      <w:r w:rsidR="00A03988">
        <w:t>,</w:t>
      </w:r>
      <w:r w:rsidR="00C20A87">
        <w:t xml:space="preserve"> November 2013</w:t>
      </w:r>
    </w:p>
    <w:p w14:paraId="2B827669" w14:textId="77777777" w:rsidR="00C20A87" w:rsidRDefault="00022493">
      <w:pPr>
        <w:widowControl w:val="0"/>
        <w:autoSpaceDE w:val="0"/>
        <w:autoSpaceDN w:val="0"/>
        <w:adjustRightInd w:val="0"/>
      </w:pPr>
      <w:r>
        <w:t xml:space="preserve">    </w:t>
      </w:r>
      <w:r w:rsidR="00C20A87">
        <w:t>Canberra Skeptics Lecture</w:t>
      </w:r>
      <w:r w:rsidR="00A03988">
        <w:t>,</w:t>
      </w:r>
      <w:r w:rsidR="00C20A87">
        <w:t xml:space="preserve"> December 2013</w:t>
      </w:r>
    </w:p>
    <w:p w14:paraId="47055676" w14:textId="77777777" w:rsidR="00C7253F" w:rsidRDefault="00022493" w:rsidP="00C7253F">
      <w:pPr>
        <w:widowControl w:val="0"/>
        <w:autoSpaceDE w:val="0"/>
        <w:autoSpaceDN w:val="0"/>
        <w:adjustRightInd w:val="0"/>
      </w:pPr>
      <w:r>
        <w:t xml:space="preserve">    </w:t>
      </w:r>
      <w:r w:rsidR="00C7253F">
        <w:t>University of Wisconsin, February 2014</w:t>
      </w:r>
    </w:p>
    <w:p w14:paraId="32D2CF2D" w14:textId="77777777" w:rsidR="00C7253F" w:rsidRDefault="00022493" w:rsidP="00C7253F">
      <w:pPr>
        <w:widowControl w:val="0"/>
        <w:autoSpaceDE w:val="0"/>
        <w:autoSpaceDN w:val="0"/>
        <w:adjustRightInd w:val="0"/>
      </w:pPr>
      <w:r>
        <w:t xml:space="preserve">    </w:t>
      </w:r>
      <w:r w:rsidR="00C7253F">
        <w:t>United Wo</w:t>
      </w:r>
      <w:r w:rsidR="00505F51">
        <w:t>rld College of South East Asia</w:t>
      </w:r>
      <w:r w:rsidR="00A03988">
        <w:t>,</w:t>
      </w:r>
      <w:r w:rsidR="00505F51">
        <w:t xml:space="preserve"> </w:t>
      </w:r>
      <w:r w:rsidR="00C7253F">
        <w:t>March 2014</w:t>
      </w:r>
    </w:p>
    <w:p w14:paraId="5C62B0CF" w14:textId="77777777" w:rsidR="00C7253F" w:rsidRDefault="00022493" w:rsidP="00C7253F">
      <w:pPr>
        <w:widowControl w:val="0"/>
        <w:autoSpaceDE w:val="0"/>
        <w:autoSpaceDN w:val="0"/>
        <w:adjustRightInd w:val="0"/>
      </w:pPr>
      <w:r>
        <w:t xml:space="preserve">    </w:t>
      </w:r>
      <w:r w:rsidR="00505F51">
        <w:t>University of Alabama</w:t>
      </w:r>
      <w:r w:rsidR="00A03988">
        <w:t>,</w:t>
      </w:r>
      <w:r w:rsidR="00505F51">
        <w:t xml:space="preserve"> </w:t>
      </w:r>
      <w:r w:rsidR="00C7253F">
        <w:t>April 2014</w:t>
      </w:r>
    </w:p>
    <w:p w14:paraId="5125EFA2" w14:textId="77777777" w:rsidR="00BF2026" w:rsidRDefault="00022493" w:rsidP="00C7253F">
      <w:pPr>
        <w:widowControl w:val="0"/>
        <w:autoSpaceDE w:val="0"/>
        <w:autoSpaceDN w:val="0"/>
        <w:adjustRightInd w:val="0"/>
      </w:pPr>
      <w:r>
        <w:t xml:space="preserve">    </w:t>
      </w:r>
      <w:r w:rsidR="00505F51">
        <w:t>DAI – Heidelberg</w:t>
      </w:r>
      <w:r w:rsidR="00A03988">
        <w:t>,</w:t>
      </w:r>
      <w:r w:rsidR="00505F51">
        <w:t xml:space="preserve"> </w:t>
      </w:r>
      <w:r w:rsidR="00BF2026">
        <w:t>October 2014</w:t>
      </w:r>
    </w:p>
    <w:p w14:paraId="3766EC0C" w14:textId="77777777" w:rsidR="000C0690" w:rsidRDefault="00022493" w:rsidP="00C7253F">
      <w:pPr>
        <w:widowControl w:val="0"/>
        <w:autoSpaceDE w:val="0"/>
        <w:autoSpaceDN w:val="0"/>
        <w:adjustRightInd w:val="0"/>
      </w:pPr>
      <w:r>
        <w:t xml:space="preserve">    </w:t>
      </w:r>
      <w:r w:rsidR="00505F51">
        <w:t>Astrophysics Research Center</w:t>
      </w:r>
      <w:r w:rsidR="00A03988">
        <w:t>,</w:t>
      </w:r>
      <w:r w:rsidR="00505F51">
        <w:t xml:space="preserve"> </w:t>
      </w:r>
      <w:r w:rsidR="000C0690">
        <w:t>October 2014</w:t>
      </w:r>
    </w:p>
    <w:p w14:paraId="027A6C2B" w14:textId="77777777" w:rsidR="00505F51" w:rsidRDefault="00022493" w:rsidP="00C7253F">
      <w:pPr>
        <w:widowControl w:val="0"/>
        <w:autoSpaceDE w:val="0"/>
        <w:autoSpaceDN w:val="0"/>
        <w:adjustRightInd w:val="0"/>
      </w:pPr>
      <w:r>
        <w:t xml:space="preserve">    </w:t>
      </w:r>
      <w:r w:rsidR="00505F51">
        <w:t xml:space="preserve">Origins Project Dialogue: </w:t>
      </w:r>
      <w:proofErr w:type="spellStart"/>
      <w:r w:rsidR="00505F51">
        <w:t>Alda</w:t>
      </w:r>
      <w:proofErr w:type="spellEnd"/>
      <w:r w:rsidR="00505F51">
        <w:t xml:space="preserve"> and Krauss</w:t>
      </w:r>
      <w:r w:rsidR="00A03988">
        <w:t>,</w:t>
      </w:r>
      <w:r w:rsidR="00505F51">
        <w:t xml:space="preserve"> January 2015</w:t>
      </w:r>
    </w:p>
    <w:p w14:paraId="2D945F00" w14:textId="77777777" w:rsidR="0028453D" w:rsidRDefault="00022493" w:rsidP="00C7253F">
      <w:pPr>
        <w:widowControl w:val="0"/>
        <w:autoSpaceDE w:val="0"/>
        <w:autoSpaceDN w:val="0"/>
        <w:adjustRightInd w:val="0"/>
      </w:pPr>
      <w:r>
        <w:t xml:space="preserve">    </w:t>
      </w:r>
      <w:r w:rsidR="00505F51">
        <w:t xml:space="preserve">A Passion for Science and Reason: An Evening with Richard Dawkins and Lawrence </w:t>
      </w:r>
    </w:p>
    <w:p w14:paraId="300D5161" w14:textId="77777777" w:rsidR="00505F51" w:rsidRDefault="0028453D" w:rsidP="00C7253F">
      <w:pPr>
        <w:widowControl w:val="0"/>
        <w:autoSpaceDE w:val="0"/>
        <w:autoSpaceDN w:val="0"/>
        <w:adjustRightInd w:val="0"/>
      </w:pPr>
      <w:r>
        <w:t xml:space="preserve">    </w:t>
      </w:r>
      <w:r w:rsidR="00505F51">
        <w:t>Krauss</w:t>
      </w:r>
      <w:r w:rsidR="00A03988">
        <w:t>,</w:t>
      </w:r>
      <w:r w:rsidR="00505F51">
        <w:t xml:space="preserve"> January 2015</w:t>
      </w:r>
    </w:p>
    <w:p w14:paraId="09F7C092" w14:textId="77777777" w:rsidR="00505F51" w:rsidRDefault="00022493" w:rsidP="00C7253F">
      <w:pPr>
        <w:widowControl w:val="0"/>
        <w:autoSpaceDE w:val="0"/>
        <w:autoSpaceDN w:val="0"/>
        <w:adjustRightInd w:val="0"/>
      </w:pPr>
      <w:r>
        <w:t xml:space="preserve">    </w:t>
      </w:r>
      <w:r w:rsidR="00505F51">
        <w:t>Origins Project Dialogue: Life and the Universe</w:t>
      </w:r>
      <w:r w:rsidR="00A03988">
        <w:t>,</w:t>
      </w:r>
      <w:r w:rsidR="00505F51">
        <w:t xml:space="preserve"> February 2015</w:t>
      </w:r>
    </w:p>
    <w:p w14:paraId="00A35BB6" w14:textId="77777777" w:rsidR="00505F51" w:rsidRDefault="00022493" w:rsidP="00C7253F">
      <w:pPr>
        <w:widowControl w:val="0"/>
        <w:autoSpaceDE w:val="0"/>
        <w:autoSpaceDN w:val="0"/>
        <w:adjustRightInd w:val="0"/>
      </w:pPr>
      <w:r>
        <w:t xml:space="preserve">    </w:t>
      </w:r>
      <w:r w:rsidR="00505F51">
        <w:t>Origins Project Dialogue: Randomness and Uncertainty</w:t>
      </w:r>
      <w:r w:rsidR="00A03988">
        <w:t>,</w:t>
      </w:r>
      <w:r w:rsidR="00505F51">
        <w:t xml:space="preserve"> February 2015</w:t>
      </w:r>
    </w:p>
    <w:p w14:paraId="16021136" w14:textId="77777777" w:rsidR="00505F51" w:rsidRDefault="00022493" w:rsidP="00C7253F">
      <w:pPr>
        <w:widowControl w:val="0"/>
        <w:autoSpaceDE w:val="0"/>
        <w:autoSpaceDN w:val="0"/>
        <w:adjustRightInd w:val="0"/>
      </w:pPr>
      <w:r>
        <w:lastRenderedPageBreak/>
        <w:t xml:space="preserve">    </w:t>
      </w:r>
      <w:r w:rsidR="00505F51">
        <w:t>Nebraska Wesleyan University</w:t>
      </w:r>
      <w:r w:rsidR="00A03988">
        <w:t>,</w:t>
      </w:r>
      <w:r w:rsidR="00505F51">
        <w:t xml:space="preserve"> March 2015</w:t>
      </w:r>
    </w:p>
    <w:p w14:paraId="685B1204" w14:textId="77777777" w:rsidR="009E5341" w:rsidRDefault="00022493" w:rsidP="00C7253F">
      <w:pPr>
        <w:widowControl w:val="0"/>
        <w:autoSpaceDE w:val="0"/>
        <w:autoSpaceDN w:val="0"/>
        <w:adjustRightInd w:val="0"/>
      </w:pPr>
      <w:r>
        <w:t xml:space="preserve">    </w:t>
      </w:r>
      <w:r w:rsidR="009E5341">
        <w:t>Chomsky and Krauss: An Origins Project Dialogue, March 2015</w:t>
      </w:r>
    </w:p>
    <w:p w14:paraId="08CF2126" w14:textId="77777777" w:rsidR="000D599F" w:rsidRDefault="00022493" w:rsidP="00C7253F">
      <w:pPr>
        <w:widowControl w:val="0"/>
        <w:autoSpaceDE w:val="0"/>
        <w:autoSpaceDN w:val="0"/>
        <w:adjustRightInd w:val="0"/>
      </w:pPr>
      <w:r>
        <w:t xml:space="preserve">    </w:t>
      </w:r>
      <w:r w:rsidR="000D599F">
        <w:t>For Thought Origins Lecture at Sydney Opera House</w:t>
      </w:r>
      <w:r w:rsidR="00A03988">
        <w:t>,</w:t>
      </w:r>
      <w:r w:rsidR="000D599F">
        <w:t xml:space="preserve"> June 2015</w:t>
      </w:r>
    </w:p>
    <w:p w14:paraId="0D376A00" w14:textId="77777777" w:rsidR="000D599F" w:rsidRDefault="00022493" w:rsidP="00C7253F">
      <w:pPr>
        <w:widowControl w:val="0"/>
        <w:autoSpaceDE w:val="0"/>
        <w:autoSpaceDN w:val="0"/>
        <w:adjustRightInd w:val="0"/>
      </w:pPr>
      <w:r>
        <w:t xml:space="preserve">    </w:t>
      </w:r>
      <w:r w:rsidR="000D599F">
        <w:t>For Thought Origins Lecture at The Wheeler Centre</w:t>
      </w:r>
      <w:r w:rsidR="00A03988">
        <w:t>,</w:t>
      </w:r>
      <w:r w:rsidR="000D599F">
        <w:t xml:space="preserve"> June 2015</w:t>
      </w:r>
    </w:p>
    <w:p w14:paraId="21EA4882" w14:textId="77777777" w:rsidR="009E5341" w:rsidRDefault="00022493" w:rsidP="00C7253F">
      <w:pPr>
        <w:widowControl w:val="0"/>
        <w:autoSpaceDE w:val="0"/>
        <w:autoSpaceDN w:val="0"/>
        <w:adjustRightInd w:val="0"/>
      </w:pPr>
      <w:r>
        <w:t xml:space="preserve">    </w:t>
      </w:r>
      <w:r w:rsidR="009E5341">
        <w:t>Singer and Kraus</w:t>
      </w:r>
      <w:r w:rsidR="0036096B">
        <w:t>s: An Origins Project Dialogue</w:t>
      </w:r>
      <w:r w:rsidR="00A03988">
        <w:t>,</w:t>
      </w:r>
      <w:r w:rsidR="0036096B">
        <w:t xml:space="preserve"> </w:t>
      </w:r>
      <w:r w:rsidR="009E5341">
        <w:t>October 2015</w:t>
      </w:r>
    </w:p>
    <w:p w14:paraId="33EC7A25" w14:textId="77777777" w:rsidR="009E5341" w:rsidRDefault="00022493" w:rsidP="00C7253F">
      <w:pPr>
        <w:widowControl w:val="0"/>
        <w:autoSpaceDE w:val="0"/>
        <w:autoSpaceDN w:val="0"/>
        <w:adjustRightInd w:val="0"/>
      </w:pPr>
      <w:r>
        <w:t xml:space="preserve">    </w:t>
      </w:r>
      <w:r w:rsidR="009E5341">
        <w:t>Universi</w:t>
      </w:r>
      <w:r w:rsidR="00F26059">
        <w:t xml:space="preserve">ty of Helsinki, </w:t>
      </w:r>
      <w:r w:rsidR="009E5341">
        <w:t>November 2015</w:t>
      </w:r>
    </w:p>
    <w:p w14:paraId="1216ABE5" w14:textId="77777777" w:rsidR="00F26059" w:rsidRDefault="00022493" w:rsidP="00C7253F">
      <w:pPr>
        <w:widowControl w:val="0"/>
        <w:autoSpaceDE w:val="0"/>
        <w:autoSpaceDN w:val="0"/>
        <w:adjustRightInd w:val="0"/>
      </w:pPr>
      <w:r>
        <w:t xml:space="preserve">    </w:t>
      </w:r>
      <w:r w:rsidR="0036096B">
        <w:t>New College of the Humanities</w:t>
      </w:r>
      <w:r w:rsidR="00A03988">
        <w:t>,</w:t>
      </w:r>
      <w:r w:rsidR="0036096B">
        <w:t xml:space="preserve"> </w:t>
      </w:r>
      <w:r w:rsidR="00F26059">
        <w:t>March 2016</w:t>
      </w:r>
    </w:p>
    <w:p w14:paraId="0ACD2A7D" w14:textId="77777777" w:rsidR="00F26059" w:rsidRDefault="00022493" w:rsidP="00C7253F">
      <w:pPr>
        <w:widowControl w:val="0"/>
        <w:autoSpaceDE w:val="0"/>
        <w:autoSpaceDN w:val="0"/>
        <w:adjustRightInd w:val="0"/>
      </w:pPr>
      <w:r>
        <w:t xml:space="preserve">    </w:t>
      </w:r>
      <w:r w:rsidR="00F26059">
        <w:t>Depp and Kraus</w:t>
      </w:r>
      <w:r w:rsidR="00AD2E8E">
        <w:t>s: An Origins Project Dialogue</w:t>
      </w:r>
      <w:r w:rsidR="00A03988">
        <w:t>,</w:t>
      </w:r>
      <w:r w:rsidR="00AD2E8E">
        <w:t xml:space="preserve"> M</w:t>
      </w:r>
      <w:r w:rsidR="00F26059">
        <w:t>arch 2016</w:t>
      </w:r>
    </w:p>
    <w:p w14:paraId="7BE3BD05" w14:textId="77777777" w:rsidR="00F26059" w:rsidRDefault="00022493" w:rsidP="007E7233">
      <w:pPr>
        <w:widowControl w:val="0"/>
        <w:tabs>
          <w:tab w:val="left" w:pos="270"/>
        </w:tabs>
        <w:autoSpaceDE w:val="0"/>
        <w:autoSpaceDN w:val="0"/>
        <w:adjustRightInd w:val="0"/>
      </w:pPr>
      <w:r>
        <w:t xml:space="preserve">    </w:t>
      </w:r>
      <w:r w:rsidR="00AD2E8E">
        <w:t>Wycliffe College</w:t>
      </w:r>
      <w:r w:rsidR="00A03988">
        <w:t>,</w:t>
      </w:r>
      <w:r w:rsidR="00AD2E8E">
        <w:t xml:space="preserve"> </w:t>
      </w:r>
      <w:r w:rsidR="00F26059">
        <w:t>March 2016</w:t>
      </w:r>
    </w:p>
    <w:p w14:paraId="6AD7712F" w14:textId="77777777" w:rsidR="00AD2E8E" w:rsidRDefault="007048FF" w:rsidP="007E7233">
      <w:pPr>
        <w:widowControl w:val="0"/>
        <w:tabs>
          <w:tab w:val="left" w:pos="270"/>
        </w:tabs>
        <w:autoSpaceDE w:val="0"/>
        <w:autoSpaceDN w:val="0"/>
        <w:adjustRightInd w:val="0"/>
      </w:pPr>
      <w:r>
        <w:t xml:space="preserve">    </w:t>
      </w:r>
      <w:r w:rsidR="00AD2E8E">
        <w:t>DiChristina and Krauss: An Origins Project Dialogue</w:t>
      </w:r>
      <w:r w:rsidR="00A03988">
        <w:t>,</w:t>
      </w:r>
      <w:r w:rsidR="00AD2E8E">
        <w:t xml:space="preserve"> April 2016</w:t>
      </w:r>
    </w:p>
    <w:p w14:paraId="661E0864" w14:textId="77777777" w:rsidR="007048FF" w:rsidRDefault="007048FF" w:rsidP="007E7233">
      <w:pPr>
        <w:widowControl w:val="0"/>
        <w:tabs>
          <w:tab w:val="left" w:pos="270"/>
        </w:tabs>
        <w:autoSpaceDE w:val="0"/>
        <w:autoSpaceDN w:val="0"/>
        <w:adjustRightInd w:val="0"/>
      </w:pPr>
      <w:r>
        <w:t xml:space="preserve">    SpaceX</w:t>
      </w:r>
      <w:r w:rsidR="00A03988">
        <w:t>,</w:t>
      </w:r>
      <w:r>
        <w:t xml:space="preserve"> April 2016</w:t>
      </w:r>
    </w:p>
    <w:p w14:paraId="2934C8F5" w14:textId="77777777" w:rsidR="00085261" w:rsidRDefault="00085261" w:rsidP="007E7233">
      <w:pPr>
        <w:widowControl w:val="0"/>
        <w:tabs>
          <w:tab w:val="left" w:pos="270"/>
        </w:tabs>
        <w:autoSpaceDE w:val="0"/>
        <w:autoSpaceDN w:val="0"/>
        <w:adjustRightInd w:val="0"/>
      </w:pPr>
      <w:r>
        <w:t xml:space="preserve">    Coalition for Excellence in Science and Math Education</w:t>
      </w:r>
      <w:r w:rsidR="00A03988">
        <w:t>,</w:t>
      </w:r>
      <w:r>
        <w:t xml:space="preserve"> June 2016</w:t>
      </w:r>
    </w:p>
    <w:p w14:paraId="690E36AB" w14:textId="77777777" w:rsidR="007D19FC" w:rsidRDefault="007D19FC" w:rsidP="007E7233">
      <w:pPr>
        <w:widowControl w:val="0"/>
        <w:tabs>
          <w:tab w:val="left" w:pos="270"/>
        </w:tabs>
        <w:autoSpaceDE w:val="0"/>
        <w:autoSpaceDN w:val="0"/>
        <w:adjustRightInd w:val="0"/>
      </w:pPr>
      <w:r>
        <w:t xml:space="preserve">    Political Bodies: Sex, Gender, &amp; Reproductive Rights</w:t>
      </w:r>
      <w:r w:rsidR="00A03988">
        <w:t>,</w:t>
      </w:r>
      <w:r>
        <w:t xml:space="preserve"> September 2016</w:t>
      </w:r>
    </w:p>
    <w:p w14:paraId="61542BE4" w14:textId="77777777" w:rsidR="00502A64" w:rsidRDefault="00502A64" w:rsidP="007E7233">
      <w:pPr>
        <w:widowControl w:val="0"/>
        <w:tabs>
          <w:tab w:val="left" w:pos="270"/>
        </w:tabs>
        <w:autoSpaceDE w:val="0"/>
        <w:autoSpaceDN w:val="0"/>
        <w:adjustRightInd w:val="0"/>
      </w:pPr>
      <w:r>
        <w:t xml:space="preserve">    New College for the Humanities East Coast Lecture</w:t>
      </w:r>
      <w:r w:rsidR="00A03988">
        <w:t>,</w:t>
      </w:r>
      <w:r>
        <w:t xml:space="preserve"> October 2016</w:t>
      </w:r>
    </w:p>
    <w:p w14:paraId="7524A7A3" w14:textId="77777777" w:rsidR="0028453D" w:rsidRDefault="00034F14" w:rsidP="007E7233">
      <w:pPr>
        <w:widowControl w:val="0"/>
        <w:tabs>
          <w:tab w:val="left" w:pos="270"/>
        </w:tabs>
        <w:autoSpaceDE w:val="0"/>
        <w:autoSpaceDN w:val="0"/>
        <w:adjustRightInd w:val="0"/>
      </w:pPr>
      <w:r>
        <w:t xml:space="preserve">    Origins Project Conversation: Inconvenient Truths – From Love to Extinction</w:t>
      </w:r>
      <w:r w:rsidR="00A03988">
        <w:t>,</w:t>
      </w:r>
      <w:r>
        <w:t xml:space="preserve"> October </w:t>
      </w:r>
    </w:p>
    <w:p w14:paraId="1A4001F1" w14:textId="77777777" w:rsidR="00034F14" w:rsidRDefault="0028453D" w:rsidP="007E7233">
      <w:pPr>
        <w:widowControl w:val="0"/>
        <w:tabs>
          <w:tab w:val="left" w:pos="270"/>
        </w:tabs>
        <w:autoSpaceDE w:val="0"/>
        <w:autoSpaceDN w:val="0"/>
        <w:adjustRightInd w:val="0"/>
      </w:pPr>
      <w:r>
        <w:t xml:space="preserve">    </w:t>
      </w:r>
      <w:r w:rsidR="00034F14">
        <w:t>2016</w:t>
      </w:r>
    </w:p>
    <w:p w14:paraId="2497396B" w14:textId="77777777" w:rsidR="0070104C" w:rsidRDefault="00034F14" w:rsidP="007E7233">
      <w:pPr>
        <w:widowControl w:val="0"/>
        <w:tabs>
          <w:tab w:val="left" w:pos="270"/>
        </w:tabs>
        <w:autoSpaceDE w:val="0"/>
        <w:autoSpaceDN w:val="0"/>
        <w:adjustRightInd w:val="0"/>
      </w:pPr>
      <w:r>
        <w:t xml:space="preserve">    </w:t>
      </w:r>
      <w:r w:rsidR="0070104C">
        <w:t>Swedish Humanist Association</w:t>
      </w:r>
      <w:r w:rsidR="00A03988">
        <w:t>,</w:t>
      </w:r>
      <w:r w:rsidR="0070104C">
        <w:t xml:space="preserve"> October 2017</w:t>
      </w:r>
    </w:p>
    <w:p w14:paraId="5882808E" w14:textId="77777777" w:rsidR="007C29CB" w:rsidRDefault="0070104C" w:rsidP="007E7233">
      <w:pPr>
        <w:widowControl w:val="0"/>
        <w:tabs>
          <w:tab w:val="left" w:pos="270"/>
        </w:tabs>
        <w:autoSpaceDE w:val="0"/>
        <w:autoSpaceDN w:val="0"/>
        <w:adjustRightInd w:val="0"/>
      </w:pPr>
      <w:r>
        <w:t xml:space="preserve">    TIFF Trek Talks</w:t>
      </w:r>
      <w:r w:rsidR="00A03988">
        <w:t>,</w:t>
      </w:r>
      <w:r>
        <w:t xml:space="preserve"> November 2016</w:t>
      </w:r>
    </w:p>
    <w:p w14:paraId="218ABAC1" w14:textId="77777777" w:rsidR="007C29CB" w:rsidRDefault="007C29CB" w:rsidP="007E7233">
      <w:pPr>
        <w:widowControl w:val="0"/>
        <w:tabs>
          <w:tab w:val="left" w:pos="270"/>
        </w:tabs>
        <w:autoSpaceDE w:val="0"/>
        <w:autoSpaceDN w:val="0"/>
        <w:adjustRightInd w:val="0"/>
      </w:pPr>
      <w:r>
        <w:t xml:space="preserve">    New College of the Humanities</w:t>
      </w:r>
      <w:r w:rsidR="00A03988">
        <w:t>,</w:t>
      </w:r>
      <w:r>
        <w:t xml:space="preserve"> December 2016</w:t>
      </w:r>
    </w:p>
    <w:p w14:paraId="622B388E" w14:textId="77777777" w:rsidR="00034F14" w:rsidRDefault="007C29CB" w:rsidP="007E7233">
      <w:pPr>
        <w:widowControl w:val="0"/>
        <w:tabs>
          <w:tab w:val="left" w:pos="270"/>
        </w:tabs>
        <w:autoSpaceDE w:val="0"/>
        <w:autoSpaceDN w:val="0"/>
        <w:adjustRightInd w:val="0"/>
      </w:pPr>
      <w:r>
        <w:t xml:space="preserve">    How to Academy</w:t>
      </w:r>
      <w:r w:rsidR="00A03988">
        <w:t>,</w:t>
      </w:r>
      <w:r>
        <w:t xml:space="preserve"> December 2016</w:t>
      </w:r>
      <w:r w:rsidR="00C460D4">
        <w:t xml:space="preserve"> </w:t>
      </w:r>
    </w:p>
    <w:p w14:paraId="2F259380" w14:textId="77777777" w:rsidR="00034F14" w:rsidRDefault="00034F14" w:rsidP="007E7233">
      <w:pPr>
        <w:widowControl w:val="0"/>
        <w:tabs>
          <w:tab w:val="left" w:pos="270"/>
        </w:tabs>
        <w:autoSpaceDE w:val="0"/>
        <w:autoSpaceDN w:val="0"/>
        <w:adjustRightInd w:val="0"/>
      </w:pPr>
      <w:r>
        <w:t xml:space="preserve">    </w:t>
      </w:r>
      <w:r w:rsidR="002509DB">
        <w:t>Origins Project Lecture: Materiality of a Vacuum</w:t>
      </w:r>
      <w:r w:rsidR="00EE5F93">
        <w:t>,</w:t>
      </w:r>
      <w:r w:rsidR="002509DB">
        <w:t xml:space="preserve"> January</w:t>
      </w:r>
      <w:r w:rsidR="00EE5F93">
        <w:t xml:space="preserve"> </w:t>
      </w:r>
      <w:r w:rsidR="002509DB">
        <w:t>2017</w:t>
      </w:r>
    </w:p>
    <w:p w14:paraId="4F986F43" w14:textId="77777777" w:rsidR="00BF2026" w:rsidRDefault="002509DB" w:rsidP="00C7253F">
      <w:pPr>
        <w:widowControl w:val="0"/>
        <w:autoSpaceDE w:val="0"/>
        <w:autoSpaceDN w:val="0"/>
        <w:adjustRightInd w:val="0"/>
      </w:pPr>
      <w:r>
        <w:t xml:space="preserve">    British Humanist Association Darwin Day Lecture</w:t>
      </w:r>
      <w:r w:rsidR="00A03988">
        <w:t>,</w:t>
      </w:r>
      <w:r>
        <w:t xml:space="preserve"> February 2017</w:t>
      </w:r>
    </w:p>
    <w:p w14:paraId="25F14E69" w14:textId="77777777" w:rsidR="00F0230F" w:rsidRDefault="002509DB" w:rsidP="00C7253F">
      <w:pPr>
        <w:widowControl w:val="0"/>
        <w:autoSpaceDE w:val="0"/>
        <w:autoSpaceDN w:val="0"/>
        <w:adjustRightInd w:val="0"/>
      </w:pPr>
      <w:r>
        <w:t xml:space="preserve">    </w:t>
      </w:r>
      <w:r w:rsidR="000C4525">
        <w:t xml:space="preserve">Origins Project Great Debate: The Future of Artificial Intelligence – Who’s in </w:t>
      </w:r>
    </w:p>
    <w:p w14:paraId="3559C94B" w14:textId="77777777" w:rsidR="002509DB" w:rsidRDefault="00F0230F" w:rsidP="00C7253F">
      <w:pPr>
        <w:widowControl w:val="0"/>
        <w:autoSpaceDE w:val="0"/>
        <w:autoSpaceDN w:val="0"/>
        <w:adjustRightInd w:val="0"/>
      </w:pPr>
      <w:r>
        <w:t xml:space="preserve">    </w:t>
      </w:r>
      <w:r w:rsidR="000C4525">
        <w:t>Control?</w:t>
      </w:r>
      <w:r w:rsidR="00A03988">
        <w:t>,</w:t>
      </w:r>
      <w:r w:rsidR="000C4525">
        <w:t xml:space="preserve"> February 2017</w:t>
      </w:r>
    </w:p>
    <w:p w14:paraId="508C1019" w14:textId="77777777" w:rsidR="000C4525" w:rsidRDefault="000C4525" w:rsidP="00C7253F">
      <w:pPr>
        <w:widowControl w:val="0"/>
        <w:autoSpaceDE w:val="0"/>
        <w:autoSpaceDN w:val="0"/>
        <w:adjustRightInd w:val="0"/>
      </w:pPr>
      <w:r>
        <w:t xml:space="preserve">    University of Alaska</w:t>
      </w:r>
      <w:r w:rsidR="00A03988">
        <w:t>,</w:t>
      </w:r>
      <w:r>
        <w:t xml:space="preserve"> March 2017</w:t>
      </w:r>
    </w:p>
    <w:p w14:paraId="28525E5C" w14:textId="77777777" w:rsidR="00B806EC" w:rsidRDefault="00B806EC" w:rsidP="00C7253F">
      <w:pPr>
        <w:widowControl w:val="0"/>
        <w:autoSpaceDE w:val="0"/>
        <w:autoSpaceDN w:val="0"/>
        <w:adjustRightInd w:val="0"/>
      </w:pPr>
      <w:r>
        <w:t xml:space="preserve">    Phoenix Public Library</w:t>
      </w:r>
      <w:r w:rsidR="00A03988">
        <w:t>,</w:t>
      </w:r>
      <w:r>
        <w:t xml:space="preserve"> March 2017</w:t>
      </w:r>
    </w:p>
    <w:p w14:paraId="7AFAA9A3" w14:textId="77777777" w:rsidR="00B806EC" w:rsidRDefault="00B806EC" w:rsidP="00C7253F">
      <w:pPr>
        <w:widowControl w:val="0"/>
        <w:autoSpaceDE w:val="0"/>
        <w:autoSpaceDN w:val="0"/>
        <w:adjustRightInd w:val="0"/>
      </w:pPr>
      <w:r>
        <w:t xml:space="preserve">    Freethought Society</w:t>
      </w:r>
      <w:r w:rsidR="00A03988">
        <w:t>,</w:t>
      </w:r>
      <w:r>
        <w:t xml:space="preserve"> March 2017</w:t>
      </w:r>
    </w:p>
    <w:p w14:paraId="7D4AD795" w14:textId="77777777" w:rsidR="00C46CD9" w:rsidRDefault="00C46CD9" w:rsidP="00C7253F">
      <w:pPr>
        <w:widowControl w:val="0"/>
        <w:autoSpaceDE w:val="0"/>
        <w:autoSpaceDN w:val="0"/>
        <w:adjustRightInd w:val="0"/>
      </w:pPr>
      <w:r>
        <w:t xml:space="preserve">    New York Public Library</w:t>
      </w:r>
      <w:r w:rsidR="00E62D82">
        <w:t>,</w:t>
      </w:r>
      <w:r>
        <w:t xml:space="preserve"> March 2017</w:t>
      </w:r>
    </w:p>
    <w:p w14:paraId="3B3D7B9F" w14:textId="77777777" w:rsidR="00C46CD9" w:rsidRDefault="00C46CD9" w:rsidP="00C7253F">
      <w:pPr>
        <w:widowControl w:val="0"/>
        <w:autoSpaceDE w:val="0"/>
        <w:autoSpaceDN w:val="0"/>
        <w:adjustRightInd w:val="0"/>
      </w:pPr>
      <w:r>
        <w:t xml:space="preserve">    Smithsonian</w:t>
      </w:r>
      <w:r w:rsidR="00E62D82">
        <w:t>,</w:t>
      </w:r>
      <w:r>
        <w:t xml:space="preserve"> March 2017</w:t>
      </w:r>
    </w:p>
    <w:p w14:paraId="40BC4C6B" w14:textId="77777777" w:rsidR="00C46CD9" w:rsidRDefault="00C46CD9" w:rsidP="00C7253F">
      <w:pPr>
        <w:widowControl w:val="0"/>
        <w:autoSpaceDE w:val="0"/>
        <w:autoSpaceDN w:val="0"/>
        <w:adjustRightInd w:val="0"/>
      </w:pPr>
      <w:r>
        <w:t xml:space="preserve">    </w:t>
      </w:r>
      <w:r w:rsidR="00A7124A">
        <w:t>North Carolina State University</w:t>
      </w:r>
      <w:r w:rsidR="00E62D82">
        <w:t>,</w:t>
      </w:r>
      <w:r w:rsidR="00A7124A">
        <w:t xml:space="preserve"> March 2017</w:t>
      </w:r>
    </w:p>
    <w:p w14:paraId="12CC6D8E" w14:textId="77777777" w:rsidR="00A7124A" w:rsidRDefault="00A7124A" w:rsidP="00C7253F">
      <w:pPr>
        <w:widowControl w:val="0"/>
        <w:autoSpaceDE w:val="0"/>
        <w:autoSpaceDN w:val="0"/>
        <w:adjustRightInd w:val="0"/>
      </w:pPr>
      <w:r>
        <w:t xml:space="preserve">    Triangle Freethought Society</w:t>
      </w:r>
      <w:r w:rsidR="00E62D82">
        <w:t>,</w:t>
      </w:r>
      <w:r>
        <w:t xml:space="preserve"> March 2017</w:t>
      </w:r>
    </w:p>
    <w:p w14:paraId="47939B68" w14:textId="77777777" w:rsidR="00B60DD3" w:rsidRDefault="00B60DD3" w:rsidP="00C7253F">
      <w:pPr>
        <w:widowControl w:val="0"/>
        <w:autoSpaceDE w:val="0"/>
        <w:autoSpaceDN w:val="0"/>
        <w:adjustRightInd w:val="0"/>
      </w:pPr>
      <w:r>
        <w:t xml:space="preserve">    North Carolina Museum of Natural Sciences</w:t>
      </w:r>
      <w:r w:rsidR="00E62D82">
        <w:t>,</w:t>
      </w:r>
      <w:r>
        <w:t xml:space="preserve"> March 2017</w:t>
      </w:r>
    </w:p>
    <w:p w14:paraId="04BDAED0" w14:textId="77777777" w:rsidR="00B60DD3" w:rsidRDefault="00B60DD3" w:rsidP="00C7253F">
      <w:pPr>
        <w:widowControl w:val="0"/>
        <w:autoSpaceDE w:val="0"/>
        <w:autoSpaceDN w:val="0"/>
        <w:adjustRightInd w:val="0"/>
      </w:pPr>
      <w:r>
        <w:t xml:space="preserve">    Skeptics Science Salon</w:t>
      </w:r>
      <w:r w:rsidR="00E62D82">
        <w:t>,</w:t>
      </w:r>
      <w:r>
        <w:t xml:space="preserve"> March 2017</w:t>
      </w:r>
    </w:p>
    <w:p w14:paraId="7BE826B8" w14:textId="77777777" w:rsidR="009C2061" w:rsidRDefault="009C2061" w:rsidP="00C7253F">
      <w:pPr>
        <w:widowControl w:val="0"/>
        <w:autoSpaceDE w:val="0"/>
        <w:autoSpaceDN w:val="0"/>
        <w:adjustRightInd w:val="0"/>
      </w:pPr>
      <w:r>
        <w:t xml:space="preserve">    Center for Inquiry, March 2017</w:t>
      </w:r>
    </w:p>
    <w:p w14:paraId="142253C9" w14:textId="77777777" w:rsidR="005801EE" w:rsidRDefault="005801EE" w:rsidP="00C7253F">
      <w:pPr>
        <w:widowControl w:val="0"/>
        <w:autoSpaceDE w:val="0"/>
        <w:autoSpaceDN w:val="0"/>
        <w:adjustRightInd w:val="0"/>
      </w:pPr>
      <w:r>
        <w:t xml:space="preserve">    A Science Affair</w:t>
      </w:r>
      <w:r w:rsidR="00E62D82">
        <w:t>,</w:t>
      </w:r>
      <w:r>
        <w:t xml:space="preserve"> April 2017</w:t>
      </w:r>
    </w:p>
    <w:p w14:paraId="03F51213" w14:textId="77777777" w:rsidR="005801EE" w:rsidRDefault="005801EE" w:rsidP="00C7253F">
      <w:pPr>
        <w:widowControl w:val="0"/>
        <w:autoSpaceDE w:val="0"/>
        <w:autoSpaceDN w:val="0"/>
        <w:adjustRightInd w:val="0"/>
      </w:pPr>
      <w:r>
        <w:t xml:space="preserve">    Powell’s City of Book</w:t>
      </w:r>
      <w:r w:rsidR="00E62D82">
        <w:t>,</w:t>
      </w:r>
      <w:r>
        <w:t xml:space="preserve"> April 2017</w:t>
      </w:r>
    </w:p>
    <w:p w14:paraId="6BC32463" w14:textId="77777777" w:rsidR="005801EE" w:rsidRDefault="005801EE" w:rsidP="00C7253F">
      <w:pPr>
        <w:widowControl w:val="0"/>
        <w:autoSpaceDE w:val="0"/>
        <w:autoSpaceDN w:val="0"/>
        <w:adjustRightInd w:val="0"/>
      </w:pPr>
      <w:r>
        <w:t xml:space="preserve">    Spirit of the Senses Salon</w:t>
      </w:r>
      <w:r w:rsidR="00E62D82">
        <w:t>,</w:t>
      </w:r>
      <w:r>
        <w:t xml:space="preserve"> April 2017</w:t>
      </w:r>
    </w:p>
    <w:p w14:paraId="3857E0BA" w14:textId="77777777" w:rsidR="005801EE" w:rsidRDefault="00A000D1" w:rsidP="00C7253F">
      <w:pPr>
        <w:widowControl w:val="0"/>
        <w:autoSpaceDE w:val="0"/>
        <w:autoSpaceDN w:val="0"/>
        <w:adjustRightInd w:val="0"/>
      </w:pPr>
      <w:r>
        <w:t xml:space="preserve">    Changing Hands Bookstore</w:t>
      </w:r>
      <w:r w:rsidR="00E62D82">
        <w:t>,</w:t>
      </w:r>
      <w:r>
        <w:t xml:space="preserve"> April 2017</w:t>
      </w:r>
    </w:p>
    <w:p w14:paraId="1E5515AA" w14:textId="77777777" w:rsidR="00A000D1" w:rsidRDefault="00A000D1" w:rsidP="00C7253F">
      <w:pPr>
        <w:widowControl w:val="0"/>
        <w:autoSpaceDE w:val="0"/>
        <w:autoSpaceDN w:val="0"/>
        <w:adjustRightInd w:val="0"/>
      </w:pPr>
      <w:r>
        <w:t xml:space="preserve">    Town Hall Seattle</w:t>
      </w:r>
      <w:r w:rsidR="00E62D82">
        <w:t>,</w:t>
      </w:r>
      <w:r>
        <w:t xml:space="preserve"> April 2017</w:t>
      </w:r>
    </w:p>
    <w:p w14:paraId="412CE948" w14:textId="77777777" w:rsidR="00A000D1" w:rsidRPr="000904D4" w:rsidRDefault="00A000D1" w:rsidP="00C7253F">
      <w:pPr>
        <w:widowControl w:val="0"/>
        <w:autoSpaceDE w:val="0"/>
        <w:autoSpaceDN w:val="0"/>
        <w:adjustRightInd w:val="0"/>
      </w:pPr>
      <w:r>
        <w:t xml:space="preserve">    Google Kirkland Campus</w:t>
      </w:r>
      <w:r w:rsidR="00E62D82">
        <w:t>,</w:t>
      </w:r>
      <w:r>
        <w:t xml:space="preserve"> April 2017</w:t>
      </w:r>
    </w:p>
    <w:p w14:paraId="72FE56C7" w14:textId="77777777" w:rsidR="000E67BB" w:rsidRDefault="009C2061">
      <w:r>
        <w:t xml:space="preserve">    Origins Conversation with Fi</w:t>
      </w:r>
      <w:r w:rsidR="000E67BB">
        <w:t>sher Stevens, April 2017</w:t>
      </w:r>
    </w:p>
    <w:p w14:paraId="22541884" w14:textId="77777777" w:rsidR="000E67BB" w:rsidRDefault="000E67BB">
      <w:r>
        <w:t xml:space="preserve">    Origins Conversation with Werner Herzog and Jeffrey Sachs, April 2017</w:t>
      </w:r>
    </w:p>
    <w:p w14:paraId="0F3D3C20" w14:textId="77777777" w:rsidR="000E67BB" w:rsidRDefault="006E3911">
      <w:r>
        <w:t xml:space="preserve">   </w:t>
      </w:r>
      <w:r w:rsidR="000E67BB">
        <w:t xml:space="preserve">An Evening </w:t>
      </w:r>
      <w:r w:rsidR="00087CD9">
        <w:t>with Lawrence Krauss - Vancouver</w:t>
      </w:r>
      <w:r w:rsidR="000E67BB">
        <w:t>, May 2017</w:t>
      </w:r>
    </w:p>
    <w:p w14:paraId="3B3845A2" w14:textId="77777777" w:rsidR="006E3911" w:rsidRDefault="006E3911">
      <w:r>
        <w:t xml:space="preserve">   An Evening with Lawrence Krauss – Melbourne, May 2017</w:t>
      </w:r>
    </w:p>
    <w:p w14:paraId="78D41F8E" w14:textId="77777777" w:rsidR="006E3911" w:rsidRDefault="006E3911">
      <w:r>
        <w:t xml:space="preserve">   An Evening with Lawrence Krauss – Canberra, May 2017</w:t>
      </w:r>
    </w:p>
    <w:p w14:paraId="7CCB8444" w14:textId="77777777" w:rsidR="006E3911" w:rsidRDefault="006E3911">
      <w:r>
        <w:t xml:space="preserve">   An Evening with Lawrence Krauss – Sydney, May 2017</w:t>
      </w:r>
    </w:p>
    <w:p w14:paraId="269E244F" w14:textId="77777777" w:rsidR="006E3911" w:rsidRDefault="006E3911">
      <w:r>
        <w:t xml:space="preserve">   An Evening with Lawrence Krauss &amp; Matt </w:t>
      </w:r>
      <w:proofErr w:type="spellStart"/>
      <w:r>
        <w:t>Dillahunty</w:t>
      </w:r>
      <w:proofErr w:type="spellEnd"/>
      <w:r>
        <w:t>, June 2017</w:t>
      </w:r>
    </w:p>
    <w:p w14:paraId="1BE3AB11" w14:textId="77777777" w:rsidR="006E3911" w:rsidRDefault="006E3911">
      <w:r>
        <w:t xml:space="preserve">   Lawrence Krauss: “The Greatest Story Ever Told – So Far”, June 2017</w:t>
      </w:r>
    </w:p>
    <w:p w14:paraId="08265FC7" w14:textId="77777777" w:rsidR="00B62AC0" w:rsidRDefault="00B62AC0">
      <w:r>
        <w:t xml:space="preserve">   Lawrence Krauss in conversation with Jim Al-</w:t>
      </w:r>
      <w:proofErr w:type="spellStart"/>
      <w:r>
        <w:t>Khalill</w:t>
      </w:r>
      <w:proofErr w:type="spellEnd"/>
      <w:r>
        <w:t>, July 2017</w:t>
      </w:r>
    </w:p>
    <w:p w14:paraId="43351C66" w14:textId="77777777" w:rsidR="00D524A7" w:rsidRDefault="00D524A7">
      <w:r>
        <w:lastRenderedPageBreak/>
        <w:t xml:space="preserve">   Origins Project Lecture: Dark Matters with Lawrence Krauss, November 2017</w:t>
      </w:r>
    </w:p>
    <w:p w14:paraId="678F5D5A" w14:textId="77777777" w:rsidR="00D524A7" w:rsidRDefault="00D524A7">
      <w:r>
        <w:t xml:space="preserve">   Great Debate: Climate Change, November 2017</w:t>
      </w:r>
    </w:p>
    <w:p w14:paraId="5C1EB37A" w14:textId="20D83A18" w:rsidR="000D28D0" w:rsidRDefault="00AF7F46">
      <w:r>
        <w:t xml:space="preserve">   A Celebration of Science and Reason – New York City, January 2018</w:t>
      </w:r>
    </w:p>
    <w:p w14:paraId="22397E57" w14:textId="1CB7DF3B" w:rsidR="000D28D0" w:rsidRDefault="000D28D0">
      <w:r>
        <w:t xml:space="preserve">   Day of Knowledge, Mexico City, Sept 2018</w:t>
      </w:r>
    </w:p>
    <w:p w14:paraId="12B09E5C" w14:textId="50D93CD1" w:rsidR="000D28D0" w:rsidRDefault="000D28D0">
      <w:r>
        <w:t xml:space="preserve">   Day of Knowledge, Aguascalientes, Mexico, Oct 2018</w:t>
      </w:r>
    </w:p>
    <w:p w14:paraId="54FB8990" w14:textId="40FB1D85" w:rsidR="000D28D0" w:rsidRDefault="000D28D0">
      <w:r>
        <w:t xml:space="preserve">   German American Institute, </w:t>
      </w:r>
      <w:proofErr w:type="spellStart"/>
      <w:r>
        <w:t>Internatioanl</w:t>
      </w:r>
      <w:proofErr w:type="spellEnd"/>
      <w:r>
        <w:t xml:space="preserve"> Science Festival, Oct 2018</w:t>
      </w:r>
    </w:p>
    <w:p w14:paraId="29B5DD64" w14:textId="7CA84922" w:rsidR="000D28D0" w:rsidRDefault="000D28D0">
      <w:r>
        <w:t xml:space="preserve">   </w:t>
      </w:r>
      <w:proofErr w:type="spellStart"/>
      <w:r>
        <w:t>Devoxx</w:t>
      </w:r>
      <w:proofErr w:type="spellEnd"/>
      <w:r>
        <w:t xml:space="preserve"> Annual Meeting, Kiev, Ukraine Nov 2018.</w:t>
      </w:r>
    </w:p>
    <w:p w14:paraId="6B896492" w14:textId="77777777" w:rsidR="002E3EF8" w:rsidRDefault="009C2061">
      <w:r>
        <w:t xml:space="preserve"> </w:t>
      </w:r>
    </w:p>
    <w:p w14:paraId="10E42536" w14:textId="77777777" w:rsidR="002E3EF8" w:rsidRDefault="002E3EF8" w:rsidP="007E7233">
      <w:pPr>
        <w:tabs>
          <w:tab w:val="left" w:pos="270"/>
          <w:tab w:val="left" w:pos="360"/>
        </w:tabs>
        <w:rPr>
          <w:i/>
        </w:rPr>
      </w:pPr>
      <w:r>
        <w:t xml:space="preserve">   (d) </w:t>
      </w:r>
      <w:r>
        <w:rPr>
          <w:i/>
        </w:rPr>
        <w:t xml:space="preserve">Major Television Productions: </w:t>
      </w:r>
    </w:p>
    <w:p w14:paraId="1B744FE0" w14:textId="77777777" w:rsidR="002E3EF8" w:rsidRDefault="002E3EF8">
      <w:r>
        <w:t xml:space="preserve">   </w:t>
      </w:r>
      <w:r w:rsidR="007E7233">
        <w:t xml:space="preserve"> </w:t>
      </w:r>
      <w:r>
        <w:t xml:space="preserve">Dark Matter in the Universe, BBC Antenna 1989 </w:t>
      </w:r>
    </w:p>
    <w:p w14:paraId="5829143F" w14:textId="77777777" w:rsidR="002E3EF8" w:rsidRDefault="002E3EF8">
      <w:r>
        <w:t xml:space="preserve">   </w:t>
      </w:r>
      <w:r w:rsidR="007E7233">
        <w:t xml:space="preserve"> </w:t>
      </w:r>
      <w:r>
        <w:t xml:space="preserve">Escape from Earth, Discovery 1995 </w:t>
      </w:r>
    </w:p>
    <w:p w14:paraId="3AFAA6DA" w14:textId="77777777" w:rsidR="002E3EF8" w:rsidRDefault="002E3EF8">
      <w:r>
        <w:t xml:space="preserve">   </w:t>
      </w:r>
      <w:r w:rsidR="007E7233">
        <w:t xml:space="preserve"> </w:t>
      </w:r>
      <w:r>
        <w:t xml:space="preserve">The Science of Star Trek, BBC and Discovery, 1995 </w:t>
      </w:r>
    </w:p>
    <w:p w14:paraId="3CDFDD9A" w14:textId="77777777" w:rsidR="002E3EF8" w:rsidRDefault="002E3EF8">
      <w:r>
        <w:t xml:space="preserve">   </w:t>
      </w:r>
      <w:r w:rsidR="007E7233">
        <w:t xml:space="preserve"> </w:t>
      </w:r>
      <w:r>
        <w:t xml:space="preserve">Aliens, Are We Alone, Discovery 1995 </w:t>
      </w:r>
    </w:p>
    <w:p w14:paraId="73451FB4" w14:textId="77777777" w:rsidR="002E3EF8" w:rsidRDefault="002E3EF8">
      <w:r>
        <w:t xml:space="preserve">   </w:t>
      </w:r>
      <w:r w:rsidR="007E7233">
        <w:t xml:space="preserve"> </w:t>
      </w:r>
      <w:r>
        <w:t xml:space="preserve">Mysteries of the Universe, NOVA 1998 </w:t>
      </w:r>
    </w:p>
    <w:p w14:paraId="3DDE3686" w14:textId="77777777" w:rsidR="002E3EF8" w:rsidRDefault="002E3EF8">
      <w:r>
        <w:t xml:space="preserve">   </w:t>
      </w:r>
      <w:r w:rsidR="007E7233">
        <w:t xml:space="preserve"> </w:t>
      </w:r>
      <w:r>
        <w:t xml:space="preserve">Universe 2001, Discovery and The Learning Channel 1999 </w:t>
      </w:r>
    </w:p>
    <w:p w14:paraId="10DE8F85" w14:textId="77777777" w:rsidR="002E3EF8" w:rsidRDefault="002E3EF8">
      <w:r>
        <w:t xml:space="preserve">   </w:t>
      </w:r>
      <w:r w:rsidR="007E7233">
        <w:t xml:space="preserve"> </w:t>
      </w:r>
      <w:r>
        <w:t xml:space="preserve">Voyage to Mars, The Learning Channel 1999 </w:t>
      </w:r>
    </w:p>
    <w:p w14:paraId="453496D1" w14:textId="77777777" w:rsidR="002E3EF8" w:rsidRDefault="002E3EF8">
      <w:r>
        <w:t xml:space="preserve">   </w:t>
      </w:r>
      <w:r w:rsidR="007E7233">
        <w:t xml:space="preserve"> </w:t>
      </w:r>
      <w:r>
        <w:t>The Final Frontier, BBC 2000-2001</w:t>
      </w:r>
    </w:p>
    <w:p w14:paraId="0D8A9DEE" w14:textId="77777777" w:rsidR="002E3EF8" w:rsidRDefault="00613B07">
      <w:r>
        <w:t xml:space="preserve">    Discovering the Universe, </w:t>
      </w:r>
      <w:r w:rsidR="002E3EF8">
        <w:t>NHK 2001</w:t>
      </w:r>
    </w:p>
    <w:p w14:paraId="19D96A50" w14:textId="77777777" w:rsidR="002E3EF8" w:rsidRDefault="002E3EF8">
      <w:r>
        <w:t xml:space="preserve">    How William Shatner Changed the World, D</w:t>
      </w:r>
      <w:r w:rsidR="00613B07">
        <w:t xml:space="preserve">iscovery, </w:t>
      </w:r>
      <w:proofErr w:type="spellStart"/>
      <w:r w:rsidR="00613B07">
        <w:t>Mentorn</w:t>
      </w:r>
      <w:proofErr w:type="spellEnd"/>
      <w:r w:rsidR="00613B07">
        <w:t xml:space="preserve"> Productions, </w:t>
      </w:r>
      <w:r>
        <w:t>2005</w:t>
      </w:r>
    </w:p>
    <w:p w14:paraId="44D0310A" w14:textId="77777777" w:rsidR="002E3EF8" w:rsidRDefault="002E3EF8">
      <w:r>
        <w:t xml:space="preserve">    Black Holes, Horizon, BBC, 2005</w:t>
      </w:r>
    </w:p>
    <w:p w14:paraId="01F62C65" w14:textId="77777777" w:rsidR="002E3EF8" w:rsidRDefault="002E3EF8">
      <w:r>
        <w:t xml:space="preserve">    National Geographic “Naked Science:, Space Travel 2005</w:t>
      </w:r>
    </w:p>
    <w:p w14:paraId="5C11D769" w14:textId="77777777" w:rsidR="002E3EF8" w:rsidRDefault="002E3EF8">
      <w:r>
        <w:t xml:space="preserve">    Discovery Cannel: “The Science of Star Gate”. 2005</w:t>
      </w:r>
    </w:p>
    <w:p w14:paraId="3381C43E" w14:textId="77777777" w:rsidR="002E3EF8" w:rsidRDefault="002E3EF8">
      <w:r>
        <w:t xml:space="preserve">    The Phys</w:t>
      </w:r>
      <w:r w:rsidR="00613B07">
        <w:t>ics of Space Travel, “</w:t>
      </w:r>
      <w:proofErr w:type="spellStart"/>
      <w:r w:rsidR="00613B07">
        <w:t>Starman</w:t>
      </w:r>
      <w:proofErr w:type="spellEnd"/>
      <w:r w:rsidR="00613B07">
        <w:t>”,</w:t>
      </w:r>
      <w:r>
        <w:t xml:space="preserve"> </w:t>
      </w:r>
      <w:r w:rsidR="00613B07">
        <w:t xml:space="preserve"> </w:t>
      </w:r>
      <w:r>
        <w:t>Pioneer Productions, 2005</w:t>
      </w:r>
    </w:p>
    <w:p w14:paraId="14525AFD" w14:textId="77777777" w:rsidR="002E3EF8" w:rsidRDefault="002E3EF8">
      <w:r>
        <w:t xml:space="preserve">    National Geographic, ‘Naked Science’, Origin of Structure, 2006</w:t>
      </w:r>
    </w:p>
    <w:p w14:paraId="367954EE" w14:textId="77777777" w:rsidR="002E3EF8" w:rsidRDefault="002E3EF8">
      <w:r>
        <w:t xml:space="preserve">    The History Channel, The Big Bang, 2006</w:t>
      </w:r>
    </w:p>
    <w:p w14:paraId="67BC1111" w14:textId="77777777" w:rsidR="002E3EF8" w:rsidRDefault="002E3EF8">
      <w:r>
        <w:t xml:space="preserve">    Science Channel, The Hawking Paradox, 2006</w:t>
      </w:r>
    </w:p>
    <w:p w14:paraId="34E79484" w14:textId="77777777" w:rsidR="002E3EF8" w:rsidRDefault="002E3EF8">
      <w:r>
        <w:t xml:space="preserve">    The History Channel, Modern Marvels Star Trek Tech  (Hosted by me), 2007</w:t>
      </w:r>
    </w:p>
    <w:p w14:paraId="33394F8A" w14:textId="77777777" w:rsidR="002E3EF8" w:rsidRDefault="002E3EF8">
      <w:r>
        <w:t xml:space="preserve">    The History Channel, Beyond the Big Bang, 2007</w:t>
      </w:r>
    </w:p>
    <w:p w14:paraId="38AD34D4" w14:textId="77777777" w:rsidR="002E3EF8" w:rsidRDefault="002E3EF8">
      <w:r>
        <w:t xml:space="preserve">    Nationa</w:t>
      </w:r>
      <w:r w:rsidR="00613B07">
        <w:t xml:space="preserve">l Geographic, ‘Naked Science’, </w:t>
      </w:r>
      <w:r>
        <w:t>The Big Bang, 2008</w:t>
      </w:r>
    </w:p>
    <w:p w14:paraId="67D07EBB" w14:textId="77777777" w:rsidR="002E3EF8" w:rsidRDefault="002E3EF8">
      <w:r>
        <w:t xml:space="preserve">    PBS, “400 Years of the Telescope”, 2008</w:t>
      </w:r>
    </w:p>
    <w:p w14:paraId="449AC458" w14:textId="77777777" w:rsidR="002E3EF8" w:rsidRDefault="002E3EF8">
      <w:r>
        <w:t xml:space="preserve">    Naked Science, How to Kill a Planet 2009</w:t>
      </w:r>
    </w:p>
    <w:p w14:paraId="006B39D7" w14:textId="77777777" w:rsidR="002E3EF8" w:rsidRDefault="002279D9">
      <w:r>
        <w:t xml:space="preserve">    </w:t>
      </w:r>
      <w:r w:rsidR="002E3EF8">
        <w:t>Discovery, How to Engineer a Star, 2009</w:t>
      </w:r>
    </w:p>
    <w:p w14:paraId="2C96A6BA" w14:textId="77777777" w:rsidR="002E3EF8" w:rsidRDefault="002E3EF8">
      <w:pPr>
        <w:tabs>
          <w:tab w:val="left" w:pos="380"/>
          <w:tab w:val="left" w:pos="2700"/>
          <w:tab w:val="left" w:pos="8300"/>
        </w:tabs>
        <w:ind w:left="380" w:hanging="380"/>
        <w:rPr>
          <w:color w:val="000000"/>
        </w:rPr>
      </w:pPr>
      <w:r>
        <w:t xml:space="preserve">   </w:t>
      </w:r>
      <w:r w:rsidR="007E7233">
        <w:t xml:space="preserve"> </w:t>
      </w:r>
      <w:r>
        <w:rPr>
          <w:color w:val="000000"/>
        </w:rPr>
        <w:t>Discovery, The Big Bang, 2009</w:t>
      </w:r>
    </w:p>
    <w:p w14:paraId="2A86FB33"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National Geographic, Black Holes, 2009</w:t>
      </w:r>
    </w:p>
    <w:p w14:paraId="175F9967"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BBC, Black Holes, 2009</w:t>
      </w:r>
    </w:p>
    <w:p w14:paraId="498CB349"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Discovery, How to Engineer Galaxies, 2010</w:t>
      </w:r>
    </w:p>
    <w:p w14:paraId="35C6D5D1"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Discovery, How to Engineer Supernovae, 2010</w:t>
      </w:r>
    </w:p>
    <w:p w14:paraId="28059070"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Catalyst, Australian Broadcasting System, Sept and Oct 2010</w:t>
      </w:r>
    </w:p>
    <w:p w14:paraId="7882E689" w14:textId="77777777" w:rsidR="000D4EFE" w:rsidRDefault="002E3EF8" w:rsidP="0039494A">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National Geographic, Parallel Universes, 2010</w:t>
      </w:r>
    </w:p>
    <w:p w14:paraId="50D30B68" w14:textId="77777777" w:rsidR="00447782" w:rsidRPr="0039494A" w:rsidRDefault="00447782" w:rsidP="007E7233">
      <w:pPr>
        <w:tabs>
          <w:tab w:val="left" w:pos="270"/>
          <w:tab w:val="left" w:pos="380"/>
          <w:tab w:val="left" w:pos="2700"/>
          <w:tab w:val="left" w:pos="8300"/>
        </w:tabs>
        <w:ind w:left="380" w:hanging="380"/>
        <w:rPr>
          <w:color w:val="000000"/>
        </w:rPr>
      </w:pPr>
      <w:r>
        <w:rPr>
          <w:color w:val="000000"/>
        </w:rPr>
        <w:t xml:space="preserve">  </w:t>
      </w:r>
      <w:r w:rsidR="007E7233">
        <w:rPr>
          <w:color w:val="000000"/>
        </w:rPr>
        <w:t xml:space="preserve">  </w:t>
      </w:r>
      <w:r w:rsidR="00CA3317">
        <w:rPr>
          <w:color w:val="000000"/>
        </w:rPr>
        <w:t>How the Universe Works 2010-2017</w:t>
      </w:r>
    </w:p>
    <w:p w14:paraId="4B697583" w14:textId="77777777" w:rsidR="002E3EF8" w:rsidRDefault="002E3EF8"/>
    <w:p w14:paraId="27CE0F8A" w14:textId="77777777" w:rsidR="002E3EF8" w:rsidRDefault="002E3EF8">
      <w:pPr>
        <w:rPr>
          <w:rFonts w:ascii="CMR12" w:hAnsi="CMR12"/>
        </w:rPr>
      </w:pPr>
      <w:r>
        <w:rPr>
          <w:rFonts w:ascii="CMR12" w:hAnsi="CMR12"/>
          <w:b/>
        </w:rPr>
        <w:t xml:space="preserve">  </w:t>
      </w:r>
      <w:r>
        <w:rPr>
          <w:rFonts w:ascii="CMR12" w:hAnsi="CMR12"/>
        </w:rPr>
        <w:t>(e) Music</w:t>
      </w:r>
    </w:p>
    <w:p w14:paraId="2736D8A8" w14:textId="77777777" w:rsidR="002E3EF8" w:rsidRDefault="002E3EF8">
      <w:pPr>
        <w:ind w:left="380"/>
        <w:rPr>
          <w:rFonts w:ascii="CMR12" w:hAnsi="CMR12"/>
        </w:rPr>
      </w:pPr>
      <w:r>
        <w:rPr>
          <w:rFonts w:ascii="CMR12" w:hAnsi="CMR12"/>
          <w:i/>
        </w:rPr>
        <w:t>Cosmic Reflections</w:t>
      </w:r>
      <w:r>
        <w:rPr>
          <w:rFonts w:ascii="CMR12" w:hAnsi="CMR12"/>
        </w:rPr>
        <w:t>, Libretto for Narrated Symphony, World Premiere, Kennedy Center   Nov 2009</w:t>
      </w:r>
    </w:p>
    <w:p w14:paraId="7E226F5B" w14:textId="77777777" w:rsidR="00BD4D1F" w:rsidRPr="00BD4D1F" w:rsidRDefault="00BD4D1F">
      <w:pPr>
        <w:ind w:left="380"/>
        <w:rPr>
          <w:rFonts w:ascii="CMR12" w:hAnsi="CMR12"/>
        </w:rPr>
      </w:pPr>
      <w:r w:rsidRPr="00BD4D1F">
        <w:rPr>
          <w:rFonts w:ascii="CMR12" w:hAnsi="CMR12"/>
        </w:rPr>
        <w:t>Introduction to Haydn’s</w:t>
      </w:r>
      <w:r>
        <w:rPr>
          <w:rFonts w:ascii="CMR12" w:hAnsi="CMR12"/>
          <w:i/>
        </w:rPr>
        <w:t xml:space="preserve"> The Creation</w:t>
      </w:r>
      <w:r w:rsidRPr="00BD4D1F">
        <w:rPr>
          <w:rFonts w:ascii="CMR12" w:hAnsi="CMR12"/>
        </w:rPr>
        <w:t xml:space="preserve">, ASU </w:t>
      </w:r>
      <w:proofErr w:type="spellStart"/>
      <w:r w:rsidRPr="00BD4D1F">
        <w:rPr>
          <w:rFonts w:ascii="CMR12" w:hAnsi="CMR12"/>
        </w:rPr>
        <w:t>Gammage</w:t>
      </w:r>
      <w:proofErr w:type="spellEnd"/>
      <w:r w:rsidRPr="00BD4D1F">
        <w:rPr>
          <w:rFonts w:ascii="CMR12" w:hAnsi="CMR12"/>
        </w:rPr>
        <w:t xml:space="preserve"> Auditorium April 2015</w:t>
      </w:r>
    </w:p>
    <w:p w14:paraId="0A16FD75" w14:textId="77777777" w:rsidR="002E3EF8" w:rsidRDefault="002E3EF8"/>
    <w:p w14:paraId="2F062DAC" w14:textId="77777777" w:rsidR="002E3EF8" w:rsidRDefault="002E3EF8">
      <w:r>
        <w:t xml:space="preserve">   </w:t>
      </w:r>
    </w:p>
    <w:p w14:paraId="1B12F3DB" w14:textId="77777777" w:rsidR="002E3EF8" w:rsidRDefault="002E3EF8">
      <w:pPr>
        <w:tabs>
          <w:tab w:val="left" w:pos="380"/>
          <w:tab w:val="left" w:pos="2700"/>
          <w:tab w:val="left" w:pos="8300"/>
        </w:tabs>
        <w:ind w:left="380" w:hanging="380"/>
        <w:rPr>
          <w:b/>
          <w:i/>
        </w:rPr>
      </w:pPr>
      <w:r>
        <w:t xml:space="preserve">  (f) </w:t>
      </w:r>
      <w:r>
        <w:rPr>
          <w:i/>
        </w:rPr>
        <w:t>Radio and Television Commentary</w:t>
      </w:r>
      <w:r>
        <w:rPr>
          <w:b/>
          <w:i/>
        </w:rPr>
        <w:t>:</w:t>
      </w:r>
    </w:p>
    <w:p w14:paraId="4121E044" w14:textId="77777777" w:rsidR="002E3EF8" w:rsidRDefault="002E3EF8">
      <w:pPr>
        <w:tabs>
          <w:tab w:val="left" w:pos="380"/>
          <w:tab w:val="left" w:pos="2700"/>
          <w:tab w:val="left" w:pos="8300"/>
        </w:tabs>
        <w:ind w:left="380" w:hanging="380"/>
        <w:jc w:val="both"/>
      </w:pPr>
      <w:r>
        <w:rPr>
          <w:i/>
        </w:rPr>
        <w:t xml:space="preserve">     The Real Price of Creationism</w:t>
      </w:r>
      <w:r>
        <w:t>, Feb</w:t>
      </w:r>
      <w:r w:rsidR="00027D2C">
        <w:t>ruary</w:t>
      </w:r>
      <w:r>
        <w:t xml:space="preserve"> 12, 2004, Marketplace Commentary</w:t>
      </w:r>
    </w:p>
    <w:p w14:paraId="4BA56406" w14:textId="77777777" w:rsidR="002E3EF8" w:rsidRDefault="002E3EF8">
      <w:pPr>
        <w:tabs>
          <w:tab w:val="left" w:pos="380"/>
          <w:tab w:val="left" w:pos="2700"/>
          <w:tab w:val="left" w:pos="8300"/>
        </w:tabs>
        <w:ind w:left="380" w:hanging="380"/>
        <w:jc w:val="both"/>
      </w:pPr>
      <w:r>
        <w:rPr>
          <w:i/>
        </w:rPr>
        <w:lastRenderedPageBreak/>
        <w:t xml:space="preserve">     Ideology Spending</w:t>
      </w:r>
      <w:r>
        <w:t>, March 24, 2004, Marketplace Commentary</w:t>
      </w:r>
    </w:p>
    <w:p w14:paraId="22FB136C" w14:textId="77777777" w:rsidR="002E3EF8" w:rsidRDefault="002E3EF8">
      <w:pPr>
        <w:tabs>
          <w:tab w:val="left" w:pos="380"/>
          <w:tab w:val="left" w:pos="2700"/>
          <w:tab w:val="left" w:pos="8300"/>
        </w:tabs>
        <w:ind w:left="380" w:hanging="380"/>
        <w:jc w:val="both"/>
      </w:pPr>
      <w:r>
        <w:rPr>
          <w:i/>
        </w:rPr>
        <w:t xml:space="preserve">     Visa Battles, </w:t>
      </w:r>
      <w:r>
        <w:t>May 25, 2004, Marketplace Commentary</w:t>
      </w:r>
    </w:p>
    <w:p w14:paraId="1524D687" w14:textId="77777777" w:rsidR="002E3EF8" w:rsidRDefault="002E3EF8">
      <w:pPr>
        <w:tabs>
          <w:tab w:val="left" w:pos="380"/>
          <w:tab w:val="left" w:pos="2700"/>
          <w:tab w:val="left" w:pos="8300"/>
        </w:tabs>
        <w:ind w:left="380" w:hanging="110"/>
      </w:pPr>
      <w:r>
        <w:rPr>
          <w:i/>
        </w:rPr>
        <w:t xml:space="preserve">Another Space Race, </w:t>
      </w:r>
      <w:r>
        <w:t>July 29, 2004, Marketplace Commentary</w:t>
      </w:r>
    </w:p>
    <w:p w14:paraId="4146A6AD" w14:textId="77777777" w:rsidR="002E3EF8" w:rsidRDefault="002E3EF8">
      <w:pPr>
        <w:tabs>
          <w:tab w:val="left" w:pos="380"/>
        </w:tabs>
        <w:ind w:left="270"/>
        <w:rPr>
          <w:color w:val="000000"/>
        </w:rPr>
      </w:pPr>
      <w:r>
        <w:rPr>
          <w:i/>
          <w:color w:val="000000"/>
        </w:rPr>
        <w:t>Scientists Express Concern Over White House Policies</w:t>
      </w:r>
      <w:r>
        <w:rPr>
          <w:color w:val="000000"/>
        </w:rPr>
        <w:t xml:space="preserve"> T</w:t>
      </w:r>
      <w:r w:rsidR="00613B07">
        <w:rPr>
          <w:color w:val="000000"/>
        </w:rPr>
        <w:t>r</w:t>
      </w:r>
      <w:r>
        <w:rPr>
          <w:color w:val="000000"/>
        </w:rPr>
        <w:t>avis Smiley Show, Oct</w:t>
      </w:r>
      <w:r w:rsidR="00027D2C">
        <w:rPr>
          <w:color w:val="000000"/>
        </w:rPr>
        <w:t>ober</w:t>
      </w:r>
      <w:r>
        <w:rPr>
          <w:color w:val="000000"/>
        </w:rPr>
        <w:t xml:space="preserve"> 26, 2004 </w:t>
      </w:r>
    </w:p>
    <w:p w14:paraId="4E750613" w14:textId="77777777" w:rsidR="002E3EF8" w:rsidRDefault="002E3EF8">
      <w:pPr>
        <w:tabs>
          <w:tab w:val="left" w:pos="380"/>
        </w:tabs>
        <w:ind w:left="270"/>
        <w:rPr>
          <w:color w:val="000000"/>
        </w:rPr>
      </w:pPr>
      <w:r>
        <w:rPr>
          <w:i/>
          <w:color w:val="000000"/>
        </w:rPr>
        <w:t>Debate Over Intelligent Design</w:t>
      </w:r>
      <w:r>
        <w:rPr>
          <w:color w:val="000000"/>
        </w:rPr>
        <w:t xml:space="preserve"> Newshour with Jim Lehrer</w:t>
      </w:r>
      <w:r w:rsidR="001A2F23">
        <w:rPr>
          <w:color w:val="000000"/>
        </w:rPr>
        <w:t>,</w:t>
      </w:r>
      <w:r>
        <w:rPr>
          <w:color w:val="000000"/>
        </w:rPr>
        <w:t xml:space="preserve"> August 5, 2005 </w:t>
      </w:r>
    </w:p>
    <w:p w14:paraId="7A76EED3" w14:textId="77777777" w:rsidR="002E3EF8" w:rsidRDefault="002E3EF8">
      <w:pPr>
        <w:tabs>
          <w:tab w:val="left" w:pos="380"/>
        </w:tabs>
        <w:ind w:left="270"/>
        <w:rPr>
          <w:color w:val="000000"/>
        </w:rPr>
      </w:pPr>
      <w:r>
        <w:rPr>
          <w:i/>
          <w:color w:val="000000"/>
        </w:rPr>
        <w:t>Evolution and the Catholic Church</w:t>
      </w:r>
      <w:r>
        <w:rPr>
          <w:color w:val="000000"/>
        </w:rPr>
        <w:t xml:space="preserve"> Talk of the Nation Science</w:t>
      </w:r>
      <w:r w:rsidR="009039A5">
        <w:rPr>
          <w:color w:val="000000"/>
        </w:rPr>
        <w:t>,</w:t>
      </w:r>
      <w:r>
        <w:rPr>
          <w:color w:val="000000"/>
        </w:rPr>
        <w:t xml:space="preserve"> Friday, Aug</w:t>
      </w:r>
      <w:r w:rsidR="009039A5">
        <w:rPr>
          <w:color w:val="000000"/>
        </w:rPr>
        <w:t>ust</w:t>
      </w:r>
      <w:r>
        <w:rPr>
          <w:color w:val="000000"/>
        </w:rPr>
        <w:t xml:space="preserve"> 12, 2005 </w:t>
      </w:r>
    </w:p>
    <w:p w14:paraId="3FB51262" w14:textId="77777777" w:rsidR="002E3EF8" w:rsidRDefault="002E3EF8">
      <w:pPr>
        <w:tabs>
          <w:tab w:val="left" w:pos="380"/>
        </w:tabs>
        <w:ind w:left="270"/>
        <w:rPr>
          <w:color w:val="000000"/>
        </w:rPr>
      </w:pPr>
      <w:r>
        <w:rPr>
          <w:i/>
          <w:color w:val="000000"/>
        </w:rPr>
        <w:t>Theoretical Science Made Practical</w:t>
      </w:r>
      <w:r w:rsidR="009039A5">
        <w:rPr>
          <w:color w:val="000000"/>
        </w:rPr>
        <w:t xml:space="preserve"> Marketplace Commentary,</w:t>
      </w:r>
      <w:r>
        <w:rPr>
          <w:color w:val="000000"/>
        </w:rPr>
        <w:t xml:space="preserve"> August 29, 2005 </w:t>
      </w:r>
    </w:p>
    <w:p w14:paraId="208F0BA6" w14:textId="77777777" w:rsidR="002E3EF8" w:rsidRDefault="002E3EF8">
      <w:pPr>
        <w:tabs>
          <w:tab w:val="left" w:pos="380"/>
        </w:tabs>
        <w:ind w:left="270"/>
        <w:rPr>
          <w:color w:val="000000"/>
        </w:rPr>
      </w:pPr>
      <w:r>
        <w:rPr>
          <w:i/>
          <w:color w:val="000000"/>
        </w:rPr>
        <w:t>Hiding in the Mirror: The Mysterious Allure of Extra Dimensions</w:t>
      </w:r>
      <w:r>
        <w:rPr>
          <w:color w:val="000000"/>
        </w:rPr>
        <w:t xml:space="preserve"> Talk of the Nation Science Friday</w:t>
      </w:r>
      <w:r w:rsidR="009039A5">
        <w:rPr>
          <w:color w:val="000000"/>
        </w:rPr>
        <w:t>,</w:t>
      </w:r>
      <w:r>
        <w:rPr>
          <w:color w:val="000000"/>
        </w:rPr>
        <w:t xml:space="preserve"> Oct</w:t>
      </w:r>
      <w:r w:rsidR="00027D2C">
        <w:rPr>
          <w:color w:val="000000"/>
        </w:rPr>
        <w:t>ober</w:t>
      </w:r>
      <w:r>
        <w:rPr>
          <w:color w:val="000000"/>
        </w:rPr>
        <w:t xml:space="preserve"> 21, 2005 </w:t>
      </w:r>
    </w:p>
    <w:p w14:paraId="2ABEB52D" w14:textId="77777777" w:rsidR="002E3EF8" w:rsidRDefault="002E3EF8">
      <w:pPr>
        <w:tabs>
          <w:tab w:val="left" w:pos="380"/>
        </w:tabs>
        <w:ind w:left="270"/>
        <w:rPr>
          <w:color w:val="000000"/>
        </w:rPr>
      </w:pPr>
      <w:r>
        <w:rPr>
          <w:i/>
          <w:color w:val="000000"/>
        </w:rPr>
        <w:t xml:space="preserve">Facing Reality: Public Policy, Science Education, and the Emperor’s New Clothes, </w:t>
      </w:r>
      <w:r>
        <w:rPr>
          <w:color w:val="000000"/>
        </w:rPr>
        <w:t>CSPAN presentation of Keynote address at American Enterprise Institute, Oct</w:t>
      </w:r>
      <w:r w:rsidR="00027D2C">
        <w:rPr>
          <w:color w:val="000000"/>
        </w:rPr>
        <w:t>ober</w:t>
      </w:r>
      <w:r>
        <w:rPr>
          <w:color w:val="000000"/>
        </w:rPr>
        <w:t xml:space="preserve"> 21, 2005 </w:t>
      </w:r>
    </w:p>
    <w:p w14:paraId="713938F7" w14:textId="77777777" w:rsidR="009039A5" w:rsidRDefault="002E3EF8">
      <w:pPr>
        <w:tabs>
          <w:tab w:val="left" w:pos="380"/>
          <w:tab w:val="left" w:pos="2700"/>
          <w:tab w:val="left" w:pos="8300"/>
        </w:tabs>
        <w:ind w:left="270"/>
      </w:pPr>
      <w:r>
        <w:rPr>
          <w:i/>
          <w:color w:val="000000"/>
        </w:rPr>
        <w:t>The Media Report: Bogus History and Pseudoscience</w:t>
      </w:r>
      <w:r w:rsidR="009039A5">
        <w:rPr>
          <w:i/>
          <w:color w:val="000000"/>
        </w:rPr>
        <w:t>,</w:t>
      </w:r>
      <w:r>
        <w:rPr>
          <w:color w:val="000000"/>
        </w:rPr>
        <w:t xml:space="preserve"> Nov</w:t>
      </w:r>
      <w:r w:rsidR="009039A5">
        <w:rPr>
          <w:color w:val="000000"/>
        </w:rPr>
        <w:t>ember</w:t>
      </w:r>
      <w:r>
        <w:t xml:space="preserve"> 11, 2005</w:t>
      </w:r>
    </w:p>
    <w:p w14:paraId="3B4B4FB8" w14:textId="77777777" w:rsidR="002E3EF8" w:rsidRDefault="002E3EF8">
      <w:pPr>
        <w:tabs>
          <w:tab w:val="left" w:pos="380"/>
          <w:tab w:val="left" w:pos="2700"/>
          <w:tab w:val="left" w:pos="8300"/>
        </w:tabs>
        <w:ind w:left="270"/>
        <w:rPr>
          <w:i/>
          <w:color w:val="000000"/>
        </w:rPr>
      </w:pPr>
      <w:r>
        <w:rPr>
          <w:i/>
          <w:color w:val="000000"/>
        </w:rPr>
        <w:t>NPR’s All Things Considered Commentary: In Favor of Barring ID from the Science Classroom, Dec</w:t>
      </w:r>
      <w:r w:rsidR="00027D2C">
        <w:rPr>
          <w:i/>
          <w:color w:val="000000"/>
        </w:rPr>
        <w:t>ember</w:t>
      </w:r>
      <w:r>
        <w:rPr>
          <w:i/>
          <w:color w:val="000000"/>
        </w:rPr>
        <w:t xml:space="preserve"> 20, 2005</w:t>
      </w:r>
    </w:p>
    <w:p w14:paraId="533E2693" w14:textId="77777777" w:rsidR="009039A5" w:rsidRPr="009039A5" w:rsidRDefault="009039A5" w:rsidP="009039A5">
      <w:pPr>
        <w:tabs>
          <w:tab w:val="left" w:pos="380"/>
          <w:tab w:val="left" w:pos="2700"/>
          <w:tab w:val="left" w:pos="8300"/>
        </w:tabs>
        <w:ind w:left="270"/>
        <w:rPr>
          <w:color w:val="000000"/>
        </w:rPr>
      </w:pPr>
      <w:r w:rsidRPr="009039A5">
        <w:rPr>
          <w:i/>
          <w:color w:val="000000"/>
        </w:rPr>
        <w:t xml:space="preserve">Australian Radio National Interview with Stephen </w:t>
      </w:r>
      <w:proofErr w:type="spellStart"/>
      <w:r w:rsidRPr="009039A5">
        <w:rPr>
          <w:i/>
          <w:color w:val="000000"/>
        </w:rPr>
        <w:t>Crittendon</w:t>
      </w:r>
      <w:proofErr w:type="spellEnd"/>
      <w:r>
        <w:rPr>
          <w:color w:val="000000"/>
        </w:rPr>
        <w:t>, August 30, 2006</w:t>
      </w:r>
    </w:p>
    <w:p w14:paraId="125AC25A"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In the Eye of the Beholder </w:t>
      </w:r>
      <w:r>
        <w:rPr>
          <w:rFonts w:ascii="Times New Roman" w:hAnsi="Times New Roman"/>
          <w:color w:val="000000"/>
        </w:rPr>
        <w:t>Marketplace Commentary</w:t>
      </w:r>
      <w:r w:rsidR="009039A5">
        <w:rPr>
          <w:rFonts w:ascii="Times New Roman" w:hAnsi="Times New Roman"/>
          <w:color w:val="000000"/>
        </w:rPr>
        <w:t>,</w:t>
      </w:r>
      <w:r>
        <w:rPr>
          <w:rFonts w:ascii="Times New Roman" w:hAnsi="Times New Roman"/>
          <w:color w:val="000000"/>
        </w:rPr>
        <w:t xml:space="preserve"> January 30, 2007</w:t>
      </w:r>
    </w:p>
    <w:p w14:paraId="3EDEAE38"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University Presidents, Take Notes, </w:t>
      </w:r>
      <w:r>
        <w:rPr>
          <w:rFonts w:ascii="Times New Roman" w:hAnsi="Times New Roman"/>
          <w:color w:val="000000"/>
        </w:rPr>
        <w:t>Marketplace Commentary, April 30, 2007</w:t>
      </w:r>
    </w:p>
    <w:p w14:paraId="7FCE64AB"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Putting Lies and Fraud on Exhibit, </w:t>
      </w:r>
      <w:r>
        <w:rPr>
          <w:rFonts w:ascii="Times New Roman" w:hAnsi="Times New Roman"/>
          <w:color w:val="000000"/>
        </w:rPr>
        <w:t>Marketplace Commentary, May 25, 2007</w:t>
      </w:r>
    </w:p>
    <w:p w14:paraId="2BF8FB85" w14:textId="77777777" w:rsidR="002E3EF8" w:rsidRDefault="00613B07">
      <w:pPr>
        <w:tabs>
          <w:tab w:val="left" w:pos="380"/>
          <w:tab w:val="left" w:pos="2700"/>
          <w:tab w:val="left" w:pos="8300"/>
        </w:tabs>
        <w:ind w:left="270"/>
        <w:rPr>
          <w:rFonts w:ascii="Times New Roman" w:hAnsi="Times New Roman"/>
          <w:color w:val="000000"/>
        </w:rPr>
      </w:pPr>
      <w:r>
        <w:rPr>
          <w:rFonts w:ascii="Times New Roman" w:hAnsi="Times New Roman"/>
          <w:i/>
          <w:color w:val="000000"/>
        </w:rPr>
        <w:t>The</w:t>
      </w:r>
      <w:r w:rsidR="002E3EF8">
        <w:rPr>
          <w:rFonts w:ascii="Times New Roman" w:hAnsi="Times New Roman"/>
          <w:i/>
          <w:color w:val="000000"/>
        </w:rPr>
        <w:t xml:space="preserve"> </w:t>
      </w:r>
      <w:proofErr w:type="spellStart"/>
      <w:r w:rsidR="002E3EF8">
        <w:rPr>
          <w:rFonts w:ascii="Times New Roman" w:hAnsi="Times New Roman"/>
          <w:i/>
          <w:color w:val="000000"/>
        </w:rPr>
        <w:t>OReilly</w:t>
      </w:r>
      <w:proofErr w:type="spellEnd"/>
      <w:r w:rsidR="002E3EF8">
        <w:rPr>
          <w:rFonts w:ascii="Times New Roman" w:hAnsi="Times New Roman"/>
          <w:i/>
          <w:color w:val="000000"/>
        </w:rPr>
        <w:t xml:space="preserve"> Factor, </w:t>
      </w:r>
      <w:r w:rsidR="002E3EF8">
        <w:rPr>
          <w:rFonts w:ascii="Times New Roman" w:hAnsi="Times New Roman"/>
          <w:color w:val="000000"/>
        </w:rPr>
        <w:t>Fox Television, debate on Creation Museum, May 28, 2007</w:t>
      </w:r>
    </w:p>
    <w:p w14:paraId="09D5D97D"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Scientific Illiteracy,</w:t>
      </w:r>
      <w:r w:rsidR="00613B07">
        <w:rPr>
          <w:rFonts w:ascii="Times New Roman" w:hAnsi="Times New Roman"/>
          <w:i/>
          <w:color w:val="000000"/>
        </w:rPr>
        <w:t xml:space="preserve"> </w:t>
      </w:r>
      <w:r>
        <w:rPr>
          <w:rFonts w:ascii="Times New Roman" w:hAnsi="Times New Roman"/>
          <w:color w:val="000000"/>
        </w:rPr>
        <w:t>CSPAN, telecast of speech at American Enterprise Inst, Feb</w:t>
      </w:r>
      <w:r w:rsidR="009039A5">
        <w:rPr>
          <w:rFonts w:ascii="Times New Roman" w:hAnsi="Times New Roman"/>
          <w:color w:val="000000"/>
        </w:rPr>
        <w:t>ruary</w:t>
      </w:r>
      <w:r>
        <w:rPr>
          <w:rFonts w:ascii="Times New Roman" w:hAnsi="Times New Roman"/>
          <w:color w:val="000000"/>
        </w:rPr>
        <w:t xml:space="preserve"> 11, 2008</w:t>
      </w:r>
    </w:p>
    <w:p w14:paraId="6C053E6A"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Daily Planet, Jan 20, 2009, </w:t>
      </w:r>
      <w:r>
        <w:rPr>
          <w:rFonts w:ascii="Times New Roman" w:hAnsi="Times New Roman"/>
          <w:color w:val="000000"/>
        </w:rPr>
        <w:t xml:space="preserve">interview in Paris following election of Barack Obama </w:t>
      </w:r>
    </w:p>
    <w:p w14:paraId="20385694"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Physics and the Universe, </w:t>
      </w:r>
      <w:r>
        <w:rPr>
          <w:rFonts w:ascii="Times New Roman" w:hAnsi="Times New Roman"/>
          <w:color w:val="000000"/>
        </w:rPr>
        <w:t>Radio New Zealand, interview on issues ranging from the future of the Universe to the L</w:t>
      </w:r>
      <w:r w:rsidR="009039A5">
        <w:rPr>
          <w:rFonts w:ascii="Times New Roman" w:hAnsi="Times New Roman"/>
          <w:color w:val="000000"/>
        </w:rPr>
        <w:t>arge Hadron Collider</w:t>
      </w:r>
    </w:p>
    <w:p w14:paraId="2C5E3F2A" w14:textId="77777777" w:rsidR="002E3EF8" w:rsidRDefault="002E3EF8">
      <w:pPr>
        <w:tabs>
          <w:tab w:val="left" w:pos="380"/>
          <w:tab w:val="left" w:pos="2700"/>
          <w:tab w:val="left" w:pos="8300"/>
        </w:tabs>
        <w:ind w:left="270"/>
        <w:rPr>
          <w:color w:val="000000"/>
        </w:rPr>
      </w:pPr>
      <w:r>
        <w:rPr>
          <w:i/>
          <w:color w:val="000000"/>
        </w:rPr>
        <w:t>Big Questions in Cosmology</w:t>
      </w:r>
      <w:r>
        <w:rPr>
          <w:color w:val="000000"/>
        </w:rPr>
        <w:t xml:space="preserve"> Talk of the Nation Science Friday</w:t>
      </w:r>
      <w:r w:rsidR="009039A5">
        <w:rPr>
          <w:color w:val="000000"/>
        </w:rPr>
        <w:t>,</w:t>
      </w:r>
      <w:r>
        <w:rPr>
          <w:color w:val="000000"/>
        </w:rPr>
        <w:t xml:space="preserve"> Apr</w:t>
      </w:r>
      <w:r w:rsidR="00027D2C">
        <w:rPr>
          <w:color w:val="000000"/>
        </w:rPr>
        <w:t>il</w:t>
      </w:r>
      <w:r>
        <w:rPr>
          <w:color w:val="000000"/>
        </w:rPr>
        <w:t xml:space="preserve"> 3, 2009</w:t>
      </w:r>
    </w:p>
    <w:p w14:paraId="36A9E81A" w14:textId="77777777" w:rsidR="002E3EF8" w:rsidRDefault="002E3EF8">
      <w:pPr>
        <w:tabs>
          <w:tab w:val="left" w:pos="380"/>
          <w:tab w:val="left" w:pos="2700"/>
          <w:tab w:val="left" w:pos="8300"/>
        </w:tabs>
        <w:ind w:left="380" w:hanging="380"/>
        <w:rPr>
          <w:rFonts w:ascii="Times New Roman" w:hAnsi="Times New Roman"/>
          <w:i/>
          <w:color w:val="000000"/>
        </w:rPr>
      </w:pPr>
      <w:r>
        <w:rPr>
          <w:rFonts w:ascii="Times New Roman" w:hAnsi="Times New Roman"/>
          <w:i/>
          <w:color w:val="000000"/>
        </w:rPr>
        <w:t xml:space="preserve">     Discovery Channel Daily Planet Interview, May 2009, Science of Star Trek</w:t>
      </w:r>
    </w:p>
    <w:p w14:paraId="2F3A0FFA" w14:textId="77777777" w:rsidR="002E3EF8" w:rsidRDefault="002E3EF8">
      <w:pPr>
        <w:tabs>
          <w:tab w:val="left" w:pos="380"/>
          <w:tab w:val="left" w:pos="2700"/>
          <w:tab w:val="left" w:pos="8300"/>
        </w:tabs>
        <w:rPr>
          <w:color w:val="000000"/>
        </w:rPr>
      </w:pPr>
      <w:r>
        <w:rPr>
          <w:color w:val="000000"/>
        </w:rPr>
        <w:t xml:space="preserve">     </w:t>
      </w:r>
      <w:r>
        <w:rPr>
          <w:i/>
          <w:color w:val="000000"/>
        </w:rPr>
        <w:t>A One-Way Trip to Mars?</w:t>
      </w:r>
      <w:r>
        <w:rPr>
          <w:color w:val="000000"/>
        </w:rPr>
        <w:t xml:space="preserve"> Talk of the Nation Science Friday</w:t>
      </w:r>
      <w:r w:rsidR="009039A5">
        <w:rPr>
          <w:color w:val="000000"/>
        </w:rPr>
        <w:t>,</w:t>
      </w:r>
      <w:r>
        <w:rPr>
          <w:color w:val="000000"/>
        </w:rPr>
        <w:t xml:space="preserve"> Sept</w:t>
      </w:r>
      <w:r w:rsidR="00027D2C">
        <w:rPr>
          <w:color w:val="000000"/>
        </w:rPr>
        <w:t>ember</w:t>
      </w:r>
      <w:r>
        <w:rPr>
          <w:color w:val="000000"/>
        </w:rPr>
        <w:t xml:space="preserve"> 11, 2009</w:t>
      </w:r>
    </w:p>
    <w:p w14:paraId="6183BE30" w14:textId="77777777" w:rsidR="002E3EF8" w:rsidRDefault="002E3EF8">
      <w:pPr>
        <w:tabs>
          <w:tab w:val="left" w:pos="380"/>
          <w:tab w:val="left" w:pos="2700"/>
          <w:tab w:val="left" w:pos="8300"/>
        </w:tabs>
        <w:ind w:left="380" w:hanging="380"/>
        <w:rPr>
          <w:rFonts w:ascii="Times New Roman" w:hAnsi="Times New Roman"/>
          <w:color w:val="000000"/>
        </w:rPr>
      </w:pPr>
      <w:r>
        <w:rPr>
          <w:rFonts w:ascii="Times New Roman" w:hAnsi="Times New Roman"/>
          <w:i/>
          <w:color w:val="000000"/>
        </w:rPr>
        <w:t xml:space="preserve">     Exploring Space, </w:t>
      </w:r>
      <w:r>
        <w:rPr>
          <w:rFonts w:ascii="Times New Roman" w:hAnsi="Times New Roman"/>
          <w:color w:val="000000"/>
        </w:rPr>
        <w:t>TVO Ontario, Agenda Program, Oct</w:t>
      </w:r>
      <w:r w:rsidR="00027D2C">
        <w:rPr>
          <w:rFonts w:ascii="Times New Roman" w:hAnsi="Times New Roman"/>
          <w:color w:val="000000"/>
        </w:rPr>
        <w:t>ober</w:t>
      </w:r>
      <w:r>
        <w:rPr>
          <w:rFonts w:ascii="Times New Roman" w:hAnsi="Times New Roman"/>
          <w:color w:val="000000"/>
        </w:rPr>
        <w:t xml:space="preserve"> 20, 2009</w:t>
      </w:r>
    </w:p>
    <w:p w14:paraId="16242583" w14:textId="77777777" w:rsidR="002E3EF8" w:rsidRDefault="002E3EF8">
      <w:pPr>
        <w:tabs>
          <w:tab w:val="left" w:pos="380"/>
          <w:tab w:val="left" w:pos="2700"/>
          <w:tab w:val="left" w:pos="8300"/>
        </w:tabs>
        <w:ind w:left="270"/>
        <w:rPr>
          <w:color w:val="000000"/>
        </w:rPr>
      </w:pPr>
      <w:r>
        <w:rPr>
          <w:i/>
          <w:color w:val="000000"/>
        </w:rPr>
        <w:t>Adjusting the Doomsday Clock</w:t>
      </w:r>
      <w:r>
        <w:rPr>
          <w:color w:val="000000"/>
        </w:rPr>
        <w:t xml:space="preserve"> Talk of the Nation Science Friday</w:t>
      </w:r>
      <w:r w:rsidR="009039A5">
        <w:rPr>
          <w:color w:val="000000"/>
        </w:rPr>
        <w:t>,</w:t>
      </w:r>
      <w:r>
        <w:rPr>
          <w:color w:val="000000"/>
        </w:rPr>
        <w:t xml:space="preserve"> Jan</w:t>
      </w:r>
      <w:r w:rsidR="00027D2C">
        <w:rPr>
          <w:color w:val="000000"/>
        </w:rPr>
        <w:t>uary</w:t>
      </w:r>
      <w:r>
        <w:rPr>
          <w:color w:val="000000"/>
        </w:rPr>
        <w:t xml:space="preserve"> 15, 2010</w:t>
      </w:r>
    </w:p>
    <w:p w14:paraId="03BFBF8D" w14:textId="77777777" w:rsidR="002E3EF8" w:rsidRDefault="002E3EF8">
      <w:pPr>
        <w:tabs>
          <w:tab w:val="left" w:pos="380"/>
          <w:tab w:val="left" w:pos="2700"/>
          <w:tab w:val="left" w:pos="8300"/>
        </w:tabs>
        <w:ind w:left="270"/>
        <w:rPr>
          <w:color w:val="000000"/>
        </w:rPr>
      </w:pPr>
      <w:r>
        <w:rPr>
          <w:i/>
          <w:color w:val="000000"/>
        </w:rPr>
        <w:t>The Oil Spill and the Limits of Science</w:t>
      </w:r>
      <w:r>
        <w:rPr>
          <w:color w:val="000000"/>
        </w:rPr>
        <w:t xml:space="preserve"> Talk of the Nation Science Friday</w:t>
      </w:r>
      <w:r w:rsidR="009039A5">
        <w:rPr>
          <w:color w:val="000000"/>
        </w:rPr>
        <w:t>,</w:t>
      </w:r>
      <w:r>
        <w:rPr>
          <w:color w:val="000000"/>
        </w:rPr>
        <w:t xml:space="preserve"> Jun</w:t>
      </w:r>
      <w:r w:rsidR="00B41504">
        <w:rPr>
          <w:color w:val="000000"/>
        </w:rPr>
        <w:t>e</w:t>
      </w:r>
      <w:r>
        <w:rPr>
          <w:color w:val="000000"/>
        </w:rPr>
        <w:t xml:space="preserve"> 4, 2010</w:t>
      </w:r>
    </w:p>
    <w:p w14:paraId="6E243719" w14:textId="77777777" w:rsidR="00A41E30" w:rsidRDefault="002E3EF8" w:rsidP="00A41E30">
      <w:pPr>
        <w:tabs>
          <w:tab w:val="left" w:pos="380"/>
          <w:tab w:val="left" w:pos="2700"/>
          <w:tab w:val="left" w:pos="8300"/>
        </w:tabs>
        <w:ind w:left="270"/>
        <w:rPr>
          <w:color w:val="000000"/>
        </w:rPr>
      </w:pPr>
      <w:r>
        <w:rPr>
          <w:i/>
          <w:color w:val="000000"/>
        </w:rPr>
        <w:t xml:space="preserve">The Physics of Star Trek </w:t>
      </w:r>
      <w:r>
        <w:rPr>
          <w:color w:val="000000"/>
        </w:rPr>
        <w:t>The Brent Holland Show</w:t>
      </w:r>
      <w:r w:rsidR="009039A5">
        <w:rPr>
          <w:color w:val="000000"/>
        </w:rPr>
        <w:t>,</w:t>
      </w:r>
      <w:r>
        <w:rPr>
          <w:color w:val="000000"/>
        </w:rPr>
        <w:t xml:space="preserve"> Jul</w:t>
      </w:r>
      <w:r w:rsidR="00027D2C">
        <w:rPr>
          <w:color w:val="000000"/>
        </w:rPr>
        <w:t>y</w:t>
      </w:r>
      <w:r>
        <w:rPr>
          <w:color w:val="000000"/>
        </w:rPr>
        <w:t xml:space="preserve"> 7, 2010</w:t>
      </w:r>
    </w:p>
    <w:p w14:paraId="7E62A0BB" w14:textId="77777777" w:rsidR="005E3FC3" w:rsidRDefault="005E3FC3">
      <w:pPr>
        <w:tabs>
          <w:tab w:val="left" w:pos="380"/>
          <w:tab w:val="left" w:pos="2700"/>
          <w:tab w:val="left" w:pos="8300"/>
        </w:tabs>
        <w:ind w:left="270"/>
        <w:rPr>
          <w:color w:val="000000"/>
        </w:rPr>
      </w:pPr>
      <w:r>
        <w:rPr>
          <w:i/>
          <w:color w:val="000000"/>
        </w:rPr>
        <w:t xml:space="preserve">Cosmology, </w:t>
      </w:r>
      <w:r w:rsidRPr="005E3FC3">
        <w:rPr>
          <w:color w:val="000000"/>
        </w:rPr>
        <w:t>Catalyst, September</w:t>
      </w:r>
      <w:r>
        <w:rPr>
          <w:color w:val="000000"/>
        </w:rPr>
        <w:t xml:space="preserve"> 16</w:t>
      </w:r>
      <w:r w:rsidR="00A41E30">
        <w:rPr>
          <w:color w:val="000000"/>
        </w:rPr>
        <w:t xml:space="preserve">, </w:t>
      </w:r>
      <w:r w:rsidR="00A41E30" w:rsidRPr="005E3FC3">
        <w:rPr>
          <w:color w:val="000000"/>
        </w:rPr>
        <w:t>2010</w:t>
      </w:r>
    </w:p>
    <w:p w14:paraId="28BD2071" w14:textId="77777777" w:rsidR="005E3FC3" w:rsidRDefault="005E3FC3" w:rsidP="005E3FC3">
      <w:pPr>
        <w:tabs>
          <w:tab w:val="left" w:pos="380"/>
          <w:tab w:val="left" w:pos="2700"/>
          <w:tab w:val="left" w:pos="8300"/>
        </w:tabs>
        <w:ind w:left="270"/>
        <w:rPr>
          <w:color w:val="000000"/>
        </w:rPr>
      </w:pPr>
      <w:r>
        <w:rPr>
          <w:i/>
          <w:color w:val="000000"/>
        </w:rPr>
        <w:t>Science and Morality</w:t>
      </w:r>
      <w:r>
        <w:rPr>
          <w:color w:val="000000"/>
        </w:rPr>
        <w:t xml:space="preserve"> Talk of the Nation Science Friday</w:t>
      </w:r>
      <w:r w:rsidR="009039A5">
        <w:rPr>
          <w:color w:val="000000"/>
        </w:rPr>
        <w:t>,</w:t>
      </w:r>
      <w:r>
        <w:rPr>
          <w:color w:val="000000"/>
        </w:rPr>
        <w:t xml:space="preserve"> Nov</w:t>
      </w:r>
      <w:r w:rsidR="00027D2C">
        <w:rPr>
          <w:color w:val="000000"/>
        </w:rPr>
        <w:t>ember</w:t>
      </w:r>
      <w:r>
        <w:rPr>
          <w:color w:val="000000"/>
        </w:rPr>
        <w:t xml:space="preserve"> 5, 2010</w:t>
      </w:r>
    </w:p>
    <w:p w14:paraId="7A92684A" w14:textId="77777777" w:rsidR="002F0140" w:rsidRPr="002F0140" w:rsidRDefault="002F0140" w:rsidP="005E3FC3">
      <w:pPr>
        <w:tabs>
          <w:tab w:val="left" w:pos="380"/>
          <w:tab w:val="left" w:pos="2700"/>
          <w:tab w:val="left" w:pos="8300"/>
        </w:tabs>
        <w:ind w:left="270"/>
        <w:rPr>
          <w:color w:val="000000"/>
        </w:rPr>
      </w:pPr>
      <w:r>
        <w:rPr>
          <w:i/>
          <w:color w:val="000000"/>
        </w:rPr>
        <w:t xml:space="preserve">SKA, </w:t>
      </w:r>
      <w:r w:rsidRPr="002F0140">
        <w:rPr>
          <w:color w:val="000000"/>
        </w:rPr>
        <w:t>Catalyst, February 17, 2011</w:t>
      </w:r>
    </w:p>
    <w:p w14:paraId="5DB7C588" w14:textId="77777777" w:rsidR="0028453D" w:rsidRDefault="005E3FC3" w:rsidP="00BF7BE2">
      <w:pPr>
        <w:tabs>
          <w:tab w:val="left" w:pos="380"/>
          <w:tab w:val="left" w:pos="2700"/>
          <w:tab w:val="left" w:pos="8300"/>
        </w:tabs>
        <w:rPr>
          <w:color w:val="000000"/>
        </w:rPr>
      </w:pPr>
      <w:r>
        <w:rPr>
          <w:color w:val="000000"/>
        </w:rPr>
        <w:t xml:space="preserve">    </w:t>
      </w:r>
      <w:r w:rsidR="002E3EF8">
        <w:rPr>
          <w:i/>
          <w:color w:val="000000"/>
        </w:rPr>
        <w:t>Richard Feynman is The “Quan</w:t>
      </w:r>
      <w:r w:rsidR="00613B07">
        <w:rPr>
          <w:i/>
          <w:color w:val="000000"/>
        </w:rPr>
        <w:t>t</w:t>
      </w:r>
      <w:r w:rsidR="002E3EF8">
        <w:rPr>
          <w:i/>
          <w:color w:val="000000"/>
        </w:rPr>
        <w:t>um Man”</w:t>
      </w:r>
      <w:r w:rsidR="002E3EF8">
        <w:rPr>
          <w:color w:val="000000"/>
        </w:rPr>
        <w:t xml:space="preserve"> Talk of the Nation Science Friday</w:t>
      </w:r>
      <w:r w:rsidR="009039A5">
        <w:rPr>
          <w:color w:val="000000"/>
        </w:rPr>
        <w:t>,</w:t>
      </w:r>
      <w:r w:rsidR="002E3EF8">
        <w:rPr>
          <w:color w:val="000000"/>
        </w:rPr>
        <w:t xml:space="preserve"> </w:t>
      </w:r>
    </w:p>
    <w:p w14:paraId="6E21ECE9" w14:textId="77777777" w:rsidR="00477D38" w:rsidRDefault="0028453D" w:rsidP="00BF7BE2">
      <w:pPr>
        <w:tabs>
          <w:tab w:val="left" w:pos="380"/>
          <w:tab w:val="left" w:pos="2700"/>
          <w:tab w:val="left" w:pos="8300"/>
        </w:tabs>
        <w:rPr>
          <w:color w:val="000000"/>
        </w:rPr>
      </w:pPr>
      <w:r>
        <w:rPr>
          <w:color w:val="000000"/>
        </w:rPr>
        <w:t xml:space="preserve">    </w:t>
      </w:r>
      <w:r w:rsidR="002E3EF8">
        <w:rPr>
          <w:color w:val="000000"/>
        </w:rPr>
        <w:t>March 25, 2011</w:t>
      </w:r>
      <w:r w:rsidR="00477D38">
        <w:rPr>
          <w:color w:val="000000"/>
        </w:rPr>
        <w:t xml:space="preserve"> </w:t>
      </w:r>
    </w:p>
    <w:p w14:paraId="268AA62D" w14:textId="77777777" w:rsidR="00B17CA3" w:rsidRDefault="00B17CA3" w:rsidP="00BF7BE2">
      <w:pPr>
        <w:tabs>
          <w:tab w:val="left" w:pos="380"/>
          <w:tab w:val="left" w:pos="2700"/>
          <w:tab w:val="left" w:pos="8300"/>
        </w:tabs>
        <w:rPr>
          <w:color w:val="000000"/>
        </w:rPr>
      </w:pPr>
      <w:r>
        <w:rPr>
          <w:color w:val="000000"/>
        </w:rPr>
        <w:t xml:space="preserve">    </w:t>
      </w:r>
      <w:r w:rsidRPr="00B17CA3">
        <w:rPr>
          <w:i/>
          <w:color w:val="000000"/>
        </w:rPr>
        <w:t>Where are all the Aliens?,</w:t>
      </w:r>
      <w:r>
        <w:rPr>
          <w:color w:val="000000"/>
        </w:rPr>
        <w:t xml:space="preserve"> Catalyst, March 31, 2011</w:t>
      </w:r>
    </w:p>
    <w:p w14:paraId="3015C5D2" w14:textId="77777777" w:rsidR="00477D38" w:rsidRDefault="00477D38" w:rsidP="00BF7BE2">
      <w:pPr>
        <w:tabs>
          <w:tab w:val="left" w:pos="380"/>
          <w:tab w:val="left" w:pos="2700"/>
          <w:tab w:val="left" w:pos="8300"/>
        </w:tabs>
        <w:rPr>
          <w:color w:val="000000"/>
        </w:rPr>
      </w:pPr>
      <w:r>
        <w:rPr>
          <w:color w:val="000000"/>
        </w:rPr>
        <w:t xml:space="preserve">    </w:t>
      </w:r>
      <w:r w:rsidRPr="00477D38">
        <w:rPr>
          <w:i/>
          <w:color w:val="000000"/>
        </w:rPr>
        <w:t>Discovery of Other Earths</w:t>
      </w:r>
      <w:r>
        <w:rPr>
          <w:color w:val="000000"/>
        </w:rPr>
        <w:t>, Catalyst, April 7, 2011</w:t>
      </w:r>
    </w:p>
    <w:p w14:paraId="4E52C8FA" w14:textId="77777777" w:rsidR="002E3EF8" w:rsidRDefault="002E3EF8">
      <w:pPr>
        <w:tabs>
          <w:tab w:val="left" w:pos="380"/>
          <w:tab w:val="left" w:pos="2700"/>
          <w:tab w:val="left" w:pos="8300"/>
        </w:tabs>
        <w:ind w:left="270"/>
        <w:rPr>
          <w:color w:val="000000"/>
        </w:rPr>
      </w:pPr>
      <w:r>
        <w:rPr>
          <w:i/>
          <w:color w:val="000000"/>
        </w:rPr>
        <w:t xml:space="preserve">Connecting Science and Art </w:t>
      </w:r>
      <w:r>
        <w:rPr>
          <w:color w:val="000000"/>
        </w:rPr>
        <w:t>Talk of the Nation Science Friday</w:t>
      </w:r>
      <w:r w:rsidR="009039A5">
        <w:rPr>
          <w:color w:val="000000"/>
        </w:rPr>
        <w:t>,</w:t>
      </w:r>
      <w:r>
        <w:rPr>
          <w:color w:val="000000"/>
        </w:rPr>
        <w:t xml:space="preserve"> April 8, 2011</w:t>
      </w:r>
    </w:p>
    <w:p w14:paraId="58F507CB" w14:textId="77777777" w:rsidR="00D0774E" w:rsidRPr="002F0140" w:rsidRDefault="002F0140" w:rsidP="00D0774E">
      <w:pPr>
        <w:tabs>
          <w:tab w:val="left" w:pos="380"/>
          <w:tab w:val="left" w:pos="2700"/>
          <w:tab w:val="left" w:pos="8300"/>
        </w:tabs>
        <w:ind w:left="270"/>
        <w:rPr>
          <w:color w:val="000000"/>
        </w:rPr>
      </w:pPr>
      <w:r>
        <w:rPr>
          <w:i/>
          <w:color w:val="000000"/>
        </w:rPr>
        <w:t xml:space="preserve">Biggest Bang, </w:t>
      </w:r>
      <w:r w:rsidRPr="002F0140">
        <w:rPr>
          <w:color w:val="000000"/>
        </w:rPr>
        <w:t>Catalyst, June 16, 2011</w:t>
      </w:r>
    </w:p>
    <w:p w14:paraId="4B38E2F1" w14:textId="77777777" w:rsidR="002E3EF8" w:rsidRDefault="002E3EF8">
      <w:pPr>
        <w:tabs>
          <w:tab w:val="left" w:pos="380"/>
          <w:tab w:val="left" w:pos="2700"/>
          <w:tab w:val="left" w:pos="8300"/>
        </w:tabs>
        <w:ind w:left="270"/>
        <w:rPr>
          <w:color w:val="000000"/>
        </w:rPr>
      </w:pPr>
      <w:r>
        <w:rPr>
          <w:i/>
          <w:color w:val="000000"/>
        </w:rPr>
        <w:t xml:space="preserve">In a Flash of Gamma-Rays a Star is Gone </w:t>
      </w:r>
      <w:r>
        <w:rPr>
          <w:color w:val="000000"/>
        </w:rPr>
        <w:t>Talk of the Nation Science Friday</w:t>
      </w:r>
      <w:r w:rsidR="002F0140">
        <w:rPr>
          <w:color w:val="000000"/>
        </w:rPr>
        <w:t>,</w:t>
      </w:r>
      <w:r>
        <w:rPr>
          <w:color w:val="000000"/>
        </w:rPr>
        <w:t xml:space="preserve"> June 17, 2011</w:t>
      </w:r>
    </w:p>
    <w:p w14:paraId="60671C7A" w14:textId="77777777" w:rsidR="005E3FC3" w:rsidRDefault="005E3FC3">
      <w:pPr>
        <w:tabs>
          <w:tab w:val="left" w:pos="380"/>
          <w:tab w:val="left" w:pos="2700"/>
          <w:tab w:val="left" w:pos="8300"/>
        </w:tabs>
        <w:ind w:left="270"/>
        <w:rPr>
          <w:color w:val="000000"/>
        </w:rPr>
      </w:pPr>
      <w:r>
        <w:rPr>
          <w:i/>
          <w:color w:val="000000"/>
        </w:rPr>
        <w:t xml:space="preserve">Parallel Universes, </w:t>
      </w:r>
      <w:r w:rsidRPr="005E3FC3">
        <w:rPr>
          <w:color w:val="000000"/>
        </w:rPr>
        <w:t>Catalyst,</w:t>
      </w:r>
      <w:r>
        <w:rPr>
          <w:i/>
          <w:color w:val="000000"/>
        </w:rPr>
        <w:t xml:space="preserve"> </w:t>
      </w:r>
      <w:r w:rsidRPr="005E3FC3">
        <w:rPr>
          <w:color w:val="000000"/>
        </w:rPr>
        <w:t>June 30, 2011</w:t>
      </w:r>
    </w:p>
    <w:p w14:paraId="6EBC67DB" w14:textId="77777777" w:rsidR="00BF7BE2" w:rsidRPr="005E3FC3" w:rsidRDefault="00BF7BE2">
      <w:pPr>
        <w:tabs>
          <w:tab w:val="left" w:pos="380"/>
          <w:tab w:val="left" w:pos="2700"/>
          <w:tab w:val="left" w:pos="8300"/>
        </w:tabs>
        <w:ind w:left="270"/>
        <w:rPr>
          <w:color w:val="000000"/>
        </w:rPr>
      </w:pPr>
      <w:r>
        <w:rPr>
          <w:i/>
          <w:color w:val="000000"/>
        </w:rPr>
        <w:t>ABC Australia Canberra Radio AM Greg Bayliss Show</w:t>
      </w:r>
      <w:r w:rsidRPr="0014023A">
        <w:rPr>
          <w:color w:val="000000"/>
        </w:rPr>
        <w:t>, July 9, 2011</w:t>
      </w:r>
    </w:p>
    <w:p w14:paraId="4CE94035" w14:textId="77777777" w:rsidR="00BF7BE2" w:rsidRDefault="009B0105" w:rsidP="009B0105">
      <w:pPr>
        <w:tabs>
          <w:tab w:val="left" w:pos="380"/>
          <w:tab w:val="left" w:pos="2700"/>
          <w:tab w:val="left" w:pos="8300"/>
        </w:tabs>
        <w:ind w:left="270"/>
      </w:pPr>
      <w:r w:rsidRPr="002A68B3">
        <w:rPr>
          <w:i/>
        </w:rPr>
        <w:t>NATO plan to deploy ABMs in Europe</w:t>
      </w:r>
      <w:r>
        <w:rPr>
          <w:i/>
        </w:rPr>
        <w:t xml:space="preserve"> </w:t>
      </w:r>
      <w:r>
        <w:t>RT News</w:t>
      </w:r>
      <w:r w:rsidR="009039A5">
        <w:t>,</w:t>
      </w:r>
      <w:r>
        <w:t xml:space="preserve"> December 9, 201</w:t>
      </w:r>
      <w:r w:rsidR="00D0774E">
        <w:t>1</w:t>
      </w:r>
    </w:p>
    <w:p w14:paraId="2B5110A4" w14:textId="77777777" w:rsidR="009B0105" w:rsidRDefault="00BF7BE2" w:rsidP="009B0105">
      <w:pPr>
        <w:tabs>
          <w:tab w:val="left" w:pos="380"/>
          <w:tab w:val="left" w:pos="2700"/>
          <w:tab w:val="left" w:pos="8300"/>
        </w:tabs>
        <w:ind w:left="270"/>
      </w:pPr>
      <w:r>
        <w:rPr>
          <w:i/>
        </w:rPr>
        <w:lastRenderedPageBreak/>
        <w:t xml:space="preserve">Understanding the God Particle: Lawrence Krauss Explains the Higgs Boson, </w:t>
      </w:r>
      <w:r w:rsidRPr="00BF7BE2">
        <w:t>CBC Radio</w:t>
      </w:r>
      <w:r>
        <w:t>, December 16, 2011</w:t>
      </w:r>
    </w:p>
    <w:p w14:paraId="5FF81FD2" w14:textId="77777777" w:rsidR="003945C5" w:rsidRPr="00B5733A" w:rsidRDefault="003945C5" w:rsidP="003945C5">
      <w:pPr>
        <w:tabs>
          <w:tab w:val="left" w:pos="380"/>
          <w:tab w:val="left" w:pos="2700"/>
          <w:tab w:val="left" w:pos="8300"/>
        </w:tabs>
        <w:ind w:left="270"/>
        <w:rPr>
          <w:color w:val="000000"/>
        </w:rPr>
      </w:pPr>
      <w:r>
        <w:rPr>
          <w:i/>
          <w:color w:val="000000"/>
        </w:rPr>
        <w:t xml:space="preserve">Christopher Hitchens </w:t>
      </w:r>
      <w:r>
        <w:rPr>
          <w:color w:val="000000"/>
        </w:rPr>
        <w:t>CNN</w:t>
      </w:r>
      <w:r w:rsidR="009039A5">
        <w:rPr>
          <w:color w:val="000000"/>
        </w:rPr>
        <w:t>,</w:t>
      </w:r>
      <w:r>
        <w:rPr>
          <w:color w:val="000000"/>
        </w:rPr>
        <w:t xml:space="preserve"> December 20, 2011</w:t>
      </w:r>
    </w:p>
    <w:p w14:paraId="4CE996A0" w14:textId="77777777" w:rsidR="00B47E0E" w:rsidRDefault="003945C5" w:rsidP="009B0105">
      <w:pPr>
        <w:tabs>
          <w:tab w:val="left" w:pos="380"/>
          <w:tab w:val="left" w:pos="2700"/>
          <w:tab w:val="left" w:pos="8300"/>
        </w:tabs>
        <w:rPr>
          <w:color w:val="000000"/>
        </w:rPr>
      </w:pPr>
      <w:r>
        <w:rPr>
          <w:color w:val="000000"/>
        </w:rPr>
        <w:t xml:space="preserve">    </w:t>
      </w:r>
      <w:r w:rsidR="00CA3C2E">
        <w:rPr>
          <w:color w:val="000000"/>
        </w:rPr>
        <w:t xml:space="preserve"> </w:t>
      </w:r>
      <w:r w:rsidR="00B47E0E">
        <w:rPr>
          <w:i/>
          <w:color w:val="000000"/>
        </w:rPr>
        <w:t xml:space="preserve">A Universe from Nothing </w:t>
      </w:r>
      <w:r w:rsidR="00B47E0E">
        <w:rPr>
          <w:color w:val="000000"/>
        </w:rPr>
        <w:t>Talk of the Nation Science Friday</w:t>
      </w:r>
      <w:r w:rsidR="009039A5">
        <w:rPr>
          <w:color w:val="000000"/>
        </w:rPr>
        <w:t>,</w:t>
      </w:r>
      <w:r w:rsidR="00B47E0E">
        <w:rPr>
          <w:color w:val="000000"/>
        </w:rPr>
        <w:t xml:space="preserve"> January 13, 2012</w:t>
      </w:r>
    </w:p>
    <w:p w14:paraId="38446213" w14:textId="77777777" w:rsidR="00102128" w:rsidRDefault="00102128" w:rsidP="00B47E0E">
      <w:pPr>
        <w:tabs>
          <w:tab w:val="left" w:pos="380"/>
          <w:tab w:val="left" w:pos="2700"/>
          <w:tab w:val="left" w:pos="8300"/>
        </w:tabs>
        <w:ind w:left="270"/>
        <w:rPr>
          <w:color w:val="000000"/>
        </w:rPr>
      </w:pPr>
      <w:r>
        <w:rPr>
          <w:i/>
          <w:color w:val="000000"/>
        </w:rPr>
        <w:t xml:space="preserve">Coast to Coast, </w:t>
      </w:r>
      <w:r w:rsidRPr="00102128">
        <w:rPr>
          <w:color w:val="000000"/>
        </w:rPr>
        <w:t>January 14, 2012</w:t>
      </w:r>
    </w:p>
    <w:p w14:paraId="32734699" w14:textId="77777777" w:rsidR="00102128" w:rsidRDefault="00102128" w:rsidP="00B47E0E">
      <w:pPr>
        <w:tabs>
          <w:tab w:val="left" w:pos="380"/>
          <w:tab w:val="left" w:pos="2700"/>
          <w:tab w:val="left" w:pos="8300"/>
        </w:tabs>
        <w:ind w:left="270"/>
        <w:rPr>
          <w:color w:val="000000"/>
        </w:rPr>
      </w:pPr>
      <w:r>
        <w:rPr>
          <w:i/>
          <w:color w:val="000000"/>
        </w:rPr>
        <w:t xml:space="preserve">Talk Radio Europe, </w:t>
      </w:r>
      <w:r w:rsidRPr="00102128">
        <w:rPr>
          <w:color w:val="000000"/>
        </w:rPr>
        <w:t>January 19, 2012</w:t>
      </w:r>
    </w:p>
    <w:p w14:paraId="0B68314E" w14:textId="77777777" w:rsidR="00102128" w:rsidRPr="00102128" w:rsidRDefault="00102128" w:rsidP="00B47E0E">
      <w:pPr>
        <w:tabs>
          <w:tab w:val="left" w:pos="380"/>
          <w:tab w:val="left" w:pos="2700"/>
          <w:tab w:val="left" w:pos="8300"/>
        </w:tabs>
        <w:ind w:left="270"/>
        <w:rPr>
          <w:color w:val="000000"/>
        </w:rPr>
      </w:pPr>
      <w:r>
        <w:rPr>
          <w:i/>
          <w:color w:val="000000"/>
        </w:rPr>
        <w:t>Quirks and Quarks</w:t>
      </w:r>
      <w:r w:rsidRPr="00102128">
        <w:rPr>
          <w:color w:val="000000"/>
        </w:rPr>
        <w:t>, The CBC</w:t>
      </w:r>
      <w:r>
        <w:rPr>
          <w:i/>
          <w:color w:val="000000"/>
        </w:rPr>
        <w:t xml:space="preserve">, </w:t>
      </w:r>
      <w:r w:rsidRPr="00102128">
        <w:rPr>
          <w:color w:val="000000"/>
        </w:rPr>
        <w:t>January 21, 2012</w:t>
      </w:r>
    </w:p>
    <w:p w14:paraId="37382905" w14:textId="77777777" w:rsidR="00B47E0E" w:rsidRPr="00B5733A" w:rsidRDefault="00B47E0E" w:rsidP="00B47E0E">
      <w:pPr>
        <w:tabs>
          <w:tab w:val="left" w:pos="380"/>
          <w:tab w:val="left" w:pos="2700"/>
          <w:tab w:val="left" w:pos="8300"/>
        </w:tabs>
        <w:ind w:left="270"/>
        <w:rPr>
          <w:color w:val="000000"/>
        </w:rPr>
      </w:pPr>
      <w:r>
        <w:rPr>
          <w:i/>
          <w:color w:val="000000"/>
        </w:rPr>
        <w:t xml:space="preserve">A Universe from Nothing </w:t>
      </w:r>
      <w:r>
        <w:rPr>
          <w:color w:val="000000"/>
        </w:rPr>
        <w:t>Studio 4 with Fanny Kiefer</w:t>
      </w:r>
      <w:r w:rsidR="009039A5">
        <w:rPr>
          <w:color w:val="000000"/>
        </w:rPr>
        <w:t>,</w:t>
      </w:r>
      <w:r>
        <w:rPr>
          <w:color w:val="000000"/>
        </w:rPr>
        <w:t xml:space="preserve"> February 21, 2012</w:t>
      </w:r>
    </w:p>
    <w:p w14:paraId="008A7AB0" w14:textId="77777777" w:rsidR="00B47E0E" w:rsidRPr="00B5733A" w:rsidRDefault="00B47E0E" w:rsidP="00B47E0E">
      <w:pPr>
        <w:tabs>
          <w:tab w:val="left" w:pos="380"/>
          <w:tab w:val="left" w:pos="2700"/>
          <w:tab w:val="left" w:pos="8300"/>
        </w:tabs>
        <w:ind w:left="270"/>
        <w:rPr>
          <w:color w:val="000000"/>
        </w:rPr>
      </w:pPr>
      <w:r>
        <w:rPr>
          <w:i/>
          <w:color w:val="000000"/>
        </w:rPr>
        <w:t xml:space="preserve">Reason Rally “Question Silly Beliefs” </w:t>
      </w:r>
      <w:r>
        <w:rPr>
          <w:color w:val="000000"/>
        </w:rPr>
        <w:t>The Alyona Show</w:t>
      </w:r>
      <w:r w:rsidR="009039A5">
        <w:rPr>
          <w:color w:val="000000"/>
        </w:rPr>
        <w:t>,</w:t>
      </w:r>
      <w:r>
        <w:rPr>
          <w:color w:val="000000"/>
        </w:rPr>
        <w:t xml:space="preserve"> March 27, 2012</w:t>
      </w:r>
    </w:p>
    <w:p w14:paraId="5B916B8E" w14:textId="77777777" w:rsidR="00B47E0E" w:rsidRDefault="00B47E0E" w:rsidP="00B47E0E">
      <w:pPr>
        <w:tabs>
          <w:tab w:val="left" w:pos="380"/>
          <w:tab w:val="left" w:pos="2700"/>
          <w:tab w:val="left" w:pos="8300"/>
        </w:tabs>
        <w:rPr>
          <w:color w:val="000000"/>
        </w:rPr>
      </w:pPr>
      <w:r>
        <w:rPr>
          <w:color w:val="000000"/>
        </w:rPr>
        <w:t xml:space="preserve">    </w:t>
      </w:r>
      <w:r w:rsidR="001B0CF1" w:rsidRPr="001B0CF1">
        <w:rPr>
          <w:i/>
          <w:color w:val="000000"/>
        </w:rPr>
        <w:t>Big Bang Could End with a Whimper</w:t>
      </w:r>
      <w:r w:rsidR="001B0CF1">
        <w:rPr>
          <w:color w:val="000000"/>
        </w:rPr>
        <w:t xml:space="preserve"> TV New Zealand</w:t>
      </w:r>
      <w:r w:rsidR="009039A5">
        <w:rPr>
          <w:color w:val="000000"/>
        </w:rPr>
        <w:t>,</w:t>
      </w:r>
      <w:r w:rsidR="001B0CF1">
        <w:rPr>
          <w:color w:val="000000"/>
        </w:rPr>
        <w:t xml:space="preserve"> May 10, 2012</w:t>
      </w:r>
    </w:p>
    <w:p w14:paraId="74D81A93" w14:textId="77777777" w:rsidR="001B0CF1" w:rsidRPr="001B0CF1" w:rsidRDefault="001B0CF1">
      <w:pPr>
        <w:tabs>
          <w:tab w:val="left" w:pos="380"/>
          <w:tab w:val="left" w:pos="2700"/>
          <w:tab w:val="left" w:pos="8300"/>
        </w:tabs>
        <w:ind w:left="270"/>
        <w:rPr>
          <w:b/>
          <w:color w:val="000000"/>
        </w:rPr>
      </w:pPr>
      <w:r w:rsidRPr="001B0CF1">
        <w:rPr>
          <w:rStyle w:val="Strong"/>
          <w:b w:val="0"/>
          <w:i/>
        </w:rPr>
        <w:t>Why there is</w:t>
      </w:r>
      <w:r w:rsidR="000A58A6">
        <w:rPr>
          <w:rStyle w:val="Strong"/>
          <w:b w:val="0"/>
          <w:i/>
        </w:rPr>
        <w:t xml:space="preserve"> Something rather than Nothing</w:t>
      </w:r>
      <w:r>
        <w:rPr>
          <w:rStyle w:val="Strong"/>
          <w:b w:val="0"/>
          <w:i/>
        </w:rPr>
        <w:t xml:space="preserve"> </w:t>
      </w:r>
      <w:r>
        <w:rPr>
          <w:rStyle w:val="Strong"/>
          <w:b w:val="0"/>
        </w:rPr>
        <w:t>Equal Time for Free Thought June 2, 2012</w:t>
      </w:r>
    </w:p>
    <w:p w14:paraId="2180659A" w14:textId="77777777" w:rsidR="0039494A" w:rsidRDefault="0039494A">
      <w:pPr>
        <w:tabs>
          <w:tab w:val="left" w:pos="380"/>
          <w:tab w:val="left" w:pos="2700"/>
          <w:tab w:val="left" w:pos="8300"/>
        </w:tabs>
        <w:ind w:left="270"/>
        <w:rPr>
          <w:color w:val="000000"/>
        </w:rPr>
      </w:pPr>
      <w:r w:rsidRPr="001A2F23">
        <w:rPr>
          <w:i/>
          <w:color w:val="000000"/>
        </w:rPr>
        <w:t>The Colbert Report</w:t>
      </w:r>
      <w:r w:rsidR="009039A5">
        <w:rPr>
          <w:i/>
          <w:color w:val="000000"/>
        </w:rPr>
        <w:t>,</w:t>
      </w:r>
      <w:r w:rsidR="00F50B76">
        <w:rPr>
          <w:color w:val="000000"/>
        </w:rPr>
        <w:t xml:space="preserve"> June 21, 2012</w:t>
      </w:r>
    </w:p>
    <w:p w14:paraId="55C68382" w14:textId="77777777" w:rsidR="00CF73A7" w:rsidRDefault="00CF73A7">
      <w:pPr>
        <w:tabs>
          <w:tab w:val="left" w:pos="380"/>
          <w:tab w:val="left" w:pos="2700"/>
          <w:tab w:val="left" w:pos="8300"/>
        </w:tabs>
        <w:ind w:left="270"/>
        <w:rPr>
          <w:color w:val="000000"/>
        </w:rPr>
      </w:pPr>
      <w:r w:rsidRPr="00CF73A7">
        <w:rPr>
          <w:i/>
          <w:color w:val="000000"/>
        </w:rPr>
        <w:t>Hunting for Life in Other Worlds</w:t>
      </w:r>
      <w:r>
        <w:rPr>
          <w:color w:val="000000"/>
        </w:rPr>
        <w:t xml:space="preserve"> CNN</w:t>
      </w:r>
      <w:r w:rsidR="009039A5">
        <w:rPr>
          <w:color w:val="000000"/>
        </w:rPr>
        <w:t>,</w:t>
      </w:r>
      <w:r>
        <w:rPr>
          <w:color w:val="000000"/>
        </w:rPr>
        <w:t xml:space="preserve"> August 12, 2012</w:t>
      </w:r>
    </w:p>
    <w:p w14:paraId="3BB005C4" w14:textId="77777777" w:rsidR="007B6202" w:rsidRPr="007B6202" w:rsidRDefault="007B6202">
      <w:pPr>
        <w:tabs>
          <w:tab w:val="left" w:pos="380"/>
          <w:tab w:val="left" w:pos="2700"/>
          <w:tab w:val="left" w:pos="8300"/>
        </w:tabs>
        <w:ind w:left="270"/>
        <w:rPr>
          <w:color w:val="000000"/>
        </w:rPr>
      </w:pPr>
      <w:r>
        <w:rPr>
          <w:i/>
          <w:color w:val="000000"/>
        </w:rPr>
        <w:t xml:space="preserve">Science vs. Religion </w:t>
      </w:r>
      <w:r w:rsidRPr="007B6202">
        <w:rPr>
          <w:color w:val="000000"/>
        </w:rPr>
        <w:t>CNN</w:t>
      </w:r>
      <w:r w:rsidR="009039A5">
        <w:rPr>
          <w:color w:val="000000"/>
        </w:rPr>
        <w:t>,</w:t>
      </w:r>
      <w:r w:rsidRPr="007B6202">
        <w:rPr>
          <w:color w:val="000000"/>
        </w:rPr>
        <w:t xml:space="preserve"> September 23, 2012</w:t>
      </w:r>
    </w:p>
    <w:p w14:paraId="6ADA0D7D" w14:textId="77777777" w:rsidR="0088041E" w:rsidRDefault="0088041E">
      <w:pPr>
        <w:tabs>
          <w:tab w:val="left" w:pos="380"/>
          <w:tab w:val="left" w:pos="2700"/>
          <w:tab w:val="left" w:pos="8300"/>
        </w:tabs>
        <w:ind w:left="270"/>
        <w:rPr>
          <w:color w:val="000000"/>
        </w:rPr>
      </w:pPr>
      <w:r w:rsidRPr="001D7932">
        <w:rPr>
          <w:i/>
          <w:color w:val="000000"/>
        </w:rPr>
        <w:t>Fox with John Stossel</w:t>
      </w:r>
      <w:r w:rsidR="009039A5">
        <w:rPr>
          <w:i/>
          <w:color w:val="000000"/>
        </w:rPr>
        <w:t>,</w:t>
      </w:r>
      <w:r>
        <w:rPr>
          <w:color w:val="000000"/>
        </w:rPr>
        <w:t xml:space="preserve"> December 13, 2012</w:t>
      </w:r>
    </w:p>
    <w:p w14:paraId="4A4453B8" w14:textId="77777777" w:rsidR="005314F7" w:rsidRDefault="005314F7" w:rsidP="00CA3C2E">
      <w:pPr>
        <w:tabs>
          <w:tab w:val="left" w:pos="380"/>
          <w:tab w:val="left" w:pos="2700"/>
          <w:tab w:val="left" w:pos="8300"/>
        </w:tabs>
        <w:ind w:left="270"/>
        <w:rPr>
          <w:color w:val="000000"/>
        </w:rPr>
      </w:pPr>
      <w:r w:rsidRPr="001D7932">
        <w:rPr>
          <w:i/>
          <w:color w:val="000000"/>
        </w:rPr>
        <w:t>Real Time with Bill Maher</w:t>
      </w:r>
      <w:r w:rsidR="009039A5">
        <w:rPr>
          <w:i/>
          <w:color w:val="000000"/>
        </w:rPr>
        <w:t>,</w:t>
      </w:r>
      <w:r>
        <w:rPr>
          <w:color w:val="000000"/>
        </w:rPr>
        <w:t xml:space="preserve"> February 8, 2013</w:t>
      </w:r>
    </w:p>
    <w:p w14:paraId="3A4C957B" w14:textId="77777777" w:rsidR="000505F7" w:rsidRDefault="000505F7" w:rsidP="000505F7">
      <w:pPr>
        <w:tabs>
          <w:tab w:val="left" w:pos="380"/>
          <w:tab w:val="left" w:pos="2700"/>
          <w:tab w:val="left" w:pos="8300"/>
        </w:tabs>
        <w:ind w:left="270"/>
        <w:rPr>
          <w:color w:val="000000"/>
        </w:rPr>
      </w:pPr>
      <w:r w:rsidRPr="001D7932">
        <w:rPr>
          <w:i/>
          <w:color w:val="000000"/>
        </w:rPr>
        <w:t>Anderson Cooper 360</w:t>
      </w:r>
      <w:r w:rsidR="009039A5">
        <w:rPr>
          <w:i/>
          <w:color w:val="000000"/>
        </w:rPr>
        <w:t>,</w:t>
      </w:r>
      <w:r>
        <w:rPr>
          <w:color w:val="000000"/>
        </w:rPr>
        <w:t xml:space="preserve"> February 15, 2013</w:t>
      </w:r>
    </w:p>
    <w:p w14:paraId="270F6F25" w14:textId="77777777" w:rsidR="0088041E" w:rsidRDefault="0088041E" w:rsidP="000505F7">
      <w:pPr>
        <w:tabs>
          <w:tab w:val="left" w:pos="380"/>
          <w:tab w:val="left" w:pos="2700"/>
          <w:tab w:val="left" w:pos="8300"/>
        </w:tabs>
        <w:ind w:left="270"/>
        <w:rPr>
          <w:color w:val="000000"/>
        </w:rPr>
      </w:pPr>
      <w:r w:rsidRPr="001D7932">
        <w:rPr>
          <w:i/>
          <w:color w:val="000000"/>
        </w:rPr>
        <w:t>ABC Australia Q&amp;A</w:t>
      </w:r>
      <w:r w:rsidR="009039A5">
        <w:rPr>
          <w:i/>
          <w:color w:val="000000"/>
        </w:rPr>
        <w:t>,</w:t>
      </w:r>
      <w:r>
        <w:rPr>
          <w:color w:val="000000"/>
        </w:rPr>
        <w:t xml:space="preserve"> February 18, 2013</w:t>
      </w:r>
    </w:p>
    <w:p w14:paraId="1627A1A8" w14:textId="77777777" w:rsidR="005F4648" w:rsidRDefault="005F4648" w:rsidP="000505F7">
      <w:pPr>
        <w:tabs>
          <w:tab w:val="left" w:pos="380"/>
          <w:tab w:val="left" w:pos="2700"/>
          <w:tab w:val="left" w:pos="8300"/>
        </w:tabs>
        <w:ind w:left="270"/>
        <w:rPr>
          <w:color w:val="000000"/>
        </w:rPr>
      </w:pPr>
      <w:r w:rsidRPr="005F4648">
        <w:rPr>
          <w:i/>
          <w:color w:val="000000"/>
        </w:rPr>
        <w:t>Gripping Science Tales Need not be Science Fiction</w:t>
      </w:r>
      <w:r>
        <w:rPr>
          <w:color w:val="000000"/>
        </w:rPr>
        <w:t xml:space="preserve"> Talk of the Nation Science Friday</w:t>
      </w:r>
      <w:r w:rsidR="009039A5">
        <w:rPr>
          <w:color w:val="000000"/>
        </w:rPr>
        <w:t>,</w:t>
      </w:r>
      <w:r>
        <w:rPr>
          <w:color w:val="000000"/>
        </w:rPr>
        <w:t xml:space="preserve"> March 29, 2013</w:t>
      </w:r>
    </w:p>
    <w:p w14:paraId="09715AE3" w14:textId="77777777" w:rsidR="001D7932" w:rsidRDefault="001D7932" w:rsidP="000505F7">
      <w:pPr>
        <w:tabs>
          <w:tab w:val="left" w:pos="380"/>
          <w:tab w:val="left" w:pos="2700"/>
          <w:tab w:val="left" w:pos="8300"/>
        </w:tabs>
        <w:ind w:left="270"/>
        <w:rPr>
          <w:color w:val="000000"/>
        </w:rPr>
      </w:pPr>
      <w:r>
        <w:rPr>
          <w:i/>
          <w:color w:val="000000"/>
        </w:rPr>
        <w:t xml:space="preserve">The Morning Show, Global News Canada </w:t>
      </w:r>
      <w:r w:rsidRPr="001D7932">
        <w:rPr>
          <w:color w:val="000000"/>
        </w:rPr>
        <w:t>April 29, 2013</w:t>
      </w:r>
    </w:p>
    <w:p w14:paraId="5CB87A6C" w14:textId="77777777" w:rsidR="001D7932" w:rsidRDefault="001D7932" w:rsidP="000505F7">
      <w:pPr>
        <w:tabs>
          <w:tab w:val="left" w:pos="380"/>
          <w:tab w:val="left" w:pos="2700"/>
          <w:tab w:val="left" w:pos="8300"/>
        </w:tabs>
        <w:ind w:left="270"/>
        <w:rPr>
          <w:color w:val="000000"/>
        </w:rPr>
      </w:pPr>
      <w:r>
        <w:rPr>
          <w:i/>
          <w:color w:val="000000"/>
        </w:rPr>
        <w:t xml:space="preserve">The Agenda with Steve </w:t>
      </w:r>
      <w:proofErr w:type="spellStart"/>
      <w:r>
        <w:rPr>
          <w:i/>
          <w:color w:val="000000"/>
        </w:rPr>
        <w:t>Paikin</w:t>
      </w:r>
      <w:proofErr w:type="spellEnd"/>
      <w:r w:rsidR="009039A5">
        <w:rPr>
          <w:i/>
          <w:color w:val="000000"/>
        </w:rPr>
        <w:t>,</w:t>
      </w:r>
      <w:r>
        <w:rPr>
          <w:i/>
          <w:color w:val="000000"/>
        </w:rPr>
        <w:t xml:space="preserve"> </w:t>
      </w:r>
      <w:r w:rsidRPr="001D7932">
        <w:rPr>
          <w:color w:val="000000"/>
        </w:rPr>
        <w:t>April 30, 2013</w:t>
      </w:r>
    </w:p>
    <w:p w14:paraId="2C3D77C6" w14:textId="77777777" w:rsidR="00593A07" w:rsidRDefault="00593A07" w:rsidP="000505F7">
      <w:pPr>
        <w:tabs>
          <w:tab w:val="left" w:pos="380"/>
          <w:tab w:val="left" w:pos="2700"/>
          <w:tab w:val="left" w:pos="8300"/>
        </w:tabs>
        <w:ind w:left="270"/>
        <w:rPr>
          <w:i/>
          <w:color w:val="000000"/>
        </w:rPr>
      </w:pPr>
      <w:r>
        <w:rPr>
          <w:i/>
          <w:color w:val="000000"/>
        </w:rPr>
        <w:t>ABC Conversations with Richard Fidler</w:t>
      </w:r>
      <w:r w:rsidR="009039A5">
        <w:rPr>
          <w:i/>
          <w:color w:val="000000"/>
        </w:rPr>
        <w:t>,</w:t>
      </w:r>
      <w:r>
        <w:rPr>
          <w:i/>
          <w:color w:val="000000"/>
        </w:rPr>
        <w:t xml:space="preserve"> </w:t>
      </w:r>
      <w:r w:rsidRPr="00696B7D">
        <w:rPr>
          <w:color w:val="000000"/>
        </w:rPr>
        <w:t>May 23, 2013</w:t>
      </w:r>
    </w:p>
    <w:p w14:paraId="4D28A80B" w14:textId="77777777" w:rsidR="001D7932" w:rsidRDefault="001D7932" w:rsidP="001D7932">
      <w:pPr>
        <w:tabs>
          <w:tab w:val="left" w:pos="380"/>
          <w:tab w:val="left" w:pos="2700"/>
          <w:tab w:val="left" w:pos="8300"/>
        </w:tabs>
        <w:ind w:left="270"/>
        <w:rPr>
          <w:color w:val="000000"/>
        </w:rPr>
      </w:pPr>
      <w:r w:rsidRPr="001D7932">
        <w:rPr>
          <w:i/>
          <w:color w:val="000000"/>
        </w:rPr>
        <w:t>ABC Australia Q&amp;A</w:t>
      </w:r>
      <w:r w:rsidR="009039A5">
        <w:rPr>
          <w:i/>
          <w:color w:val="000000"/>
        </w:rPr>
        <w:t>,</w:t>
      </w:r>
      <w:r>
        <w:rPr>
          <w:color w:val="000000"/>
        </w:rPr>
        <w:t xml:space="preserve"> May 27, 2013</w:t>
      </w:r>
    </w:p>
    <w:p w14:paraId="2BC381EB" w14:textId="77777777" w:rsidR="00680F10" w:rsidRDefault="00593A07" w:rsidP="00680F10">
      <w:pPr>
        <w:tabs>
          <w:tab w:val="left" w:pos="380"/>
          <w:tab w:val="left" w:pos="2700"/>
          <w:tab w:val="left" w:pos="8300"/>
        </w:tabs>
        <w:ind w:left="270"/>
        <w:rPr>
          <w:color w:val="000000"/>
        </w:rPr>
      </w:pPr>
      <w:r w:rsidRPr="001D7932">
        <w:rPr>
          <w:i/>
          <w:color w:val="000000"/>
        </w:rPr>
        <w:t>Adam Hills Tonight</w:t>
      </w:r>
      <w:r w:rsidR="009039A5">
        <w:rPr>
          <w:i/>
          <w:color w:val="000000"/>
        </w:rPr>
        <w:t>,</w:t>
      </w:r>
      <w:r>
        <w:rPr>
          <w:color w:val="000000"/>
        </w:rPr>
        <w:t xml:space="preserve"> June 12, 2013</w:t>
      </w:r>
    </w:p>
    <w:p w14:paraId="065BD8A2" w14:textId="77777777" w:rsidR="002279D9" w:rsidRDefault="002279D9" w:rsidP="002279D9">
      <w:pPr>
        <w:tabs>
          <w:tab w:val="left" w:pos="380"/>
          <w:tab w:val="left" w:pos="2700"/>
          <w:tab w:val="left" w:pos="8300"/>
        </w:tabs>
        <w:ind w:left="270"/>
        <w:rPr>
          <w:color w:val="000000"/>
        </w:rPr>
      </w:pPr>
      <w:r w:rsidRPr="001D7932">
        <w:rPr>
          <w:i/>
          <w:color w:val="000000"/>
        </w:rPr>
        <w:t>ABC Australia</w:t>
      </w:r>
      <w:r w:rsidR="001A2F23">
        <w:rPr>
          <w:i/>
          <w:color w:val="000000"/>
        </w:rPr>
        <w:t>,</w:t>
      </w:r>
      <w:r w:rsidRPr="001D7932">
        <w:rPr>
          <w:i/>
          <w:color w:val="000000"/>
        </w:rPr>
        <w:t xml:space="preserve"> </w:t>
      </w:r>
      <w:r w:rsidRPr="001A2F23">
        <w:rPr>
          <w:color w:val="000000"/>
        </w:rPr>
        <w:t>June 29,</w:t>
      </w:r>
      <w:r>
        <w:rPr>
          <w:color w:val="000000"/>
        </w:rPr>
        <w:t xml:space="preserve"> 2013</w:t>
      </w:r>
    </w:p>
    <w:p w14:paraId="0C92848A" w14:textId="77777777" w:rsidR="001D7932" w:rsidRDefault="001D7932" w:rsidP="001D7932">
      <w:pPr>
        <w:tabs>
          <w:tab w:val="left" w:pos="380"/>
          <w:tab w:val="left" w:pos="2700"/>
          <w:tab w:val="left" w:pos="8300"/>
        </w:tabs>
        <w:ind w:left="270"/>
        <w:rPr>
          <w:color w:val="000000"/>
        </w:rPr>
      </w:pPr>
      <w:r>
        <w:rPr>
          <w:i/>
          <w:color w:val="000000"/>
        </w:rPr>
        <w:t xml:space="preserve">The Agenda with Steve </w:t>
      </w:r>
      <w:proofErr w:type="spellStart"/>
      <w:r>
        <w:rPr>
          <w:i/>
          <w:color w:val="000000"/>
        </w:rPr>
        <w:t>Paikin</w:t>
      </w:r>
      <w:proofErr w:type="spellEnd"/>
      <w:r w:rsidR="009039A5">
        <w:rPr>
          <w:i/>
          <w:color w:val="000000"/>
        </w:rPr>
        <w:t>,</w:t>
      </w:r>
      <w:r>
        <w:rPr>
          <w:i/>
          <w:color w:val="000000"/>
        </w:rPr>
        <w:t xml:space="preserve"> </w:t>
      </w:r>
      <w:r>
        <w:rPr>
          <w:color w:val="000000"/>
        </w:rPr>
        <w:t>July 3,</w:t>
      </w:r>
      <w:r w:rsidRPr="001D7932">
        <w:rPr>
          <w:color w:val="000000"/>
        </w:rPr>
        <w:t xml:space="preserve"> 2013</w:t>
      </w:r>
    </w:p>
    <w:p w14:paraId="6BF352C2" w14:textId="77777777" w:rsidR="001D7932" w:rsidRDefault="001D7932" w:rsidP="001D7932">
      <w:pPr>
        <w:tabs>
          <w:tab w:val="left" w:pos="380"/>
          <w:tab w:val="left" w:pos="2700"/>
          <w:tab w:val="left" w:pos="8300"/>
        </w:tabs>
        <w:ind w:left="270"/>
        <w:rPr>
          <w:color w:val="000000"/>
        </w:rPr>
      </w:pPr>
      <w:r>
        <w:rPr>
          <w:i/>
          <w:color w:val="000000"/>
        </w:rPr>
        <w:t xml:space="preserve">The Agenda with Steve </w:t>
      </w:r>
      <w:proofErr w:type="spellStart"/>
      <w:r>
        <w:rPr>
          <w:i/>
          <w:color w:val="000000"/>
        </w:rPr>
        <w:t>Paikin</w:t>
      </w:r>
      <w:proofErr w:type="spellEnd"/>
      <w:r w:rsidR="009039A5">
        <w:rPr>
          <w:i/>
          <w:color w:val="000000"/>
        </w:rPr>
        <w:t>,</w:t>
      </w:r>
      <w:r>
        <w:rPr>
          <w:i/>
          <w:color w:val="000000"/>
        </w:rPr>
        <w:t xml:space="preserve"> </w:t>
      </w:r>
      <w:r>
        <w:rPr>
          <w:color w:val="000000"/>
        </w:rPr>
        <w:t>July 4,</w:t>
      </w:r>
      <w:r w:rsidRPr="001D7932">
        <w:rPr>
          <w:color w:val="000000"/>
        </w:rPr>
        <w:t xml:space="preserve"> 2013</w:t>
      </w:r>
    </w:p>
    <w:p w14:paraId="70BAD841" w14:textId="77777777" w:rsidR="001D7932" w:rsidRDefault="001D7932" w:rsidP="001D7932">
      <w:pPr>
        <w:tabs>
          <w:tab w:val="left" w:pos="380"/>
          <w:tab w:val="left" w:pos="2700"/>
          <w:tab w:val="left" w:pos="8300"/>
        </w:tabs>
        <w:ind w:left="270"/>
        <w:rPr>
          <w:color w:val="000000"/>
        </w:rPr>
      </w:pPr>
      <w:r>
        <w:rPr>
          <w:i/>
          <w:color w:val="000000"/>
        </w:rPr>
        <w:t xml:space="preserve">The Hour with George </w:t>
      </w:r>
      <w:proofErr w:type="spellStart"/>
      <w:r>
        <w:rPr>
          <w:i/>
          <w:color w:val="000000"/>
        </w:rPr>
        <w:t>Stroumboulopoulos</w:t>
      </w:r>
      <w:proofErr w:type="spellEnd"/>
      <w:r w:rsidR="009039A5">
        <w:rPr>
          <w:i/>
          <w:color w:val="000000"/>
        </w:rPr>
        <w:t>,</w:t>
      </w:r>
      <w:r>
        <w:rPr>
          <w:i/>
          <w:color w:val="000000"/>
        </w:rPr>
        <w:t xml:space="preserve"> </w:t>
      </w:r>
      <w:r w:rsidRPr="001D7932">
        <w:rPr>
          <w:color w:val="000000"/>
        </w:rPr>
        <w:t>July 9, 2013</w:t>
      </w:r>
    </w:p>
    <w:p w14:paraId="4B073883" w14:textId="77777777" w:rsidR="005E3FC3" w:rsidRPr="005E3FC3" w:rsidRDefault="005E3FC3" w:rsidP="001D7932">
      <w:pPr>
        <w:tabs>
          <w:tab w:val="left" w:pos="380"/>
          <w:tab w:val="left" w:pos="2700"/>
          <w:tab w:val="left" w:pos="8300"/>
        </w:tabs>
        <w:ind w:left="270"/>
        <w:rPr>
          <w:color w:val="000000"/>
        </w:rPr>
      </w:pPr>
      <w:r>
        <w:rPr>
          <w:i/>
          <w:color w:val="000000"/>
        </w:rPr>
        <w:t>Custom Universe</w:t>
      </w:r>
      <w:r w:rsidRPr="005E3FC3">
        <w:rPr>
          <w:color w:val="000000"/>
        </w:rPr>
        <w:t>, Catalyst, August 29, 2013</w:t>
      </w:r>
    </w:p>
    <w:p w14:paraId="6F0FE004" w14:textId="77777777" w:rsidR="001D7932" w:rsidRDefault="001D7932" w:rsidP="00680F10">
      <w:pPr>
        <w:tabs>
          <w:tab w:val="left" w:pos="380"/>
          <w:tab w:val="left" w:pos="2700"/>
          <w:tab w:val="left" w:pos="8300"/>
        </w:tabs>
        <w:ind w:left="270"/>
        <w:rPr>
          <w:color w:val="000000"/>
        </w:rPr>
      </w:pPr>
      <w:r w:rsidRPr="001D7932">
        <w:rPr>
          <w:i/>
          <w:color w:val="000000"/>
        </w:rPr>
        <w:t>Skeptic Fence</w:t>
      </w:r>
      <w:r>
        <w:rPr>
          <w:color w:val="000000"/>
        </w:rPr>
        <w:t xml:space="preserve"> Podcast</w:t>
      </w:r>
      <w:r w:rsidR="009039A5">
        <w:rPr>
          <w:color w:val="000000"/>
        </w:rPr>
        <w:t>,</w:t>
      </w:r>
      <w:r>
        <w:rPr>
          <w:color w:val="000000"/>
        </w:rPr>
        <w:t xml:space="preserve"> November 23, 2013</w:t>
      </w:r>
    </w:p>
    <w:p w14:paraId="4F11DEE8" w14:textId="77777777" w:rsidR="001D7932" w:rsidRDefault="001D7932" w:rsidP="00680F10">
      <w:pPr>
        <w:tabs>
          <w:tab w:val="left" w:pos="380"/>
          <w:tab w:val="left" w:pos="2700"/>
          <w:tab w:val="left" w:pos="8300"/>
        </w:tabs>
        <w:ind w:left="270"/>
        <w:rPr>
          <w:color w:val="000000"/>
        </w:rPr>
      </w:pPr>
      <w:r w:rsidRPr="001D7932">
        <w:rPr>
          <w:i/>
          <w:color w:val="000000"/>
        </w:rPr>
        <w:t>Equal Time for Free Thought</w:t>
      </w:r>
      <w:r w:rsidR="009039A5">
        <w:rPr>
          <w:i/>
          <w:color w:val="000000"/>
        </w:rPr>
        <w:t>,</w:t>
      </w:r>
      <w:r>
        <w:rPr>
          <w:color w:val="000000"/>
        </w:rPr>
        <w:t xml:space="preserve"> November 30, 2013</w:t>
      </w:r>
    </w:p>
    <w:p w14:paraId="7BA14205" w14:textId="77777777" w:rsidR="00696B7D" w:rsidRPr="00696B7D" w:rsidRDefault="00696B7D" w:rsidP="00680F10">
      <w:pPr>
        <w:tabs>
          <w:tab w:val="left" w:pos="380"/>
          <w:tab w:val="left" w:pos="2700"/>
          <w:tab w:val="left" w:pos="8300"/>
        </w:tabs>
        <w:ind w:left="270"/>
        <w:rPr>
          <w:color w:val="000000"/>
        </w:rPr>
      </w:pPr>
      <w:r>
        <w:rPr>
          <w:i/>
          <w:color w:val="000000"/>
        </w:rPr>
        <w:t xml:space="preserve">Detecting the “Bang” from the Big Bang, </w:t>
      </w:r>
      <w:r w:rsidRPr="00696B7D">
        <w:rPr>
          <w:color w:val="000000"/>
        </w:rPr>
        <w:t>Talk of the Nation Science Friday, March 21, 2014</w:t>
      </w:r>
    </w:p>
    <w:p w14:paraId="746EAE8D" w14:textId="77777777" w:rsidR="00394903" w:rsidRDefault="00394903" w:rsidP="00680F10">
      <w:pPr>
        <w:tabs>
          <w:tab w:val="left" w:pos="380"/>
          <w:tab w:val="left" w:pos="2700"/>
          <w:tab w:val="left" w:pos="8300"/>
        </w:tabs>
        <w:ind w:left="270"/>
        <w:rPr>
          <w:color w:val="000000"/>
        </w:rPr>
      </w:pPr>
      <w:r>
        <w:rPr>
          <w:i/>
          <w:color w:val="000000"/>
        </w:rPr>
        <w:t>ABC TV Q&amp;A</w:t>
      </w:r>
      <w:r w:rsidR="001A2F23">
        <w:rPr>
          <w:i/>
          <w:color w:val="000000"/>
        </w:rPr>
        <w:t>,</w:t>
      </w:r>
      <w:r>
        <w:rPr>
          <w:i/>
          <w:color w:val="000000"/>
        </w:rPr>
        <w:t xml:space="preserve"> </w:t>
      </w:r>
      <w:r w:rsidRPr="00BE747D">
        <w:rPr>
          <w:color w:val="000000"/>
        </w:rPr>
        <w:t>June 2, 2014</w:t>
      </w:r>
    </w:p>
    <w:p w14:paraId="552B576D" w14:textId="77777777" w:rsidR="000623B2" w:rsidRDefault="000623B2" w:rsidP="000623B2">
      <w:pPr>
        <w:tabs>
          <w:tab w:val="left" w:pos="380"/>
          <w:tab w:val="left" w:pos="2700"/>
          <w:tab w:val="left" w:pos="8300"/>
        </w:tabs>
        <w:ind w:left="270"/>
        <w:rPr>
          <w:color w:val="000000"/>
        </w:rPr>
      </w:pPr>
      <w:r>
        <w:rPr>
          <w:i/>
          <w:color w:val="000000"/>
        </w:rPr>
        <w:t xml:space="preserve">The Agenda with Steve </w:t>
      </w:r>
      <w:proofErr w:type="spellStart"/>
      <w:r>
        <w:rPr>
          <w:i/>
          <w:color w:val="000000"/>
        </w:rPr>
        <w:t>Paikin</w:t>
      </w:r>
      <w:proofErr w:type="spellEnd"/>
      <w:r w:rsidR="009039A5">
        <w:rPr>
          <w:i/>
          <w:color w:val="000000"/>
        </w:rPr>
        <w:t>,</w:t>
      </w:r>
      <w:r>
        <w:rPr>
          <w:i/>
          <w:color w:val="000000"/>
        </w:rPr>
        <w:t xml:space="preserve"> </w:t>
      </w:r>
      <w:r>
        <w:rPr>
          <w:color w:val="000000"/>
        </w:rPr>
        <w:t>June 17, 2014</w:t>
      </w:r>
    </w:p>
    <w:p w14:paraId="7AC5C257" w14:textId="77777777" w:rsidR="00394903" w:rsidRDefault="000623B2" w:rsidP="00CA3C2E">
      <w:pPr>
        <w:tabs>
          <w:tab w:val="left" w:pos="270"/>
          <w:tab w:val="left" w:pos="380"/>
          <w:tab w:val="left" w:pos="2700"/>
          <w:tab w:val="left" w:pos="8300"/>
        </w:tabs>
        <w:rPr>
          <w:color w:val="000000"/>
        </w:rPr>
      </w:pPr>
      <w:r>
        <w:rPr>
          <w:color w:val="000000"/>
        </w:rPr>
        <w:t xml:space="preserve">    </w:t>
      </w:r>
      <w:r w:rsidR="00CA3C2E">
        <w:rPr>
          <w:color w:val="000000"/>
        </w:rPr>
        <w:t xml:space="preserve"> </w:t>
      </w:r>
      <w:r w:rsidR="00394903" w:rsidRPr="00BE747D">
        <w:rPr>
          <w:i/>
          <w:color w:val="000000"/>
        </w:rPr>
        <w:t>Larry King Now</w:t>
      </w:r>
      <w:r w:rsidR="009039A5">
        <w:rPr>
          <w:i/>
          <w:color w:val="000000"/>
        </w:rPr>
        <w:t>,</w:t>
      </w:r>
      <w:r w:rsidR="00BE747D">
        <w:rPr>
          <w:color w:val="000000"/>
        </w:rPr>
        <w:t xml:space="preserve"> August 11, 2014</w:t>
      </w:r>
    </w:p>
    <w:p w14:paraId="0FBD8A54" w14:textId="77777777" w:rsidR="00505F51" w:rsidRDefault="00505F51" w:rsidP="00680F10">
      <w:pPr>
        <w:tabs>
          <w:tab w:val="left" w:pos="380"/>
          <w:tab w:val="left" w:pos="2700"/>
          <w:tab w:val="left" w:pos="8300"/>
        </w:tabs>
        <w:ind w:left="270"/>
        <w:rPr>
          <w:color w:val="000000"/>
        </w:rPr>
      </w:pPr>
      <w:r>
        <w:rPr>
          <w:i/>
          <w:color w:val="000000"/>
        </w:rPr>
        <w:t xml:space="preserve">Michael Feldman’s </w:t>
      </w:r>
      <w:proofErr w:type="spellStart"/>
      <w:r>
        <w:rPr>
          <w:i/>
          <w:color w:val="000000"/>
        </w:rPr>
        <w:t>Whad’ya</w:t>
      </w:r>
      <w:proofErr w:type="spellEnd"/>
      <w:r>
        <w:rPr>
          <w:i/>
          <w:color w:val="000000"/>
        </w:rPr>
        <w:t xml:space="preserve"> Know?</w:t>
      </w:r>
      <w:r w:rsidR="009039A5">
        <w:rPr>
          <w:i/>
          <w:color w:val="000000"/>
        </w:rPr>
        <w:t>,</w:t>
      </w:r>
      <w:r>
        <w:rPr>
          <w:i/>
          <w:color w:val="000000"/>
        </w:rPr>
        <w:t xml:space="preserve"> </w:t>
      </w:r>
      <w:r w:rsidRPr="00505F51">
        <w:rPr>
          <w:color w:val="000000"/>
        </w:rPr>
        <w:t xml:space="preserve">February 2015 </w:t>
      </w:r>
    </w:p>
    <w:p w14:paraId="757082C4" w14:textId="77777777" w:rsidR="00A967F7" w:rsidRDefault="00A967F7" w:rsidP="00680F10">
      <w:pPr>
        <w:tabs>
          <w:tab w:val="left" w:pos="380"/>
          <w:tab w:val="left" w:pos="2700"/>
          <w:tab w:val="left" w:pos="8300"/>
        </w:tabs>
        <w:ind w:left="270"/>
        <w:rPr>
          <w:color w:val="000000"/>
        </w:rPr>
      </w:pPr>
      <w:r>
        <w:rPr>
          <w:i/>
          <w:color w:val="000000"/>
        </w:rPr>
        <w:t xml:space="preserve">The Weekly with Charlie Pickering, </w:t>
      </w:r>
      <w:r w:rsidRPr="00A967F7">
        <w:rPr>
          <w:color w:val="000000"/>
        </w:rPr>
        <w:t>April 2015</w:t>
      </w:r>
    </w:p>
    <w:p w14:paraId="785599A1" w14:textId="77777777" w:rsidR="009B0105" w:rsidRDefault="00087A46" w:rsidP="00680F10">
      <w:pPr>
        <w:tabs>
          <w:tab w:val="left" w:pos="380"/>
          <w:tab w:val="left" w:pos="2700"/>
          <w:tab w:val="left" w:pos="8300"/>
        </w:tabs>
        <w:ind w:left="270"/>
        <w:rPr>
          <w:color w:val="000000"/>
        </w:rPr>
      </w:pPr>
      <w:r>
        <w:rPr>
          <w:i/>
          <w:color w:val="000000"/>
        </w:rPr>
        <w:t>ABC 7:30</w:t>
      </w:r>
      <w:r w:rsidR="009B0105">
        <w:rPr>
          <w:i/>
          <w:color w:val="000000"/>
        </w:rPr>
        <w:t xml:space="preserve">, </w:t>
      </w:r>
      <w:r w:rsidR="009B0105" w:rsidRPr="009B0105">
        <w:rPr>
          <w:color w:val="000000"/>
        </w:rPr>
        <w:t>June 29, 2015</w:t>
      </w:r>
    </w:p>
    <w:p w14:paraId="06F39C38" w14:textId="77777777" w:rsidR="005C16E5" w:rsidRDefault="005C16E5" w:rsidP="00680F10">
      <w:pPr>
        <w:tabs>
          <w:tab w:val="left" w:pos="380"/>
          <w:tab w:val="left" w:pos="2700"/>
          <w:tab w:val="left" w:pos="8300"/>
        </w:tabs>
        <w:ind w:left="270"/>
        <w:rPr>
          <w:color w:val="000000"/>
        </w:rPr>
      </w:pPr>
      <w:r>
        <w:rPr>
          <w:i/>
          <w:color w:val="000000"/>
        </w:rPr>
        <w:t>ABC TV Q&amp;A</w:t>
      </w:r>
      <w:r w:rsidRPr="005C16E5">
        <w:rPr>
          <w:color w:val="000000"/>
        </w:rPr>
        <w:t>, June 29, 2015</w:t>
      </w:r>
    </w:p>
    <w:p w14:paraId="4ABCC505" w14:textId="77777777" w:rsidR="001A2F23" w:rsidRPr="005C16E5" w:rsidRDefault="001A2F23" w:rsidP="00680F10">
      <w:pPr>
        <w:tabs>
          <w:tab w:val="left" w:pos="380"/>
          <w:tab w:val="left" w:pos="2700"/>
          <w:tab w:val="left" w:pos="8300"/>
        </w:tabs>
        <w:ind w:left="270"/>
        <w:rPr>
          <w:color w:val="000000"/>
        </w:rPr>
      </w:pPr>
      <w:r>
        <w:rPr>
          <w:i/>
          <w:color w:val="000000"/>
        </w:rPr>
        <w:t xml:space="preserve">The Weekly with Charlie Pickering, </w:t>
      </w:r>
      <w:r w:rsidRPr="001A2F23">
        <w:rPr>
          <w:color w:val="000000"/>
        </w:rPr>
        <w:t>July 1, 2015</w:t>
      </w:r>
    </w:p>
    <w:p w14:paraId="46DF1EE4" w14:textId="77777777" w:rsidR="009B0105" w:rsidRPr="009B0105" w:rsidRDefault="00294353" w:rsidP="00680F10">
      <w:pPr>
        <w:tabs>
          <w:tab w:val="left" w:pos="380"/>
          <w:tab w:val="left" w:pos="2700"/>
          <w:tab w:val="left" w:pos="8300"/>
        </w:tabs>
        <w:ind w:left="270"/>
        <w:rPr>
          <w:color w:val="000000"/>
        </w:rPr>
      </w:pPr>
      <w:r>
        <w:rPr>
          <w:i/>
          <w:color w:val="000000"/>
        </w:rPr>
        <w:t>Science of Sci Fi Films – fact</w:t>
      </w:r>
      <w:r w:rsidR="005E3FC3">
        <w:rPr>
          <w:i/>
          <w:color w:val="000000"/>
        </w:rPr>
        <w:t xml:space="preserve"> or fiction</w:t>
      </w:r>
      <w:r w:rsidR="005E3FC3" w:rsidRPr="005E3FC3">
        <w:rPr>
          <w:color w:val="000000"/>
        </w:rPr>
        <w:t xml:space="preserve">?, </w:t>
      </w:r>
      <w:r w:rsidR="009B0105" w:rsidRPr="005E3FC3">
        <w:rPr>
          <w:color w:val="000000"/>
        </w:rPr>
        <w:t>Catalyst</w:t>
      </w:r>
      <w:r w:rsidR="009B0105">
        <w:rPr>
          <w:i/>
          <w:color w:val="000000"/>
        </w:rPr>
        <w:t xml:space="preserve">, </w:t>
      </w:r>
      <w:r w:rsidR="009B0105" w:rsidRPr="009B0105">
        <w:rPr>
          <w:color w:val="000000"/>
        </w:rPr>
        <w:t>March 1, 2016</w:t>
      </w:r>
    </w:p>
    <w:p w14:paraId="78B0F501" w14:textId="77777777" w:rsidR="00D3282C" w:rsidRDefault="00D3282C" w:rsidP="00680F10">
      <w:pPr>
        <w:tabs>
          <w:tab w:val="left" w:pos="380"/>
          <w:tab w:val="left" w:pos="2700"/>
          <w:tab w:val="left" w:pos="8300"/>
        </w:tabs>
        <w:ind w:left="270"/>
        <w:rPr>
          <w:color w:val="000000"/>
        </w:rPr>
      </w:pPr>
      <w:r>
        <w:rPr>
          <w:i/>
          <w:color w:val="000000"/>
        </w:rPr>
        <w:t xml:space="preserve">The Agenda with Steve </w:t>
      </w:r>
      <w:proofErr w:type="spellStart"/>
      <w:r>
        <w:rPr>
          <w:i/>
          <w:color w:val="000000"/>
        </w:rPr>
        <w:t>Paikin</w:t>
      </w:r>
      <w:proofErr w:type="spellEnd"/>
      <w:r>
        <w:rPr>
          <w:i/>
          <w:color w:val="000000"/>
        </w:rPr>
        <w:t xml:space="preserve">, </w:t>
      </w:r>
      <w:r w:rsidRPr="00D3282C">
        <w:rPr>
          <w:color w:val="000000"/>
        </w:rPr>
        <w:t>March 2016</w:t>
      </w:r>
    </w:p>
    <w:p w14:paraId="37B421F2" w14:textId="77777777" w:rsidR="00D537C8" w:rsidRDefault="00D537C8" w:rsidP="00680F10">
      <w:pPr>
        <w:tabs>
          <w:tab w:val="left" w:pos="380"/>
          <w:tab w:val="left" w:pos="2700"/>
          <w:tab w:val="left" w:pos="8300"/>
        </w:tabs>
        <w:ind w:left="270"/>
        <w:rPr>
          <w:color w:val="000000"/>
        </w:rPr>
      </w:pPr>
      <w:r>
        <w:rPr>
          <w:i/>
          <w:color w:val="000000"/>
        </w:rPr>
        <w:t xml:space="preserve">Did Christopher Hitchens flirt with faith?, </w:t>
      </w:r>
      <w:r>
        <w:rPr>
          <w:color w:val="000000"/>
        </w:rPr>
        <w:t>BBC Newsnight, May 20, 2016</w:t>
      </w:r>
    </w:p>
    <w:p w14:paraId="1487210D" w14:textId="77777777" w:rsidR="00E6608E" w:rsidRDefault="00E6608E" w:rsidP="00680F10">
      <w:pPr>
        <w:tabs>
          <w:tab w:val="left" w:pos="380"/>
          <w:tab w:val="left" w:pos="2700"/>
          <w:tab w:val="left" w:pos="8300"/>
        </w:tabs>
        <w:ind w:left="270"/>
        <w:rPr>
          <w:color w:val="000000"/>
        </w:rPr>
      </w:pPr>
      <w:r>
        <w:rPr>
          <w:i/>
          <w:color w:val="000000"/>
        </w:rPr>
        <w:t xml:space="preserve">Is Religion to Blame for Violence, </w:t>
      </w:r>
      <w:r>
        <w:rPr>
          <w:color w:val="000000"/>
        </w:rPr>
        <w:t>Al Jazeera, July 16, 2016</w:t>
      </w:r>
    </w:p>
    <w:p w14:paraId="1F0BA4ED" w14:textId="77777777" w:rsidR="00D0774E" w:rsidRPr="00D0774E" w:rsidRDefault="00D0774E" w:rsidP="00D0774E">
      <w:pPr>
        <w:tabs>
          <w:tab w:val="left" w:pos="380"/>
          <w:tab w:val="left" w:pos="2700"/>
          <w:tab w:val="left" w:pos="8300"/>
        </w:tabs>
        <w:ind w:left="380" w:hanging="380"/>
        <w:rPr>
          <w:rFonts w:ascii="Times New Roman" w:hAnsi="Times New Roman"/>
          <w:color w:val="000000"/>
        </w:rPr>
      </w:pPr>
      <w:r>
        <w:rPr>
          <w:rFonts w:ascii="Times New Roman" w:hAnsi="Times New Roman"/>
          <w:i/>
          <w:color w:val="000000"/>
        </w:rPr>
        <w:t xml:space="preserve">     </w:t>
      </w:r>
      <w:r w:rsidRPr="00F26A3F">
        <w:rPr>
          <w:rFonts w:ascii="Times New Roman" w:hAnsi="Times New Roman"/>
          <w:i/>
          <w:color w:val="000000"/>
        </w:rPr>
        <w:t>The Life Scientific</w:t>
      </w:r>
      <w:r w:rsidRPr="008C39E1">
        <w:rPr>
          <w:rFonts w:ascii="Times New Roman" w:hAnsi="Times New Roman"/>
          <w:color w:val="000000"/>
        </w:rPr>
        <w:t>, BBC Radio, May 31, 2016</w:t>
      </w:r>
    </w:p>
    <w:p w14:paraId="1CC2CA3A" w14:textId="77777777" w:rsidR="00343B0D" w:rsidRDefault="00343B0D" w:rsidP="00680F10">
      <w:pPr>
        <w:tabs>
          <w:tab w:val="left" w:pos="380"/>
          <w:tab w:val="left" w:pos="2700"/>
          <w:tab w:val="left" w:pos="8300"/>
        </w:tabs>
        <w:ind w:left="270"/>
        <w:rPr>
          <w:color w:val="000000"/>
        </w:rPr>
      </w:pPr>
      <w:r>
        <w:rPr>
          <w:i/>
          <w:color w:val="000000"/>
        </w:rPr>
        <w:lastRenderedPageBreak/>
        <w:t xml:space="preserve">Why Are We Here? Physics Has Answers </w:t>
      </w:r>
      <w:r>
        <w:rPr>
          <w:color w:val="000000"/>
        </w:rPr>
        <w:t>Talk of the Nation Science Friday</w:t>
      </w:r>
      <w:r w:rsidR="009039A5">
        <w:rPr>
          <w:color w:val="000000"/>
        </w:rPr>
        <w:t>,</w:t>
      </w:r>
      <w:r>
        <w:rPr>
          <w:color w:val="000000"/>
        </w:rPr>
        <w:t xml:space="preserve"> March 17, 2017</w:t>
      </w:r>
    </w:p>
    <w:p w14:paraId="77D4DA66" w14:textId="77777777" w:rsidR="001A2F23" w:rsidRPr="001A2F23" w:rsidRDefault="001A2F23" w:rsidP="00680F10">
      <w:pPr>
        <w:tabs>
          <w:tab w:val="left" w:pos="380"/>
          <w:tab w:val="left" w:pos="2700"/>
          <w:tab w:val="left" w:pos="8300"/>
        </w:tabs>
        <w:ind w:left="270"/>
        <w:rPr>
          <w:color w:val="000000"/>
        </w:rPr>
      </w:pPr>
      <w:r>
        <w:rPr>
          <w:i/>
          <w:color w:val="000000"/>
        </w:rPr>
        <w:t xml:space="preserve">The David </w:t>
      </w:r>
      <w:proofErr w:type="spellStart"/>
      <w:r>
        <w:rPr>
          <w:i/>
          <w:color w:val="000000"/>
        </w:rPr>
        <w:t>Pakman</w:t>
      </w:r>
      <w:proofErr w:type="spellEnd"/>
      <w:r>
        <w:rPr>
          <w:i/>
          <w:color w:val="000000"/>
        </w:rPr>
        <w:t xml:space="preserve"> Show, </w:t>
      </w:r>
      <w:r w:rsidRPr="001A2F23">
        <w:rPr>
          <w:color w:val="000000"/>
        </w:rPr>
        <w:t>March 22, 2017</w:t>
      </w:r>
    </w:p>
    <w:p w14:paraId="3BCB7843" w14:textId="77777777" w:rsidR="00343B0D" w:rsidRDefault="00343B0D" w:rsidP="00680F10">
      <w:pPr>
        <w:tabs>
          <w:tab w:val="left" w:pos="380"/>
          <w:tab w:val="left" w:pos="2700"/>
          <w:tab w:val="left" w:pos="8300"/>
        </w:tabs>
        <w:ind w:left="270"/>
        <w:rPr>
          <w:color w:val="000000"/>
        </w:rPr>
      </w:pPr>
      <w:r>
        <w:rPr>
          <w:i/>
          <w:color w:val="000000"/>
        </w:rPr>
        <w:t xml:space="preserve">The Joe Rogan Experience, </w:t>
      </w:r>
      <w:r w:rsidR="00F2336C">
        <w:rPr>
          <w:color w:val="000000"/>
        </w:rPr>
        <w:t>March 27,</w:t>
      </w:r>
      <w:r w:rsidRPr="00343B0D">
        <w:rPr>
          <w:color w:val="000000"/>
        </w:rPr>
        <w:t xml:space="preserve"> 2017</w:t>
      </w:r>
    </w:p>
    <w:p w14:paraId="07D169E6" w14:textId="77777777" w:rsidR="00F2336C" w:rsidRDefault="00F2336C" w:rsidP="00680F10">
      <w:pPr>
        <w:tabs>
          <w:tab w:val="left" w:pos="380"/>
          <w:tab w:val="left" w:pos="2700"/>
          <w:tab w:val="left" w:pos="8300"/>
        </w:tabs>
        <w:ind w:left="270"/>
        <w:rPr>
          <w:color w:val="000000"/>
        </w:rPr>
      </w:pPr>
      <w:r>
        <w:rPr>
          <w:i/>
          <w:color w:val="000000"/>
        </w:rPr>
        <w:t xml:space="preserve">Waking Up with Sam Harris, </w:t>
      </w:r>
      <w:r w:rsidRPr="00F2336C">
        <w:rPr>
          <w:color w:val="000000"/>
        </w:rPr>
        <w:t>April 10, 2017</w:t>
      </w:r>
    </w:p>
    <w:p w14:paraId="07D861F1" w14:textId="77777777" w:rsidR="001A2F23" w:rsidRDefault="001A2F23" w:rsidP="00680F10">
      <w:pPr>
        <w:tabs>
          <w:tab w:val="left" w:pos="380"/>
          <w:tab w:val="left" w:pos="2700"/>
          <w:tab w:val="left" w:pos="8300"/>
        </w:tabs>
        <w:ind w:left="270"/>
        <w:rPr>
          <w:color w:val="000000"/>
        </w:rPr>
      </w:pPr>
      <w:r>
        <w:rPr>
          <w:i/>
          <w:color w:val="000000"/>
        </w:rPr>
        <w:t xml:space="preserve">Hard Chat: Lawrence Krauss, </w:t>
      </w:r>
      <w:r w:rsidRPr="001A2F23">
        <w:rPr>
          <w:color w:val="000000"/>
        </w:rPr>
        <w:t>May 17, 2017</w:t>
      </w:r>
    </w:p>
    <w:p w14:paraId="133215AC" w14:textId="77777777" w:rsidR="00A51CF5" w:rsidRPr="001A2F23" w:rsidRDefault="00A51CF5" w:rsidP="00680F10">
      <w:pPr>
        <w:tabs>
          <w:tab w:val="left" w:pos="380"/>
          <w:tab w:val="left" w:pos="2700"/>
          <w:tab w:val="left" w:pos="8300"/>
        </w:tabs>
        <w:ind w:left="270"/>
        <w:rPr>
          <w:color w:val="000000"/>
        </w:rPr>
      </w:pPr>
      <w:r>
        <w:rPr>
          <w:i/>
          <w:color w:val="000000"/>
        </w:rPr>
        <w:t xml:space="preserve">ABC TV Q&amp;A, </w:t>
      </w:r>
      <w:r w:rsidRPr="001A2F23">
        <w:rPr>
          <w:color w:val="000000"/>
        </w:rPr>
        <w:t xml:space="preserve">May </w:t>
      </w:r>
      <w:r w:rsidR="001A2F23">
        <w:rPr>
          <w:color w:val="000000"/>
        </w:rPr>
        <w:t xml:space="preserve">22, </w:t>
      </w:r>
      <w:r w:rsidRPr="001A2F23">
        <w:rPr>
          <w:color w:val="000000"/>
        </w:rPr>
        <w:t>2017</w:t>
      </w:r>
    </w:p>
    <w:p w14:paraId="03762707" w14:textId="77777777" w:rsidR="00A51CF5" w:rsidRPr="00F2336C" w:rsidRDefault="00A51CF5" w:rsidP="00680F10">
      <w:pPr>
        <w:tabs>
          <w:tab w:val="left" w:pos="380"/>
          <w:tab w:val="left" w:pos="2700"/>
          <w:tab w:val="left" w:pos="8300"/>
        </w:tabs>
        <w:ind w:left="270"/>
        <w:rPr>
          <w:color w:val="000000"/>
        </w:rPr>
      </w:pPr>
      <w:r w:rsidRPr="009039A5">
        <w:rPr>
          <w:i/>
          <w:color w:val="000000"/>
        </w:rPr>
        <w:t>The Weekly with Charlie Pickering</w:t>
      </w:r>
      <w:r>
        <w:rPr>
          <w:color w:val="000000"/>
        </w:rPr>
        <w:t>, May 2017</w:t>
      </w:r>
    </w:p>
    <w:p w14:paraId="66C3EC37" w14:textId="77777777" w:rsidR="004E11DD" w:rsidRDefault="00696B7D" w:rsidP="000F7C46">
      <w:pPr>
        <w:tabs>
          <w:tab w:val="left" w:pos="380"/>
          <w:tab w:val="left" w:pos="2700"/>
          <w:tab w:val="left" w:pos="8300"/>
        </w:tabs>
        <w:ind w:left="270"/>
        <w:rPr>
          <w:color w:val="000000"/>
        </w:rPr>
      </w:pPr>
      <w:r>
        <w:rPr>
          <w:i/>
          <w:color w:val="000000"/>
        </w:rPr>
        <w:t>Arizona Horizon</w:t>
      </w:r>
      <w:r w:rsidR="001A2F23">
        <w:rPr>
          <w:i/>
          <w:color w:val="000000"/>
        </w:rPr>
        <w:t>: Science Matters</w:t>
      </w:r>
      <w:r>
        <w:rPr>
          <w:i/>
          <w:color w:val="000000"/>
        </w:rPr>
        <w:t xml:space="preserve">, </w:t>
      </w:r>
      <w:r w:rsidRPr="00696B7D">
        <w:rPr>
          <w:color w:val="000000"/>
        </w:rPr>
        <w:t xml:space="preserve">Monthly, 2012- </w:t>
      </w:r>
    </w:p>
    <w:p w14:paraId="0549EE6C" w14:textId="77777777" w:rsidR="0088041E" w:rsidRDefault="0088041E" w:rsidP="00943C52">
      <w:pPr>
        <w:tabs>
          <w:tab w:val="left" w:pos="380"/>
          <w:tab w:val="left" w:pos="2700"/>
          <w:tab w:val="left" w:pos="8300"/>
        </w:tabs>
        <w:rPr>
          <w:color w:val="000000"/>
        </w:rPr>
      </w:pPr>
    </w:p>
    <w:p w14:paraId="004C630E" w14:textId="77777777" w:rsidR="00943C52" w:rsidRDefault="00943C52" w:rsidP="00943C52">
      <w:pPr>
        <w:tabs>
          <w:tab w:val="left" w:pos="380"/>
          <w:tab w:val="left" w:pos="2700"/>
          <w:tab w:val="left" w:pos="8300"/>
        </w:tabs>
        <w:rPr>
          <w:color w:val="000000"/>
        </w:rPr>
      </w:pPr>
      <w:r>
        <w:rPr>
          <w:color w:val="000000"/>
        </w:rPr>
        <w:t>(g) Film</w:t>
      </w:r>
    </w:p>
    <w:p w14:paraId="0D80BDF2" w14:textId="77777777" w:rsidR="00943C52" w:rsidRDefault="00943C52" w:rsidP="00943C52">
      <w:pPr>
        <w:tabs>
          <w:tab w:val="left" w:pos="380"/>
          <w:tab w:val="left" w:pos="2700"/>
          <w:tab w:val="left" w:pos="8300"/>
        </w:tabs>
        <w:rPr>
          <w:color w:val="000000"/>
        </w:rPr>
      </w:pPr>
      <w:r>
        <w:rPr>
          <w:color w:val="000000"/>
        </w:rPr>
        <w:tab/>
        <w:t xml:space="preserve">Documentary: The Unbelievers </w:t>
      </w:r>
      <w:r w:rsidR="00CA3317">
        <w:rPr>
          <w:color w:val="000000"/>
        </w:rPr>
        <w:t>(</w:t>
      </w:r>
      <w:r>
        <w:rPr>
          <w:color w:val="000000"/>
        </w:rPr>
        <w:t>2013</w:t>
      </w:r>
      <w:r w:rsidR="00CA3317">
        <w:rPr>
          <w:color w:val="000000"/>
        </w:rPr>
        <w:t>)</w:t>
      </w:r>
      <w:r w:rsidR="00247751">
        <w:rPr>
          <w:color w:val="000000"/>
        </w:rPr>
        <w:t xml:space="preserve"> </w:t>
      </w:r>
    </w:p>
    <w:p w14:paraId="1F03A6B0" w14:textId="77777777" w:rsidR="00F71822" w:rsidRDefault="00F71822" w:rsidP="00943C52">
      <w:pPr>
        <w:tabs>
          <w:tab w:val="left" w:pos="380"/>
          <w:tab w:val="left" w:pos="2700"/>
          <w:tab w:val="left" w:pos="8300"/>
        </w:tabs>
        <w:rPr>
          <w:color w:val="000000"/>
        </w:rPr>
      </w:pPr>
      <w:r>
        <w:rPr>
          <w:color w:val="000000"/>
        </w:rPr>
        <w:t xml:space="preserve">       Salt and Fire </w:t>
      </w:r>
      <w:r w:rsidR="00CA3317">
        <w:rPr>
          <w:color w:val="000000"/>
        </w:rPr>
        <w:t>(</w:t>
      </w:r>
      <w:r>
        <w:rPr>
          <w:color w:val="000000"/>
        </w:rPr>
        <w:t>2016</w:t>
      </w:r>
      <w:r w:rsidR="00CA3317">
        <w:rPr>
          <w:color w:val="000000"/>
        </w:rPr>
        <w:t>)</w:t>
      </w:r>
    </w:p>
    <w:p w14:paraId="6A1E7180" w14:textId="77777777" w:rsidR="00CA3C2E" w:rsidRDefault="00CA3C2E" w:rsidP="00943C52">
      <w:pPr>
        <w:tabs>
          <w:tab w:val="left" w:pos="380"/>
          <w:tab w:val="left" w:pos="2700"/>
          <w:tab w:val="left" w:pos="8300"/>
        </w:tabs>
        <w:rPr>
          <w:color w:val="000000"/>
        </w:rPr>
      </w:pPr>
      <w:r>
        <w:rPr>
          <w:color w:val="000000"/>
        </w:rPr>
        <w:t xml:space="preserve">       Lo and Behold, Reveries of the Connected World (2016)</w:t>
      </w:r>
    </w:p>
    <w:p w14:paraId="2CF53D6D" w14:textId="77777777" w:rsidR="00CA3317" w:rsidRDefault="00CA3317" w:rsidP="00943C52">
      <w:pPr>
        <w:tabs>
          <w:tab w:val="left" w:pos="380"/>
          <w:tab w:val="left" w:pos="2700"/>
          <w:tab w:val="left" w:pos="8300"/>
        </w:tabs>
        <w:rPr>
          <w:color w:val="000000"/>
        </w:rPr>
      </w:pPr>
      <w:r>
        <w:rPr>
          <w:color w:val="000000"/>
        </w:rPr>
        <w:tab/>
        <w:t>The Farthest  (2017)</w:t>
      </w:r>
    </w:p>
    <w:p w14:paraId="57425716" w14:textId="77777777" w:rsidR="000505F7" w:rsidRPr="000505F7" w:rsidRDefault="000505F7" w:rsidP="000505F7">
      <w:pPr>
        <w:tabs>
          <w:tab w:val="left" w:pos="380"/>
          <w:tab w:val="left" w:pos="2700"/>
          <w:tab w:val="left" w:pos="8300"/>
        </w:tabs>
        <w:ind w:left="270"/>
        <w:rPr>
          <w:color w:val="000000"/>
        </w:rPr>
      </w:pPr>
    </w:p>
    <w:p w14:paraId="2713D4B0" w14:textId="77777777" w:rsidR="002E3EF8" w:rsidRDefault="002E3EF8"/>
    <w:p w14:paraId="3ED33AC8" w14:textId="77777777" w:rsidR="002E3EF8" w:rsidRDefault="002E3EF8">
      <w:pPr>
        <w:rPr>
          <w:b/>
          <w:i/>
        </w:rPr>
      </w:pPr>
      <w:r>
        <w:rPr>
          <w:b/>
          <w:i/>
        </w:rPr>
        <w:t>Major Research Areas and Activities:</w:t>
      </w:r>
    </w:p>
    <w:p w14:paraId="4882D223" w14:textId="77777777" w:rsidR="002E3EF8" w:rsidRDefault="002E3EF8">
      <w:pPr>
        <w:rPr>
          <w:b/>
          <w:i/>
        </w:rPr>
      </w:pPr>
    </w:p>
    <w:p w14:paraId="5DC46D7E" w14:textId="77777777" w:rsidR="002E3EF8" w:rsidRDefault="002E3EF8">
      <w:r>
        <w:rPr>
          <w:b/>
        </w:rPr>
        <w:t xml:space="preserve">    </w:t>
      </w:r>
      <w:r>
        <w:t xml:space="preserve">Theoretical Particle Astrophysics and Cosmology, including studies of the early universe, neutrino astrophysics, dark matter, dark energy, quantum field theory and </w:t>
      </w:r>
      <w:r w:rsidR="00883458">
        <w:t>General Relativity</w:t>
      </w:r>
      <w:r>
        <w:t xml:space="preserve">, </w:t>
      </w:r>
      <w:r w:rsidR="00883458">
        <w:t xml:space="preserve">gravitational waves, cosmic microwave background, </w:t>
      </w:r>
      <w:r>
        <w:t>black holes, stellar evolution, nucleosynthesis, eschatology.</w:t>
      </w:r>
    </w:p>
    <w:p w14:paraId="53A96060" w14:textId="77777777" w:rsidR="002E3EF8" w:rsidRDefault="002E3EF8">
      <w:r>
        <w:t xml:space="preserve"> </w:t>
      </w:r>
    </w:p>
    <w:p w14:paraId="23E32868" w14:textId="77777777" w:rsidR="002E3EF8" w:rsidRDefault="002E3EF8">
      <w:r>
        <w:t xml:space="preserve">    Science and Society/Public Policy:  Science Education, Science Writing, Public School Science Curricula, Science and Religion, Scientific Integrity in Government, Missile Defense, Nuclear Proliferation, Science and Pseudoscience </w:t>
      </w:r>
    </w:p>
    <w:p w14:paraId="5C91D5FA" w14:textId="77777777" w:rsidR="002E3EF8" w:rsidRDefault="002E3EF8">
      <w:pPr>
        <w:rPr>
          <w:b/>
          <w:i/>
        </w:rPr>
      </w:pPr>
    </w:p>
    <w:p w14:paraId="61CABA80" w14:textId="77777777" w:rsidR="002E3EF8" w:rsidRDefault="002E3EF8">
      <w:pPr>
        <w:rPr>
          <w:b/>
          <w:i/>
        </w:rPr>
      </w:pPr>
      <w:r>
        <w:rPr>
          <w:b/>
          <w:i/>
        </w:rPr>
        <w:t xml:space="preserve">Related Professional Activities </w:t>
      </w:r>
    </w:p>
    <w:p w14:paraId="3961A2CF" w14:textId="77777777" w:rsidR="002E3EF8" w:rsidRDefault="002E3EF8">
      <w:r>
        <w:t xml:space="preserve">    </w:t>
      </w:r>
    </w:p>
    <w:p w14:paraId="71AF9EA9" w14:textId="77777777" w:rsidR="00852F02" w:rsidRDefault="00AC193D">
      <w:r>
        <w:t>1</w:t>
      </w:r>
      <w:r w:rsidR="002E3EF8">
        <w:t xml:space="preserve">. </w:t>
      </w:r>
      <w:r w:rsidR="002E3EF8" w:rsidRPr="00AC193D">
        <w:rPr>
          <w:i/>
        </w:rPr>
        <w:t>Science Education</w:t>
      </w:r>
      <w:r w:rsidR="00852F02">
        <w:t>:</w:t>
      </w:r>
    </w:p>
    <w:p w14:paraId="7966B3D3" w14:textId="77777777" w:rsidR="002E3EF8" w:rsidRDefault="000A225A" w:rsidP="00852F02">
      <w:pPr>
        <w:ind w:firstLine="360"/>
      </w:pPr>
      <w:r>
        <w:t xml:space="preserve"> </w:t>
      </w:r>
      <w:r w:rsidR="002E3EF8">
        <w:t>I have maintained a strong interest in science education at all levels, and had extensive teaching experience-from a university level to lectures for the general public. While still a student I worked with the Ontario Science Center, giving public demonstrations, and training staff there.  At M.I.T. I ran a live phone-in T.V. program on physics for undergraduates, and was nominated for a teaching award for instruction during a semester in which I received the highest teaching evaluation score in the undergraduate course guide.  During that time I also taught a one-semester science course in the Cambridge public school system.  At Yale, I taught courses ranging from a general physics course for non-scientists, to advanced graduate courses in particle physics, and in cosmology.  I also served for two years on the Yale Course of Study committee, where I played a major role in revising the science requirements for undergraduates. In 1991 I was named a Sigma Xi National Lecturer, and visited campuses and industries around the country for two years giving public lectures.  I also directed a 3-day seminar for the Association of Yale Alumni entitled The Legacy of Newton.  In 2006 I was named a Phi Beta Kappa National Visiting Scholar, to be lecturing to Phi Beta Kappa Chapters around the country.</w:t>
      </w:r>
    </w:p>
    <w:p w14:paraId="740D9E5C" w14:textId="77777777" w:rsidR="002E3EF8" w:rsidRDefault="00863FB5">
      <w:r>
        <w:t xml:space="preserve">     </w:t>
      </w:r>
      <w:r w:rsidR="000A225A">
        <w:t xml:space="preserve"> </w:t>
      </w:r>
      <w:r>
        <w:t>At CWRU I</w:t>
      </w:r>
      <w:r w:rsidR="002E3EF8">
        <w:t xml:space="preserve"> sponsored and/or organized outreach programs as well as lecturing to high school and public school students and teachers throughout Northeast Ohio, including </w:t>
      </w:r>
      <w:r w:rsidR="002E3EF8">
        <w:lastRenderedPageBreak/>
        <w:t>visiting schools to lecture or talk to students about science, and participated in programs such as the Young Scholars Program, Science Olympiad, and served on the Executive Committee of the Board or Trustees of the Cleveland School for the Arts, where I initiated a science committee that still exists to enrich the science program at the school.  In the physics department itself I supervised the overhauling of the undergraduate and graduate physics curricula, the establishment of new undergraduate laboratories, the creation of six new undergraduate major tracks, and one new graduate degree program, and the creation of a new public lecture series.   I also brought together a group of faculty from science and the humanities to help establish the form the new Seminar Approach to General Education curriculum at Case.</w:t>
      </w:r>
    </w:p>
    <w:p w14:paraId="4981213D" w14:textId="77777777" w:rsidR="00982B70" w:rsidRDefault="002E3EF8" w:rsidP="00982B70">
      <w:r>
        <w:t xml:space="preserve">     </w:t>
      </w:r>
      <w:r w:rsidR="000A225A">
        <w:t xml:space="preserve"> </w:t>
      </w:r>
      <w:r>
        <w:t xml:space="preserve">I was involved in the preparation of a national curriculum on cosmology for high school teachers sponsored by the American Association of Physics Teachers, and presented a series of workshops for teachers based on a teaching manual I wrote.  In 1999 I served as an outside adviser to MIT for their new program aimed at introducing writing and communication aspects across their science curriculum. I have also given presentations on teaching science at the National Teacher Training Institute, and at regional teachers meetings, and at the APS-AAPT national meeting in Columbus. I presented the opening lecture at the American Association of Physics Teachers meeting in San Antonio in 1999, and a Shell Lecture at the 2001 National Association of Science Teachers Conference in St. Louis. </w:t>
      </w:r>
      <w:r w:rsidR="00982B70" w:rsidRPr="00982B70">
        <w:t xml:space="preserve"> </w:t>
      </w:r>
    </w:p>
    <w:p w14:paraId="79E4F7B3" w14:textId="77777777" w:rsidR="00982B70" w:rsidRDefault="00982B70" w:rsidP="00982B70">
      <w:r>
        <w:t xml:space="preserve">      In 2004, I was awarded the Oersted Medal by the AAPT, its highest recognition for teaching.  I have also served on the executive committee of the board of trustees of the Great Lakes Science Center, the Board of the Cleveland Museum of Natural History, and the Board of the new Science Fiction Experience Museum in Seattle. </w:t>
      </w:r>
    </w:p>
    <w:p w14:paraId="5FFF865C" w14:textId="77777777" w:rsidR="002E3EF8" w:rsidRDefault="00982B70" w:rsidP="00982B70">
      <w:r>
        <w:t xml:space="preserve">     As various groups attempted to impede the teaching of evolution in public schools I quickly took a leadership role in combatting this effort.  I helped lead the effort in Ohio during the period 2002-2006 to fight back an effort to alter the science standards and curricula in the public schools  and spoke out in states such as Kansas and Colorado on this issue, as well as advising lawyers in Dover Pennsylvania during the trial there. </w:t>
      </w:r>
      <w:r w:rsidR="002E3EF8">
        <w:t>I</w:t>
      </w:r>
      <w:r>
        <w:t>n March 2002 I</w:t>
      </w:r>
      <w:r w:rsidR="002E3EF8">
        <w:t xml:space="preserve"> testified in a public presentation before the Ohio Board of Education on Science Standards for High School Science Classes in Ohio</w:t>
      </w:r>
      <w:r w:rsidR="00C52637">
        <w:t>, beginning what became a national effort to defend the teaching of Evolution in high schools</w:t>
      </w:r>
      <w:r w:rsidR="002E3EF8">
        <w:t xml:space="preserve">. </w:t>
      </w:r>
      <w:r>
        <w:t xml:space="preserve"> In 2006 I created the organization Help Ohio Public Education, which recruited pro-science candidates for State School Board elections.  All of our candidates were successfully elected.  </w:t>
      </w:r>
    </w:p>
    <w:p w14:paraId="68D26CD5" w14:textId="77777777" w:rsidR="00AC193D" w:rsidRDefault="00AC193D"/>
    <w:p w14:paraId="6BA6196B" w14:textId="77777777" w:rsidR="0055799B" w:rsidRDefault="00AC193D" w:rsidP="00AC193D">
      <w:pPr>
        <w:rPr>
          <w:i/>
        </w:rPr>
      </w:pPr>
      <w:r>
        <w:t xml:space="preserve">3. </w:t>
      </w:r>
      <w:r>
        <w:rPr>
          <w:i/>
        </w:rPr>
        <w:t>Science, Society, and Public Policy</w:t>
      </w:r>
      <w:r w:rsidR="0055799B">
        <w:rPr>
          <w:i/>
        </w:rPr>
        <w:t xml:space="preserve">: </w:t>
      </w:r>
    </w:p>
    <w:p w14:paraId="5E2A093E" w14:textId="5B612EAD" w:rsidR="000A225A" w:rsidRDefault="0055799B" w:rsidP="000A225A">
      <w:pPr>
        <w:ind w:firstLine="450"/>
      </w:pPr>
      <w:r>
        <w:t>My activism on issues of science and society began when I was still a student, when I</w:t>
      </w:r>
      <w:r w:rsidR="00AC193D">
        <w:t xml:space="preserve"> </w:t>
      </w:r>
      <w:r w:rsidR="000A225A">
        <w:t xml:space="preserve">served as </w:t>
      </w:r>
      <w:r w:rsidR="00AC193D">
        <w:t>an organizer and lecturer</w:t>
      </w:r>
      <w:r>
        <w:t xml:space="preserve"> in California</w:t>
      </w:r>
      <w:r w:rsidR="00AC193D">
        <w:t xml:space="preserve"> for the Union of Concerned Scientists Convocation against Nuclear </w:t>
      </w:r>
      <w:r w:rsidR="00930FA0">
        <w:t>War in 1981, and Regional Co</w:t>
      </w:r>
      <w:r w:rsidR="00AC193D">
        <w:t xml:space="preserve">ordinator for the International Physicists Petition for a Nuclear Freeze. In 1987-88 I was a regional </w:t>
      </w:r>
      <w:proofErr w:type="spellStart"/>
      <w:r w:rsidR="00AC193D">
        <w:t>co-ordinator</w:t>
      </w:r>
      <w:proofErr w:type="spellEnd"/>
      <w:r w:rsidR="00AC193D">
        <w:t xml:space="preserve"> for the FAS Congressional Exchange Program, and then began writing and lecturing on issues associated with National Missile Defense.  I served on the American Physical Society Panel on Public Affairs for two years.   In February 2004, I was among a group of 62 prominent scientists that wrote a public statement regarding Scientific Integrity in Washington.  I was on the Board of Scientists and Engineers for America, and the Board of Ohio Citizens for Science, and was Chair of the American Physical Society Forum on Physics and Society, Chair of the Physics Division of the American Association for the Advancement of Science. </w:t>
      </w:r>
      <w:r w:rsidR="00930FA0">
        <w:t xml:space="preserve"> </w:t>
      </w:r>
      <w:r w:rsidR="00AC193D">
        <w:t xml:space="preserve">In 2008 I co-founded </w:t>
      </w:r>
      <w:r w:rsidR="00AC193D" w:rsidRPr="00930FA0">
        <w:rPr>
          <w:i/>
        </w:rPr>
        <w:t>ScienceDebate2008</w:t>
      </w:r>
      <w:r w:rsidR="00AC193D">
        <w:t>, which has worked</w:t>
      </w:r>
      <w:r w:rsidR="00930FA0">
        <w:t xml:space="preserve"> with and coordinated over 100 major science organizations to call for </w:t>
      </w:r>
      <w:r w:rsidR="00AC193D">
        <w:t xml:space="preserve">a Presidential </w:t>
      </w:r>
      <w:r w:rsidR="00AC193D">
        <w:lastRenderedPageBreak/>
        <w:t xml:space="preserve">Debate on issues of Science and Technology Policy, and following that, served on Barack Obama’s Science Policy committee during the Presidential Campaign.   In 2009 I was named Co-Chair of the Bulletin’s Board of Sponsors and began embarking on a new set of activities designed to reduce the threat of nuclear war.  During my tenure as Co-Chair, and </w:t>
      </w:r>
      <w:r w:rsidR="00F34071">
        <w:t>then</w:t>
      </w:r>
      <w:r w:rsidR="00AC193D">
        <w:t xml:space="preserve"> </w:t>
      </w:r>
      <w:r w:rsidR="00F34071">
        <w:t xml:space="preserve">as Chair from 2015- 2018, </w:t>
      </w:r>
      <w:r w:rsidR="00AC193D">
        <w:t>the Bulletin has broadest its areas of interest, to include global climate change, biotechnology and other emerging technologies,</w:t>
      </w:r>
      <w:r w:rsidR="008C0EA0">
        <w:t xml:space="preserve"> and also AI and cyberterrorism.</w:t>
      </w:r>
    </w:p>
    <w:p w14:paraId="0DB1749B" w14:textId="77777777" w:rsidR="00982B70" w:rsidRDefault="002E3EF8" w:rsidP="000A225A">
      <w:pPr>
        <w:ind w:firstLine="450"/>
      </w:pPr>
      <w:r>
        <w:t xml:space="preserve">I regularly write on science </w:t>
      </w:r>
      <w:r w:rsidR="000A225A">
        <w:t xml:space="preserve">and policy </w:t>
      </w:r>
      <w:r w:rsidR="00A757B1">
        <w:t>issues for newspapers and magazines</w:t>
      </w:r>
      <w:r>
        <w:t xml:space="preserve">, </w:t>
      </w:r>
      <w:proofErr w:type="spellStart"/>
      <w:r w:rsidR="00A757B1">
        <w:t>incluindg</w:t>
      </w:r>
      <w:proofErr w:type="spellEnd"/>
      <w:r>
        <w:t xml:space="preserve"> in such newspapers the </w:t>
      </w:r>
      <w:r w:rsidR="00A757B1">
        <w:t xml:space="preserve">New York Times, </w:t>
      </w:r>
      <w:r>
        <w:t xml:space="preserve">L.A. Times, the International </w:t>
      </w:r>
      <w:r w:rsidR="00935627">
        <w:t>New York Times</w:t>
      </w:r>
      <w:r>
        <w:t xml:space="preserve">, </w:t>
      </w:r>
      <w:r w:rsidR="00935627">
        <w:t xml:space="preserve">The Wall St. Journal, </w:t>
      </w:r>
      <w:r>
        <w:t xml:space="preserve">The Washington Post, and The Chronicle of Higher Education, as well as magazines including </w:t>
      </w:r>
      <w:r w:rsidR="00A757B1">
        <w:t xml:space="preserve">The New Yorker, </w:t>
      </w:r>
      <w:r w:rsidR="00935627">
        <w:t xml:space="preserve">Scientific American, Wired, Nautilus, </w:t>
      </w:r>
      <w:r>
        <w:t>New Scientist, Discover, Seed, an</w:t>
      </w:r>
      <w:r w:rsidR="001A1C89">
        <w:t>d TV Guide.  I have been</w:t>
      </w:r>
      <w:r>
        <w:t xml:space="preserve"> a commentator for both Public Radio International, and National Public Radio, with commentaries airing on both Marketplace, and Morning Edition.  I have also appeared on national television news programs, including </w:t>
      </w:r>
      <w:r w:rsidR="00935627">
        <w:t>CNN, PBS</w:t>
      </w:r>
      <w:r>
        <w:t>, ABC News, and Fox News</w:t>
      </w:r>
      <w:r w:rsidR="00935627">
        <w:t>, The Colbert Report, and Real Time With Bill Maher</w:t>
      </w:r>
      <w:r>
        <w:t xml:space="preserve">. </w:t>
      </w:r>
    </w:p>
    <w:p w14:paraId="6BD3130E" w14:textId="77777777" w:rsidR="00D1525E" w:rsidRDefault="00D1525E"/>
    <w:p w14:paraId="1B8EFB7F" w14:textId="77777777" w:rsidR="00255C70" w:rsidRDefault="00852F02" w:rsidP="00CB474A">
      <w:r>
        <w:t xml:space="preserve">4. </w:t>
      </w:r>
      <w:r w:rsidRPr="00AC193D">
        <w:rPr>
          <w:i/>
        </w:rPr>
        <w:t xml:space="preserve">Popular Science </w:t>
      </w:r>
      <w:r w:rsidR="009947D0">
        <w:rPr>
          <w:i/>
        </w:rPr>
        <w:t>books</w:t>
      </w:r>
      <w:r w:rsidR="00CB474A">
        <w:rPr>
          <w:i/>
        </w:rPr>
        <w:t xml:space="preserve"> and </w:t>
      </w:r>
      <w:r w:rsidR="009947D0">
        <w:rPr>
          <w:i/>
        </w:rPr>
        <w:t>films</w:t>
      </w:r>
      <w:r>
        <w:t xml:space="preserve">:  </w:t>
      </w:r>
    </w:p>
    <w:p w14:paraId="5752F0E8" w14:textId="3A487E90" w:rsidR="00CB474A" w:rsidRDefault="00255C70" w:rsidP="00CB474A">
      <w:r>
        <w:t xml:space="preserve">       </w:t>
      </w:r>
      <w:r w:rsidR="00852F02">
        <w:t xml:space="preserve">The popular science book I wrote in 1989 was named an Astronomy Book of the Year by the Astronomical Society of the Pacific (1990) and was been translated into 4 languages.  My next book appeared in 1993, was named among the “best books of the year” by Library Journal, and was translated in 12 languages.  My next book, </w:t>
      </w:r>
      <w:r w:rsidR="00852F02" w:rsidRPr="002F7F1F">
        <w:rPr>
          <w:i/>
        </w:rPr>
        <w:t>The Physics of Star Trek</w:t>
      </w:r>
      <w:r w:rsidR="00852F02">
        <w:t xml:space="preserve"> became an international bestseller and appeared simultaneously in audio tape format in 1995, and was translated into twenty foreign languages, and sold over 250,000 copies in the US alone. My sixth book. Atom, appeared in April of 2001 and was awarded the American Institute of Physics Science Writing award.  My book Quantum Man: Richard Feynman’s Life in Science, was named Book of the year 2011 by Physics World. My next book, </w:t>
      </w:r>
      <w:r w:rsidR="00852F02" w:rsidRPr="002F7F1F">
        <w:rPr>
          <w:i/>
        </w:rPr>
        <w:t>A Universe from Nothing</w:t>
      </w:r>
      <w:r w:rsidR="00852F02">
        <w:t xml:space="preserve"> was an immediate New York Times bestseller, and has been translated into 25 languages.  My most recent book </w:t>
      </w:r>
      <w:r w:rsidR="00852F02">
        <w:rPr>
          <w:i/>
        </w:rPr>
        <w:t xml:space="preserve">The Greatest Story Ever Told... So Far: Why are we here? </w:t>
      </w:r>
      <w:r w:rsidR="00852F02">
        <w:t>just appeared, in March of 2017</w:t>
      </w:r>
      <w:r w:rsidR="00CB474A">
        <w:t>.  Most recently I have been involved in producing appearing in film feature documentaries and theatrical films</w:t>
      </w:r>
      <w:r w:rsidR="00F24B92">
        <w:t xml:space="preserve">, including a film that followed myself and Richard Dawkins around the world, entitled </w:t>
      </w:r>
      <w:r w:rsidR="00F24B92">
        <w:rPr>
          <w:i/>
        </w:rPr>
        <w:t xml:space="preserve">The Unbelievers, </w:t>
      </w:r>
      <w:r w:rsidR="00F24B92">
        <w:t xml:space="preserve">the television series, </w:t>
      </w:r>
      <w:r w:rsidR="00F24B92">
        <w:rPr>
          <w:i/>
        </w:rPr>
        <w:t>How the Universe Works</w:t>
      </w:r>
      <w:r w:rsidR="00F24B92">
        <w:t xml:space="preserve">, and most recently a film about the Voyager spacecraft entitled </w:t>
      </w:r>
      <w:r w:rsidR="00F24B92">
        <w:rPr>
          <w:i/>
        </w:rPr>
        <w:t>The Farthest</w:t>
      </w:r>
      <w:r w:rsidR="00CB474A">
        <w:t>.</w:t>
      </w:r>
    </w:p>
    <w:p w14:paraId="23F0CFD8" w14:textId="77777777" w:rsidR="00852F02" w:rsidRDefault="00852F02" w:rsidP="00852F02"/>
    <w:p w14:paraId="686269F5" w14:textId="77777777" w:rsidR="00255C70" w:rsidRDefault="00255C70">
      <w:r>
        <w:t>5.</w:t>
      </w:r>
      <w:r w:rsidR="009947D0">
        <w:t xml:space="preserve"> </w:t>
      </w:r>
      <w:r w:rsidR="002E3EF8" w:rsidRPr="00255C70">
        <w:rPr>
          <w:i/>
        </w:rPr>
        <w:t xml:space="preserve">Educational </w:t>
      </w:r>
      <w:r w:rsidR="00D1525E" w:rsidRPr="00255C70">
        <w:rPr>
          <w:i/>
        </w:rPr>
        <w:t xml:space="preserve">and Administrative </w:t>
      </w:r>
      <w:r w:rsidR="002E3EF8" w:rsidRPr="00255C70">
        <w:rPr>
          <w:i/>
        </w:rPr>
        <w:t>Leadership</w:t>
      </w:r>
      <w:r w:rsidR="002E3EF8">
        <w:t xml:space="preserve">: </w:t>
      </w:r>
    </w:p>
    <w:p w14:paraId="2287C9B3" w14:textId="77777777" w:rsidR="00771AE0" w:rsidRDefault="00771AE0"/>
    <w:p w14:paraId="4E51AEDE" w14:textId="58FCBA54" w:rsidR="00771AE0" w:rsidRPr="00771AE0" w:rsidRDefault="00771AE0">
      <w:pPr>
        <w:rPr>
          <w:b/>
        </w:rPr>
      </w:pPr>
      <w:r>
        <w:rPr>
          <w:b/>
        </w:rPr>
        <w:t>CWRU:</w:t>
      </w:r>
      <w:r w:rsidR="00F34071">
        <w:rPr>
          <w:b/>
        </w:rPr>
        <w:t xml:space="preserve"> 1993-2008</w:t>
      </w:r>
    </w:p>
    <w:p w14:paraId="2EAE687F" w14:textId="77777777" w:rsidR="00085A25" w:rsidRDefault="002E3EF8" w:rsidP="00085A25">
      <w:pPr>
        <w:ind w:firstLine="450"/>
      </w:pPr>
      <w:r>
        <w:t xml:space="preserve">In 1993, I moved to Case Western Reserve University to become Chairman of the Physics Department in order to oversee a major revitalization of the department and its facilities, and also to help in launching the new College of Arts and Sciences. During the twelve years of my Chairmanship, we completed a six million dollar renovation of the Physics research and teaching facilities, hired nine outstanding new faculty, created a new nationally recognized research group in particle astrophysics with a strong theoretical group and new experimental programs ranging from dark matter detection to high energy gamma ray astrophysics, overhauled the undergraduate and graduate curricula, </w:t>
      </w:r>
      <w:r w:rsidR="00EB17CD">
        <w:t>tripled</w:t>
      </w:r>
      <w:r>
        <w:t xml:space="preserve"> the size of the </w:t>
      </w:r>
      <w:r w:rsidR="008C0EA0">
        <w:t>sophomore</w:t>
      </w:r>
      <w:r w:rsidR="00EB17CD">
        <w:t xml:space="preserve"> class</w:t>
      </w:r>
      <w:r>
        <w:t xml:space="preserve"> of physics majors the </w:t>
      </w:r>
      <w:r w:rsidR="00EB17CD">
        <w:t xml:space="preserve">make it the </w:t>
      </w:r>
      <w:r>
        <w:t xml:space="preserve">largest </w:t>
      </w:r>
      <w:r w:rsidR="00EB17CD">
        <w:t>group</w:t>
      </w:r>
      <w:r>
        <w:t xml:space="preserve"> per capita of any leading research university</w:t>
      </w:r>
      <w:r w:rsidR="00EB17CD">
        <w:t xml:space="preserve"> in the country</w:t>
      </w:r>
      <w:r>
        <w:t xml:space="preserve">), built and outfitted a new set of introductory physics laboratories which </w:t>
      </w:r>
      <w:r w:rsidR="008C0EA0">
        <w:t>serviced</w:t>
      </w:r>
      <w:r>
        <w:t xml:space="preserve"> over 600 undergraduates per </w:t>
      </w:r>
      <w:r>
        <w:lastRenderedPageBreak/>
        <w:t xml:space="preserve">year, created a new Engineering Physics major, a new Bachelor of Arts in Physics degree, a new BS in Mathematics and Physics, a new BS Physics degree with a concentration in Biophysics, and created two new prominent public lecture series. </w:t>
      </w:r>
      <w:r w:rsidR="00085A25">
        <w:t xml:space="preserve"> We also developed an exciting new Masters Program in Physics Entrepreneurship, which was used  by the American Physical Society as a new model for graduate education in physics at a national level.  I raised 1.5 Million dollars to initiate this program.   Finally we created a new Center for Education and Research in Cosmology and Astrophysics at the University, in coordination with the Cleveland Museum of Natural History. The inaugural event sponsored by CERCA, and funded in part by the </w:t>
      </w:r>
      <w:proofErr w:type="spellStart"/>
      <w:r w:rsidR="00085A25">
        <w:t>Kavli</w:t>
      </w:r>
      <w:proofErr w:type="spellEnd"/>
      <w:r w:rsidR="00085A25">
        <w:t xml:space="preserve"> Foundation, was a conference on the Future of Cosmology, the first such conference sponsored by </w:t>
      </w:r>
      <w:proofErr w:type="spellStart"/>
      <w:r w:rsidR="00085A25">
        <w:t>Kavli</w:t>
      </w:r>
      <w:proofErr w:type="spellEnd"/>
      <w:r w:rsidR="00085A25">
        <w:t xml:space="preserve">, creating a new conference series for them. </w:t>
      </w:r>
    </w:p>
    <w:p w14:paraId="73EB8E8D" w14:textId="77777777" w:rsidR="002E3EF8" w:rsidRDefault="00085A25" w:rsidP="00085A25">
      <w:pPr>
        <w:ind w:firstLine="450"/>
      </w:pPr>
      <w:r>
        <w:t>During my tenure as chair, the</w:t>
      </w:r>
      <w:r w:rsidR="002E3EF8">
        <w:t xml:space="preserve"> departmental college-funded operating budget increased by $300,000</w:t>
      </w:r>
      <w:r w:rsidR="009F2EC7">
        <w:t xml:space="preserve"> to over $1 million/</w:t>
      </w:r>
      <w:proofErr w:type="spellStart"/>
      <w:r w:rsidR="009F2EC7">
        <w:t>yr</w:t>
      </w:r>
      <w:proofErr w:type="spellEnd"/>
      <w:r w:rsidR="002E3EF8">
        <w:t>, and we obtained in excess of 5 million dollars in sponsored research funds per year, and</w:t>
      </w:r>
      <w:r w:rsidR="008C0EA0">
        <w:t xml:space="preserve"> I</w:t>
      </w:r>
      <w:r w:rsidR="002E3EF8">
        <w:t xml:space="preserve"> raised over $8 million in </w:t>
      </w:r>
      <w:r w:rsidR="008C0EA0">
        <w:t xml:space="preserve">privately funded </w:t>
      </w:r>
      <w:r w:rsidR="002E3EF8">
        <w:t xml:space="preserve">endowments from outside donors.  </w:t>
      </w:r>
      <w:r w:rsidR="00EB17CD">
        <w:t>The</w:t>
      </w:r>
      <w:r w:rsidR="008C0EA0">
        <w:t xml:space="preserve"> sponsored </w:t>
      </w:r>
      <w:r w:rsidR="00EB17CD">
        <w:t xml:space="preserve">external </w:t>
      </w:r>
      <w:r w:rsidR="008C0EA0">
        <w:t>research funding</w:t>
      </w:r>
      <w:r w:rsidR="00EB17CD">
        <w:t xml:space="preserve"> for the department tripled during my tenure as chair</w:t>
      </w:r>
      <w:r w:rsidR="008C0EA0">
        <w:t xml:space="preserve">. </w:t>
      </w:r>
      <w:r>
        <w:t xml:space="preserve"> </w:t>
      </w:r>
      <w:r w:rsidR="00EB17CD">
        <w:t xml:space="preserve">According to </w:t>
      </w:r>
      <w:r w:rsidR="008C0EA0">
        <w:t>a</w:t>
      </w:r>
      <w:r w:rsidR="002E3EF8">
        <w:t xml:space="preserve"> national ranking of Ph. D. programs in Physics</w:t>
      </w:r>
      <w:r w:rsidR="008C0EA0">
        <w:t xml:space="preserve"> when I left</w:t>
      </w:r>
      <w:r w:rsidR="002E3EF8">
        <w:t>, the department ranked 16</w:t>
      </w:r>
      <w:r w:rsidR="002E3EF8">
        <w:rPr>
          <w:vertAlign w:val="superscript"/>
        </w:rPr>
        <w:t>th</w:t>
      </w:r>
      <w:r w:rsidR="002E3EF8">
        <w:t xml:space="preserve"> in the country, up from 108</w:t>
      </w:r>
      <w:r w:rsidR="002E3EF8">
        <w:rPr>
          <w:vertAlign w:val="superscript"/>
        </w:rPr>
        <w:t>th</w:t>
      </w:r>
      <w:r w:rsidR="002E3EF8">
        <w:t xml:space="preserve"> before I became Chair.</w:t>
      </w:r>
    </w:p>
    <w:p w14:paraId="2EC89CD4" w14:textId="77777777" w:rsidR="00081113" w:rsidRDefault="00081113" w:rsidP="00081113">
      <w:pPr>
        <w:ind w:firstLine="450"/>
      </w:pPr>
      <w:r>
        <w:t xml:space="preserve">At the College level I was heavily involved in various College and University projects, including fundraising, planning, and curricular issues.  I took a leadership role in visiting donors, lecturing to alumni groups, and preparing proposals for foundation support. I served on the President’s committee overseeing a year-long self-study in 1995 associated with the successful re-accreditation of CWRU, focusing on different areas of University activity, including electronic learning, undergraduate education, research, and continuing education.  </w:t>
      </w:r>
      <w:r w:rsidR="00771AE0">
        <w:t xml:space="preserve">I played a key role in helping shape the form of a new Seminar Approach to General Education that was instituted in 2005 for all undergraduates at CWRU.  </w:t>
      </w:r>
      <w:r>
        <w:t xml:space="preserve">During the period 2005-7, I took a variety of different roles at the University, including helping to plan for the new West Quad Research Complex for the Medical School, Chairing an external Strategic Planning committee for the Dept. of Chemistry, and Chairing the Advisory Committee on Research Computing for the VP for Information Technology Services, and served on the University Stakeholders committee, appointed by the President to raise the University’s profile locally and nationally.  </w:t>
      </w:r>
    </w:p>
    <w:p w14:paraId="6135302E" w14:textId="77777777" w:rsidR="002E3EF8" w:rsidRDefault="002E3EF8">
      <w:r>
        <w:t xml:space="preserve">      Based on my interests in expanding the research profile of the University, I was asked to Chair a President’s Commission on Graduate Education and Research, which examined ways to alter the University administrative structure and fundraising priorities in order to enhance the research and graduate education at CWRU.  This commission produced a report in Apri</w:t>
      </w:r>
      <w:r w:rsidR="00771AE0">
        <w:t xml:space="preserve">l of 2004, and on that basis, </w:t>
      </w:r>
      <w:r w:rsidR="00081113">
        <w:t>a</w:t>
      </w:r>
      <w:r>
        <w:t xml:space="preserve"> </w:t>
      </w:r>
      <w:r w:rsidR="00771AE0">
        <w:t xml:space="preserve">new </w:t>
      </w:r>
      <w:r>
        <w:t xml:space="preserve">Research Council </w:t>
      </w:r>
      <w:r w:rsidR="00081113">
        <w:t>was</w:t>
      </w:r>
      <w:r>
        <w:t xml:space="preserve"> established. </w:t>
      </w:r>
      <w:r w:rsidR="00081113">
        <w:t xml:space="preserve"> </w:t>
      </w:r>
    </w:p>
    <w:p w14:paraId="50863345" w14:textId="77777777" w:rsidR="00771AE0" w:rsidRDefault="00771AE0"/>
    <w:p w14:paraId="4769C0BF" w14:textId="7285001B" w:rsidR="00771AE0" w:rsidRPr="00771AE0" w:rsidRDefault="00771AE0">
      <w:pPr>
        <w:rPr>
          <w:b/>
        </w:rPr>
      </w:pPr>
      <w:r>
        <w:rPr>
          <w:b/>
        </w:rPr>
        <w:t>ASU:</w:t>
      </w:r>
      <w:r w:rsidR="00F34071">
        <w:rPr>
          <w:b/>
        </w:rPr>
        <w:t xml:space="preserve"> 2008-2019</w:t>
      </w:r>
    </w:p>
    <w:p w14:paraId="3F1441B1" w14:textId="77777777" w:rsidR="00771AE0" w:rsidRDefault="002E3EF8">
      <w:r>
        <w:tab/>
        <w:t xml:space="preserve">In 2008, I moved to Arizona State University to </w:t>
      </w:r>
      <w:r w:rsidR="00771AE0">
        <w:t>d</w:t>
      </w:r>
      <w:r>
        <w:t xml:space="preserve">irect </w:t>
      </w:r>
      <w:r w:rsidR="005813FF">
        <w:t xml:space="preserve">a new University-wide </w:t>
      </w:r>
      <w:r>
        <w:t xml:space="preserve">Origins Project </w:t>
      </w:r>
      <w:r w:rsidR="00771AE0">
        <w:t xml:space="preserve">at ASU </w:t>
      </w:r>
      <w:r>
        <w:t xml:space="preserve">which </w:t>
      </w:r>
      <w:r w:rsidR="00771AE0">
        <w:t>has since</w:t>
      </w:r>
      <w:r>
        <w:t xml:space="preserve"> become a national</w:t>
      </w:r>
      <w:r w:rsidR="00771AE0">
        <w:t xml:space="preserve">ly recognized center for sponsored meetings, </w:t>
      </w:r>
      <w:r>
        <w:t>education</w:t>
      </w:r>
      <w:r w:rsidR="00771AE0">
        <w:t>, and outreach</w:t>
      </w:r>
      <w:r>
        <w:t xml:space="preserve"> </w:t>
      </w:r>
      <w:r w:rsidR="00771AE0">
        <w:t>o</w:t>
      </w:r>
      <w:r>
        <w:t xml:space="preserve">n issues associated with Origins, </w:t>
      </w:r>
      <w:r w:rsidR="00771AE0">
        <w:t xml:space="preserve">including the </w:t>
      </w:r>
      <w:r>
        <w:t xml:space="preserve">origins of the universe, </w:t>
      </w:r>
      <w:r w:rsidR="00771AE0">
        <w:t>planetary origins, the origin of life</w:t>
      </w:r>
      <w:r>
        <w:t xml:space="preserve">, human origins, </w:t>
      </w:r>
      <w:r w:rsidR="00771AE0">
        <w:t xml:space="preserve">and </w:t>
      </w:r>
      <w:r>
        <w:t xml:space="preserve">origins of cognition, etc. </w:t>
      </w:r>
      <w:r w:rsidR="00771AE0">
        <w:t xml:space="preserve"> The project began with</w:t>
      </w:r>
      <w:r>
        <w:t xml:space="preserve"> of which was a major Origins Symposium held April 3-6, 2009, </w:t>
      </w:r>
      <w:r w:rsidR="00771AE0">
        <w:t xml:space="preserve">attended by over 80 major scientists and scholars from a host of fields around the world and 8 Nobel Laureates.  Our inaugural public event involved 12 hours of lectures and panels and was attended by over 6000 members of the public, as well as </w:t>
      </w:r>
      <w:r w:rsidR="00771AE0">
        <w:lastRenderedPageBreak/>
        <w:t>being</w:t>
      </w:r>
      <w:r>
        <w:t xml:space="preserve"> broadcast </w:t>
      </w:r>
      <w:r w:rsidR="00771AE0">
        <w:t xml:space="preserve">live </w:t>
      </w:r>
      <w:r>
        <w:t xml:space="preserve">on the web (see www.origins.asu.edu).  </w:t>
      </w:r>
      <w:r w:rsidR="005813FF">
        <w:t xml:space="preserve"> One of the highlights involved an afternoon forum for students from 20 inner city high schools.</w:t>
      </w:r>
    </w:p>
    <w:p w14:paraId="07290922" w14:textId="0A2C1A61" w:rsidR="00590AF2" w:rsidRDefault="00771AE0">
      <w:r>
        <w:tab/>
        <w:t xml:space="preserve">Since its inauguration, the Origins Project </w:t>
      </w:r>
      <w:r w:rsidR="00590AF2">
        <w:t>achieved international prominence, hosting</w:t>
      </w:r>
      <w:r>
        <w:t xml:space="preserve"> over 20 workshops on forefront issues</w:t>
      </w:r>
      <w:r w:rsidR="00590AF2">
        <w:t xml:space="preserve"> with major scientists and scholars in a variety of fields,</w:t>
      </w:r>
      <w:r>
        <w:t xml:space="preserve"> leading to white papers on Climate Change, a new research program in human origins, and a new concerted program on the implications of research in Artificial Intelligence.  We have cosponsored events with groups ranging from the National Institutes of Health to the Sydney Opera House.  Our public events regularly attract up to 3000 members of the public, and up to 2,000,000 people have viewed them online afterwards.  </w:t>
      </w:r>
      <w:r w:rsidR="00590AF2">
        <w:t xml:space="preserve">Audience members have flown in from Japan, South America, and Canada, as well as across the country to listen to scholarly panels on issues ranging from the Origins of Morality, to the Nature of Gravity as well as dialogues with leading public intellectuals and including Noam Chomsky, Peter Singer, Alan </w:t>
      </w:r>
      <w:proofErr w:type="spellStart"/>
      <w:r w:rsidR="00590AF2">
        <w:t>Alda</w:t>
      </w:r>
      <w:proofErr w:type="spellEnd"/>
      <w:r w:rsidR="00590AF2">
        <w:t xml:space="preserve">, Jeffrey Sachs, Frank </w:t>
      </w:r>
      <w:proofErr w:type="spellStart"/>
      <w:r w:rsidR="00590AF2">
        <w:t>Wilczek</w:t>
      </w:r>
      <w:proofErr w:type="spellEnd"/>
      <w:r w:rsidR="00590AF2">
        <w:t xml:space="preserve">, and Johnny Depp.  We have sponsored events that merge science and popular culture, including screening of major films by directors such as Werner Herzog, commissioning a dance program by Liz Lehrman entitled A Matter of Origins, and a performance of Holst’s </w:t>
      </w:r>
      <w:r w:rsidR="00590AF2">
        <w:rPr>
          <w:i/>
        </w:rPr>
        <w:t xml:space="preserve">The Planets </w:t>
      </w:r>
      <w:r w:rsidR="00590AF2">
        <w:t xml:space="preserve">with the University Orchestra, followed by a public lecture by Stephen Hawking. </w:t>
      </w:r>
    </w:p>
    <w:p w14:paraId="4C500B0F" w14:textId="0FA52C9B" w:rsidR="00590AF2" w:rsidRDefault="00590AF2">
      <w:r>
        <w:tab/>
        <w:t xml:space="preserve">In addition to its scientific and outreach missions, the Origins Project also developed an educational portal, in which we compile and curate material from our workshops in an online format that is accessible by teachers, students and members of the general public. </w:t>
      </w:r>
      <w:r w:rsidR="00920395">
        <w:t xml:space="preserve"> We have established three different undergraduate research scholarships and raised funds to establish the largest postdoctoral prize in the world, awarded annually to a postdoctoral research from any field of origins from around the world, who travels to the University and presents a series of lectures.  </w:t>
      </w:r>
    </w:p>
    <w:p w14:paraId="35C510A6" w14:textId="5CE77ACA" w:rsidR="00920395" w:rsidRDefault="00590AF2">
      <w:r>
        <w:tab/>
        <w:t xml:space="preserve">In order to develop and support the program I </w:t>
      </w:r>
      <w:r w:rsidR="00F34071">
        <w:t>\</w:t>
      </w:r>
      <w:r>
        <w:t xml:space="preserve">raised over 3 million dollars in external </w:t>
      </w:r>
      <w:r w:rsidR="00E76D2C">
        <w:t xml:space="preserve">funding as well as </w:t>
      </w:r>
      <w:r w:rsidR="009F2EC7">
        <w:t>controlling a</w:t>
      </w:r>
      <w:r w:rsidR="00E76D2C">
        <w:t xml:space="preserve"> similar amount in University funding, </w:t>
      </w:r>
      <w:r w:rsidR="009F2EC7">
        <w:t xml:space="preserve">with which I </w:t>
      </w:r>
      <w:r w:rsidR="000B13A0">
        <w:t xml:space="preserve">have </w:t>
      </w:r>
      <w:r w:rsidR="009F2EC7">
        <w:t>hired and</w:t>
      </w:r>
      <w:r w:rsidR="00E76D2C">
        <w:t xml:space="preserve"> mana</w:t>
      </w:r>
      <w:r w:rsidR="000B13A0">
        <w:t>ged</w:t>
      </w:r>
      <w:r w:rsidR="00E76D2C">
        <w:t xml:space="preserve"> a staff of s</w:t>
      </w:r>
      <w:r w:rsidR="000B13A0">
        <w:t>even</w:t>
      </w:r>
      <w:r w:rsidR="00E76D2C">
        <w:t xml:space="preserve"> people including an Execut</w:t>
      </w:r>
      <w:r w:rsidR="009F2EC7">
        <w:t xml:space="preserve">ive Director, Associated director, program manager, </w:t>
      </w:r>
      <w:r w:rsidR="000B13A0">
        <w:t>o</w:t>
      </w:r>
      <w:r w:rsidR="009F2EC7">
        <w:t xml:space="preserve">ffice </w:t>
      </w:r>
      <w:r w:rsidR="000B13A0">
        <w:t>m</w:t>
      </w:r>
      <w:r w:rsidR="009F2EC7">
        <w:t>anager, web designer, graphic designer</w:t>
      </w:r>
      <w:r w:rsidR="000B13A0">
        <w:t xml:space="preserve"> and office assistant, as well as numerous interns and volunteers</w:t>
      </w:r>
      <w:r w:rsidR="009F2EC7">
        <w:t>.</w:t>
      </w:r>
      <w:r w:rsidR="00920395">
        <w:t xml:space="preserve">  We established an external advisory committee that includes major scientists, business leaders, and thought leaders from around the world, including 5 Nobel Laureates, the head of research at Microsoft, and the past president of the Royal Society.  </w:t>
      </w:r>
    </w:p>
    <w:p w14:paraId="641C6DBE" w14:textId="375E89F3" w:rsidR="00920395" w:rsidRDefault="00920395">
      <w:r>
        <w:tab/>
        <w:t>The program has also been successful in bringing major figures to the University.  Besides Visiting Origins Professors, who have included Ian McEwan, Peter Singer, Richard Dawkins, among others, two of</w:t>
      </w:r>
      <w:r w:rsidR="003503C5">
        <w:t xml:space="preserve"> our past visiting professors, </w:t>
      </w:r>
      <w:r>
        <w:t xml:space="preserve">Sidney Altman and Frank </w:t>
      </w:r>
      <w:proofErr w:type="spellStart"/>
      <w:r>
        <w:t>Wil</w:t>
      </w:r>
      <w:r w:rsidR="00FB7765">
        <w:t>c</w:t>
      </w:r>
      <w:r>
        <w:t>zek</w:t>
      </w:r>
      <w:proofErr w:type="spellEnd"/>
      <w:r>
        <w:t>, both Nobel Laureates, have joined the University as faculty.</w:t>
      </w:r>
    </w:p>
    <w:p w14:paraId="40DEFEB4" w14:textId="77777777" w:rsidR="00F34071" w:rsidRDefault="00920395">
      <w:r>
        <w:tab/>
        <w:t>In addition to my leadership of the Origins P</w:t>
      </w:r>
      <w:r w:rsidR="005813FF">
        <w:t>roject, I joined the University</w:t>
      </w:r>
      <w:r w:rsidR="000B13A0">
        <w:t xml:space="preserve"> </w:t>
      </w:r>
      <w:r>
        <w:t>with a mandate to build a new Cosmology Initiative at the University.  As part of this initiative, we hired 7 new faculty, and have a flourishing program that has brought in over 2 million/</w:t>
      </w:r>
      <w:proofErr w:type="spellStart"/>
      <w:r>
        <w:t>yr</w:t>
      </w:r>
      <w:proofErr w:type="spellEnd"/>
      <w:r>
        <w:t xml:space="preserve"> in external research funding to the University</w:t>
      </w:r>
      <w:r w:rsidR="005813FF">
        <w:t xml:space="preserve"> from the DOE, NSF, and NASA, among other agencies</w:t>
      </w:r>
      <w:r>
        <w:t xml:space="preserve">, as well as training over a dozen postdocs and </w:t>
      </w:r>
      <w:r w:rsidR="000B13A0">
        <w:t>a larger</w:t>
      </w:r>
      <w:r w:rsidR="005813FF">
        <w:t xml:space="preserve"> number of </w:t>
      </w:r>
      <w:r>
        <w:t>graduate students</w:t>
      </w:r>
      <w:r w:rsidR="005813FF">
        <w:t xml:space="preserve"> thus far. </w:t>
      </w:r>
      <w:r>
        <w:t xml:space="preserve"> </w:t>
      </w:r>
      <w:r w:rsidR="009F2EC7">
        <w:t xml:space="preserve"> </w:t>
      </w:r>
    </w:p>
    <w:p w14:paraId="31AB1021" w14:textId="45DE078C" w:rsidR="00771AE0" w:rsidRDefault="009F2EC7">
      <w:r>
        <w:t xml:space="preserve"> </w:t>
      </w:r>
      <w:r w:rsidR="00590AF2">
        <w:t xml:space="preserve">  </w:t>
      </w:r>
    </w:p>
    <w:p w14:paraId="0A96905E" w14:textId="77777777" w:rsidR="00AC193D" w:rsidRDefault="00AC193D"/>
    <w:p w14:paraId="4D2D1979" w14:textId="77777777" w:rsidR="00255C70" w:rsidRDefault="00255C70" w:rsidP="00AC193D">
      <w:r>
        <w:t>6</w:t>
      </w:r>
      <w:r w:rsidR="00AC193D">
        <w:t xml:space="preserve">. </w:t>
      </w:r>
      <w:r w:rsidR="00AC193D" w:rsidRPr="00AC193D">
        <w:rPr>
          <w:i/>
        </w:rPr>
        <w:t>History Research</w:t>
      </w:r>
    </w:p>
    <w:p w14:paraId="5637210E" w14:textId="77777777" w:rsidR="002E3EF8" w:rsidRDefault="00255C70" w:rsidP="005813FF">
      <w:r>
        <w:t xml:space="preserve">      While in my late teens and early 20’s I pursued</w:t>
      </w:r>
      <w:r w:rsidR="00AC193D">
        <w:t xml:space="preserve"> a research interest in Canadian History, including </w:t>
      </w:r>
      <w:r>
        <w:t xml:space="preserve">devoting </w:t>
      </w:r>
      <w:r w:rsidR="00AC193D">
        <w:t xml:space="preserve">one full year doing primary research at the Public Archives of Canada, Ontario, and a variety of private collections. During that time I was granted </w:t>
      </w:r>
      <w:r w:rsidR="00AC193D">
        <w:lastRenderedPageBreak/>
        <w:t xml:space="preserve">access to a variety of restricted materials from the files of the Attorney General of Ontario, to be used for a book on the social history of the depression in Canada. Also during this period I helped edit a book on the Hutterites in Canada. </w:t>
      </w:r>
    </w:p>
    <w:p w14:paraId="71D45CA0" w14:textId="77777777" w:rsidR="00F34071" w:rsidRDefault="00F34071" w:rsidP="005813FF"/>
    <w:p w14:paraId="7AF24D00" w14:textId="4E85F872" w:rsidR="00F34071" w:rsidRPr="00F34071" w:rsidRDefault="00F34071" w:rsidP="005813FF">
      <w:r>
        <w:rPr>
          <w:i/>
        </w:rPr>
        <w:t xml:space="preserve">7. Acting and Producing:  </w:t>
      </w:r>
      <w:r>
        <w:t xml:space="preserve">Beginning in 2013, I began a new set of activities, involving producing, and sometimes appearing, in feature films, both documentary, and fiction.  These have included, </w:t>
      </w:r>
      <w:r>
        <w:rPr>
          <w:i/>
        </w:rPr>
        <w:t>The Unbelievers</w:t>
      </w:r>
      <w:r>
        <w:t xml:space="preserve">, in which I appeared as well as producing, </w:t>
      </w:r>
      <w:r>
        <w:rPr>
          <w:i/>
        </w:rPr>
        <w:t>Salt and Fire</w:t>
      </w:r>
      <w:r>
        <w:t xml:space="preserve">, and </w:t>
      </w:r>
      <w:r>
        <w:rPr>
          <w:i/>
        </w:rPr>
        <w:t>Lo and Behold</w:t>
      </w:r>
      <w:r>
        <w:t xml:space="preserve">, in which I appeared, both directed by Werner Herzog,  </w:t>
      </w:r>
      <w:r>
        <w:rPr>
          <w:i/>
        </w:rPr>
        <w:t>The Farthest</w:t>
      </w:r>
      <w:r>
        <w:t xml:space="preserve">, in which I appeared, and which won an Emmy for best Documentary Film, </w:t>
      </w:r>
      <w:r>
        <w:rPr>
          <w:i/>
        </w:rPr>
        <w:t>Intersect</w:t>
      </w:r>
      <w:r>
        <w:t xml:space="preserve">, as executive producer, in production in 2018, </w:t>
      </w:r>
      <w:r>
        <w:rPr>
          <w:i/>
        </w:rPr>
        <w:t>Beautiful Dark</w:t>
      </w:r>
      <w:r>
        <w:t xml:space="preserve">, as exec producer, in pre-production, and </w:t>
      </w:r>
      <w:r>
        <w:rPr>
          <w:i/>
        </w:rPr>
        <w:t>Vestige</w:t>
      </w:r>
      <w:r>
        <w:t>, in which I appear, in pre production</w:t>
      </w:r>
    </w:p>
    <w:sectPr w:rsidR="00F34071" w:rsidRPr="00F34071">
      <w:footerReference w:type="even" r:id="rId7"/>
      <w:footerReference w:type="default" r:id="rId8"/>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85C3" w14:textId="77777777" w:rsidR="00AC015E" w:rsidRDefault="00AC015E">
      <w:r>
        <w:separator/>
      </w:r>
    </w:p>
  </w:endnote>
  <w:endnote w:type="continuationSeparator" w:id="0">
    <w:p w14:paraId="6527EC7E" w14:textId="77777777" w:rsidR="00AC015E" w:rsidRDefault="00AC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2">
    <w:altName w:val="Times New Roman"/>
    <w:panose1 w:val="00000000000000000000"/>
    <w:charset w:val="4D"/>
    <w:family w:val="auto"/>
    <w:notTrueType/>
    <w:pitch w:val="default"/>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DB53" w14:textId="77777777" w:rsidR="003D0FD5" w:rsidRDefault="003D0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7AEBB" w14:textId="77777777" w:rsidR="003D0FD5" w:rsidRDefault="003D0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2820" w14:textId="77777777" w:rsidR="003D0FD5" w:rsidRDefault="003D0FD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3969F5F1" w14:textId="77777777" w:rsidR="003D0FD5" w:rsidRDefault="003D0FD5">
    <w:pPr>
      <w:pStyle w:val="Footer"/>
      <w:ind w:right="360"/>
      <w:rPr>
        <w:i/>
      </w:rPr>
    </w:pPr>
    <w:r>
      <w:rPr>
        <w:i/>
      </w:rPr>
      <w:t>Krauss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D43F" w14:textId="77777777" w:rsidR="00AC015E" w:rsidRDefault="00AC015E">
      <w:r>
        <w:separator/>
      </w:r>
    </w:p>
  </w:footnote>
  <w:footnote w:type="continuationSeparator" w:id="0">
    <w:p w14:paraId="2F624FD8" w14:textId="77777777" w:rsidR="00AC015E" w:rsidRDefault="00AC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4B0"/>
    <w:multiLevelType w:val="hybridMultilevel"/>
    <w:tmpl w:val="4AFADF1C"/>
    <w:lvl w:ilvl="0" w:tplc="6356B8D6">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AF63A3"/>
    <w:multiLevelType w:val="hybridMultilevel"/>
    <w:tmpl w:val="84403128"/>
    <w:lvl w:ilvl="0" w:tplc="1EA281F6">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1B630E"/>
    <w:multiLevelType w:val="hybridMultilevel"/>
    <w:tmpl w:val="2C24B1AE"/>
    <w:lvl w:ilvl="0" w:tplc="30B674AA">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F67D3E"/>
    <w:multiLevelType w:val="hybridMultilevel"/>
    <w:tmpl w:val="B86228D8"/>
    <w:lvl w:ilvl="0" w:tplc="F020FFDA">
      <w:start w:val="1999"/>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757B48"/>
    <w:multiLevelType w:val="hybridMultilevel"/>
    <w:tmpl w:val="C97C48F8"/>
    <w:lvl w:ilvl="0" w:tplc="856A6A54">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0A24E8"/>
    <w:multiLevelType w:val="hybridMultilevel"/>
    <w:tmpl w:val="7F3A551C"/>
    <w:lvl w:ilvl="0" w:tplc="9646B47C">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D14D40"/>
    <w:multiLevelType w:val="hybridMultilevel"/>
    <w:tmpl w:val="863C49BE"/>
    <w:lvl w:ilvl="0" w:tplc="7C1C1FC8">
      <w:start w:val="2002"/>
      <w:numFmt w:val="decimal"/>
      <w:lvlText w:val="%1"/>
      <w:lvlJc w:val="left"/>
      <w:pPr>
        <w:tabs>
          <w:tab w:val="num" w:pos="3600"/>
        </w:tabs>
        <w:ind w:left="3600" w:hanging="3420"/>
      </w:pPr>
    </w:lvl>
    <w:lvl w:ilvl="1" w:tplc="09808266">
      <w:start w:val="142"/>
      <w:numFmt w:val="decimal"/>
      <w:lvlText w:val="%2."/>
      <w:lvlJc w:val="left"/>
      <w:pPr>
        <w:tabs>
          <w:tab w:val="num" w:pos="1440"/>
        </w:tabs>
        <w:ind w:left="1440" w:hanging="5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AB14A3"/>
    <w:multiLevelType w:val="hybridMultilevel"/>
    <w:tmpl w:val="5B58ADCA"/>
    <w:lvl w:ilvl="0" w:tplc="CD883370">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F3A"/>
    <w:multiLevelType w:val="hybridMultilevel"/>
    <w:tmpl w:val="D95AD298"/>
    <w:lvl w:ilvl="0" w:tplc="A3004732">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5E597A"/>
    <w:multiLevelType w:val="hybridMultilevel"/>
    <w:tmpl w:val="FE70C8D2"/>
    <w:lvl w:ilvl="0" w:tplc="9DE69B62">
      <w:start w:val="2004"/>
      <w:numFmt w:val="decimal"/>
      <w:lvlText w:val="%1-"/>
      <w:lvlJc w:val="left"/>
      <w:pPr>
        <w:tabs>
          <w:tab w:val="num" w:pos="3600"/>
        </w:tabs>
        <w:ind w:left="3600" w:hanging="34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0" w15:restartNumberingAfterBreak="0">
    <w:nsid w:val="56BB7925"/>
    <w:multiLevelType w:val="multilevel"/>
    <w:tmpl w:val="AC34DBC0"/>
    <w:lvl w:ilvl="0">
      <w:start w:val="1993"/>
      <w:numFmt w:val="decimal"/>
      <w:lvlText w:val="%1"/>
      <w:lvlJc w:val="left"/>
      <w:pPr>
        <w:tabs>
          <w:tab w:val="num" w:pos="1040"/>
        </w:tabs>
        <w:ind w:left="1040" w:hanging="1040"/>
      </w:pPr>
    </w:lvl>
    <w:lvl w:ilvl="1">
      <w:start w:val="2005"/>
      <w:numFmt w:val="decimal"/>
      <w:lvlText w:val="%1-%2"/>
      <w:lvlJc w:val="left"/>
      <w:pPr>
        <w:tabs>
          <w:tab w:val="num" w:pos="1220"/>
        </w:tabs>
        <w:ind w:left="1220" w:hanging="1040"/>
      </w:pPr>
    </w:lvl>
    <w:lvl w:ilvl="2">
      <w:start w:val="1"/>
      <w:numFmt w:val="decimal"/>
      <w:lvlText w:val="%1-%2.%3"/>
      <w:lvlJc w:val="left"/>
      <w:pPr>
        <w:tabs>
          <w:tab w:val="num" w:pos="1400"/>
        </w:tabs>
        <w:ind w:left="1400" w:hanging="1040"/>
      </w:pPr>
    </w:lvl>
    <w:lvl w:ilvl="3">
      <w:start w:val="1"/>
      <w:numFmt w:val="decimal"/>
      <w:lvlText w:val="%1-%2.%3.%4"/>
      <w:lvlJc w:val="left"/>
      <w:pPr>
        <w:tabs>
          <w:tab w:val="num" w:pos="1580"/>
        </w:tabs>
        <w:ind w:left="1580" w:hanging="104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 w15:restartNumberingAfterBreak="0">
    <w:nsid w:val="5A9E159C"/>
    <w:multiLevelType w:val="multilevel"/>
    <w:tmpl w:val="7DFCC0AA"/>
    <w:lvl w:ilvl="0">
      <w:start w:val="2003"/>
      <w:numFmt w:val="decimal"/>
      <w:lvlText w:val="%1"/>
      <w:lvlJc w:val="left"/>
      <w:pPr>
        <w:tabs>
          <w:tab w:val="num" w:pos="3420"/>
        </w:tabs>
        <w:ind w:left="3420" w:hanging="3420"/>
      </w:pPr>
    </w:lvl>
    <w:lvl w:ilvl="1">
      <w:start w:val="2006"/>
      <w:numFmt w:val="decimal"/>
      <w:lvlText w:val="%1-%2"/>
      <w:lvlJc w:val="left"/>
      <w:pPr>
        <w:tabs>
          <w:tab w:val="num" w:pos="3600"/>
        </w:tabs>
        <w:ind w:left="3600" w:hanging="3420"/>
      </w:pPr>
    </w:lvl>
    <w:lvl w:ilvl="2">
      <w:start w:val="1"/>
      <w:numFmt w:val="decimal"/>
      <w:lvlText w:val="%1-%2.%3"/>
      <w:lvlJc w:val="left"/>
      <w:pPr>
        <w:tabs>
          <w:tab w:val="num" w:pos="3780"/>
        </w:tabs>
        <w:ind w:left="3780" w:hanging="3420"/>
      </w:pPr>
    </w:lvl>
    <w:lvl w:ilvl="3">
      <w:start w:val="1"/>
      <w:numFmt w:val="decimal"/>
      <w:lvlText w:val="%1-%2.%3.%4"/>
      <w:lvlJc w:val="left"/>
      <w:pPr>
        <w:tabs>
          <w:tab w:val="num" w:pos="3960"/>
        </w:tabs>
        <w:ind w:left="3960" w:hanging="3420"/>
      </w:pPr>
    </w:lvl>
    <w:lvl w:ilvl="4">
      <w:start w:val="1"/>
      <w:numFmt w:val="decimal"/>
      <w:lvlText w:val="%1-%2.%3.%4.%5"/>
      <w:lvlJc w:val="left"/>
      <w:pPr>
        <w:tabs>
          <w:tab w:val="num" w:pos="4140"/>
        </w:tabs>
        <w:ind w:left="4140" w:hanging="3420"/>
      </w:pPr>
    </w:lvl>
    <w:lvl w:ilvl="5">
      <w:start w:val="1"/>
      <w:numFmt w:val="decimal"/>
      <w:lvlText w:val="%1-%2.%3.%4.%5.%6"/>
      <w:lvlJc w:val="left"/>
      <w:pPr>
        <w:tabs>
          <w:tab w:val="num" w:pos="4320"/>
        </w:tabs>
        <w:ind w:left="4320" w:hanging="3420"/>
      </w:pPr>
    </w:lvl>
    <w:lvl w:ilvl="6">
      <w:start w:val="1"/>
      <w:numFmt w:val="decimal"/>
      <w:lvlText w:val="%1-%2.%3.%4.%5.%6.%7"/>
      <w:lvlJc w:val="left"/>
      <w:pPr>
        <w:tabs>
          <w:tab w:val="num" w:pos="4500"/>
        </w:tabs>
        <w:ind w:left="4500" w:hanging="3420"/>
      </w:pPr>
    </w:lvl>
    <w:lvl w:ilvl="7">
      <w:start w:val="1"/>
      <w:numFmt w:val="decimal"/>
      <w:lvlText w:val="%1-%2.%3.%4.%5.%6.%7.%8"/>
      <w:lvlJc w:val="left"/>
      <w:pPr>
        <w:tabs>
          <w:tab w:val="num" w:pos="4680"/>
        </w:tabs>
        <w:ind w:left="4680" w:hanging="3420"/>
      </w:pPr>
    </w:lvl>
    <w:lvl w:ilvl="8">
      <w:start w:val="1"/>
      <w:numFmt w:val="decimal"/>
      <w:lvlText w:val="%1-%2.%3.%4.%5.%6.%7.%8.%9"/>
      <w:lvlJc w:val="left"/>
      <w:pPr>
        <w:tabs>
          <w:tab w:val="num" w:pos="4860"/>
        </w:tabs>
        <w:ind w:left="4860" w:hanging="3420"/>
      </w:pPr>
    </w:lvl>
  </w:abstractNum>
  <w:abstractNum w:abstractNumId="12" w15:restartNumberingAfterBreak="0">
    <w:nsid w:val="62081E72"/>
    <w:multiLevelType w:val="hybridMultilevel"/>
    <w:tmpl w:val="4964CEFE"/>
    <w:lvl w:ilvl="0" w:tplc="9DCC54E8">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25940A2"/>
    <w:multiLevelType w:val="hybridMultilevel"/>
    <w:tmpl w:val="5C12762C"/>
    <w:lvl w:ilvl="0" w:tplc="D7C6BA34">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A251D2"/>
    <w:multiLevelType w:val="hybridMultilevel"/>
    <w:tmpl w:val="21089C28"/>
    <w:lvl w:ilvl="0" w:tplc="D21C6178">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lvlOverride w:ilvl="0">
      <w:startOverride w:val="1993"/>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002"/>
    </w:lvlOverride>
    <w:lvlOverride w:ilvl="1">
      <w:startOverride w:val="1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9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2003"/>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746"/>
    <w:rsid w:val="000004D4"/>
    <w:rsid w:val="00022493"/>
    <w:rsid w:val="00022D74"/>
    <w:rsid w:val="00026782"/>
    <w:rsid w:val="00027D2C"/>
    <w:rsid w:val="00034F14"/>
    <w:rsid w:val="000505F7"/>
    <w:rsid w:val="0005155B"/>
    <w:rsid w:val="000573C5"/>
    <w:rsid w:val="000623B2"/>
    <w:rsid w:val="00081113"/>
    <w:rsid w:val="00085261"/>
    <w:rsid w:val="00085A25"/>
    <w:rsid w:val="00087A46"/>
    <w:rsid w:val="00087CD9"/>
    <w:rsid w:val="0009736B"/>
    <w:rsid w:val="0009737B"/>
    <w:rsid w:val="000A225A"/>
    <w:rsid w:val="000A58A6"/>
    <w:rsid w:val="000B13A0"/>
    <w:rsid w:val="000B1F44"/>
    <w:rsid w:val="000C0690"/>
    <w:rsid w:val="000C4525"/>
    <w:rsid w:val="000C751A"/>
    <w:rsid w:val="000D28D0"/>
    <w:rsid w:val="000D4EFE"/>
    <w:rsid w:val="000D599F"/>
    <w:rsid w:val="000E67BB"/>
    <w:rsid w:val="000F7BD6"/>
    <w:rsid w:val="000F7C46"/>
    <w:rsid w:val="00102128"/>
    <w:rsid w:val="00106985"/>
    <w:rsid w:val="0011461C"/>
    <w:rsid w:val="001302FC"/>
    <w:rsid w:val="0014023A"/>
    <w:rsid w:val="00154A10"/>
    <w:rsid w:val="001703B5"/>
    <w:rsid w:val="00174B33"/>
    <w:rsid w:val="001766F7"/>
    <w:rsid w:val="001A0E02"/>
    <w:rsid w:val="001A1C89"/>
    <w:rsid w:val="001A2F23"/>
    <w:rsid w:val="001A7551"/>
    <w:rsid w:val="001B0CF1"/>
    <w:rsid w:val="001B34FB"/>
    <w:rsid w:val="001D4D76"/>
    <w:rsid w:val="001D7932"/>
    <w:rsid w:val="001E76C4"/>
    <w:rsid w:val="001F1F94"/>
    <w:rsid w:val="00203953"/>
    <w:rsid w:val="00207028"/>
    <w:rsid w:val="0022468F"/>
    <w:rsid w:val="002279D9"/>
    <w:rsid w:val="00247751"/>
    <w:rsid w:val="002509DB"/>
    <w:rsid w:val="00255312"/>
    <w:rsid w:val="00255C70"/>
    <w:rsid w:val="002721C0"/>
    <w:rsid w:val="0028453D"/>
    <w:rsid w:val="00294353"/>
    <w:rsid w:val="002A68B3"/>
    <w:rsid w:val="002A7D7A"/>
    <w:rsid w:val="002D3D42"/>
    <w:rsid w:val="002E2B6A"/>
    <w:rsid w:val="002E3EF8"/>
    <w:rsid w:val="002E638E"/>
    <w:rsid w:val="002E73F2"/>
    <w:rsid w:val="002F0140"/>
    <w:rsid w:val="002F7F1F"/>
    <w:rsid w:val="00306A44"/>
    <w:rsid w:val="003137A4"/>
    <w:rsid w:val="00325651"/>
    <w:rsid w:val="0033220C"/>
    <w:rsid w:val="00336225"/>
    <w:rsid w:val="00342887"/>
    <w:rsid w:val="00343B0D"/>
    <w:rsid w:val="003462C4"/>
    <w:rsid w:val="003503C5"/>
    <w:rsid w:val="0036096B"/>
    <w:rsid w:val="003705D8"/>
    <w:rsid w:val="003822B4"/>
    <w:rsid w:val="003945C5"/>
    <w:rsid w:val="0039467B"/>
    <w:rsid w:val="00394903"/>
    <w:rsid w:val="0039494A"/>
    <w:rsid w:val="003971DA"/>
    <w:rsid w:val="003A51BE"/>
    <w:rsid w:val="003B4747"/>
    <w:rsid w:val="003D0FD5"/>
    <w:rsid w:val="003F7378"/>
    <w:rsid w:val="00447782"/>
    <w:rsid w:val="00453506"/>
    <w:rsid w:val="004635A8"/>
    <w:rsid w:val="0046768A"/>
    <w:rsid w:val="00477D38"/>
    <w:rsid w:val="00480FBB"/>
    <w:rsid w:val="004C0599"/>
    <w:rsid w:val="004D39C7"/>
    <w:rsid w:val="004E11DD"/>
    <w:rsid w:val="004F0B3F"/>
    <w:rsid w:val="00502A64"/>
    <w:rsid w:val="00505F51"/>
    <w:rsid w:val="00506088"/>
    <w:rsid w:val="005114A0"/>
    <w:rsid w:val="005314F7"/>
    <w:rsid w:val="0055799B"/>
    <w:rsid w:val="005579EB"/>
    <w:rsid w:val="0056346E"/>
    <w:rsid w:val="00566C50"/>
    <w:rsid w:val="00574587"/>
    <w:rsid w:val="005801EE"/>
    <w:rsid w:val="005813FF"/>
    <w:rsid w:val="00590AF2"/>
    <w:rsid w:val="00593A07"/>
    <w:rsid w:val="005C16E5"/>
    <w:rsid w:val="005C1B53"/>
    <w:rsid w:val="005D54F9"/>
    <w:rsid w:val="005E3FC3"/>
    <w:rsid w:val="005E4364"/>
    <w:rsid w:val="005F2887"/>
    <w:rsid w:val="005F4648"/>
    <w:rsid w:val="00613983"/>
    <w:rsid w:val="00613B07"/>
    <w:rsid w:val="00613BA6"/>
    <w:rsid w:val="00621B0B"/>
    <w:rsid w:val="006277DD"/>
    <w:rsid w:val="006523DD"/>
    <w:rsid w:val="00656B6C"/>
    <w:rsid w:val="00675432"/>
    <w:rsid w:val="00680F10"/>
    <w:rsid w:val="006813A8"/>
    <w:rsid w:val="006876BA"/>
    <w:rsid w:val="00696B7D"/>
    <w:rsid w:val="006A2BA2"/>
    <w:rsid w:val="006B015B"/>
    <w:rsid w:val="006C341E"/>
    <w:rsid w:val="006C6CD8"/>
    <w:rsid w:val="006E3911"/>
    <w:rsid w:val="006E6929"/>
    <w:rsid w:val="006F194B"/>
    <w:rsid w:val="0070104C"/>
    <w:rsid w:val="007048FF"/>
    <w:rsid w:val="00707FD7"/>
    <w:rsid w:val="0071414E"/>
    <w:rsid w:val="007216BA"/>
    <w:rsid w:val="00730291"/>
    <w:rsid w:val="00730A3E"/>
    <w:rsid w:val="00743914"/>
    <w:rsid w:val="007461C2"/>
    <w:rsid w:val="00767C93"/>
    <w:rsid w:val="00771AE0"/>
    <w:rsid w:val="007A5B4D"/>
    <w:rsid w:val="007B6202"/>
    <w:rsid w:val="007C29CB"/>
    <w:rsid w:val="007D19FC"/>
    <w:rsid w:val="007E2C16"/>
    <w:rsid w:val="007E3B3F"/>
    <w:rsid w:val="007E7233"/>
    <w:rsid w:val="007F4C49"/>
    <w:rsid w:val="00801ADE"/>
    <w:rsid w:val="00825FEC"/>
    <w:rsid w:val="00834DA1"/>
    <w:rsid w:val="00852F02"/>
    <w:rsid w:val="00863FB5"/>
    <w:rsid w:val="0088041E"/>
    <w:rsid w:val="00883458"/>
    <w:rsid w:val="008913E0"/>
    <w:rsid w:val="00891555"/>
    <w:rsid w:val="00891F4B"/>
    <w:rsid w:val="008B3C73"/>
    <w:rsid w:val="008C0EA0"/>
    <w:rsid w:val="008C105A"/>
    <w:rsid w:val="008C3FC0"/>
    <w:rsid w:val="008C53BD"/>
    <w:rsid w:val="008E2724"/>
    <w:rsid w:val="00900276"/>
    <w:rsid w:val="009039A5"/>
    <w:rsid w:val="00920395"/>
    <w:rsid w:val="00924EA6"/>
    <w:rsid w:val="009258B1"/>
    <w:rsid w:val="0092625C"/>
    <w:rsid w:val="009271FE"/>
    <w:rsid w:val="00930FA0"/>
    <w:rsid w:val="00935627"/>
    <w:rsid w:val="00936D8E"/>
    <w:rsid w:val="00936F2D"/>
    <w:rsid w:val="00943C52"/>
    <w:rsid w:val="0096005D"/>
    <w:rsid w:val="00963E19"/>
    <w:rsid w:val="00971C63"/>
    <w:rsid w:val="00982B70"/>
    <w:rsid w:val="009947D0"/>
    <w:rsid w:val="00997173"/>
    <w:rsid w:val="009A3D61"/>
    <w:rsid w:val="009B0105"/>
    <w:rsid w:val="009B3558"/>
    <w:rsid w:val="009C2061"/>
    <w:rsid w:val="009C5B45"/>
    <w:rsid w:val="009E2A48"/>
    <w:rsid w:val="009E33DD"/>
    <w:rsid w:val="009E4687"/>
    <w:rsid w:val="009E5341"/>
    <w:rsid w:val="009F27BE"/>
    <w:rsid w:val="009F2EC7"/>
    <w:rsid w:val="00A000D1"/>
    <w:rsid w:val="00A01C93"/>
    <w:rsid w:val="00A03988"/>
    <w:rsid w:val="00A04546"/>
    <w:rsid w:val="00A0677B"/>
    <w:rsid w:val="00A12774"/>
    <w:rsid w:val="00A1354F"/>
    <w:rsid w:val="00A27E24"/>
    <w:rsid w:val="00A41DD1"/>
    <w:rsid w:val="00A41E30"/>
    <w:rsid w:val="00A43A4A"/>
    <w:rsid w:val="00A46611"/>
    <w:rsid w:val="00A51CF5"/>
    <w:rsid w:val="00A65567"/>
    <w:rsid w:val="00A7124A"/>
    <w:rsid w:val="00A72D88"/>
    <w:rsid w:val="00A757B1"/>
    <w:rsid w:val="00A77184"/>
    <w:rsid w:val="00A94288"/>
    <w:rsid w:val="00A967F7"/>
    <w:rsid w:val="00AC015E"/>
    <w:rsid w:val="00AC193D"/>
    <w:rsid w:val="00AD0853"/>
    <w:rsid w:val="00AD2E8E"/>
    <w:rsid w:val="00AD4EC7"/>
    <w:rsid w:val="00AE4B6D"/>
    <w:rsid w:val="00AF7F31"/>
    <w:rsid w:val="00AF7F46"/>
    <w:rsid w:val="00B02FA8"/>
    <w:rsid w:val="00B06964"/>
    <w:rsid w:val="00B10EF2"/>
    <w:rsid w:val="00B119D1"/>
    <w:rsid w:val="00B12C54"/>
    <w:rsid w:val="00B17CA3"/>
    <w:rsid w:val="00B41504"/>
    <w:rsid w:val="00B47E0E"/>
    <w:rsid w:val="00B55D27"/>
    <w:rsid w:val="00B5733A"/>
    <w:rsid w:val="00B60DD3"/>
    <w:rsid w:val="00B62AC0"/>
    <w:rsid w:val="00B75962"/>
    <w:rsid w:val="00B75BBE"/>
    <w:rsid w:val="00B80289"/>
    <w:rsid w:val="00B806EC"/>
    <w:rsid w:val="00B81BC7"/>
    <w:rsid w:val="00BA09A8"/>
    <w:rsid w:val="00BA13CB"/>
    <w:rsid w:val="00BA6B76"/>
    <w:rsid w:val="00BB0B65"/>
    <w:rsid w:val="00BC03F4"/>
    <w:rsid w:val="00BC4581"/>
    <w:rsid w:val="00BD4D1F"/>
    <w:rsid w:val="00BD5E70"/>
    <w:rsid w:val="00BE747D"/>
    <w:rsid w:val="00BF2026"/>
    <w:rsid w:val="00BF2F3A"/>
    <w:rsid w:val="00BF7BE2"/>
    <w:rsid w:val="00C06DF0"/>
    <w:rsid w:val="00C1181E"/>
    <w:rsid w:val="00C20A87"/>
    <w:rsid w:val="00C25203"/>
    <w:rsid w:val="00C460D4"/>
    <w:rsid w:val="00C46CD9"/>
    <w:rsid w:val="00C47AF3"/>
    <w:rsid w:val="00C52637"/>
    <w:rsid w:val="00C56746"/>
    <w:rsid w:val="00C7253F"/>
    <w:rsid w:val="00C9190C"/>
    <w:rsid w:val="00C92FA2"/>
    <w:rsid w:val="00CA3317"/>
    <w:rsid w:val="00CA3C2E"/>
    <w:rsid w:val="00CA5C91"/>
    <w:rsid w:val="00CA746B"/>
    <w:rsid w:val="00CB474A"/>
    <w:rsid w:val="00CC0B4E"/>
    <w:rsid w:val="00CC3D75"/>
    <w:rsid w:val="00CC5588"/>
    <w:rsid w:val="00CC7798"/>
    <w:rsid w:val="00CE5DCB"/>
    <w:rsid w:val="00CF73A7"/>
    <w:rsid w:val="00D04556"/>
    <w:rsid w:val="00D0774E"/>
    <w:rsid w:val="00D1525E"/>
    <w:rsid w:val="00D21A68"/>
    <w:rsid w:val="00D23108"/>
    <w:rsid w:val="00D26A33"/>
    <w:rsid w:val="00D30D85"/>
    <w:rsid w:val="00D32228"/>
    <w:rsid w:val="00D3282C"/>
    <w:rsid w:val="00D3316D"/>
    <w:rsid w:val="00D37889"/>
    <w:rsid w:val="00D40243"/>
    <w:rsid w:val="00D45282"/>
    <w:rsid w:val="00D51237"/>
    <w:rsid w:val="00D524A7"/>
    <w:rsid w:val="00D537C8"/>
    <w:rsid w:val="00D56180"/>
    <w:rsid w:val="00D56234"/>
    <w:rsid w:val="00D753DF"/>
    <w:rsid w:val="00D77EEB"/>
    <w:rsid w:val="00D937E1"/>
    <w:rsid w:val="00D97D06"/>
    <w:rsid w:val="00DA2DC4"/>
    <w:rsid w:val="00DD0B52"/>
    <w:rsid w:val="00DD71C2"/>
    <w:rsid w:val="00DE26E4"/>
    <w:rsid w:val="00E0399F"/>
    <w:rsid w:val="00E10DE0"/>
    <w:rsid w:val="00E233A3"/>
    <w:rsid w:val="00E27A3E"/>
    <w:rsid w:val="00E302F7"/>
    <w:rsid w:val="00E42169"/>
    <w:rsid w:val="00E43714"/>
    <w:rsid w:val="00E45A6C"/>
    <w:rsid w:val="00E579F7"/>
    <w:rsid w:val="00E62D82"/>
    <w:rsid w:val="00E6608E"/>
    <w:rsid w:val="00E7421C"/>
    <w:rsid w:val="00E74817"/>
    <w:rsid w:val="00E76D2C"/>
    <w:rsid w:val="00E82AA3"/>
    <w:rsid w:val="00EA3B28"/>
    <w:rsid w:val="00EB17CD"/>
    <w:rsid w:val="00EB4221"/>
    <w:rsid w:val="00EC296F"/>
    <w:rsid w:val="00ED20D1"/>
    <w:rsid w:val="00ED785B"/>
    <w:rsid w:val="00EE232C"/>
    <w:rsid w:val="00EE5F93"/>
    <w:rsid w:val="00EF2D20"/>
    <w:rsid w:val="00EF5619"/>
    <w:rsid w:val="00EF6697"/>
    <w:rsid w:val="00F0230F"/>
    <w:rsid w:val="00F127E1"/>
    <w:rsid w:val="00F20F3B"/>
    <w:rsid w:val="00F2336C"/>
    <w:rsid w:val="00F24B92"/>
    <w:rsid w:val="00F26059"/>
    <w:rsid w:val="00F2785E"/>
    <w:rsid w:val="00F34071"/>
    <w:rsid w:val="00F50853"/>
    <w:rsid w:val="00F50B76"/>
    <w:rsid w:val="00F53719"/>
    <w:rsid w:val="00F538CD"/>
    <w:rsid w:val="00F71822"/>
    <w:rsid w:val="00F77014"/>
    <w:rsid w:val="00FB7765"/>
    <w:rsid w:val="00FC5809"/>
    <w:rsid w:val="00FD6373"/>
    <w:rsid w:val="00FD7566"/>
    <w:rsid w:val="00FD78AA"/>
    <w:rsid w:val="00FF6BCB"/>
    <w:rsid w:val="00FF7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E546E"/>
  <w14:defaultImageDpi w14:val="300"/>
  <w15:docId w15:val="{01901F39-46D4-4DC1-A33C-02C37ECE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szCs w:val="24"/>
    </w:rPr>
  </w:style>
  <w:style w:type="paragraph" w:styleId="Heading1">
    <w:name w:val="heading 1"/>
    <w:basedOn w:val="Normal"/>
    <w:next w:val="Normal"/>
    <w:link w:val="Heading1Char"/>
    <w:uiPriority w:val="9"/>
    <w:qFormat/>
    <w:pPr>
      <w:keepNext/>
      <w:widowControl w:val="0"/>
      <w:tabs>
        <w:tab w:val="left" w:pos="380"/>
        <w:tab w:val="left" w:pos="2700"/>
        <w:tab w:val="left" w:pos="8300"/>
      </w:tabs>
      <w:autoSpaceDE w:val="0"/>
      <w:autoSpaceDN w:val="0"/>
      <w:adjustRightInd w:val="0"/>
      <w:spacing w:line="320" w:lineRule="atLeast"/>
      <w:ind w:left="380" w:hanging="380"/>
      <w:jc w:val="both"/>
      <w:outlineLvl w:val="0"/>
    </w:pPr>
    <w:rPr>
      <w:rFonts w:eastAsia="Times New Roman"/>
      <w:i/>
      <w:iCs/>
    </w:rPr>
  </w:style>
  <w:style w:type="paragraph" w:styleId="Heading4">
    <w:name w:val="heading 4"/>
    <w:basedOn w:val="Normal"/>
    <w:next w:val="Normal"/>
    <w:link w:val="Heading4Char"/>
    <w:semiHidden/>
    <w:unhideWhenUsed/>
    <w:qFormat/>
    <w:rsid w:val="00D23108"/>
    <w:pPr>
      <w:keepNext/>
      <w:spacing w:before="240" w:after="60"/>
      <w:outlineLvl w:val="3"/>
    </w:pPr>
    <w:rPr>
      <w:rFonts w:ascii="Calibri" w:eastAsia="Yu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Heading1Char">
    <w:name w:val="Heading 1 Char"/>
    <w:link w:val="Heading1"/>
    <w:uiPriority w:val="9"/>
    <w:rPr>
      <w:rFonts w:ascii="Times New Roman" w:eastAsia="Times New Roman" w:hAnsi="Times New Roman" w:hint="default"/>
      <w:i/>
      <w:iC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w:eastAsia="Times" w:hAnsi="Times" w:cs="Times New Roman" w:hint="defaul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eastAsia="Times" w:hAnsi="Times" w:cs="Times New Roman" w:hint="default"/>
    </w:rPr>
  </w:style>
  <w:style w:type="paragraph" w:styleId="Title">
    <w:name w:val="Title"/>
    <w:basedOn w:val="Normal"/>
    <w:link w:val="TitleChar"/>
    <w:uiPriority w:val="10"/>
    <w:qFormat/>
    <w:pPr>
      <w:jc w:val="center"/>
    </w:pPr>
    <w:rPr>
      <w:b/>
      <w:bCs/>
      <w:i/>
      <w:iCs/>
    </w:rPr>
  </w:style>
  <w:style w:type="character" w:customStyle="1" w:styleId="TitleChar">
    <w:name w:val="Title Char"/>
    <w:link w:val="Title"/>
    <w:uiPriority w:val="10"/>
    <w:rPr>
      <w:rFonts w:ascii="Calibri" w:eastAsia="Times New Roman" w:hAnsi="Calibri" w:cs="Times New Roman" w:hint="default"/>
      <w:color w:val="183A63"/>
      <w:spacing w:val="5"/>
      <w:kern w:val="28"/>
      <w:sz w:val="52"/>
    </w:rPr>
  </w:style>
  <w:style w:type="paragraph" w:styleId="BodyTextIndent">
    <w:name w:val="Body Text Indent"/>
    <w:basedOn w:val="Normal"/>
    <w:link w:val="BodyTextIndentChar"/>
    <w:uiPriority w:val="99"/>
    <w:pPr>
      <w:ind w:left="3600"/>
    </w:pPr>
    <w:rPr>
      <w:i/>
      <w:iCs/>
    </w:rPr>
  </w:style>
  <w:style w:type="character" w:customStyle="1" w:styleId="BodyTextIndentChar">
    <w:name w:val="Body Text Indent Char"/>
    <w:link w:val="BodyTextIndent"/>
    <w:uiPriority w:val="99"/>
    <w:rPr>
      <w:rFonts w:ascii="Times" w:eastAsia="Times" w:hAnsi="Times" w:cs="Times New Roman" w:hint="default"/>
    </w:rPr>
  </w:style>
  <w:style w:type="paragraph" w:styleId="BodyTextIndent2">
    <w:name w:val="Body Text Indent 2"/>
    <w:basedOn w:val="Normal"/>
    <w:link w:val="BodyTextIndent2Char"/>
    <w:uiPriority w:val="99"/>
    <w:pPr>
      <w:ind w:left="3600"/>
    </w:pPr>
  </w:style>
  <w:style w:type="character" w:customStyle="1" w:styleId="BodyTextIndent2Char">
    <w:name w:val="Body Text Indent 2 Char"/>
    <w:link w:val="BodyTextIndent2"/>
    <w:uiPriority w:val="99"/>
    <w:rPr>
      <w:rFonts w:ascii="Times" w:eastAsia="Times" w:hAnsi="Times" w:cs="Times New Roman" w:hint="default"/>
    </w:rPr>
  </w:style>
  <w:style w:type="paragraph" w:styleId="BodyTextIndent3">
    <w:name w:val="Body Text Indent 3"/>
    <w:basedOn w:val="Normal"/>
    <w:link w:val="BodyTextIndent3Char"/>
    <w:uiPriority w:val="99"/>
    <w:pPr>
      <w:tabs>
        <w:tab w:val="left" w:pos="3600"/>
      </w:tabs>
      <w:ind w:left="3600" w:hanging="5400"/>
    </w:pPr>
  </w:style>
  <w:style w:type="character" w:customStyle="1" w:styleId="BodyTextIndent3Char">
    <w:name w:val="Body Text Indent 3 Char"/>
    <w:link w:val="BodyTextIndent3"/>
    <w:uiPriority w:val="99"/>
    <w:rPr>
      <w:rFonts w:ascii="Times" w:eastAsia="Times" w:hAnsi="Times" w:cs="Times New Roman" w:hint="default"/>
      <w:sz w:val="1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606A11"/>
    <w:rPr>
      <w:rFonts w:ascii="Lucida Grande" w:hAnsi="Lucida Grande"/>
      <w:sz w:val="18"/>
      <w:szCs w:val="18"/>
    </w:rPr>
  </w:style>
  <w:style w:type="character" w:customStyle="1" w:styleId="BalloonTextChar">
    <w:name w:val="Balloon Text Char"/>
    <w:link w:val="BalloonText"/>
    <w:uiPriority w:val="99"/>
    <w:semiHidden/>
    <w:rsid w:val="00606A11"/>
    <w:rPr>
      <w:rFonts w:ascii="Lucida Grande" w:eastAsia="Times" w:hAnsi="Lucida Grande"/>
      <w:sz w:val="18"/>
      <w:szCs w:val="18"/>
    </w:rPr>
  </w:style>
  <w:style w:type="character" w:styleId="Strong">
    <w:name w:val="Strong"/>
    <w:uiPriority w:val="22"/>
    <w:qFormat/>
    <w:rsid w:val="001B0CF1"/>
    <w:rPr>
      <w:b/>
      <w:bCs/>
    </w:rPr>
  </w:style>
  <w:style w:type="character" w:customStyle="1" w:styleId="Heading4Char">
    <w:name w:val="Heading 4 Char"/>
    <w:link w:val="Heading4"/>
    <w:semiHidden/>
    <w:rsid w:val="00D23108"/>
    <w:rPr>
      <w:rFonts w:ascii="Calibri" w:eastAsia="Yu Mincho"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572">
      <w:marLeft w:val="0"/>
      <w:marRight w:val="0"/>
      <w:marTop w:val="0"/>
      <w:marBottom w:val="0"/>
      <w:divBdr>
        <w:top w:val="none" w:sz="0" w:space="0" w:color="auto"/>
        <w:left w:val="none" w:sz="0" w:space="0" w:color="auto"/>
        <w:bottom w:val="none" w:sz="0" w:space="0" w:color="auto"/>
        <w:right w:val="none" w:sz="0" w:space="0" w:color="auto"/>
      </w:divBdr>
    </w:div>
    <w:div w:id="231046855">
      <w:bodyDiv w:val="1"/>
      <w:marLeft w:val="0"/>
      <w:marRight w:val="0"/>
      <w:marTop w:val="0"/>
      <w:marBottom w:val="0"/>
      <w:divBdr>
        <w:top w:val="none" w:sz="0" w:space="0" w:color="auto"/>
        <w:left w:val="none" w:sz="0" w:space="0" w:color="auto"/>
        <w:bottom w:val="none" w:sz="0" w:space="0" w:color="auto"/>
        <w:right w:val="none" w:sz="0" w:space="0" w:color="auto"/>
      </w:divBdr>
      <w:divsChild>
        <w:div w:id="380522154">
          <w:marLeft w:val="0"/>
          <w:marRight w:val="0"/>
          <w:marTop w:val="0"/>
          <w:marBottom w:val="0"/>
          <w:divBdr>
            <w:top w:val="none" w:sz="0" w:space="0" w:color="auto"/>
            <w:left w:val="none" w:sz="0" w:space="0" w:color="auto"/>
            <w:bottom w:val="none" w:sz="0" w:space="0" w:color="auto"/>
            <w:right w:val="none" w:sz="0" w:space="0" w:color="auto"/>
          </w:divBdr>
        </w:div>
        <w:div w:id="1581332599">
          <w:marLeft w:val="0"/>
          <w:marRight w:val="0"/>
          <w:marTop w:val="0"/>
          <w:marBottom w:val="0"/>
          <w:divBdr>
            <w:top w:val="none" w:sz="0" w:space="0" w:color="auto"/>
            <w:left w:val="none" w:sz="0" w:space="0" w:color="auto"/>
            <w:bottom w:val="none" w:sz="0" w:space="0" w:color="auto"/>
            <w:right w:val="none" w:sz="0" w:space="0" w:color="auto"/>
          </w:divBdr>
        </w:div>
        <w:div w:id="1163735441">
          <w:marLeft w:val="0"/>
          <w:marRight w:val="0"/>
          <w:marTop w:val="0"/>
          <w:marBottom w:val="0"/>
          <w:divBdr>
            <w:top w:val="none" w:sz="0" w:space="0" w:color="auto"/>
            <w:left w:val="none" w:sz="0" w:space="0" w:color="auto"/>
            <w:bottom w:val="none" w:sz="0" w:space="0" w:color="auto"/>
            <w:right w:val="none" w:sz="0" w:space="0" w:color="auto"/>
          </w:divBdr>
        </w:div>
      </w:divsChild>
    </w:div>
    <w:div w:id="1745178089">
      <w:bodyDiv w:val="1"/>
      <w:marLeft w:val="0"/>
      <w:marRight w:val="0"/>
      <w:marTop w:val="0"/>
      <w:marBottom w:val="0"/>
      <w:divBdr>
        <w:top w:val="none" w:sz="0" w:space="0" w:color="auto"/>
        <w:left w:val="none" w:sz="0" w:space="0" w:color="auto"/>
        <w:bottom w:val="none" w:sz="0" w:space="0" w:color="auto"/>
        <w:right w:val="none" w:sz="0" w:space="0" w:color="auto"/>
      </w:divBdr>
    </w:div>
    <w:div w:id="1890873309">
      <w:bodyDiv w:val="1"/>
      <w:marLeft w:val="0"/>
      <w:marRight w:val="0"/>
      <w:marTop w:val="0"/>
      <w:marBottom w:val="0"/>
      <w:divBdr>
        <w:top w:val="none" w:sz="0" w:space="0" w:color="auto"/>
        <w:left w:val="none" w:sz="0" w:space="0" w:color="auto"/>
        <w:bottom w:val="none" w:sz="0" w:space="0" w:color="auto"/>
        <w:right w:val="none" w:sz="0" w:space="0" w:color="auto"/>
      </w:divBdr>
    </w:div>
    <w:div w:id="1964146452">
      <w:marLeft w:val="0"/>
      <w:marRight w:val="0"/>
      <w:marTop w:val="0"/>
      <w:marBottom w:val="0"/>
      <w:divBdr>
        <w:top w:val="none" w:sz="0" w:space="0" w:color="auto"/>
        <w:left w:val="none" w:sz="0" w:space="0" w:color="auto"/>
        <w:bottom w:val="none" w:sz="0" w:space="0" w:color="auto"/>
        <w:right w:val="none" w:sz="0" w:space="0" w:color="auto"/>
      </w:divBdr>
    </w:div>
    <w:div w:id="1966085552">
      <w:marLeft w:val="0"/>
      <w:marRight w:val="0"/>
      <w:marTop w:val="0"/>
      <w:marBottom w:val="0"/>
      <w:divBdr>
        <w:top w:val="none" w:sz="0" w:space="0" w:color="auto"/>
        <w:left w:val="none" w:sz="0" w:space="0" w:color="auto"/>
        <w:bottom w:val="none" w:sz="0" w:space="0" w:color="auto"/>
        <w:right w:val="none" w:sz="0" w:space="0" w:color="auto"/>
      </w:divBdr>
      <w:divsChild>
        <w:div w:id="193319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13848</Words>
  <Characters>78936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CURRICULUM VITAE:Lawrence M</vt:lpstr>
    </vt:vector>
  </TitlesOfParts>
  <Company>Case Western Reserve University</Company>
  <LinksUpToDate>false</LinksUpToDate>
  <CharactersWithSpaces>92599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VITAE:Lawrence M</dc:title>
  <dc:subject/>
  <dc:creator>Lawrence M. Krauss</dc:creator>
  <cp:keywords/>
  <cp:lastModifiedBy>Leanne Davis</cp:lastModifiedBy>
  <cp:revision>3</cp:revision>
  <cp:lastPrinted>2017-09-14T20:05:00Z</cp:lastPrinted>
  <dcterms:created xsi:type="dcterms:W3CDTF">2019-03-22T16:48:00Z</dcterms:created>
  <dcterms:modified xsi:type="dcterms:W3CDTF">2019-05-22T01:10:00Z</dcterms:modified>
</cp:coreProperties>
</file>